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Аннотация рабочей программы дисциплины</w:t>
      </w:r>
    </w:p>
    <w:p w:rsidR="003B0A16" w:rsidRPr="001A5FBE" w:rsidRDefault="003B0A16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72890" w:rsidRPr="001A5FBE" w:rsidRDefault="00D9473F" w:rsidP="00D947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Б1. Б.01 </w:t>
      </w:r>
    </w:p>
    <w:p w:rsidR="00D9473F" w:rsidRPr="001A5FBE" w:rsidRDefault="00D9473F" w:rsidP="00D947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ИСТОРИЯ</w:t>
      </w: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 : 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Экономики и гуманитарных наук</w:t>
      </w: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1A5FBE" w:rsidRDefault="00D9473F" w:rsidP="006D5709">
      <w:pPr>
        <w:pStyle w:val="a5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A5FBE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Цель и задачи дисциплины</w:t>
      </w:r>
    </w:p>
    <w:p w:rsidR="00D9473F" w:rsidRPr="001A5FBE" w:rsidRDefault="00D9473F" w:rsidP="00D9473F">
      <w:pPr>
        <w:pStyle w:val="a5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D9473F" w:rsidRPr="001A5FBE" w:rsidRDefault="00D9473F" w:rsidP="00D94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дисциплины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сформировать у студентов комплексное представление о культурно-историческом своеобразии России, её месте в мировой и европейской цивилизации; сформировать систематизированные знания об основных закономерностях и особенностях всемирно-исторического процесса, с акцентом на изучение истории России; ввести в круг исторических проблем, связанных с областью будущей профессиональной деятельности, выработать навыки получения, анализа и обобщения исторической информации.</w:t>
      </w:r>
    </w:p>
    <w:p w:rsidR="00D9473F" w:rsidRPr="001A5FBE" w:rsidRDefault="00D9473F" w:rsidP="00D9473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дисциплины:</w:t>
      </w:r>
    </w:p>
    <w:p w:rsidR="00D9473F" w:rsidRPr="001A5FBE" w:rsidRDefault="00D9473F" w:rsidP="00D9473F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понимание гражданственности и патриотизма как преданности своему Отечеству, стремлении своими действиями служить его интересам, в </w:t>
      </w:r>
      <w:proofErr w:type="spellStart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. и защите национальных интересов России;</w:t>
      </w:r>
    </w:p>
    <w:p w:rsidR="00D9473F" w:rsidRPr="001A5FBE" w:rsidRDefault="00D9473F" w:rsidP="00D9473F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знание движущих сил и закономерностей исторического процесса; места человека в историческом процессе, политической организации общества;</w:t>
      </w:r>
    </w:p>
    <w:p w:rsidR="00D9473F" w:rsidRPr="001A5FBE" w:rsidRDefault="00D9473F" w:rsidP="00D9473F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воспитание нравственности, морали, толерантности;</w:t>
      </w:r>
    </w:p>
    <w:p w:rsidR="00D9473F" w:rsidRPr="001A5FBE" w:rsidRDefault="00D9473F" w:rsidP="00D9473F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понимание многообразия культур и цивилизаций в их взаимодействии, </w:t>
      </w:r>
      <w:proofErr w:type="spellStart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многовариантности</w:t>
      </w:r>
      <w:proofErr w:type="spellEnd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исторического процесса; </w:t>
      </w:r>
    </w:p>
    <w:p w:rsidR="00D9473F" w:rsidRPr="001A5FBE" w:rsidRDefault="00D9473F" w:rsidP="00D9473F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понимание места и роли области деятельности выпускника в общественном развитии, взаимосвязи с другими социальными институтами;</w:t>
      </w:r>
    </w:p>
    <w:p w:rsidR="00D9473F" w:rsidRPr="001A5FBE" w:rsidRDefault="00D9473F" w:rsidP="00D9473F">
      <w:pPr>
        <w:tabs>
          <w:tab w:val="num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A5FBE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приобретение навыков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с разноплановыми источниками; в способности к эффективному поиску информации и критике источников;</w:t>
      </w:r>
    </w:p>
    <w:p w:rsidR="00D9473F" w:rsidRPr="001A5FBE" w:rsidRDefault="00D9473F" w:rsidP="00D9473F">
      <w:pPr>
        <w:tabs>
          <w:tab w:val="num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A5FBE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приобретение навыков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исторического анализа и проблемного подхода преобразовывать информацию в знание,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</w:p>
    <w:p w:rsidR="00D9473F" w:rsidRPr="001A5FBE" w:rsidRDefault="00D9473F" w:rsidP="00D9473F">
      <w:pPr>
        <w:tabs>
          <w:tab w:val="num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умение логически мыслить, вести научные дискуссии;</w:t>
      </w:r>
    </w:p>
    <w:p w:rsidR="00D9473F" w:rsidRPr="001A5FBE" w:rsidRDefault="00D9473F" w:rsidP="00D9473F">
      <w:pPr>
        <w:tabs>
          <w:tab w:val="num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творческого мышления, самостоятельности суждений, интереса к отечественному и мировому культурному и научному наследию, его сохранению и преумножению.</w:t>
      </w: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1A5FBE" w:rsidRDefault="00D9473F" w:rsidP="006D5709">
      <w:pPr>
        <w:pStyle w:val="a5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A5FBE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Место дисциплины в структуре учебного плана</w:t>
      </w:r>
      <w:r w:rsidR="006A4D04" w:rsidRPr="001A5FBE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9473F" w:rsidRPr="001A5FBE" w:rsidRDefault="00D9473F" w:rsidP="00D9473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Б1.Б.01 «История» относится к базовой части основной профессиональной образовательной программы (далее – ОПОП) и является базовой дисциплиной.</w:t>
      </w:r>
    </w:p>
    <w:p w:rsidR="00D9473F" w:rsidRPr="001A5FBE" w:rsidRDefault="00D9473F" w:rsidP="00D94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и заочной форм обучения в 1 семестре.</w:t>
      </w:r>
    </w:p>
    <w:p w:rsidR="00D9473F" w:rsidRPr="001A5FBE" w:rsidRDefault="00D9473F" w:rsidP="00D475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 дисциплина логически и содержательно-методически связана со следующими дисциплинами учебного плана ОПОП 15.03.05 КТОМП:  Философия, История науки и техники</w:t>
      </w:r>
      <w:r w:rsidR="003B0A16"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47510" w:rsidRPr="001A5FBE" w:rsidRDefault="00D47510" w:rsidP="00D475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473F" w:rsidRPr="001A5FBE" w:rsidRDefault="00D9473F" w:rsidP="006D5709">
      <w:pPr>
        <w:pStyle w:val="a5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A5FBE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Требования к результатам освоения  дисциплины </w:t>
      </w:r>
    </w:p>
    <w:p w:rsidR="00D9473F" w:rsidRPr="001A5FBE" w:rsidRDefault="00D47510" w:rsidP="00D47510">
      <w:pPr>
        <w:tabs>
          <w:tab w:val="left" w:pos="708"/>
        </w:tabs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1A5FBE">
        <w:rPr>
          <w:rFonts w:ascii="Times New Roman" w:hAnsi="Times New Roman"/>
          <w:color w:val="000000" w:themeColor="text1"/>
        </w:rPr>
        <w:tab/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1A5FBE">
        <w:rPr>
          <w:rFonts w:ascii="Times New Roman" w:hAnsi="Times New Roman"/>
          <w:color w:val="000000" w:themeColor="text1"/>
        </w:rPr>
        <w:t>Минобрнауки</w:t>
      </w:r>
      <w:proofErr w:type="spellEnd"/>
      <w:r w:rsidRPr="001A5FBE">
        <w:rPr>
          <w:rFonts w:ascii="Times New Roman" w:hAnsi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</w:t>
      </w:r>
      <w:r w:rsidRPr="001A5FBE">
        <w:rPr>
          <w:rFonts w:ascii="Times New Roman" w:hAnsi="Times New Roman"/>
          <w:color w:val="000000" w:themeColor="text1"/>
        </w:rPr>
        <w:lastRenderedPageBreak/>
        <w:t>машиностроительных</w:t>
      </w:r>
      <w:r w:rsidRPr="001A5FBE">
        <w:rPr>
          <w:color w:val="000000" w:themeColor="text1"/>
          <w:sz w:val="28"/>
          <w:szCs w:val="28"/>
        </w:rPr>
        <w:t xml:space="preserve"> </w:t>
      </w:r>
      <w:r w:rsidRPr="001A5FBE">
        <w:rPr>
          <w:rFonts w:ascii="Times New Roman" w:hAnsi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1A5FBE">
        <w:rPr>
          <w:color w:val="000000" w:themeColor="text1"/>
          <w:sz w:val="28"/>
          <w:szCs w:val="28"/>
        </w:rPr>
        <w:t xml:space="preserve"> </w:t>
      </w:r>
      <w:r w:rsidRPr="001A5FBE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505"/>
      </w:tblGrid>
      <w:tr w:rsidR="001A5FBE" w:rsidRPr="001A5FBE" w:rsidTr="00076FA9">
        <w:tc>
          <w:tcPr>
            <w:tcW w:w="959" w:type="dxa"/>
            <w:vAlign w:val="center"/>
          </w:tcPr>
          <w:p w:rsidR="00D9473F" w:rsidRPr="001A5FBE" w:rsidRDefault="00D9473F" w:rsidP="000E3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505" w:type="dxa"/>
            <w:vAlign w:val="center"/>
          </w:tcPr>
          <w:p w:rsidR="00D9473F" w:rsidRPr="001A5FBE" w:rsidRDefault="00D9473F" w:rsidP="000E34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1A5FBE" w:rsidTr="00076FA9">
        <w:trPr>
          <w:trHeight w:val="731"/>
        </w:trPr>
        <w:tc>
          <w:tcPr>
            <w:tcW w:w="959" w:type="dxa"/>
          </w:tcPr>
          <w:p w:rsidR="00D9473F" w:rsidRPr="001A5FBE" w:rsidRDefault="00D9473F" w:rsidP="00076F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ОК-1</w:t>
            </w:r>
          </w:p>
        </w:tc>
        <w:tc>
          <w:tcPr>
            <w:tcW w:w="8505" w:type="dxa"/>
          </w:tcPr>
          <w:p w:rsidR="00D9473F" w:rsidRPr="001A5FBE" w:rsidRDefault="00D9473F" w:rsidP="00076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основы философских знаний, анализировать главные 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1A5FBE" w:rsidRPr="001A5FBE" w:rsidTr="00076FA9">
        <w:tc>
          <w:tcPr>
            <w:tcW w:w="959" w:type="dxa"/>
          </w:tcPr>
          <w:p w:rsidR="00D9473F" w:rsidRPr="001A5FBE" w:rsidRDefault="00D9473F" w:rsidP="003B0A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ОК-5</w:t>
            </w:r>
          </w:p>
        </w:tc>
        <w:tc>
          <w:tcPr>
            <w:tcW w:w="8505" w:type="dxa"/>
            <w:vAlign w:val="center"/>
          </w:tcPr>
          <w:p w:rsidR="00D9473F" w:rsidRPr="001A5FBE" w:rsidRDefault="00D9473F" w:rsidP="003B0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</w:tbl>
    <w:p w:rsidR="00D9473F" w:rsidRPr="001A5FBE" w:rsidRDefault="00D9473F" w:rsidP="00D9473F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A5FBE">
        <w:rPr>
          <w:color w:val="000000" w:themeColor="text1"/>
        </w:rPr>
        <w:t>Планируемые результаты обучения по дисциплине, соотнесенные с планируемыми результатами освоения ОПОП.</w:t>
      </w:r>
    </w:p>
    <w:p w:rsidR="00D9473F" w:rsidRPr="001A5FBE" w:rsidRDefault="003B0A16" w:rsidP="00D9473F">
      <w:pPr>
        <w:pStyle w:val="a9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1A5FBE">
        <w:rPr>
          <w:b/>
          <w:color w:val="000000" w:themeColor="text1"/>
        </w:rPr>
        <w:t xml:space="preserve">В результате изучения дисциплины при освоении компетенции </w:t>
      </w:r>
      <w:r w:rsidR="00D9473F" w:rsidRPr="001A5FBE">
        <w:rPr>
          <w:b/>
          <w:color w:val="000000" w:themeColor="text1"/>
        </w:rPr>
        <w:t>ОК-1</w:t>
      </w:r>
      <w:r w:rsidR="00D9473F" w:rsidRPr="001A5FBE">
        <w:rPr>
          <w:color w:val="000000" w:themeColor="text1"/>
        </w:rPr>
        <w:t xml:space="preserve"> </w:t>
      </w:r>
      <w:r w:rsidR="00D9473F" w:rsidRPr="001A5FBE">
        <w:rPr>
          <w:b/>
          <w:color w:val="000000" w:themeColor="text1"/>
        </w:rPr>
        <w:t>способен использовать основы философских знаний, анализировать главные  этапы и закономерности исторического развития для осознания социальной значимости своей деятельности</w:t>
      </w:r>
      <w:r w:rsidRPr="001A5FBE">
        <w:rPr>
          <w:b/>
          <w:color w:val="000000" w:themeColor="text1"/>
        </w:rPr>
        <w:t xml:space="preserve">  студент должен:</w:t>
      </w:r>
    </w:p>
    <w:p w:rsidR="003B0A16" w:rsidRPr="001A5FBE" w:rsidRDefault="003B0A16" w:rsidP="00D9473F">
      <w:pPr>
        <w:pStyle w:val="a9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1A5FBE">
        <w:rPr>
          <w:b/>
          <w:color w:val="000000" w:themeColor="text1"/>
        </w:rPr>
        <w:t>Знать:</w:t>
      </w:r>
    </w:p>
    <w:p w:rsidR="003B0A16" w:rsidRPr="001A5FBE" w:rsidRDefault="003B0A16" w:rsidP="00D9473F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A5FBE">
        <w:rPr>
          <w:color w:val="000000" w:themeColor="text1"/>
        </w:rPr>
        <w:t xml:space="preserve">- закономерности и этапы исторического процесса, основные события и процессы мировой и отечественной экономической истории; </w:t>
      </w:r>
    </w:p>
    <w:p w:rsidR="003B0A16" w:rsidRPr="001A5FBE" w:rsidRDefault="003B0A16" w:rsidP="00D9473F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A5FBE">
        <w:rPr>
          <w:color w:val="000000" w:themeColor="text1"/>
        </w:rPr>
        <w:t>- достижения культуры и системы ценностей, сформировавшиеся в ходе исторического развития в России и других странах; основные вехи освоения человечеством принципов гуманизма и демократии; примеры защиты общечеловеческих ценностей, проявления гражданской позиции людьми в различные исторические эпохи;</w:t>
      </w:r>
    </w:p>
    <w:p w:rsidR="003B0A16" w:rsidRPr="001A5FBE" w:rsidRDefault="003B0A16" w:rsidP="00D9473F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A5FBE">
        <w:rPr>
          <w:color w:val="000000" w:themeColor="text1"/>
        </w:rPr>
        <w:t>- особенности социальной жизни в различные исторические эпохи в разных странах, историю становления социального государства в Европе и других регионах, а также особенности социальной политики российского государства, действие социальных стандартов, направленных на качество жизни;</w:t>
      </w:r>
    </w:p>
    <w:p w:rsidR="003B0A16" w:rsidRPr="001A5FBE" w:rsidRDefault="003B0A16" w:rsidP="00D9473F">
      <w:pPr>
        <w:pStyle w:val="a9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1A5FBE">
        <w:rPr>
          <w:b/>
          <w:color w:val="000000" w:themeColor="text1"/>
        </w:rPr>
        <w:t>Знать:</w:t>
      </w:r>
    </w:p>
    <w:p w:rsidR="003B0A16" w:rsidRPr="001A5FBE" w:rsidRDefault="003B0A16" w:rsidP="003B0A16">
      <w:pPr>
        <w:widowControl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ориентироваться в мировом историческом процессе, анализировать процессы и явления, происходящие в  обществе;</w:t>
      </w:r>
    </w:p>
    <w:p w:rsidR="003B0A16" w:rsidRPr="001A5FBE" w:rsidRDefault="003B0A16" w:rsidP="003B0A16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A5FBE">
        <w:rPr>
          <w:color w:val="000000" w:themeColor="text1"/>
        </w:rPr>
        <w:t>- использовать исторические знания для анализа современного общества для принятия осознанных решений, демонстрирующих гражданскую позицию;</w:t>
      </w:r>
    </w:p>
    <w:p w:rsidR="003B0A16" w:rsidRPr="001A5FBE" w:rsidRDefault="003B0A16" w:rsidP="003B0A16">
      <w:pPr>
        <w:pStyle w:val="a9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1A5FBE">
        <w:rPr>
          <w:b/>
          <w:color w:val="000000" w:themeColor="text1"/>
        </w:rPr>
        <w:t>Владеть:</w:t>
      </w:r>
    </w:p>
    <w:p w:rsidR="003B0A16" w:rsidRPr="001A5FBE" w:rsidRDefault="003B0A16" w:rsidP="003B0A16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A5FBE">
        <w:rPr>
          <w:color w:val="000000" w:themeColor="text1"/>
        </w:rPr>
        <w:t>- навыками изучения исторических текстов;</w:t>
      </w:r>
    </w:p>
    <w:p w:rsidR="003B0A16" w:rsidRPr="001A5FBE" w:rsidRDefault="003B0A16" w:rsidP="003B0A16">
      <w:pPr>
        <w:pStyle w:val="a9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1A5FBE">
        <w:rPr>
          <w:color w:val="000000" w:themeColor="text1"/>
        </w:rPr>
        <w:t>- приемами ведения дискуссии на исторические темы</w:t>
      </w:r>
    </w:p>
    <w:p w:rsidR="00D9473F" w:rsidRPr="001A5FBE" w:rsidRDefault="003B0A16" w:rsidP="00D9473F">
      <w:pPr>
        <w:pStyle w:val="a9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1A5FBE">
        <w:rPr>
          <w:b/>
          <w:color w:val="000000" w:themeColor="text1"/>
        </w:rPr>
        <w:t xml:space="preserve">В результате изучения дисциплины при освоении компетенции </w:t>
      </w:r>
      <w:r w:rsidR="004D5999" w:rsidRPr="001A5FBE">
        <w:rPr>
          <w:b/>
          <w:color w:val="000000" w:themeColor="text1"/>
        </w:rPr>
        <w:t>ОК-5  способ</w:t>
      </w:r>
      <w:r w:rsidR="00D9473F" w:rsidRPr="001A5FBE">
        <w:rPr>
          <w:b/>
          <w:color w:val="000000" w:themeColor="text1"/>
        </w:rPr>
        <w:t>н</w:t>
      </w:r>
      <w:r w:rsidR="00076FA9" w:rsidRPr="001A5FBE">
        <w:rPr>
          <w:b/>
          <w:color w:val="000000" w:themeColor="text1"/>
        </w:rPr>
        <w:t>ость</w:t>
      </w:r>
      <w:r w:rsidR="00D9473F" w:rsidRPr="001A5FBE">
        <w:rPr>
          <w:b/>
          <w:color w:val="000000" w:themeColor="text1"/>
        </w:rPr>
        <w:t xml:space="preserve"> к сам</w:t>
      </w:r>
      <w:r w:rsidRPr="001A5FBE">
        <w:rPr>
          <w:b/>
          <w:color w:val="000000" w:themeColor="text1"/>
        </w:rPr>
        <w:t>оорганизации и самообразованию» студент должен:</w:t>
      </w:r>
    </w:p>
    <w:p w:rsidR="003B0A16" w:rsidRPr="001A5FBE" w:rsidRDefault="003B0A16" w:rsidP="00D9473F">
      <w:pPr>
        <w:pStyle w:val="a9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1A5FBE">
        <w:rPr>
          <w:b/>
          <w:color w:val="000000" w:themeColor="text1"/>
        </w:rPr>
        <w:t>Знать:</w:t>
      </w:r>
    </w:p>
    <w:p w:rsidR="003B0A16" w:rsidRPr="001A5FBE" w:rsidRDefault="003B0A16" w:rsidP="003B0A16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A5FBE">
        <w:rPr>
          <w:color w:val="000000" w:themeColor="text1"/>
        </w:rPr>
        <w:t>- закономерности и этапы исторического процесса, основные события и процессы мировой и отечественной экономической истории;</w:t>
      </w:r>
    </w:p>
    <w:p w:rsidR="003B0A16" w:rsidRPr="001A5FBE" w:rsidRDefault="003B0A16" w:rsidP="003B0A16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A5FBE">
        <w:rPr>
          <w:bCs/>
          <w:color w:val="000000" w:themeColor="text1"/>
        </w:rPr>
        <w:t xml:space="preserve">- </w:t>
      </w:r>
      <w:r w:rsidRPr="001A5FBE">
        <w:rPr>
          <w:color w:val="000000" w:themeColor="text1"/>
        </w:rPr>
        <w:t>достижения культуры и системы ценностей, сформировавшиеся в ходе исторического развития в России и других странах; основные вехи освоения человечеством принципов гуманизма и демократии; примеры защиты общечеловеческих ценностей, проявления гражданской позиции людьми в различные исторические эпохи;</w:t>
      </w:r>
    </w:p>
    <w:p w:rsidR="003B0A16" w:rsidRPr="001A5FBE" w:rsidRDefault="003B0A16" w:rsidP="003B0A16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A5FBE">
        <w:rPr>
          <w:bCs/>
          <w:color w:val="000000" w:themeColor="text1"/>
        </w:rPr>
        <w:t xml:space="preserve">- </w:t>
      </w:r>
      <w:r w:rsidRPr="001A5FBE">
        <w:rPr>
          <w:color w:val="000000" w:themeColor="text1"/>
        </w:rPr>
        <w:t>особенности социальной жизни в различные исторические эпохи в разных странах, историю становления социального государства в Европе и других регионах, а также особенности социальной политики российского государства, действие социальных стандартов, направленных на качество жизни;</w:t>
      </w:r>
    </w:p>
    <w:p w:rsidR="003B0A16" w:rsidRPr="001A5FBE" w:rsidRDefault="003B0A16" w:rsidP="003B0A16">
      <w:pPr>
        <w:pStyle w:val="a9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1A5FBE">
        <w:rPr>
          <w:b/>
          <w:color w:val="000000" w:themeColor="text1"/>
        </w:rPr>
        <w:t>Уметь:</w:t>
      </w:r>
    </w:p>
    <w:p w:rsidR="003B0A16" w:rsidRPr="001A5FBE" w:rsidRDefault="003B0A16" w:rsidP="003B0A1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A5FBE">
        <w:rPr>
          <w:bCs/>
          <w:color w:val="000000" w:themeColor="text1"/>
        </w:rPr>
        <w:t xml:space="preserve">- </w:t>
      </w:r>
      <w:r w:rsidRPr="001A5FBE">
        <w:rPr>
          <w:color w:val="000000" w:themeColor="text1"/>
        </w:rPr>
        <w:t>анализировать социально значимые процессы и явления с использованием всей совокупности источников информации;</w:t>
      </w:r>
    </w:p>
    <w:p w:rsidR="003B0A16" w:rsidRPr="001A5FBE" w:rsidRDefault="003B0A16" w:rsidP="003B0A1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A5FBE">
        <w:rPr>
          <w:bCs/>
          <w:color w:val="000000" w:themeColor="text1"/>
        </w:rPr>
        <w:lastRenderedPageBreak/>
        <w:t xml:space="preserve">- </w:t>
      </w:r>
      <w:r w:rsidRPr="001A5FBE">
        <w:rPr>
          <w:color w:val="000000" w:themeColor="text1"/>
        </w:rPr>
        <w:t>взаимодействовать с гражданами Российской Федерации, а также с иностранными гражданами на основе принятых моральных и правовых норм, социальных стандартов, демонстрировать уважение, толерантность к другой культуре</w:t>
      </w:r>
    </w:p>
    <w:p w:rsidR="003B0A16" w:rsidRPr="001A5FBE" w:rsidRDefault="003B0A16" w:rsidP="003B0A16">
      <w:pPr>
        <w:pStyle w:val="a9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1A5FBE">
        <w:rPr>
          <w:b/>
          <w:color w:val="000000" w:themeColor="text1"/>
        </w:rPr>
        <w:t>Владеть:</w:t>
      </w:r>
    </w:p>
    <w:p w:rsidR="003B0A16" w:rsidRPr="001A5FBE" w:rsidRDefault="003B0A16" w:rsidP="003B0A16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A5FBE">
        <w:rPr>
          <w:bCs/>
          <w:color w:val="000000" w:themeColor="text1"/>
        </w:rPr>
        <w:t xml:space="preserve">- </w:t>
      </w:r>
      <w:r w:rsidRPr="001A5FBE">
        <w:rPr>
          <w:color w:val="000000" w:themeColor="text1"/>
        </w:rPr>
        <w:t>навыками изучения исторических текстов;</w:t>
      </w:r>
    </w:p>
    <w:p w:rsidR="003B0A16" w:rsidRPr="001A5FBE" w:rsidRDefault="003B0A16" w:rsidP="003B0A16">
      <w:pPr>
        <w:pStyle w:val="a9"/>
        <w:spacing w:before="0" w:beforeAutospacing="0" w:after="0" w:afterAutospacing="0"/>
        <w:ind w:firstLine="360"/>
        <w:jc w:val="both"/>
        <w:rPr>
          <w:b/>
          <w:color w:val="000000" w:themeColor="text1"/>
        </w:rPr>
      </w:pPr>
      <w:r w:rsidRPr="001A5FBE">
        <w:rPr>
          <w:bCs/>
          <w:color w:val="000000" w:themeColor="text1"/>
        </w:rPr>
        <w:t xml:space="preserve">- </w:t>
      </w:r>
      <w:r w:rsidRPr="001A5FBE">
        <w:rPr>
          <w:color w:val="000000" w:themeColor="text1"/>
        </w:rPr>
        <w:t>приемами ведения дискуссии на исторические темы</w:t>
      </w:r>
    </w:p>
    <w:p w:rsidR="00D9473F" w:rsidRPr="001A5FBE" w:rsidRDefault="00D9473F" w:rsidP="00D9473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1A5FBE" w:rsidRDefault="003B0A16" w:rsidP="006D5709">
      <w:pPr>
        <w:pStyle w:val="a5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A5FBE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Общий объём дисциплины: 3 </w:t>
      </w:r>
      <w:r w:rsidRPr="001A5FBE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зачетные единицы</w:t>
      </w:r>
      <w:r w:rsidRPr="001A5FBE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9473F" w:rsidRPr="001A5FBE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(108 </w:t>
      </w:r>
      <w:r w:rsidR="00D9473F" w:rsidRPr="001A5FBE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час</w:t>
      </w:r>
      <w:r w:rsidRPr="001A5FBE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ов</w:t>
      </w:r>
      <w:r w:rsidR="00D9473F" w:rsidRPr="001A5FBE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1A5FBE" w:rsidRDefault="00D9473F" w:rsidP="006D5709">
      <w:pPr>
        <w:pStyle w:val="a5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A5FBE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Дополнительная информация:</w:t>
      </w:r>
    </w:p>
    <w:p w:rsidR="00D9473F" w:rsidRPr="001A5FBE" w:rsidRDefault="00D9473F" w:rsidP="00076FA9">
      <w:pPr>
        <w:pStyle w:val="21"/>
        <w:spacing w:after="0" w:line="240" w:lineRule="auto"/>
        <w:ind w:left="0" w:firstLine="709"/>
        <w:jc w:val="both"/>
        <w:rPr>
          <w:color w:val="000000" w:themeColor="text1"/>
        </w:rPr>
      </w:pPr>
      <w:r w:rsidRPr="001A5FBE">
        <w:rPr>
          <w:color w:val="000000" w:themeColor="text1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D9473F" w:rsidRPr="001A5FBE" w:rsidRDefault="00D9473F" w:rsidP="00076FA9">
      <w:pPr>
        <w:pStyle w:val="21"/>
        <w:spacing w:after="0" w:line="240" w:lineRule="auto"/>
        <w:ind w:left="0" w:firstLine="709"/>
        <w:jc w:val="both"/>
        <w:rPr>
          <w:color w:val="000000" w:themeColor="text1"/>
        </w:rPr>
      </w:pPr>
      <w:r w:rsidRPr="001A5FBE">
        <w:rPr>
          <w:color w:val="000000" w:themeColor="text1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Контрольные работы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Письменные домашние задания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Подготовка докладов, рефератов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Подготовка презентаций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Тестирование по отдельным разделам дисциплины</w:t>
      </w:r>
    </w:p>
    <w:p w:rsidR="00D9473F" w:rsidRPr="001A5FBE" w:rsidRDefault="00D9473F" w:rsidP="00D9473F">
      <w:pPr>
        <w:pStyle w:val="21"/>
        <w:spacing w:after="0" w:line="240" w:lineRule="auto"/>
        <w:ind w:left="0" w:firstLine="709"/>
        <w:rPr>
          <w:color w:val="000000" w:themeColor="text1"/>
        </w:rPr>
      </w:pPr>
    </w:p>
    <w:p w:rsidR="00D9473F" w:rsidRPr="001A5FBE" w:rsidRDefault="00D9473F" w:rsidP="00D9473F">
      <w:pPr>
        <w:pStyle w:val="a9"/>
        <w:ind w:firstLine="426"/>
        <w:rPr>
          <w:b/>
          <w:color w:val="000000" w:themeColor="text1"/>
        </w:rPr>
      </w:pPr>
      <w:r w:rsidRPr="001A5FBE">
        <w:rPr>
          <w:b/>
          <w:color w:val="000000" w:themeColor="text1"/>
        </w:rPr>
        <w:t>6. Виды и формы промежуточной аттестации</w:t>
      </w:r>
    </w:p>
    <w:p w:rsidR="00D9473F" w:rsidRPr="001A5FBE" w:rsidRDefault="00D9473F" w:rsidP="003B0A16">
      <w:pPr>
        <w:pStyle w:val="a9"/>
        <w:ind w:firstLine="426"/>
        <w:rPr>
          <w:color w:val="000000" w:themeColor="text1"/>
        </w:rPr>
      </w:pPr>
      <w:r w:rsidRPr="001A5FBE">
        <w:rPr>
          <w:color w:val="000000" w:themeColor="text1"/>
        </w:rPr>
        <w:t>Промежуточная аттестация проводится в форме зачета.</w:t>
      </w:r>
    </w:p>
    <w:p w:rsidR="009916FE" w:rsidRPr="001A5FBE" w:rsidRDefault="009916FE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3B0A16" w:rsidRPr="001A5FBE" w:rsidRDefault="003B0A16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0A16" w:rsidRPr="001A5FBE" w:rsidRDefault="00D9473F" w:rsidP="00D947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Б1. Б.02 </w:t>
      </w:r>
    </w:p>
    <w:p w:rsidR="00D9473F" w:rsidRPr="001A5FBE" w:rsidRDefault="00D9473F" w:rsidP="00D947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ФИЛОСОФИЯ</w:t>
      </w: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Название кафедры :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Экономики и гуманитарных наук</w:t>
      </w: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1. Цель и задачи дисциплины</w:t>
      </w:r>
    </w:p>
    <w:p w:rsidR="00D9473F" w:rsidRPr="001A5FBE" w:rsidRDefault="00D9473F" w:rsidP="00D9473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дисциплины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подготовка специалистов, обладающих глубокими знаниями в гуманитарной области,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интеллектуально развитых личностей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собственной мировоззренческой позицией, способных к осознанию современных проблем и к принятию самостоятельных решений, развитие интереса к фундаментальным знаниям, потребности к философским оценкам исторических событий и фактов действительности.</w:t>
      </w:r>
    </w:p>
    <w:p w:rsidR="00D9473F" w:rsidRPr="001A5FBE" w:rsidRDefault="00D9473F" w:rsidP="00D94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дисциплины - сформировать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9473F" w:rsidRPr="001A5FBE" w:rsidRDefault="00D9473F" w:rsidP="00D9473F">
      <w:pPr>
        <w:pStyle w:val="a7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понимание мировой и отечественной философии в ее истории, и современном состоянии;</w:t>
      </w:r>
    </w:p>
    <w:p w:rsidR="00D9473F" w:rsidRPr="001A5FBE" w:rsidRDefault="00D9473F" w:rsidP="00D9473F">
      <w:pPr>
        <w:pStyle w:val="a7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методологическое мышление в  науке и практике;</w:t>
      </w:r>
    </w:p>
    <w:p w:rsidR="00D9473F" w:rsidRPr="001A5FBE" w:rsidRDefault="00D9473F" w:rsidP="00D9473F">
      <w:pPr>
        <w:pStyle w:val="a7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-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принимаемые решения;</w:t>
      </w:r>
    </w:p>
    <w:p w:rsidR="00D9473F" w:rsidRPr="001A5FBE" w:rsidRDefault="006A4D04" w:rsidP="00D9473F">
      <w:pPr>
        <w:pStyle w:val="a7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на</w:t>
      </w:r>
      <w:r w:rsidR="00D9473F"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выки анализа проблем, прогнозирования их развития с перспективами разрешения.</w:t>
      </w:r>
    </w:p>
    <w:p w:rsidR="00D9473F" w:rsidRPr="001A5FBE" w:rsidRDefault="00D9473F" w:rsidP="00D9473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Место дисциплины в структуре учебного плана</w:t>
      </w:r>
      <w:r w:rsidR="006A4D04"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D9473F" w:rsidRPr="001A5FBE" w:rsidRDefault="00D9473F" w:rsidP="00D9473F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Б1.Б.02 «Философия» относится к базовой части основной профессиональной образовательной программы (далее – ОПОП) и является базовой дисциплиной.</w:t>
      </w:r>
    </w:p>
    <w:p w:rsidR="00D9473F" w:rsidRPr="001A5FBE" w:rsidRDefault="00D9473F" w:rsidP="00D94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и заочной форм обучения в 3 семестре.</w:t>
      </w:r>
    </w:p>
    <w:p w:rsidR="00D9473F" w:rsidRPr="001A5FBE" w:rsidRDefault="00D9473F" w:rsidP="00D94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 учебного плана ОПОП 15.03.05 КТОМП: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История,  История науки и техники, Культурология.</w:t>
      </w:r>
    </w:p>
    <w:p w:rsidR="00D9473F" w:rsidRPr="001A5FBE" w:rsidRDefault="00D9473F" w:rsidP="00D947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pStyle w:val="1"/>
        <w:autoSpaceDE w:val="0"/>
        <w:autoSpaceDN w:val="0"/>
        <w:spacing w:before="0" w:after="0"/>
        <w:ind w:left="176" w:firstLine="3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3. Требования к результатам освоения дисциплины:</w:t>
      </w:r>
    </w:p>
    <w:p w:rsidR="00D9473F" w:rsidRPr="001A5FBE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A5FBE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1A5FBE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1A5FBE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1A5FBE">
        <w:rPr>
          <w:color w:val="000000" w:themeColor="text1"/>
          <w:sz w:val="28"/>
          <w:szCs w:val="28"/>
        </w:rPr>
        <w:t xml:space="preserve"> </w:t>
      </w:r>
      <w:r w:rsidRPr="001A5FBE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1A5FBE">
        <w:rPr>
          <w:color w:val="000000" w:themeColor="text1"/>
          <w:sz w:val="28"/>
          <w:szCs w:val="28"/>
        </w:rPr>
        <w:t xml:space="preserve"> </w:t>
      </w:r>
      <w:r w:rsidRPr="001A5FBE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47"/>
      </w:tblGrid>
      <w:tr w:rsidR="001A5FBE" w:rsidRPr="001A5FBE" w:rsidTr="000E348A">
        <w:tc>
          <w:tcPr>
            <w:tcW w:w="959" w:type="dxa"/>
            <w:vAlign w:val="center"/>
          </w:tcPr>
          <w:p w:rsidR="00D9473F" w:rsidRPr="001A5FBE" w:rsidRDefault="00D9473F" w:rsidP="006A4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7" w:type="dxa"/>
            <w:vAlign w:val="center"/>
          </w:tcPr>
          <w:p w:rsidR="00D9473F" w:rsidRPr="001A5FBE" w:rsidRDefault="00D9473F" w:rsidP="006A4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1A5FBE" w:rsidTr="000E348A">
        <w:tc>
          <w:tcPr>
            <w:tcW w:w="959" w:type="dxa"/>
          </w:tcPr>
          <w:p w:rsidR="00D9473F" w:rsidRPr="001A5FBE" w:rsidRDefault="00D9473F" w:rsidP="006A4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ОК-1</w:t>
            </w:r>
          </w:p>
        </w:tc>
        <w:tc>
          <w:tcPr>
            <w:tcW w:w="8647" w:type="dxa"/>
            <w:vAlign w:val="center"/>
          </w:tcPr>
          <w:p w:rsidR="00D9473F" w:rsidRPr="001A5FBE" w:rsidRDefault="00D9473F" w:rsidP="006A4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основы философских знаний, анализировать главные 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D9473F" w:rsidRPr="001A5FBE" w:rsidTr="000E348A">
        <w:tc>
          <w:tcPr>
            <w:tcW w:w="959" w:type="dxa"/>
          </w:tcPr>
          <w:p w:rsidR="00D9473F" w:rsidRPr="001A5FBE" w:rsidRDefault="00D9473F" w:rsidP="006A4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ОК-5</w:t>
            </w:r>
          </w:p>
        </w:tc>
        <w:tc>
          <w:tcPr>
            <w:tcW w:w="8647" w:type="dxa"/>
            <w:vAlign w:val="center"/>
          </w:tcPr>
          <w:p w:rsidR="00D9473F" w:rsidRPr="001A5FBE" w:rsidRDefault="00D9473F" w:rsidP="006A4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</w:tbl>
    <w:p w:rsidR="00896780" w:rsidRPr="001A5FBE" w:rsidRDefault="00896780" w:rsidP="00896780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6A4D04" w:rsidRPr="001A5FBE" w:rsidRDefault="00D9473F" w:rsidP="00896780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A5FBE">
        <w:rPr>
          <w:color w:val="000000" w:themeColor="text1"/>
        </w:rPr>
        <w:t>Планируемые результаты обучения по дисциплине, соотнесенные с планируемыми результатами освоения ОПОП.</w:t>
      </w:r>
    </w:p>
    <w:p w:rsidR="00D9473F" w:rsidRPr="001A5FBE" w:rsidRDefault="006A4D04" w:rsidP="00D9473F">
      <w:pPr>
        <w:pStyle w:val="a9"/>
        <w:spacing w:before="0" w:beforeAutospacing="0" w:after="0" w:afterAutospacing="0"/>
        <w:ind w:firstLine="708"/>
        <w:jc w:val="both"/>
        <w:rPr>
          <w:b/>
          <w:bCs/>
          <w:color w:val="000000" w:themeColor="text1"/>
        </w:rPr>
      </w:pPr>
      <w:r w:rsidRPr="001A5FBE">
        <w:rPr>
          <w:b/>
          <w:color w:val="000000" w:themeColor="text1"/>
        </w:rPr>
        <w:t xml:space="preserve">В результате изучения дисциплины при освоении компетенции </w:t>
      </w:r>
      <w:r w:rsidR="004D5999" w:rsidRPr="001A5FBE">
        <w:rPr>
          <w:b/>
          <w:color w:val="000000" w:themeColor="text1"/>
        </w:rPr>
        <w:t>ОК-1 способ</w:t>
      </w:r>
      <w:r w:rsidR="00D9473F" w:rsidRPr="001A5FBE">
        <w:rPr>
          <w:b/>
          <w:color w:val="000000" w:themeColor="text1"/>
        </w:rPr>
        <w:t>н</w:t>
      </w:r>
      <w:r w:rsidR="00076FA9" w:rsidRPr="001A5FBE">
        <w:rPr>
          <w:b/>
          <w:color w:val="000000" w:themeColor="text1"/>
        </w:rPr>
        <w:t>ость</w:t>
      </w:r>
      <w:r w:rsidR="00D9473F" w:rsidRPr="001A5FBE">
        <w:rPr>
          <w:b/>
          <w:color w:val="000000" w:themeColor="text1"/>
        </w:rPr>
        <w:t xml:space="preserve"> использовать основы философских знаний, анализировать главные  </w:t>
      </w:r>
      <w:r w:rsidR="00D9473F" w:rsidRPr="001A5FBE">
        <w:rPr>
          <w:b/>
          <w:color w:val="000000" w:themeColor="text1"/>
        </w:rPr>
        <w:lastRenderedPageBreak/>
        <w:t>этапы и закономерности исторического развития для осознания социальной значимости своей деятельности</w:t>
      </w:r>
      <w:r w:rsidRPr="001A5FBE">
        <w:rPr>
          <w:b/>
          <w:color w:val="000000" w:themeColor="text1"/>
        </w:rPr>
        <w:t xml:space="preserve"> студент должен:</w:t>
      </w:r>
      <w:r w:rsidR="00D9473F" w:rsidRPr="001A5FBE">
        <w:rPr>
          <w:b/>
          <w:bCs/>
          <w:color w:val="000000" w:themeColor="text1"/>
        </w:rPr>
        <w:t xml:space="preserve">   </w:t>
      </w:r>
      <w:r w:rsidR="00D9473F" w:rsidRPr="001A5FBE">
        <w:rPr>
          <w:b/>
          <w:bCs/>
          <w:color w:val="000000" w:themeColor="text1"/>
        </w:rPr>
        <w:tab/>
      </w:r>
    </w:p>
    <w:p w:rsidR="006A4D04" w:rsidRPr="001A5FBE" w:rsidRDefault="006A4D04" w:rsidP="00D9473F">
      <w:pPr>
        <w:pStyle w:val="a9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1A5FBE">
        <w:rPr>
          <w:b/>
          <w:color w:val="000000" w:themeColor="text1"/>
        </w:rPr>
        <w:t>Знать:</w:t>
      </w:r>
    </w:p>
    <w:p w:rsidR="006A4D04" w:rsidRPr="001A5FBE" w:rsidRDefault="006A4D04" w:rsidP="00D9473F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A5FBE">
        <w:rPr>
          <w:bCs/>
          <w:color w:val="000000" w:themeColor="text1"/>
        </w:rPr>
        <w:t xml:space="preserve">- </w:t>
      </w:r>
      <w:r w:rsidRPr="001A5FBE">
        <w:rPr>
          <w:color w:val="000000" w:themeColor="text1"/>
        </w:rPr>
        <w:t>основные этапы исторического развития философии;</w:t>
      </w:r>
    </w:p>
    <w:p w:rsidR="006A4D04" w:rsidRPr="001A5FBE" w:rsidRDefault="006A4D04" w:rsidP="00D9473F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A5FBE">
        <w:rPr>
          <w:bCs/>
          <w:color w:val="000000" w:themeColor="text1"/>
        </w:rPr>
        <w:t xml:space="preserve">- </w:t>
      </w:r>
      <w:r w:rsidRPr="001A5FBE">
        <w:rPr>
          <w:color w:val="000000" w:themeColor="text1"/>
        </w:rPr>
        <w:t>сущность, предмет и функции философии, ее место в культуре индивида и социума;</w:t>
      </w:r>
    </w:p>
    <w:p w:rsidR="006A4D04" w:rsidRPr="001A5FBE" w:rsidRDefault="006A4D04" w:rsidP="00D9473F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A5FBE">
        <w:rPr>
          <w:bCs/>
          <w:color w:val="000000" w:themeColor="text1"/>
        </w:rPr>
        <w:t xml:space="preserve">- основные </w:t>
      </w:r>
      <w:r w:rsidRPr="001A5FBE">
        <w:rPr>
          <w:color w:val="000000" w:themeColor="text1"/>
        </w:rPr>
        <w:t>проблемы онтологии, гносеологии, социальной философии и философии истории.</w:t>
      </w:r>
    </w:p>
    <w:p w:rsidR="006A4D04" w:rsidRPr="001A5FBE" w:rsidRDefault="006A4D04" w:rsidP="00D9473F">
      <w:pPr>
        <w:pStyle w:val="a9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1A5FBE">
        <w:rPr>
          <w:b/>
          <w:color w:val="000000" w:themeColor="text1"/>
        </w:rPr>
        <w:t>Уметь:</w:t>
      </w:r>
    </w:p>
    <w:p w:rsidR="006A4D04" w:rsidRPr="001A5FBE" w:rsidRDefault="006A4D04" w:rsidP="00D9473F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A5FBE">
        <w:rPr>
          <w:bCs/>
          <w:color w:val="000000" w:themeColor="text1"/>
        </w:rPr>
        <w:t xml:space="preserve">- </w:t>
      </w:r>
      <w:r w:rsidRPr="001A5FBE">
        <w:rPr>
          <w:color w:val="000000" w:themeColor="text1"/>
        </w:rPr>
        <w:t>пользоваться методологией и категориальным аппаратом философии;</w:t>
      </w:r>
    </w:p>
    <w:p w:rsidR="006A4D04" w:rsidRPr="001A5FBE" w:rsidRDefault="006A4D04" w:rsidP="00D9473F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A5FBE">
        <w:rPr>
          <w:bCs/>
          <w:color w:val="000000" w:themeColor="text1"/>
        </w:rPr>
        <w:t xml:space="preserve">- </w:t>
      </w:r>
      <w:r w:rsidRPr="001A5FBE">
        <w:rPr>
          <w:color w:val="000000" w:themeColor="text1"/>
        </w:rPr>
        <w:t>самостоятельно интерпретировать различные проблемы философии, факты и тенденции в развитии реальности прошлого и настоящего.</w:t>
      </w:r>
    </w:p>
    <w:p w:rsidR="006A4D04" w:rsidRPr="001A5FBE" w:rsidRDefault="006A4D04" w:rsidP="00D9473F">
      <w:pPr>
        <w:pStyle w:val="a9"/>
        <w:spacing w:before="0" w:beforeAutospacing="0" w:after="0" w:afterAutospacing="0"/>
        <w:ind w:firstLine="708"/>
        <w:jc w:val="both"/>
        <w:rPr>
          <w:b/>
          <w:color w:val="000000" w:themeColor="text1"/>
        </w:rPr>
      </w:pPr>
      <w:r w:rsidRPr="001A5FBE">
        <w:rPr>
          <w:b/>
          <w:color w:val="000000" w:themeColor="text1"/>
        </w:rPr>
        <w:t>Владеть:</w:t>
      </w:r>
    </w:p>
    <w:p w:rsidR="006A4D04" w:rsidRPr="001A5FBE" w:rsidRDefault="006A4D04" w:rsidP="00D9473F">
      <w:pPr>
        <w:pStyle w:val="a9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r w:rsidRPr="001A5FBE">
        <w:rPr>
          <w:bCs/>
          <w:color w:val="000000" w:themeColor="text1"/>
        </w:rPr>
        <w:t>- навыками изучения философских текстов;</w:t>
      </w:r>
    </w:p>
    <w:p w:rsidR="006A4D04" w:rsidRPr="001A5FBE" w:rsidRDefault="006A4D04" w:rsidP="008F7350">
      <w:pPr>
        <w:pStyle w:val="a9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r w:rsidRPr="001A5FBE">
        <w:rPr>
          <w:bCs/>
          <w:color w:val="000000" w:themeColor="text1"/>
        </w:rPr>
        <w:t>приемами ведения дискуссии на философские темы.</w:t>
      </w:r>
    </w:p>
    <w:p w:rsidR="00D9473F" w:rsidRPr="001A5FBE" w:rsidRDefault="00C25460" w:rsidP="00D9473F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6A4D04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9473F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ОК-5 </w:t>
      </w:r>
      <w:r w:rsidR="00076FA9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</w:t>
      </w:r>
      <w:r w:rsidR="00D9473F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="00076FA9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ость</w:t>
      </w:r>
      <w:r w:rsidR="00D9473F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 самоорганизации и самообразованию</w:t>
      </w:r>
      <w:r w:rsidR="006A4D04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  <w:r w:rsidR="00D9473F"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6A4D04" w:rsidRPr="001A5FBE" w:rsidRDefault="006A4D04" w:rsidP="00076FA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Знать:</w:t>
      </w:r>
    </w:p>
    <w:p w:rsidR="006A4D04" w:rsidRPr="001A5FBE" w:rsidRDefault="006A4D04" w:rsidP="00076FA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-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этапы исторического развития философии;</w:t>
      </w:r>
    </w:p>
    <w:p w:rsidR="006A4D04" w:rsidRPr="001A5FBE" w:rsidRDefault="006A4D04" w:rsidP="00076FA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-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сущность, предмет и функции философии</w:t>
      </w:r>
    </w:p>
    <w:p w:rsidR="006A4D04" w:rsidRPr="001A5FBE" w:rsidRDefault="006A4D04" w:rsidP="00076FA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- место философии в культуре индивида и социума.</w:t>
      </w:r>
    </w:p>
    <w:p w:rsidR="006A4D04" w:rsidRPr="001A5FBE" w:rsidRDefault="006A4D04" w:rsidP="00076FA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Уметь:</w:t>
      </w:r>
    </w:p>
    <w:p w:rsidR="006A4D04" w:rsidRPr="001A5FBE" w:rsidRDefault="006A4D04" w:rsidP="00076FA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самостоятельно интерпретировать различные проблемы философии, факты и тенденции в развитии реальности прошлого и настоящего;</w:t>
      </w:r>
    </w:p>
    <w:p w:rsidR="006A4D04" w:rsidRPr="001A5FBE" w:rsidRDefault="006A4D04" w:rsidP="00076FA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-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выдвигать творческие гипотезы относительно будущих реалий и их теоретического отражения в науке и философии</w:t>
      </w:r>
    </w:p>
    <w:p w:rsidR="006A4D04" w:rsidRPr="001A5FBE" w:rsidRDefault="006A4D04" w:rsidP="00076FA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Владеть:</w:t>
      </w:r>
    </w:p>
    <w:p w:rsidR="006A4D04" w:rsidRPr="001A5FBE" w:rsidRDefault="006A4D04" w:rsidP="00076FA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- 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навыками изучения философских текстов;</w:t>
      </w:r>
    </w:p>
    <w:p w:rsidR="006A4D04" w:rsidRPr="001A5FBE" w:rsidRDefault="006A4D04" w:rsidP="00076F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приемами ведения дискуссии на философские темы</w:t>
      </w:r>
    </w:p>
    <w:p w:rsidR="00D9473F" w:rsidRPr="001A5FBE" w:rsidRDefault="00D9473F" w:rsidP="00076FA9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1A5FBE" w:rsidRDefault="006A4D04" w:rsidP="00D9473F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4. Общий объём дисциплины: 4 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="00D9473F"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="00D9473F"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</w:t>
      </w:r>
      <w:r w:rsidR="00D9473F"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7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17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5. Дополнительная информация:</w:t>
      </w:r>
    </w:p>
    <w:p w:rsidR="00D9473F" w:rsidRPr="001A5FBE" w:rsidRDefault="00D9473F" w:rsidP="00076FA9">
      <w:pPr>
        <w:pStyle w:val="21"/>
        <w:spacing w:after="0" w:line="240" w:lineRule="auto"/>
        <w:ind w:left="0" w:firstLine="709"/>
        <w:jc w:val="both"/>
        <w:rPr>
          <w:color w:val="000000" w:themeColor="text1"/>
        </w:rPr>
      </w:pPr>
      <w:r w:rsidRPr="001A5FBE">
        <w:rPr>
          <w:color w:val="000000" w:themeColor="text1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D9473F" w:rsidRPr="001A5FBE" w:rsidRDefault="00D9473F" w:rsidP="00076FA9">
      <w:pPr>
        <w:pStyle w:val="21"/>
        <w:spacing w:after="0" w:line="240" w:lineRule="auto"/>
        <w:ind w:left="0" w:firstLine="709"/>
        <w:jc w:val="both"/>
        <w:rPr>
          <w:color w:val="000000" w:themeColor="text1"/>
        </w:rPr>
      </w:pPr>
      <w:r w:rsidRPr="001A5FBE">
        <w:rPr>
          <w:color w:val="000000" w:themeColor="text1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Контрольные работы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Письменные домашние задания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Подготовка докладов, рефератов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Подготовка презентаций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Тестирование по отдельным разделам дисциплины</w:t>
      </w:r>
    </w:p>
    <w:p w:rsidR="00D9473F" w:rsidRPr="001A5FBE" w:rsidRDefault="00D9473F" w:rsidP="00D9473F">
      <w:pPr>
        <w:pStyle w:val="a9"/>
        <w:rPr>
          <w:b/>
          <w:color w:val="000000" w:themeColor="text1"/>
        </w:rPr>
      </w:pPr>
      <w:r w:rsidRPr="001A5FBE">
        <w:rPr>
          <w:b/>
          <w:color w:val="000000" w:themeColor="text1"/>
        </w:rPr>
        <w:t xml:space="preserve">    </w:t>
      </w:r>
      <w:r w:rsidRPr="001A5FBE">
        <w:rPr>
          <w:b/>
          <w:color w:val="000000" w:themeColor="text1"/>
        </w:rPr>
        <w:tab/>
        <w:t xml:space="preserve"> 6. Виды и формы промежуточной аттестации</w:t>
      </w:r>
    </w:p>
    <w:p w:rsidR="00D9473F" w:rsidRPr="001A5FBE" w:rsidRDefault="00D9473F" w:rsidP="00A72059">
      <w:pPr>
        <w:pStyle w:val="a9"/>
        <w:ind w:firstLine="708"/>
        <w:rPr>
          <w:color w:val="000000" w:themeColor="text1"/>
        </w:rPr>
      </w:pPr>
      <w:r w:rsidRPr="001A5FBE">
        <w:rPr>
          <w:color w:val="000000" w:themeColor="text1"/>
        </w:rPr>
        <w:t>Промежуточная аттестация проводится в форме экзамена.</w:t>
      </w:r>
    </w:p>
    <w:p w:rsidR="0019365E" w:rsidRPr="001A5FBE" w:rsidRDefault="0019365E" w:rsidP="00D9473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76FA9" w:rsidRPr="001A5FBE" w:rsidRDefault="00076FA9" w:rsidP="00D947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1A5FBE" w:rsidRDefault="00D9473F" w:rsidP="00D9473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6A4D04" w:rsidRPr="001A5FBE" w:rsidRDefault="00D9473F" w:rsidP="00D947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Б1.Б.03 </w:t>
      </w:r>
    </w:p>
    <w:p w:rsidR="00D9473F" w:rsidRPr="001A5FBE" w:rsidRDefault="00D9473F" w:rsidP="00D947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РУССКИЙ ЯЗЫК И КУЛЬТУРА РЕЧИ</w:t>
      </w:r>
    </w:p>
    <w:p w:rsidR="00D9473F" w:rsidRPr="001A5FBE" w:rsidRDefault="00D9473F" w:rsidP="00D9473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Название кафедры :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Экономики и гуманитарных наук</w:t>
      </w:r>
    </w:p>
    <w:p w:rsidR="00D9473F" w:rsidRPr="001A5FBE" w:rsidRDefault="00D9473F" w:rsidP="00D9473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438029316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1. Цели и задачи дисциплины</w:t>
      </w:r>
      <w:bookmarkEnd w:id="0"/>
    </w:p>
    <w:p w:rsidR="00D9473F" w:rsidRPr="001A5FBE" w:rsidRDefault="00D9473F" w:rsidP="00D9473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дисциплины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обучение теоретическим и практическим основам культуры устной и письменной речи как составной части интеллектуально-профессионального развития студентов университета; создание у студентов мотивации к повышению общей речевой культуры; формирование понятия о языковых нормах устной и письменной форм литературного языка, их разнообразии; развитие навыков и умений эффективного речевого поведения в соответствии с ситуацией общения и коммуникативными намерениями говорящего.</w:t>
      </w:r>
    </w:p>
    <w:p w:rsidR="00D9473F" w:rsidRPr="001A5FBE" w:rsidRDefault="00D9473F" w:rsidP="00D94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дисциплины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9473F" w:rsidRPr="001A5FBE" w:rsidRDefault="00D9473F" w:rsidP="00D947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представить основные сведения о языке как о сложной многофункциональной языковой системе;</w:t>
      </w:r>
    </w:p>
    <w:p w:rsidR="00D9473F" w:rsidRPr="001A5FBE" w:rsidRDefault="00D9473F" w:rsidP="00D947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дать общее представление о современном состоянии русского литературного языка, основных законах и направлениях его функционирования и развития, актуальных проблемах языковой культуры общества;</w:t>
      </w:r>
    </w:p>
    <w:p w:rsidR="00D9473F" w:rsidRPr="001A5FBE" w:rsidRDefault="00D9473F" w:rsidP="00D947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познакомить с системой норм современного русского языка на уровне произношения, словоупотребления, морфологии, орфографии, синтаксиса и пунктуации, объяснить закономерности их формирования и изменения; </w:t>
      </w:r>
    </w:p>
    <w:p w:rsidR="00D9473F" w:rsidRPr="001A5FBE" w:rsidRDefault="00D9473F" w:rsidP="00D947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показать разнообразие стилистических возможностей русского языка в различных функциональных стилях (прежде всего в научной и официально-деловой речи), а также специфику устной и письменной форм существования русского литературного языка с учетом функциональных разновидностей;</w:t>
      </w:r>
    </w:p>
    <w:p w:rsidR="00D9473F" w:rsidRPr="001A5FBE" w:rsidRDefault="00D9473F" w:rsidP="00D947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способствовать расширению активного словарного запаса студентов, демонстрируя богатство русской лексики и фразеологии;</w:t>
      </w:r>
    </w:p>
    <w:p w:rsidR="00D9473F" w:rsidRPr="001A5FBE" w:rsidRDefault="00D9473F" w:rsidP="00D947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сформировать навыки использования различных источников кодификации (</w:t>
      </w:r>
      <w:proofErr w:type="spellStart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ортологических</w:t>
      </w:r>
      <w:proofErr w:type="spellEnd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словарей, справочников и пособий) для улучшения качества речи;</w:t>
      </w:r>
    </w:p>
    <w:p w:rsidR="00D9473F" w:rsidRPr="001A5FBE" w:rsidRDefault="00D9473F" w:rsidP="00D947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способствовать развитию критического отношения к своей и чужой устной и письменной речи в соответствии с главными принципами успешной коммуникации современного красноречия, такими как правильность, точность, лаконичность, чистота речи, ее богатство и разнообразие, образность и выразительность, логичность, уместность.</w:t>
      </w:r>
    </w:p>
    <w:p w:rsidR="00D9473F" w:rsidRPr="001A5FBE" w:rsidRDefault="00D9473F" w:rsidP="00D9473F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50DD" w:rsidRPr="001A5FBE" w:rsidRDefault="00D9473F" w:rsidP="00E050D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Место дисциплины в структуре учебного плана</w:t>
      </w:r>
      <w:r w:rsidR="00E050DD"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Б1.Б.03 «Русский язык и культура речи» относится к базовой части основной профессиональной образовательной программы (далее – ОПОП) и является базовой дисциплиной.</w:t>
      </w:r>
    </w:p>
    <w:p w:rsidR="00D9473F" w:rsidRPr="001A5FBE" w:rsidRDefault="00D9473F" w:rsidP="00D947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и заочной форм обучения в 1 семестре.</w:t>
      </w:r>
    </w:p>
    <w:p w:rsidR="006A4D04" w:rsidRPr="001A5FBE" w:rsidRDefault="00D9473F" w:rsidP="008967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 учебного плана ОПОП 15.03.05 КТОМП: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Иностранный язык.</w:t>
      </w:r>
    </w:p>
    <w:p w:rsidR="0019365E" w:rsidRPr="001A5FBE" w:rsidRDefault="0019365E" w:rsidP="0019365E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438029318"/>
    </w:p>
    <w:p w:rsidR="00101308" w:rsidRPr="001A5FBE" w:rsidRDefault="00101308" w:rsidP="001013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1308" w:rsidRPr="001A5FBE" w:rsidRDefault="00101308" w:rsidP="001013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1A5FBE" w:rsidRDefault="00D9473F" w:rsidP="0019365E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Требования к результатам освоения дисциплины</w:t>
      </w:r>
      <w:bookmarkEnd w:id="1"/>
    </w:p>
    <w:p w:rsidR="00D9473F" w:rsidRPr="001A5FBE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A5FBE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1A5FBE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1A5FBE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1A5FBE">
        <w:rPr>
          <w:color w:val="000000" w:themeColor="text1"/>
          <w:sz w:val="28"/>
          <w:szCs w:val="28"/>
        </w:rPr>
        <w:t xml:space="preserve"> </w:t>
      </w:r>
      <w:r w:rsidRPr="001A5FBE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1A5FBE">
        <w:rPr>
          <w:color w:val="000000" w:themeColor="text1"/>
          <w:sz w:val="28"/>
          <w:szCs w:val="28"/>
        </w:rPr>
        <w:t xml:space="preserve"> </w:t>
      </w:r>
      <w:r w:rsidRPr="001A5FBE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1A5FBE" w:rsidRPr="001A5FBE" w:rsidTr="000E348A">
        <w:tc>
          <w:tcPr>
            <w:tcW w:w="1101" w:type="dxa"/>
            <w:vAlign w:val="center"/>
          </w:tcPr>
          <w:p w:rsidR="00D9473F" w:rsidRPr="001A5FBE" w:rsidRDefault="00D9473F" w:rsidP="000E34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5FBE">
              <w:rPr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363" w:type="dxa"/>
            <w:vAlign w:val="center"/>
          </w:tcPr>
          <w:p w:rsidR="00D9473F" w:rsidRPr="001A5FBE" w:rsidRDefault="00D9473F" w:rsidP="000E34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5FBE">
              <w:rPr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1A5FBE" w:rsidTr="000E348A">
        <w:tc>
          <w:tcPr>
            <w:tcW w:w="1101" w:type="dxa"/>
          </w:tcPr>
          <w:p w:rsidR="00D9473F" w:rsidRPr="001A5FBE" w:rsidRDefault="00D9473F" w:rsidP="000E34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5FBE">
              <w:rPr>
                <w:color w:val="000000" w:themeColor="text1"/>
                <w:sz w:val="24"/>
                <w:szCs w:val="24"/>
              </w:rPr>
              <w:t>ОК-3</w:t>
            </w:r>
          </w:p>
        </w:tc>
        <w:tc>
          <w:tcPr>
            <w:tcW w:w="8363" w:type="dxa"/>
          </w:tcPr>
          <w:p w:rsidR="00D9473F" w:rsidRPr="001A5FBE" w:rsidRDefault="00076FA9" w:rsidP="000E348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5FBE">
              <w:rPr>
                <w:bCs/>
                <w:color w:val="000000" w:themeColor="text1"/>
                <w:sz w:val="24"/>
                <w:szCs w:val="24"/>
              </w:rPr>
              <w:t>с</w:t>
            </w:r>
            <w:r w:rsidR="006A4D04" w:rsidRPr="001A5FBE">
              <w:rPr>
                <w:bCs/>
                <w:color w:val="000000" w:themeColor="text1"/>
                <w:sz w:val="24"/>
                <w:szCs w:val="24"/>
              </w:rPr>
              <w:t>пособ</w:t>
            </w:r>
            <w:r w:rsidR="00D9473F" w:rsidRPr="001A5FBE">
              <w:rPr>
                <w:bCs/>
                <w:color w:val="000000" w:themeColor="text1"/>
                <w:sz w:val="24"/>
                <w:szCs w:val="24"/>
              </w:rPr>
              <w:t>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D9473F" w:rsidRPr="001A5FBE" w:rsidTr="006A4D04">
        <w:trPr>
          <w:trHeight w:val="291"/>
        </w:trPr>
        <w:tc>
          <w:tcPr>
            <w:tcW w:w="1101" w:type="dxa"/>
          </w:tcPr>
          <w:p w:rsidR="00D9473F" w:rsidRPr="001A5FBE" w:rsidRDefault="00D9473F" w:rsidP="000E34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5FBE">
              <w:rPr>
                <w:color w:val="000000" w:themeColor="text1"/>
                <w:sz w:val="24"/>
                <w:szCs w:val="24"/>
              </w:rPr>
              <w:t>ОК-5</w:t>
            </w:r>
          </w:p>
        </w:tc>
        <w:tc>
          <w:tcPr>
            <w:tcW w:w="8363" w:type="dxa"/>
          </w:tcPr>
          <w:p w:rsidR="00D9473F" w:rsidRPr="001A5FBE" w:rsidRDefault="00D9473F" w:rsidP="000E348A">
            <w:pPr>
              <w:rPr>
                <w:color w:val="000000" w:themeColor="text1"/>
                <w:sz w:val="24"/>
                <w:szCs w:val="24"/>
              </w:rPr>
            </w:pPr>
            <w:r w:rsidRPr="001A5FBE">
              <w:rPr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</w:tbl>
    <w:p w:rsidR="00D9473F" w:rsidRPr="001A5FBE" w:rsidRDefault="00D9473F" w:rsidP="00D9473F">
      <w:pPr>
        <w:spacing w:after="0"/>
        <w:ind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1A5FBE">
        <w:rPr>
          <w:color w:val="000000" w:themeColor="text1"/>
        </w:rPr>
        <w:t>Планируемые результаты обучения по дисциплине, соотнесенные с планируемыми результатами освоения ОПОП.</w:t>
      </w:r>
    </w:p>
    <w:p w:rsidR="00D9473F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9473F"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ОК-3  способен к коммуникации в устной и письменной формах на русском и иностранном языках для решения задач межличностного и</w:t>
      </w:r>
      <w:r w:rsidR="00076FA9"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межкультурного взаимодействия</w:t>
      </w: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основные закономерности развития и функционирования современного русского литературного языка и его нормы;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особенности устной и письменной речи;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своеобразие письменной деловой речи, правила составления и оформления некоторых видов документов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использовать современный русский литературный язык в межличностном общении и в условиях профессиональной коммуникации;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логичные, связные тексты для учебной, научной и деловой коммуникации, в том числе тексты документов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навыками русской научной и деловой письменной и устной речи;</w:t>
      </w:r>
    </w:p>
    <w:p w:rsidR="006A4D04" w:rsidRPr="001A5FBE" w:rsidRDefault="006A4D04" w:rsidP="00896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нормами современного русского литературного языка</w:t>
      </w:r>
    </w:p>
    <w:p w:rsidR="00D9473F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9473F"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ОК-5  способен к самоорганизации и самообразовани</w:t>
      </w:r>
      <w:r w:rsidR="00076FA9"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ю</w:t>
      </w: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основные закономерности развития и функционирования современного русского литературного языка;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правила речевого поведения в различных коммуникативных ситуациях;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использования элементов различных языковых уровней в научной и официально-деловой речи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Уметь: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пользоваться </w:t>
      </w:r>
      <w:proofErr w:type="spellStart"/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ортологическими</w:t>
      </w:r>
      <w:proofErr w:type="spellEnd"/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словарями и справочниками для решения конкретных познавательных задач и с целью коррекции собственной речи;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грамотно формулировать свои мысли устно и письменно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самостоятельного овладения новыми знаниями с использованием современных образовательных технологий;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основами речевой культуры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Общий объём дисциплины: 2</w:t>
      </w:r>
      <w:r w:rsidR="006A4D04"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A4D04"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="006A4D04"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( 72 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</w:t>
      </w:r>
      <w:r w:rsidR="006A4D04"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D9473F" w:rsidRPr="001A5FBE" w:rsidRDefault="00D9473F" w:rsidP="00D9473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D9473F" w:rsidRPr="001A5FBE" w:rsidRDefault="00D9473F" w:rsidP="00D9473F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Дополнительная информация. </w:t>
      </w:r>
    </w:p>
    <w:p w:rsidR="00D9473F" w:rsidRPr="001A5FBE" w:rsidRDefault="00D9473F" w:rsidP="00D9473F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1A5FBE">
        <w:rPr>
          <w:color w:val="000000" w:themeColor="text1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D9473F" w:rsidRPr="001A5FBE" w:rsidRDefault="00D9473F" w:rsidP="00D9473F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1A5FBE">
        <w:rPr>
          <w:color w:val="000000" w:themeColor="text1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Контрольные работы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Письменные домашние задания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Подготовка докладов, рефератов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Подготовка презентаций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Тестирование по отдельным разделам дисциплины</w:t>
      </w:r>
    </w:p>
    <w:p w:rsidR="00D9473F" w:rsidRPr="001A5FBE" w:rsidRDefault="00D9473F" w:rsidP="00D9473F">
      <w:pPr>
        <w:pStyle w:val="a9"/>
        <w:rPr>
          <w:b/>
          <w:color w:val="000000" w:themeColor="text1"/>
        </w:rPr>
      </w:pPr>
      <w:r w:rsidRPr="001A5FBE">
        <w:rPr>
          <w:b/>
          <w:color w:val="000000" w:themeColor="text1"/>
        </w:rPr>
        <w:t xml:space="preserve"> 6. Виды и формы промежуточной аттестации</w:t>
      </w:r>
    </w:p>
    <w:p w:rsidR="00D9473F" w:rsidRPr="001A5FBE" w:rsidRDefault="00D9473F" w:rsidP="00D9473F">
      <w:pPr>
        <w:pStyle w:val="a9"/>
        <w:rPr>
          <w:color w:val="000000" w:themeColor="text1"/>
        </w:rPr>
      </w:pPr>
      <w:r w:rsidRPr="001A5FBE">
        <w:rPr>
          <w:color w:val="000000" w:themeColor="text1"/>
        </w:rPr>
        <w:t>Промежуточная аттестация проводится в форме зачета.</w:t>
      </w:r>
    </w:p>
    <w:p w:rsidR="00D9473F" w:rsidRPr="001A5FBE" w:rsidRDefault="00D9473F" w:rsidP="00DA30A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916FE" w:rsidRPr="001A5FBE" w:rsidRDefault="009916FE" w:rsidP="0019365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4D599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1A5FBE" w:rsidRDefault="00D9473F" w:rsidP="004D599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6A4D04" w:rsidRPr="001A5FBE" w:rsidRDefault="00D9473F" w:rsidP="00D947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Б1.Б.04</w:t>
      </w:r>
    </w:p>
    <w:p w:rsidR="00D9473F" w:rsidRPr="001A5FBE" w:rsidRDefault="00D9473F" w:rsidP="00D947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ИНОСТРАННЫЙ ЯЗЫК (английский) </w:t>
      </w: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 : 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Экономики и гуманитарных наук</w:t>
      </w:r>
    </w:p>
    <w:p w:rsidR="00D9473F" w:rsidRPr="001A5FBE" w:rsidRDefault="00D9473F" w:rsidP="00D947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D9473F" w:rsidRPr="001A5FBE" w:rsidRDefault="00D9473F" w:rsidP="00C2546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дисциплины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Основной целью дисциплины «Иностранный язык» является повышение исходного уровня владения иностранным языком, достигнутого на предыдущей ступени образования, и овладение студентами необходимым и достаточным уровнем иноязычной коммуникативной компетенции для решения социально-коммуникативных задач в различных областях профессиональной, научной, культурной и бытовой сферах деятельности, при общении с зарубежными партнерами, а также для дальнейшего самообразования. </w:t>
      </w:r>
    </w:p>
    <w:p w:rsidR="00D9473F" w:rsidRPr="001A5FBE" w:rsidRDefault="00D9473F" w:rsidP="00C25460">
      <w:pPr>
        <w:pStyle w:val="a9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A5FBE">
        <w:rPr>
          <w:color w:val="000000" w:themeColor="text1"/>
        </w:rPr>
        <w:t xml:space="preserve">Наряду с практической целью – обучением общению, курс иностранного языка в техническом вузе ставит образовательные и воспитательные цели. Достижение образовательных целей осуществляется в аспекте </w:t>
      </w:r>
      <w:proofErr w:type="spellStart"/>
      <w:r w:rsidRPr="001A5FBE">
        <w:rPr>
          <w:color w:val="000000" w:themeColor="text1"/>
        </w:rPr>
        <w:t>гуманизации</w:t>
      </w:r>
      <w:proofErr w:type="spellEnd"/>
      <w:r w:rsidRPr="001A5FBE">
        <w:rPr>
          <w:color w:val="000000" w:themeColor="text1"/>
        </w:rPr>
        <w:t xml:space="preserve"> и </w:t>
      </w:r>
      <w:proofErr w:type="spellStart"/>
      <w:r w:rsidRPr="001A5FBE">
        <w:rPr>
          <w:color w:val="000000" w:themeColor="text1"/>
        </w:rPr>
        <w:t>гуманитаризации</w:t>
      </w:r>
      <w:proofErr w:type="spellEnd"/>
      <w:r w:rsidRPr="001A5FBE">
        <w:rPr>
          <w:color w:val="000000" w:themeColor="text1"/>
        </w:rPr>
        <w:t xml:space="preserve"> технического образования и означает расширение кругозора студентов, повышение уровня их общей культуры и образования, а также культуры мышления, общения и речи. Реализация воспитательного потенциала иностранного языка проявляется в готовности специалистов содействовать налаживанию межкультурных и научных связей, представлять свою страну на международных конференциях и симпозиумах, относиться с уважением к духовным ценностям других стран и народов.</w:t>
      </w:r>
    </w:p>
    <w:p w:rsidR="00D9473F" w:rsidRPr="001A5FBE" w:rsidRDefault="00D9473F" w:rsidP="00D94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473F" w:rsidRPr="001A5FBE" w:rsidRDefault="00D9473F" w:rsidP="001013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дисциплины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9473F" w:rsidRPr="001A5FBE" w:rsidRDefault="00D9473F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 иноязычные речевые умения устного и письменного общения, такие как чтение оригинальной литературы разных функциональных стилей и жанров;</w:t>
      </w:r>
    </w:p>
    <w:p w:rsidR="00D9473F" w:rsidRPr="001A5FBE" w:rsidRDefault="00D9473F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развивать умение принимать участие в беседе повседневного и профессионального характера; </w:t>
      </w:r>
    </w:p>
    <w:p w:rsidR="00D9473F" w:rsidRPr="001A5FBE" w:rsidRDefault="00D9473F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выражать обширный реестр коммуникативных намерений; </w:t>
      </w:r>
    </w:p>
    <w:p w:rsidR="00D9473F" w:rsidRPr="001A5FBE" w:rsidRDefault="00D9473F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владеть основными видами монологического высказывания, соблюдая правила речевого этикета, и понимать на слух иноязычную речь; </w:t>
      </w:r>
    </w:p>
    <w:p w:rsidR="00D9473F" w:rsidRPr="001A5FBE" w:rsidRDefault="00D9473F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владеть основными видами делового письма; </w:t>
      </w:r>
    </w:p>
    <w:p w:rsidR="00D9473F" w:rsidRPr="001A5FBE" w:rsidRDefault="00D9473F" w:rsidP="00C254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знания языковых средств и адекватных им языковых навыков, в таких аспектах как фонетика, лексика и грамматика;</w:t>
      </w:r>
    </w:p>
    <w:p w:rsidR="00D9473F" w:rsidRPr="001A5FBE" w:rsidRDefault="00D9473F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уметь пользоваться словарно-справочной литературой на иностранном языке; </w:t>
      </w:r>
    </w:p>
    <w:p w:rsidR="00D9473F" w:rsidRPr="001A5FBE" w:rsidRDefault="00D9473F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знать национальные культуры, а также культуры общения и ведения бизнеса стран изучаемого языка;</w:t>
      </w:r>
    </w:p>
    <w:p w:rsidR="00D9473F" w:rsidRPr="001A5FBE" w:rsidRDefault="00D9473F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уметь вести самостоятельный творческий поиск.</w:t>
      </w:r>
    </w:p>
    <w:p w:rsidR="00DA30AE" w:rsidRPr="001A5FBE" w:rsidRDefault="00DA30AE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438626531"/>
    </w:p>
    <w:p w:rsidR="00E050DD" w:rsidRPr="001A5FBE" w:rsidRDefault="00D9473F" w:rsidP="00E050D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bookmarkEnd w:id="2"/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Место дисциплины в структуре учебного плана</w:t>
      </w:r>
      <w:r w:rsidR="00E050DD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9473F" w:rsidRPr="001A5FBE" w:rsidRDefault="00E050DD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D9473F" w:rsidRPr="001A5FBE" w:rsidRDefault="00D9473F" w:rsidP="00E05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438626532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Б1.Б.04 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«Иностранный язык» относится к базовой части основной профессиональной образовательной программы (далее – ОПОП) и является базовой дисциплиной. </w:t>
      </w:r>
    </w:p>
    <w:p w:rsidR="00D9473F" w:rsidRPr="001A5FBE" w:rsidRDefault="00D9473F" w:rsidP="00D94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в 1-3 семестрах.</w:t>
      </w:r>
    </w:p>
    <w:p w:rsidR="00D9473F" w:rsidRPr="001A5FBE" w:rsidRDefault="00D9473F" w:rsidP="00D94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машиностроительных: «Русский язык и культура речи».</w:t>
      </w:r>
    </w:p>
    <w:p w:rsidR="00D9473F" w:rsidRPr="001A5FBE" w:rsidRDefault="00D9473F" w:rsidP="00D9473F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3. Требования к результатам освоения дисциплины:</w:t>
      </w:r>
      <w:bookmarkEnd w:id="3"/>
    </w:p>
    <w:p w:rsidR="00D47510" w:rsidRPr="001A5FBE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A5FBE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1A5FBE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1A5FBE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1A5FBE">
        <w:rPr>
          <w:color w:val="000000" w:themeColor="text1"/>
          <w:sz w:val="28"/>
          <w:szCs w:val="28"/>
        </w:rPr>
        <w:t xml:space="preserve"> </w:t>
      </w:r>
      <w:r w:rsidRPr="001A5FBE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1A5FBE">
        <w:rPr>
          <w:color w:val="000000" w:themeColor="text1"/>
          <w:sz w:val="28"/>
          <w:szCs w:val="28"/>
        </w:rPr>
        <w:t xml:space="preserve"> </w:t>
      </w:r>
      <w:r w:rsidRPr="001A5FBE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240" w:type="dxa"/>
        <w:jc w:val="center"/>
        <w:tblInd w:w="-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03"/>
        <w:gridCol w:w="7737"/>
      </w:tblGrid>
      <w:tr w:rsidR="001A5FBE" w:rsidRPr="001A5FBE" w:rsidTr="0019365E">
        <w:trPr>
          <w:cantSplit/>
          <w:tblHeader/>
          <w:jc w:val="center"/>
        </w:trPr>
        <w:tc>
          <w:tcPr>
            <w:tcW w:w="1503" w:type="dxa"/>
            <w:vAlign w:val="center"/>
          </w:tcPr>
          <w:p w:rsidR="00D9473F" w:rsidRPr="001A5FBE" w:rsidRDefault="00D9473F" w:rsidP="000E34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7737" w:type="dxa"/>
            <w:vAlign w:val="center"/>
          </w:tcPr>
          <w:p w:rsidR="00D9473F" w:rsidRPr="001A5FBE" w:rsidRDefault="00D9473F" w:rsidP="000E34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1A5FBE" w:rsidTr="0019365E">
        <w:trPr>
          <w:trHeight w:val="947"/>
          <w:jc w:val="center"/>
        </w:trPr>
        <w:tc>
          <w:tcPr>
            <w:tcW w:w="1503" w:type="dxa"/>
          </w:tcPr>
          <w:p w:rsidR="00D9473F" w:rsidRPr="001A5FBE" w:rsidRDefault="00D9473F" w:rsidP="00076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ОК-3</w:t>
            </w:r>
          </w:p>
        </w:tc>
        <w:tc>
          <w:tcPr>
            <w:tcW w:w="7737" w:type="dxa"/>
          </w:tcPr>
          <w:p w:rsidR="00D9473F" w:rsidRPr="001A5FBE" w:rsidRDefault="00D9473F" w:rsidP="00076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1A5FBE" w:rsidRPr="001A5FBE" w:rsidTr="0019365E">
        <w:trPr>
          <w:trHeight w:val="280"/>
          <w:jc w:val="center"/>
        </w:trPr>
        <w:tc>
          <w:tcPr>
            <w:tcW w:w="1503" w:type="dxa"/>
          </w:tcPr>
          <w:p w:rsidR="00D9473F" w:rsidRPr="001A5FBE" w:rsidRDefault="00D9473F" w:rsidP="00076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ОК-5</w:t>
            </w:r>
          </w:p>
        </w:tc>
        <w:tc>
          <w:tcPr>
            <w:tcW w:w="7737" w:type="dxa"/>
          </w:tcPr>
          <w:p w:rsidR="00D9473F" w:rsidRPr="001A5FBE" w:rsidRDefault="00D9473F" w:rsidP="00076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</w:tbl>
    <w:p w:rsidR="00D9473F" w:rsidRPr="001A5FBE" w:rsidRDefault="00D9473F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D9473F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9473F"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ОК-3 </w:t>
      </w:r>
      <w:r w:rsidR="00D9473F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способностью к коммуникации в устной и письменной формах на русском и иностранном языках для решения задач межличностного </w:t>
      </w:r>
      <w:r w:rsidR="00076FA9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межкультурного взаимодействия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иностранный язык в объеме, необходимом для получения профессиональной информации из зарубежных источников и элементарного общения на общем и профессиональном уровне;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грамматические структуры литературного и разговорного языка;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Уметь: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иностранный язык в межличностном общении и профессиональной деятельности</w:t>
      </w:r>
      <w:r w:rsidR="00132750"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свободно и адекватно выражать свои мысли при беседе и понимать речь собеседника на иностранном языке</w:t>
      </w:r>
      <w:r w:rsidR="00132750"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Владеть:</w:t>
      </w:r>
    </w:p>
    <w:p w:rsidR="006A4D04" w:rsidRPr="001A5FBE" w:rsidRDefault="006A4D04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выражения своих мыслей и мнения в межличностном, деловом и профессиональном общении на иностранном языке</w:t>
      </w:r>
      <w:r w:rsidR="00132750"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A4D04" w:rsidRPr="001A5FBE" w:rsidRDefault="006A4D04" w:rsidP="00896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различными навыками речевой деятельности (чтение, письмо, говорение и </w:t>
      </w:r>
      <w:proofErr w:type="spellStart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аудирование</w:t>
      </w:r>
      <w:proofErr w:type="spellEnd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) на иностранном языке</w:t>
      </w:r>
      <w:r w:rsidR="00132750"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9473F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076FA9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ОК-5</w:t>
      </w:r>
      <w:r w:rsidR="00D9473F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к са</w:t>
      </w:r>
      <w:r w:rsidR="00076FA9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моорганизации и самообразованию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социокультурные реалии (достопримечательности) и выдающихся деятелей науки и культуры стран изучаемого языка;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социальную значимость своей будущей профессии, обладать высокой мотивацией к выполнению профессиональной деятельности;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извлекать требуемую информацию при поисковом чтении; анализировать и обобщать полученную информацию, выделять главные компоненты содержания текста при изучающем чтении; 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логически верно, аргументировано и ясно строить устную и письменную речь;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слухо</w:t>
      </w:r>
      <w:proofErr w:type="spellEnd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-произносительными и орфографическими навыками применительно к новому, по сравнению с входным уровнем, языковому и речевому материалу;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навыками заполнения формуляров и бланков прагматического характера, ведения записи основных мыслей и фактов (из </w:t>
      </w:r>
      <w:proofErr w:type="spellStart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аудиотекстов</w:t>
      </w:r>
      <w:proofErr w:type="spellEnd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текстов для чтения), написания электронного письма личного характера, тезисов доклада, оформления автобиографии и сопроводительного письма, необходимых при приеме на работу, выполнения письменных проектных заданий (письменное оформление презентаций, информационных буклетов, рекламных листовок и т.д.).</w:t>
      </w:r>
    </w:p>
    <w:p w:rsidR="00D9473F" w:rsidRPr="001A5FBE" w:rsidRDefault="00D9473F" w:rsidP="00D9473F">
      <w:pPr>
        <w:pStyle w:val="a6"/>
        <w:spacing w:line="276" w:lineRule="auto"/>
        <w:ind w:left="0"/>
        <w:jc w:val="left"/>
        <w:rPr>
          <w:color w:val="000000" w:themeColor="text1"/>
        </w:rPr>
      </w:pPr>
    </w:p>
    <w:p w:rsidR="00D9473F" w:rsidRPr="001A5FBE" w:rsidRDefault="00D9473F" w:rsidP="00D9473F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Общий объём дисципл</w:t>
      </w:r>
      <w:r w:rsidR="00132750"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ины: 7 </w:t>
      </w:r>
      <w:r w:rsidR="00132750"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зачетных единиц</w:t>
      </w:r>
      <w:r w:rsidR="00132750"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( 252 </w:t>
      </w:r>
      <w:r w:rsidR="00132750"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D9473F" w:rsidRPr="001A5FBE" w:rsidRDefault="00D9473F" w:rsidP="00D9473F">
      <w:pPr>
        <w:pStyle w:val="a5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Дополнительная информация. </w:t>
      </w:r>
    </w:p>
    <w:p w:rsidR="00D9473F" w:rsidRPr="001A5FBE" w:rsidRDefault="00D9473F" w:rsidP="00D9473F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1A5FBE">
        <w:rPr>
          <w:color w:val="000000" w:themeColor="text1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D9473F" w:rsidRPr="001A5FBE" w:rsidRDefault="00D9473F" w:rsidP="00D9473F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1A5FBE">
        <w:rPr>
          <w:color w:val="000000" w:themeColor="text1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Контрольные работы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Письменные домашние задания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Подготовка докладов, рефератов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Подготовка презентаций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Тестирование по отдельным разделам дисциплины</w:t>
      </w:r>
    </w:p>
    <w:p w:rsidR="00D9473F" w:rsidRPr="001A5FBE" w:rsidRDefault="00D9473F" w:rsidP="00D9473F">
      <w:pPr>
        <w:pStyle w:val="a9"/>
        <w:rPr>
          <w:b/>
          <w:color w:val="000000" w:themeColor="text1"/>
        </w:rPr>
      </w:pPr>
      <w:r w:rsidRPr="001A5FBE">
        <w:rPr>
          <w:b/>
          <w:color w:val="000000" w:themeColor="text1"/>
        </w:rPr>
        <w:t xml:space="preserve"> 6. Виды и формы промежуточной аттестации</w:t>
      </w:r>
    </w:p>
    <w:p w:rsidR="009916FE" w:rsidRPr="001A5FBE" w:rsidRDefault="00D9473F" w:rsidP="0019365E">
      <w:pPr>
        <w:pStyle w:val="a9"/>
        <w:rPr>
          <w:color w:val="000000" w:themeColor="text1"/>
        </w:rPr>
      </w:pPr>
      <w:r w:rsidRPr="001A5FBE">
        <w:rPr>
          <w:color w:val="000000" w:themeColor="text1"/>
        </w:rPr>
        <w:t>Промежуточная аттестация проводится в форме зачета и экзамена.</w:t>
      </w:r>
    </w:p>
    <w:p w:rsidR="009916FE" w:rsidRPr="001A5FBE" w:rsidRDefault="009916FE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4D5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4D59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1A5FBE" w:rsidRDefault="00D9473F" w:rsidP="00D9473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132750" w:rsidRPr="001A5FBE" w:rsidRDefault="00D9473F" w:rsidP="00D947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Б1.Б.04 </w:t>
      </w:r>
    </w:p>
    <w:p w:rsidR="00D9473F" w:rsidRPr="001A5FBE" w:rsidRDefault="00D9473F" w:rsidP="00D947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ИНОСТРАННЫЙ ЯЗЫК (немецкий)</w:t>
      </w: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 : 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Экономики и гуманитарных наук</w:t>
      </w:r>
    </w:p>
    <w:p w:rsidR="00D9473F" w:rsidRPr="001A5FBE" w:rsidRDefault="00D9473F" w:rsidP="00D947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473F" w:rsidRPr="001A5FBE" w:rsidRDefault="00D9473F" w:rsidP="00101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дисциплины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Основной целью дисциплины «Иностранный язык» является повышение исходного уровня владения иностранным языком, достигнутого на предыдущей ступени образования, и овладение студентами необходимым и достаточным уровнем иноязычной коммуникативной компетенции для решения социально-коммуникативных задач в различных областях профессиональной, научной, культурной и бытовой сферах деятельности, при общении с зарубежными партнерами, а также для дальнейшего самообразования. </w:t>
      </w:r>
    </w:p>
    <w:p w:rsidR="00D9473F" w:rsidRPr="001A5FBE" w:rsidRDefault="00D9473F" w:rsidP="00C25460">
      <w:pPr>
        <w:pStyle w:val="a9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A5FBE">
        <w:rPr>
          <w:color w:val="000000" w:themeColor="text1"/>
        </w:rPr>
        <w:t xml:space="preserve">Наряду с практической целью – обучением общению, курс иностранного языка в техническом вузе ставит образовательные и воспитательные цели. Достижение образовательных целей осуществляется в аспекте </w:t>
      </w:r>
      <w:proofErr w:type="spellStart"/>
      <w:r w:rsidRPr="001A5FBE">
        <w:rPr>
          <w:color w:val="000000" w:themeColor="text1"/>
        </w:rPr>
        <w:t>гуманизации</w:t>
      </w:r>
      <w:proofErr w:type="spellEnd"/>
      <w:r w:rsidRPr="001A5FBE">
        <w:rPr>
          <w:color w:val="000000" w:themeColor="text1"/>
        </w:rPr>
        <w:t xml:space="preserve"> и </w:t>
      </w:r>
      <w:proofErr w:type="spellStart"/>
      <w:r w:rsidRPr="001A5FBE">
        <w:rPr>
          <w:color w:val="000000" w:themeColor="text1"/>
        </w:rPr>
        <w:t>гуманитаризации</w:t>
      </w:r>
      <w:proofErr w:type="spellEnd"/>
      <w:r w:rsidRPr="001A5FBE">
        <w:rPr>
          <w:color w:val="000000" w:themeColor="text1"/>
        </w:rPr>
        <w:t xml:space="preserve"> технического образования и означает расширение кругозора студентов, повышение уровня их общей культуры и образования, а также культуры мышления, общения и речи. Реализация воспитательного потенциала иностранного языка проявляется в готовности специалистов содействовать налаживанию межкультурных и научных связей, представлять свою страну на международных конференциях и симпозиумах, относиться с уважением к духовным ценностям других стран и народов.</w:t>
      </w:r>
    </w:p>
    <w:p w:rsidR="00D9473F" w:rsidRPr="001A5FBE" w:rsidRDefault="00D9473F" w:rsidP="00D94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473F" w:rsidRPr="001A5FBE" w:rsidRDefault="00D9473F" w:rsidP="001013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дисциплины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9473F" w:rsidRPr="001A5FBE" w:rsidRDefault="00D9473F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 иноязычные речевые умения устного и письменного общения, такие как чтение оригинальной литературы разных функциональных стилей и жанров;</w:t>
      </w:r>
    </w:p>
    <w:p w:rsidR="00D9473F" w:rsidRPr="001A5FBE" w:rsidRDefault="00D9473F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развивать умение принимать участие в беседе повседневного и профессионального характера; </w:t>
      </w:r>
    </w:p>
    <w:p w:rsidR="00D9473F" w:rsidRPr="001A5FBE" w:rsidRDefault="00D9473F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выражать обширный реестр коммуникативных намерений; </w:t>
      </w:r>
    </w:p>
    <w:p w:rsidR="00D9473F" w:rsidRPr="001A5FBE" w:rsidRDefault="00D9473F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владеть основными видами монологического высказывания, соблюдая правила речевого этикета, и понимать на слух иноязычную речь; </w:t>
      </w:r>
    </w:p>
    <w:p w:rsidR="00D9473F" w:rsidRPr="001A5FBE" w:rsidRDefault="00D9473F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владеть основными видами делового письма; </w:t>
      </w:r>
    </w:p>
    <w:p w:rsidR="00D9473F" w:rsidRPr="001A5FBE" w:rsidRDefault="00D9473F" w:rsidP="00C254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знания языковых средств и адекватных им языковых навыков, в таких аспектах как фонетика, лексика и грамматика;</w:t>
      </w:r>
    </w:p>
    <w:p w:rsidR="00D9473F" w:rsidRPr="001A5FBE" w:rsidRDefault="00D9473F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уметь пользоваться словарно-справочной литературой на иностранном языке; </w:t>
      </w:r>
    </w:p>
    <w:p w:rsidR="00D9473F" w:rsidRPr="001A5FBE" w:rsidRDefault="00D9473F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знать национальные культуры, а также культуры общения и ведения бизнеса стран изучаемого языка;</w:t>
      </w:r>
    </w:p>
    <w:p w:rsidR="00D9473F" w:rsidRPr="001A5FBE" w:rsidRDefault="00D9473F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уметь вести самостоятельный творческий поиск.</w:t>
      </w: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Место дисциплины в структуре учебного плана</w:t>
      </w:r>
    </w:p>
    <w:p w:rsidR="00D9473F" w:rsidRPr="001A5FBE" w:rsidRDefault="00D9473F" w:rsidP="00C25460">
      <w:pPr>
        <w:pStyle w:val="1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Дисциплина Б1.Б.03  «Иностранный язык» относится к базовой части основной профессиональной образовательной программы (далее – ОПОП) и является базовой дисциплиной. </w:t>
      </w:r>
    </w:p>
    <w:p w:rsidR="00D9473F" w:rsidRPr="001A5FBE" w:rsidRDefault="00D9473F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в 1-3 семестрах.</w:t>
      </w:r>
    </w:p>
    <w:p w:rsidR="00D9473F" w:rsidRPr="001A5FBE" w:rsidRDefault="00D9473F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машиностроительных: «Русский язык и культура речи».</w:t>
      </w:r>
    </w:p>
    <w:p w:rsidR="00D47510" w:rsidRPr="001A5FBE" w:rsidRDefault="00D47510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7510" w:rsidRPr="001A5FBE" w:rsidRDefault="00D47510" w:rsidP="00C25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Требования к результатам освоения дисциплины:</w:t>
      </w:r>
    </w:p>
    <w:p w:rsidR="00D47510" w:rsidRPr="001A5FBE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A5FBE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1A5FBE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1A5FBE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1A5FBE">
        <w:rPr>
          <w:color w:val="000000" w:themeColor="text1"/>
          <w:sz w:val="28"/>
          <w:szCs w:val="28"/>
        </w:rPr>
        <w:t xml:space="preserve"> </w:t>
      </w:r>
      <w:r w:rsidRPr="001A5FBE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1A5FBE">
        <w:rPr>
          <w:color w:val="000000" w:themeColor="text1"/>
          <w:sz w:val="28"/>
          <w:szCs w:val="28"/>
        </w:rPr>
        <w:t xml:space="preserve"> </w:t>
      </w:r>
      <w:r w:rsidRPr="001A5FBE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240" w:type="dxa"/>
        <w:jc w:val="center"/>
        <w:tblInd w:w="-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03"/>
        <w:gridCol w:w="7737"/>
      </w:tblGrid>
      <w:tr w:rsidR="001A5FBE" w:rsidRPr="001A5FBE" w:rsidTr="00076FA9">
        <w:trPr>
          <w:cantSplit/>
          <w:tblHeader/>
          <w:jc w:val="center"/>
        </w:trPr>
        <w:tc>
          <w:tcPr>
            <w:tcW w:w="1503" w:type="dxa"/>
            <w:vAlign w:val="center"/>
          </w:tcPr>
          <w:p w:rsidR="00D9473F" w:rsidRPr="001A5FBE" w:rsidRDefault="00D9473F" w:rsidP="000E34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7737" w:type="dxa"/>
            <w:vAlign w:val="center"/>
          </w:tcPr>
          <w:p w:rsidR="00D9473F" w:rsidRPr="001A5FBE" w:rsidRDefault="00D9473F" w:rsidP="000E34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1A5FBE" w:rsidTr="00076FA9">
        <w:trPr>
          <w:trHeight w:val="947"/>
          <w:jc w:val="center"/>
        </w:trPr>
        <w:tc>
          <w:tcPr>
            <w:tcW w:w="1503" w:type="dxa"/>
          </w:tcPr>
          <w:p w:rsidR="00D9473F" w:rsidRPr="001A5FBE" w:rsidRDefault="00D9473F" w:rsidP="00076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ОК-3</w:t>
            </w:r>
          </w:p>
        </w:tc>
        <w:tc>
          <w:tcPr>
            <w:tcW w:w="7737" w:type="dxa"/>
          </w:tcPr>
          <w:p w:rsidR="00D9473F" w:rsidRPr="001A5FBE" w:rsidRDefault="00D9473F" w:rsidP="00076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1A5FBE" w:rsidRPr="001A5FBE" w:rsidTr="00076FA9">
        <w:trPr>
          <w:trHeight w:val="280"/>
          <w:jc w:val="center"/>
        </w:trPr>
        <w:tc>
          <w:tcPr>
            <w:tcW w:w="1503" w:type="dxa"/>
          </w:tcPr>
          <w:p w:rsidR="00D9473F" w:rsidRPr="001A5FBE" w:rsidRDefault="00D9473F" w:rsidP="00076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ОК-5</w:t>
            </w:r>
          </w:p>
        </w:tc>
        <w:tc>
          <w:tcPr>
            <w:tcW w:w="7737" w:type="dxa"/>
          </w:tcPr>
          <w:p w:rsidR="00D9473F" w:rsidRPr="001A5FBE" w:rsidRDefault="00D9473F" w:rsidP="00076F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</w:tbl>
    <w:p w:rsidR="00D9473F" w:rsidRPr="001A5FBE" w:rsidRDefault="00D9473F" w:rsidP="00D9473F">
      <w:pPr>
        <w:pStyle w:val="a6"/>
        <w:spacing w:line="240" w:lineRule="auto"/>
        <w:ind w:left="0"/>
        <w:jc w:val="left"/>
        <w:rPr>
          <w:color w:val="000000" w:themeColor="text1"/>
        </w:rPr>
      </w:pPr>
    </w:p>
    <w:p w:rsidR="00D9473F" w:rsidRPr="001A5FBE" w:rsidRDefault="00D9473F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D9473F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9473F"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ОК-3 </w:t>
      </w:r>
      <w:r w:rsidR="00D9473F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="00076FA9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иностранный язык в объеме, необходимом для получения профессиональной информации из зарубежных источников и элементарного общения на общем и профессиональном уровне;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грамматические структуры литературного и разговорного языка;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иностранный язык в межличностном общении и профессиональной деятельности;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Уметь: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свободно и адекватно выражать свои мысли при беседе и понимать речь собеседника на иностранном языке;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Владеть: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выражения своих мыслей и мнения в межличностном, деловом и профессиональном общении на иностранном языке;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различными навыками речевой деятельности (чтение, письмо, говорение и </w:t>
      </w:r>
      <w:proofErr w:type="spellStart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аудирование</w:t>
      </w:r>
      <w:proofErr w:type="spellEnd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) на иностранном языке.</w:t>
      </w:r>
    </w:p>
    <w:p w:rsidR="00132750" w:rsidRPr="001A5FBE" w:rsidRDefault="00132750" w:rsidP="00132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076FA9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ОК-5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к са</w:t>
      </w:r>
      <w:r w:rsidR="00076FA9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моорганизации и самообразованию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132750" w:rsidRPr="001A5FBE" w:rsidRDefault="00132750" w:rsidP="00132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132750" w:rsidRPr="001A5FBE" w:rsidRDefault="00132750" w:rsidP="00132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социокультурные реалии (достопримечательности) и выдающихся деятелей науки и культуры стран изучаемого языка;</w:t>
      </w:r>
    </w:p>
    <w:p w:rsidR="00132750" w:rsidRPr="001A5FBE" w:rsidRDefault="00132750" w:rsidP="00132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социальную значимость своей будущей профессии, обладать высокой мотивацией к выполнению профессиональной деятельности;</w:t>
      </w:r>
    </w:p>
    <w:p w:rsidR="00132750" w:rsidRPr="001A5FBE" w:rsidRDefault="00132750" w:rsidP="00132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132750" w:rsidRPr="001A5FBE" w:rsidRDefault="00132750" w:rsidP="00132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извлекать требуемую информацию при поисковом чтении; анализировать и обобщать полученную информацию, выделять главные компоненты содержания текста при изучающем чтении; </w:t>
      </w:r>
    </w:p>
    <w:p w:rsidR="00132750" w:rsidRPr="001A5FBE" w:rsidRDefault="00132750" w:rsidP="00132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логически верно, аргументировано и ясно строить устную и письменную речь;</w:t>
      </w:r>
    </w:p>
    <w:p w:rsidR="00132750" w:rsidRPr="001A5FBE" w:rsidRDefault="00132750" w:rsidP="00132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132750" w:rsidRPr="001A5FBE" w:rsidRDefault="00132750" w:rsidP="00132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слухо</w:t>
      </w:r>
      <w:proofErr w:type="spellEnd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-произносительными и орфографическими навыками применительно к новому, по сравнению с входным уровнем, языковому и речевому материалу;</w:t>
      </w:r>
    </w:p>
    <w:p w:rsidR="00132750" w:rsidRPr="001A5FBE" w:rsidRDefault="00132750" w:rsidP="00132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навыками заполнения формуляров и бланков прагматического характера, ведения записи основных мыслей и фактов (из </w:t>
      </w:r>
      <w:proofErr w:type="spellStart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аудиотекстов</w:t>
      </w:r>
      <w:proofErr w:type="spellEnd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текстов для чтения), написания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электронного письма личного характера, тезисов доклада, оформления автобиографии и сопроводительного письма, необходимых при приеме на работу, выполнения письменных проектных заданий (письменное оформление презентаций, информационных буклетов, рекламных листовок и т.д.).</w:t>
      </w:r>
    </w:p>
    <w:p w:rsidR="00D9473F" w:rsidRPr="001A5FBE" w:rsidRDefault="00D9473F" w:rsidP="00A72059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Общий объём дисциплины: 7</w:t>
      </w:r>
      <w:r w:rsidR="00132750"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зачетных единиц</w:t>
      </w:r>
      <w:r w:rsidR="00132750"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( 252 </w:t>
      </w:r>
      <w:r w:rsidR="00132750"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A72059" w:rsidRPr="001A5FBE" w:rsidRDefault="00A72059" w:rsidP="00A72059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Дополнительная информация. </w:t>
      </w:r>
    </w:p>
    <w:p w:rsidR="00D9473F" w:rsidRPr="001A5FBE" w:rsidRDefault="00D9473F" w:rsidP="00076FA9">
      <w:pPr>
        <w:pStyle w:val="21"/>
        <w:spacing w:after="0" w:line="240" w:lineRule="auto"/>
        <w:ind w:left="0" w:firstLine="709"/>
        <w:jc w:val="both"/>
        <w:rPr>
          <w:color w:val="000000" w:themeColor="text1"/>
        </w:rPr>
      </w:pPr>
      <w:r w:rsidRPr="001A5FBE">
        <w:rPr>
          <w:color w:val="000000" w:themeColor="text1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D9473F" w:rsidRPr="001A5FBE" w:rsidRDefault="00D9473F" w:rsidP="00076FA9">
      <w:pPr>
        <w:pStyle w:val="21"/>
        <w:spacing w:after="0" w:line="240" w:lineRule="auto"/>
        <w:ind w:left="0" w:firstLine="709"/>
        <w:jc w:val="both"/>
        <w:rPr>
          <w:color w:val="000000" w:themeColor="text1"/>
        </w:rPr>
      </w:pPr>
      <w:r w:rsidRPr="001A5FBE">
        <w:rPr>
          <w:color w:val="000000" w:themeColor="text1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Контрольные работы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Письменные домашние задания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Подготовка докладов, рефератов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Подготовка презентаций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Тестирование по отдельным разделам дисциплины</w:t>
      </w:r>
    </w:p>
    <w:p w:rsidR="00D9473F" w:rsidRPr="001A5FBE" w:rsidRDefault="00D9473F" w:rsidP="00D9473F">
      <w:pPr>
        <w:pStyle w:val="a9"/>
        <w:rPr>
          <w:b/>
          <w:color w:val="000000" w:themeColor="text1"/>
        </w:rPr>
      </w:pPr>
      <w:r w:rsidRPr="001A5FBE">
        <w:rPr>
          <w:b/>
          <w:color w:val="000000" w:themeColor="text1"/>
        </w:rPr>
        <w:t xml:space="preserve"> 6. Виды и формы промежуточной аттестации</w:t>
      </w:r>
    </w:p>
    <w:p w:rsidR="00132750" w:rsidRPr="001A5FBE" w:rsidRDefault="00D9473F" w:rsidP="00365576">
      <w:pPr>
        <w:pStyle w:val="a9"/>
        <w:rPr>
          <w:color w:val="000000" w:themeColor="text1"/>
        </w:rPr>
      </w:pPr>
      <w:r w:rsidRPr="001A5FBE">
        <w:rPr>
          <w:color w:val="000000" w:themeColor="text1"/>
        </w:rPr>
        <w:t xml:space="preserve">Промежуточная аттестация проводится в форме зачета </w:t>
      </w:r>
      <w:r w:rsidR="00365576" w:rsidRPr="001A5FBE">
        <w:rPr>
          <w:color w:val="000000" w:themeColor="text1"/>
        </w:rPr>
        <w:t>и экзамена.</w:t>
      </w:r>
    </w:p>
    <w:p w:rsidR="00365576" w:rsidRPr="001A5FBE" w:rsidRDefault="00365576" w:rsidP="00365576">
      <w:pPr>
        <w:pStyle w:val="a9"/>
        <w:rPr>
          <w:color w:val="000000" w:themeColor="text1"/>
        </w:rPr>
      </w:pPr>
    </w:p>
    <w:p w:rsidR="0019365E" w:rsidRPr="001A5FBE" w:rsidRDefault="0019365E" w:rsidP="0019365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1308" w:rsidRPr="001A5FBE" w:rsidRDefault="00101308" w:rsidP="0019365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999" w:rsidRPr="001A5FBE" w:rsidRDefault="004D5999" w:rsidP="004D599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47510" w:rsidRPr="001A5FBE" w:rsidRDefault="00D47510" w:rsidP="004D599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473F" w:rsidRPr="001A5FBE" w:rsidRDefault="00D9473F" w:rsidP="004D599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132750" w:rsidRPr="001A5FBE" w:rsidRDefault="00D9473F" w:rsidP="00D947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Б1. Б.05 </w:t>
      </w:r>
    </w:p>
    <w:p w:rsidR="00D9473F" w:rsidRPr="001A5FBE" w:rsidRDefault="00132750" w:rsidP="00D947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</w:t>
      </w:r>
      <w:r w:rsidR="00D9473F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КОНОМИКА</w:t>
      </w: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 : 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Экономики и гуманитарных наук </w:t>
      </w:r>
    </w:p>
    <w:p w:rsidR="00D9473F" w:rsidRPr="001A5FBE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9473F" w:rsidRPr="001A5FBE" w:rsidRDefault="00D9473F" w:rsidP="00907474">
      <w:pPr>
        <w:pStyle w:val="1"/>
        <w:numPr>
          <w:ilvl w:val="0"/>
          <w:numId w:val="5"/>
        </w:numPr>
        <w:autoSpaceDE w:val="0"/>
        <w:autoSpaceDN w:val="0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Цели и задачи дисциплины</w:t>
      </w:r>
    </w:p>
    <w:p w:rsidR="00D9473F" w:rsidRPr="001A5FBE" w:rsidRDefault="00D9473F" w:rsidP="0019365E">
      <w:pPr>
        <w:pStyle w:val="a9"/>
        <w:spacing w:before="0" w:beforeAutospacing="0" w:after="0" w:afterAutospacing="0"/>
        <w:ind w:firstLine="644"/>
        <w:jc w:val="both"/>
        <w:rPr>
          <w:color w:val="000000" w:themeColor="text1"/>
        </w:rPr>
      </w:pPr>
      <w:r w:rsidRPr="001A5FBE">
        <w:rPr>
          <w:b/>
          <w:color w:val="000000" w:themeColor="text1"/>
        </w:rPr>
        <w:t xml:space="preserve">Целями освоения учебной </w:t>
      </w:r>
      <w:r w:rsidRPr="001A5FBE">
        <w:rPr>
          <w:b/>
          <w:color w:val="000000" w:themeColor="text1"/>
          <w:spacing w:val="-3"/>
        </w:rPr>
        <w:t>дисциплин</w:t>
      </w:r>
      <w:r w:rsidRPr="001A5FBE">
        <w:rPr>
          <w:b/>
          <w:color w:val="000000" w:themeColor="text1"/>
        </w:rPr>
        <w:t>ы</w:t>
      </w:r>
      <w:r w:rsidRPr="001A5FBE">
        <w:rPr>
          <w:color w:val="000000" w:themeColor="text1"/>
        </w:rPr>
        <w:t xml:space="preserve"> «Экономики» являются: формирование у студентов цельного представления об экономической науке, понимания основных тенденций и особенностей её развития, усвоение студентами основ микро и макроэкономического анализа, освоение способа структурирования моделей на микро и макро уровнях, в условиях ограниченности ресурсов, формирование у студентов научного подхода к исследованию современного экономического состояния общества, выработка умения анализировать экономические явления  в РФ на макро- и микроуровнях.</w:t>
      </w:r>
    </w:p>
    <w:p w:rsidR="00D9473F" w:rsidRPr="001A5FBE" w:rsidRDefault="00D9473F" w:rsidP="0019365E">
      <w:pPr>
        <w:pStyle w:val="a9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A5FBE">
        <w:rPr>
          <w:b/>
          <w:color w:val="000000" w:themeColor="text1"/>
        </w:rPr>
        <w:t>Основные задачи</w:t>
      </w:r>
      <w:r w:rsidRPr="001A5FBE">
        <w:rPr>
          <w:color w:val="000000" w:themeColor="text1"/>
        </w:rPr>
        <w:t xml:space="preserve"> курса «Экономики» заключаются:</w:t>
      </w:r>
    </w:p>
    <w:p w:rsidR="00D9473F" w:rsidRPr="001A5FBE" w:rsidRDefault="00D9473F" w:rsidP="0019365E">
      <w:pPr>
        <w:pStyle w:val="a9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A5FBE">
        <w:rPr>
          <w:color w:val="000000" w:themeColor="text1"/>
        </w:rPr>
        <w:t>- в  усвоении студентами теоретических основ функционирования экономических систем, структуры мировой и российской экономики,</w:t>
      </w:r>
    </w:p>
    <w:p w:rsidR="00D9473F" w:rsidRPr="001A5FBE" w:rsidRDefault="00D9473F" w:rsidP="0019365E">
      <w:pPr>
        <w:pStyle w:val="a9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A5FBE">
        <w:rPr>
          <w:color w:val="000000" w:themeColor="text1"/>
        </w:rPr>
        <w:t>- в  исследовании особенностей функционирования рыночной экономики;</w:t>
      </w:r>
    </w:p>
    <w:p w:rsidR="00D9473F" w:rsidRPr="001A5FBE" w:rsidRDefault="00D9473F" w:rsidP="0019365E">
      <w:pPr>
        <w:pStyle w:val="a9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1A5FBE">
        <w:rPr>
          <w:color w:val="000000" w:themeColor="text1"/>
        </w:rPr>
        <w:t>- в  подготовке студентов к принятию управленческих решений, основанных на микро и макроэкономическом анализе.</w:t>
      </w:r>
    </w:p>
    <w:p w:rsidR="00D9473F" w:rsidRPr="001A5FBE" w:rsidRDefault="00D9473F" w:rsidP="00D9473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1A5FBE" w:rsidRDefault="00D9473F" w:rsidP="0090747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/>
          <w:b/>
          <w:color w:val="000000" w:themeColor="text1"/>
          <w:sz w:val="24"/>
          <w:szCs w:val="24"/>
        </w:rPr>
        <w:t>Место дисциплины в учебном плане</w:t>
      </w:r>
    </w:p>
    <w:p w:rsidR="00D9473F" w:rsidRPr="001A5FBE" w:rsidRDefault="00D9473F" w:rsidP="004D5999">
      <w:pPr>
        <w:pStyle w:val="11"/>
        <w:tabs>
          <w:tab w:val="left" w:pos="708"/>
        </w:tabs>
        <w:autoSpaceDE w:val="0"/>
        <w:autoSpaceDN w:val="0"/>
        <w:adjustRightInd w:val="0"/>
        <w:spacing w:after="0" w:line="235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Дисциплина Б1.Б.05 «Экономика» относится к базовой части основной профессиональной образовательной программы (далее – ОПОП) и является базовой дисциплиной. </w:t>
      </w:r>
    </w:p>
    <w:p w:rsidR="00D9473F" w:rsidRPr="001A5FBE" w:rsidRDefault="00D9473F" w:rsidP="004D5999">
      <w:pPr>
        <w:pStyle w:val="11"/>
        <w:tabs>
          <w:tab w:val="left" w:pos="708"/>
        </w:tabs>
        <w:autoSpaceDE w:val="0"/>
        <w:autoSpaceDN w:val="0"/>
        <w:adjustRightInd w:val="0"/>
        <w:spacing w:after="0" w:line="235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формы обучения в 5 семестре.</w:t>
      </w:r>
    </w:p>
    <w:p w:rsidR="00D9473F" w:rsidRPr="001A5FBE" w:rsidRDefault="00D9473F" w:rsidP="004D5999">
      <w:pPr>
        <w:pStyle w:val="11"/>
        <w:tabs>
          <w:tab w:val="left" w:pos="708"/>
        </w:tabs>
        <w:autoSpaceDE w:val="0"/>
        <w:autoSpaceDN w:val="0"/>
        <w:adjustRightInd w:val="0"/>
        <w:spacing w:after="0" w:line="235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Данная дисциплина логически и содержательно-методически связана со следующими дисциплинами учебного плана ОПОП 15.03.05 КТОМП: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9473F" w:rsidRPr="001A5FBE" w:rsidRDefault="00D9473F" w:rsidP="004D5999">
      <w:pPr>
        <w:pStyle w:val="11"/>
        <w:tabs>
          <w:tab w:val="left" w:pos="708"/>
        </w:tabs>
        <w:autoSpaceDE w:val="0"/>
        <w:autoSpaceDN w:val="0"/>
        <w:adjustRightInd w:val="0"/>
        <w:spacing w:after="0" w:line="235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«Экономика», «Социология»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, которые являются предшествующими</w:t>
      </w:r>
    </w:p>
    <w:p w:rsidR="00D9473F" w:rsidRPr="001A5FBE" w:rsidRDefault="00D9473F" w:rsidP="004D5999">
      <w:pPr>
        <w:pStyle w:val="11"/>
        <w:tabs>
          <w:tab w:val="left" w:pos="708"/>
        </w:tabs>
        <w:autoSpaceDE w:val="0"/>
        <w:autoSpaceDN w:val="0"/>
        <w:adjustRightInd w:val="0"/>
        <w:spacing w:after="0" w:line="235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«Менеджмент и маркетинг», «Экономика машиностроительных производств», «Организация производства и менеджмент», которые являются последующими.</w:t>
      </w:r>
    </w:p>
    <w:p w:rsidR="00D9473F" w:rsidRPr="001A5FBE" w:rsidRDefault="00D9473F" w:rsidP="004D599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1A5FBE" w:rsidRDefault="00D9473F" w:rsidP="004D5999">
      <w:pPr>
        <w:pStyle w:val="1"/>
        <w:numPr>
          <w:ilvl w:val="0"/>
          <w:numId w:val="5"/>
        </w:numPr>
        <w:autoSpaceDE w:val="0"/>
        <w:autoSpaceDN w:val="0"/>
        <w:spacing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результатам освоения дисциплины:</w:t>
      </w:r>
    </w:p>
    <w:p w:rsidR="00D9473F" w:rsidRPr="001A5FBE" w:rsidRDefault="00D47510" w:rsidP="00D47510">
      <w:pPr>
        <w:tabs>
          <w:tab w:val="left" w:pos="708"/>
        </w:tabs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1A5FBE">
        <w:rPr>
          <w:rFonts w:ascii="Times New Roman" w:hAnsi="Times New Roman"/>
          <w:color w:val="000000" w:themeColor="text1"/>
        </w:rPr>
        <w:tab/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1A5FBE">
        <w:rPr>
          <w:rFonts w:ascii="Times New Roman" w:hAnsi="Times New Roman"/>
          <w:color w:val="000000" w:themeColor="text1"/>
        </w:rPr>
        <w:t>Минобрнауки</w:t>
      </w:r>
      <w:proofErr w:type="spellEnd"/>
      <w:r w:rsidRPr="001A5FBE">
        <w:rPr>
          <w:rFonts w:ascii="Times New Roman" w:hAnsi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1A5FBE">
        <w:rPr>
          <w:color w:val="000000" w:themeColor="text1"/>
          <w:sz w:val="28"/>
          <w:szCs w:val="28"/>
        </w:rPr>
        <w:t xml:space="preserve"> </w:t>
      </w:r>
      <w:r w:rsidRPr="001A5FBE">
        <w:rPr>
          <w:rFonts w:ascii="Times New Roman" w:hAnsi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1A5FBE">
        <w:rPr>
          <w:color w:val="000000" w:themeColor="text1"/>
          <w:sz w:val="28"/>
          <w:szCs w:val="28"/>
        </w:rPr>
        <w:t xml:space="preserve"> </w:t>
      </w:r>
      <w:r w:rsidRPr="001A5FBE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505"/>
      </w:tblGrid>
      <w:tr w:rsidR="001A5FBE" w:rsidRPr="001A5FBE" w:rsidTr="0019365E">
        <w:tc>
          <w:tcPr>
            <w:tcW w:w="993" w:type="dxa"/>
            <w:shd w:val="clear" w:color="auto" w:fill="auto"/>
            <w:vAlign w:val="center"/>
          </w:tcPr>
          <w:p w:rsidR="00D9473F" w:rsidRPr="001A5FBE" w:rsidRDefault="00D9473F" w:rsidP="000E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9473F" w:rsidRPr="001A5FBE" w:rsidRDefault="00D9473F" w:rsidP="000E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1A5FBE" w:rsidTr="0019365E">
        <w:trPr>
          <w:trHeight w:val="499"/>
        </w:trPr>
        <w:tc>
          <w:tcPr>
            <w:tcW w:w="993" w:type="dxa"/>
            <w:shd w:val="clear" w:color="auto" w:fill="auto"/>
          </w:tcPr>
          <w:p w:rsidR="00D9473F" w:rsidRPr="001A5FBE" w:rsidRDefault="00D9473F" w:rsidP="00076F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ОК-2</w:t>
            </w:r>
          </w:p>
        </w:tc>
        <w:tc>
          <w:tcPr>
            <w:tcW w:w="8505" w:type="dxa"/>
            <w:shd w:val="clear" w:color="auto" w:fill="auto"/>
          </w:tcPr>
          <w:p w:rsidR="00D9473F" w:rsidRPr="001A5FBE" w:rsidRDefault="00D9473F" w:rsidP="00076FA9">
            <w:pPr>
              <w:pStyle w:val="ab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1A5FBE" w:rsidRPr="001A5FBE" w:rsidTr="0019365E">
        <w:trPr>
          <w:trHeight w:val="240"/>
        </w:trPr>
        <w:tc>
          <w:tcPr>
            <w:tcW w:w="993" w:type="dxa"/>
            <w:shd w:val="clear" w:color="auto" w:fill="auto"/>
          </w:tcPr>
          <w:p w:rsidR="00D9473F" w:rsidRPr="001A5FBE" w:rsidRDefault="00D9473F" w:rsidP="00076F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ОК-5</w:t>
            </w:r>
          </w:p>
        </w:tc>
        <w:tc>
          <w:tcPr>
            <w:tcW w:w="8505" w:type="dxa"/>
            <w:shd w:val="clear" w:color="auto" w:fill="auto"/>
          </w:tcPr>
          <w:p w:rsidR="00D9473F" w:rsidRPr="001A5FBE" w:rsidRDefault="00D9473F" w:rsidP="00076FA9">
            <w:pPr>
              <w:pStyle w:val="ab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способность к самоорганизации и самообразованию</w:t>
            </w:r>
          </w:p>
        </w:tc>
      </w:tr>
      <w:tr w:rsidR="001A5FBE" w:rsidRPr="001A5FBE" w:rsidTr="0019365E">
        <w:trPr>
          <w:trHeight w:val="415"/>
        </w:trPr>
        <w:tc>
          <w:tcPr>
            <w:tcW w:w="993" w:type="dxa"/>
            <w:shd w:val="clear" w:color="auto" w:fill="auto"/>
          </w:tcPr>
          <w:p w:rsidR="00D9473F" w:rsidRPr="001A5FBE" w:rsidRDefault="00D9473F" w:rsidP="00076F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8505" w:type="dxa"/>
            <w:shd w:val="clear" w:color="auto" w:fill="auto"/>
          </w:tcPr>
          <w:p w:rsidR="00D9473F" w:rsidRPr="001A5FBE" w:rsidRDefault="00D9473F" w:rsidP="00076FA9">
            <w:pPr>
              <w:pStyle w:val="ab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способностью разрабатывать документацию (графики, инструкции, сметы, планы, заявки на материалы, средства и системы технологического оснащения производства) отчетности по установленным формам, документацию, регламентирующую качество выпускаемой продукции, а также находить компромисс между различными требованиями (стоимости, качества, безопасности и сроков исполнения) как при краткосрочном, так и при долгосрочном планировании</w:t>
            </w:r>
          </w:p>
        </w:tc>
      </w:tr>
    </w:tbl>
    <w:p w:rsidR="00D9473F" w:rsidRPr="001A5FBE" w:rsidRDefault="00D9473F" w:rsidP="00D9473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1A5FBE" w:rsidRDefault="00D9473F" w:rsidP="00896780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D9473F" w:rsidRPr="001A5FBE" w:rsidRDefault="00132750" w:rsidP="00D9473F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9473F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ОК-2 использовать основы экономических знаний при оценке эффективности результатов д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еяте</w:t>
      </w:r>
      <w:r w:rsidR="00076FA9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льности в различных сферах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основные понятия экономической теории, законы и принципы рыночной экономики;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закономерности  функционирования современной </w:t>
      </w:r>
      <w:proofErr w:type="spellStart"/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эконо-мики</w:t>
      </w:r>
      <w:proofErr w:type="spellEnd"/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 особенности российской экономики, её структуру, направления экономической политики государства;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экономические знания для понимания движущих сил и закономерностей исторического процесса;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проводить анализ социально-экономических проблем и процессов;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применения экономических знаний для анализа практических проблем экономики;</w:t>
      </w:r>
    </w:p>
    <w:p w:rsidR="00132750" w:rsidRPr="001A5FBE" w:rsidRDefault="00132750" w:rsidP="00132750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современными методами сбора, обработки и анализа экономических и социальных данных</w:t>
      </w:r>
    </w:p>
    <w:p w:rsidR="00D9473F" w:rsidRPr="001A5FBE" w:rsidRDefault="00132750" w:rsidP="00D9473F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9473F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ОК-5 способен к сам</w:t>
      </w:r>
      <w:r w:rsidR="00076FA9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оорганизации и самообразованию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132750" w:rsidRPr="001A5FBE" w:rsidRDefault="00076FA9" w:rsidP="00D9473F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способы самост</w:t>
      </w:r>
      <w:r w:rsidR="00132750"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оятельного освоения экономической информации в динамично развивающейся рыночной экономике;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самостоятельно осваивать прикладные экономические знания, необходимые для работы в конкретных сферах производства;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132750" w:rsidRPr="001A5FBE" w:rsidRDefault="00132750" w:rsidP="00132750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применения экономических знаний для самостоятельного поиска, обработки и анализа экономических  показателей деятельности субъектов хозяйствования.</w:t>
      </w:r>
    </w:p>
    <w:p w:rsidR="00D9473F" w:rsidRPr="001A5FBE" w:rsidRDefault="00132750" w:rsidP="00D9473F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9473F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ПК-9 способностью разрабатывать документацию (графики, инструкции, сметы, планы, заявки на материалы, средства и системы технологического оснащения производства) отчетности по установленным формам, документацию, регламентирующую качество выпускаемой продукции, а также находить компромисс между различными требованиями (стоимости, качества, безопасности и сроков исполнения) как при краткосрочном, так и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долгосрочном планировании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основы построения расчета и анализа современной системы показателей, характеризующих субъектов на микро- и макроуровне;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рассчитывать основные макро- и микроэкономические показатели;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прогнозировать на основе стандартных теоретических моделей поведение экономических агентов, развитие экономических процессов и явлений на микро-и макроуровне;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132750" w:rsidRPr="001A5FBE" w:rsidRDefault="00132750" w:rsidP="00D9473F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навыками расчета и анализа современной системы показателей, характеризующих субъектов на микро- и макроуровне.</w:t>
      </w:r>
    </w:p>
    <w:p w:rsidR="004D5999" w:rsidRPr="001A5FBE" w:rsidRDefault="004D5999" w:rsidP="00D9473F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D5999" w:rsidRPr="001A5FBE" w:rsidRDefault="004D5999" w:rsidP="00D9473F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D5999" w:rsidRPr="001A5FBE" w:rsidRDefault="004D5999" w:rsidP="00D9473F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D5999" w:rsidRPr="001A5FBE" w:rsidRDefault="004D5999" w:rsidP="00D9473F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</w:t>
      </w:r>
      <w:r w:rsidR="00132750"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Общий объём дисциплины: 3 </w:t>
      </w:r>
      <w:r w:rsidR="00132750"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="00132750"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( 108 </w:t>
      </w:r>
      <w:r w:rsidR="00132750"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часов</w:t>
      </w: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D9473F" w:rsidRPr="001A5FBE" w:rsidRDefault="00D9473F" w:rsidP="00D9473F">
      <w:pPr>
        <w:pStyle w:val="a5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473F" w:rsidRPr="001A5FBE" w:rsidRDefault="00D9473F" w:rsidP="00D9473F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Дополнительная информация. </w:t>
      </w:r>
    </w:p>
    <w:p w:rsidR="00D9473F" w:rsidRPr="001A5FBE" w:rsidRDefault="00D9473F" w:rsidP="00D9473F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1A5FBE">
        <w:rPr>
          <w:color w:val="000000" w:themeColor="text1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D9473F" w:rsidRPr="001A5FBE" w:rsidRDefault="00D9473F" w:rsidP="00D9473F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1A5FBE">
        <w:rPr>
          <w:color w:val="000000" w:themeColor="text1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Контрольные работы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Письменные домашние задания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Подготовка докладов, рефератов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Подготовка презентаций</w:t>
      </w:r>
    </w:p>
    <w:p w:rsidR="00D9473F" w:rsidRPr="001A5FBE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1A5FBE">
        <w:rPr>
          <w:color w:val="000000" w:themeColor="text1"/>
        </w:rPr>
        <w:t>Тестирование по отдельным разделам дисциплины</w:t>
      </w:r>
    </w:p>
    <w:p w:rsidR="00D9473F" w:rsidRPr="001A5FBE" w:rsidRDefault="00D9473F" w:rsidP="00D9473F">
      <w:pPr>
        <w:pStyle w:val="a9"/>
        <w:rPr>
          <w:b/>
          <w:color w:val="000000" w:themeColor="text1"/>
        </w:rPr>
      </w:pPr>
      <w:r w:rsidRPr="001A5FBE">
        <w:rPr>
          <w:b/>
          <w:color w:val="000000" w:themeColor="text1"/>
        </w:rPr>
        <w:t xml:space="preserve"> 6. Виды и формы промежуточной аттестации</w:t>
      </w:r>
    </w:p>
    <w:p w:rsidR="009916FE" w:rsidRPr="001A5FBE" w:rsidRDefault="00D9473F" w:rsidP="0019365E">
      <w:pPr>
        <w:pStyle w:val="a9"/>
        <w:rPr>
          <w:color w:val="000000" w:themeColor="text1"/>
        </w:rPr>
      </w:pPr>
      <w:r w:rsidRPr="001A5FBE">
        <w:rPr>
          <w:color w:val="000000" w:themeColor="text1"/>
        </w:rPr>
        <w:t>Промежуточная аттестация проводится в форме экзамена</w:t>
      </w:r>
    </w:p>
    <w:p w:rsidR="00101308" w:rsidRPr="001A5FBE" w:rsidRDefault="00101308" w:rsidP="001C76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C76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C76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C76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C76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C76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C76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C76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C76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C76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C76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C76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C76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C76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C76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C76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C76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1C76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C7665" w:rsidRPr="001A5FBE" w:rsidRDefault="001C7665" w:rsidP="001C766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1C7665" w:rsidRPr="001A5FBE" w:rsidRDefault="001C7665" w:rsidP="001C76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Б1.Б.06 </w:t>
      </w:r>
    </w:p>
    <w:p w:rsidR="001C7665" w:rsidRPr="001A5FBE" w:rsidRDefault="001C7665" w:rsidP="001C76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ПРАВОВЕДЕНИЕ </w:t>
      </w:r>
    </w:p>
    <w:p w:rsidR="001C7665" w:rsidRPr="001A5FBE" w:rsidRDefault="001C7665" w:rsidP="001C766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C7665" w:rsidRPr="001A5FBE" w:rsidRDefault="001C7665" w:rsidP="001C766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 : 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Экономики и гуманитарных наук</w:t>
      </w:r>
    </w:p>
    <w:p w:rsidR="001C7665" w:rsidRPr="001A5FBE" w:rsidRDefault="001C7665" w:rsidP="001C766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7665" w:rsidRPr="001A5FBE" w:rsidRDefault="001C7665" w:rsidP="001C766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1. Цели и задачи  дисциплины</w:t>
      </w:r>
    </w:p>
    <w:p w:rsidR="001C7665" w:rsidRPr="001A5FBE" w:rsidRDefault="001C7665" w:rsidP="001C7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целью изучения дисциплины «Правоведение (основы законодательства в строительстве)» является приобретение студентами знаний основных положений отдельных отраслей современного российского законодательства. Данная дисциплина должна рассматриваться как база, с помощью которой на основании полученных знаний студент, будущий специалист, мог бы избежать возможных ошибок в соблюдении и использовании норм права.</w:t>
      </w:r>
    </w:p>
    <w:p w:rsidR="001C7665" w:rsidRPr="001A5FBE" w:rsidRDefault="001C7665" w:rsidP="001C76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поставленной целью в процессе изучения дисциплины решаются задачи :</w:t>
      </w:r>
    </w:p>
    <w:p w:rsidR="001C7665" w:rsidRPr="001A5FBE" w:rsidRDefault="001C7665" w:rsidP="001C7665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Усвоить понятия государства и права,</w:t>
      </w:r>
    </w:p>
    <w:p w:rsidR="001C7665" w:rsidRPr="001A5FBE" w:rsidRDefault="001C7665" w:rsidP="001C7665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Изучить основы конституционного строя Российской Федерации, </w:t>
      </w:r>
    </w:p>
    <w:p w:rsidR="001C7665" w:rsidRPr="001A5FBE" w:rsidRDefault="001C7665" w:rsidP="001C7665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Ознакомиться с отраслями Российского права, </w:t>
      </w:r>
    </w:p>
    <w:p w:rsidR="001C7665" w:rsidRPr="001A5FBE" w:rsidRDefault="001C7665" w:rsidP="001C7665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конституционного, административного, гражданского, трудового, уголовного права как отраслей, имеющих важное значение в дальнейшей профессиональной деятельности выпускника.</w:t>
      </w:r>
    </w:p>
    <w:p w:rsidR="001C7665" w:rsidRPr="001A5FBE" w:rsidRDefault="001C7665" w:rsidP="001C766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color w:val="000000" w:themeColor="text1"/>
          <w:spacing w:val="-6"/>
          <w:sz w:val="24"/>
          <w:szCs w:val="24"/>
        </w:rPr>
      </w:pPr>
      <w:r w:rsidRPr="001A5FBE">
        <w:rPr>
          <w:rFonts w:ascii="Times New Roman" w:hAnsi="Times New Roman" w:cs="Times New Roman"/>
          <w:iCs/>
          <w:color w:val="000000" w:themeColor="text1"/>
          <w:spacing w:val="-6"/>
          <w:sz w:val="24"/>
          <w:szCs w:val="24"/>
        </w:rPr>
        <w:t>Ознакомиться с нормативно-правовой базой, регулирующей профессиональную деятельность</w:t>
      </w:r>
    </w:p>
    <w:p w:rsidR="001C7665" w:rsidRPr="001A5FBE" w:rsidRDefault="001C7665" w:rsidP="001C7665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iCs/>
          <w:color w:val="000000" w:themeColor="text1"/>
          <w:spacing w:val="-6"/>
          <w:sz w:val="24"/>
          <w:szCs w:val="24"/>
        </w:rPr>
      </w:pPr>
    </w:p>
    <w:p w:rsidR="001C7665" w:rsidRPr="001A5FBE" w:rsidRDefault="001C7665" w:rsidP="001C76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Место дисциплины в структуре ООП: Б1.В.ОД.3</w:t>
      </w:r>
    </w:p>
    <w:p w:rsidR="001C7665" w:rsidRPr="001A5FBE" w:rsidRDefault="001C7665" w:rsidP="001C7665">
      <w:pPr>
        <w:spacing w:after="0"/>
        <w:ind w:right="-56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Дисциплина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Б1.Б.06 Правоведение  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относится к базовой части основной образовательной программы (далее ОПОП) подготовки бакалавров направления 15.03.05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«Конструкторско-технологическое обеспечение  машиностроительных производств».</w:t>
      </w:r>
    </w:p>
    <w:p w:rsidR="001C7665" w:rsidRPr="001A5FBE" w:rsidRDefault="001C7665" w:rsidP="001C7665">
      <w:pPr>
        <w:spacing w:after="0"/>
        <w:ind w:right="-568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Дисциплина изучается на 2 курсе в 3 семестре (очная форма), на 2 курсе (заочная форма). </w:t>
      </w:r>
    </w:p>
    <w:p w:rsidR="001C7665" w:rsidRPr="001A5FBE" w:rsidRDefault="001C7665" w:rsidP="001C7665">
      <w:pPr>
        <w:spacing w:after="0"/>
        <w:ind w:right="-56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Дисциплина имеет логико-содержательную взаимосвязь со следующими </w:t>
      </w:r>
      <w:proofErr w:type="spellStart"/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дисициплинами</w:t>
      </w:r>
      <w:proofErr w:type="spellEnd"/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«История», «</w:t>
      </w:r>
      <w:proofErr w:type="spellStart"/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Итория</w:t>
      </w:r>
      <w:proofErr w:type="spellEnd"/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науки и техники», «Экономика», «Организация производства и менеджмент».</w:t>
      </w:r>
    </w:p>
    <w:p w:rsidR="001C7665" w:rsidRPr="001A5FBE" w:rsidRDefault="001C7665" w:rsidP="001C76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7665" w:rsidRPr="001A5FBE" w:rsidRDefault="001C7665" w:rsidP="001C766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3. Требования к результатам освоения содержания дисциплины</w:t>
      </w:r>
    </w:p>
    <w:p w:rsidR="001C7665" w:rsidRPr="001A5FBE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A5FBE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1A5FBE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1A5FBE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1A5FBE">
        <w:rPr>
          <w:color w:val="000000" w:themeColor="text1"/>
          <w:sz w:val="28"/>
          <w:szCs w:val="28"/>
        </w:rPr>
        <w:t xml:space="preserve"> </w:t>
      </w:r>
      <w:r w:rsidRPr="001A5FBE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1A5FBE">
        <w:rPr>
          <w:color w:val="000000" w:themeColor="text1"/>
          <w:sz w:val="28"/>
          <w:szCs w:val="28"/>
        </w:rPr>
        <w:t xml:space="preserve"> </w:t>
      </w:r>
      <w:r w:rsidRPr="001A5FBE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531" w:type="dxa"/>
        <w:jc w:val="center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7753"/>
      </w:tblGrid>
      <w:tr w:rsidR="001A5FBE" w:rsidRPr="001A5FBE" w:rsidTr="00692F72">
        <w:trPr>
          <w:trHeight w:val="601"/>
          <w:jc w:val="center"/>
        </w:trPr>
        <w:tc>
          <w:tcPr>
            <w:tcW w:w="1778" w:type="dxa"/>
            <w:shd w:val="clear" w:color="auto" w:fill="auto"/>
            <w:vAlign w:val="center"/>
          </w:tcPr>
          <w:p w:rsidR="001C7665" w:rsidRPr="001A5FBE" w:rsidRDefault="001C7665" w:rsidP="001C7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7753" w:type="dxa"/>
            <w:shd w:val="clear" w:color="auto" w:fill="auto"/>
            <w:vAlign w:val="center"/>
          </w:tcPr>
          <w:p w:rsidR="001C7665" w:rsidRPr="001A5FBE" w:rsidRDefault="001C7665" w:rsidP="001C7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1A5FBE" w:rsidTr="00692F72">
        <w:trPr>
          <w:jc w:val="center"/>
        </w:trPr>
        <w:tc>
          <w:tcPr>
            <w:tcW w:w="1778" w:type="dxa"/>
            <w:shd w:val="clear" w:color="auto" w:fill="auto"/>
          </w:tcPr>
          <w:p w:rsidR="001C7665" w:rsidRPr="001A5FBE" w:rsidRDefault="001C7665" w:rsidP="00193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ОК-5</w:t>
            </w:r>
          </w:p>
        </w:tc>
        <w:tc>
          <w:tcPr>
            <w:tcW w:w="7753" w:type="dxa"/>
            <w:shd w:val="clear" w:color="auto" w:fill="auto"/>
          </w:tcPr>
          <w:p w:rsidR="001C7665" w:rsidRPr="001A5FBE" w:rsidRDefault="001C7665" w:rsidP="00193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1A5FBE" w:rsidRPr="001A5FBE" w:rsidTr="00692F72">
        <w:trPr>
          <w:jc w:val="center"/>
        </w:trPr>
        <w:tc>
          <w:tcPr>
            <w:tcW w:w="1778" w:type="dxa"/>
            <w:shd w:val="clear" w:color="auto" w:fill="auto"/>
          </w:tcPr>
          <w:p w:rsidR="001C7665" w:rsidRPr="001A5FBE" w:rsidRDefault="001C7665" w:rsidP="00193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ОК-6</w:t>
            </w:r>
          </w:p>
        </w:tc>
        <w:tc>
          <w:tcPr>
            <w:tcW w:w="7753" w:type="dxa"/>
            <w:shd w:val="clear" w:color="auto" w:fill="auto"/>
          </w:tcPr>
          <w:p w:rsidR="001C7665" w:rsidRPr="001A5FBE" w:rsidRDefault="001C7665" w:rsidP="00193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использовать общеправовые знания в различных сферах деятельности</w:t>
            </w:r>
          </w:p>
        </w:tc>
      </w:tr>
      <w:tr w:rsidR="001A5FBE" w:rsidRPr="001A5FBE" w:rsidTr="00692F72">
        <w:trPr>
          <w:jc w:val="center"/>
        </w:trPr>
        <w:tc>
          <w:tcPr>
            <w:tcW w:w="1778" w:type="dxa"/>
            <w:shd w:val="clear" w:color="auto" w:fill="auto"/>
          </w:tcPr>
          <w:p w:rsidR="001C7665" w:rsidRPr="001A5FBE" w:rsidRDefault="001C7665" w:rsidP="00193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ПК-3</w:t>
            </w:r>
          </w:p>
        </w:tc>
        <w:tc>
          <w:tcPr>
            <w:tcW w:w="7753" w:type="dxa"/>
            <w:shd w:val="clear" w:color="auto" w:fill="auto"/>
          </w:tcPr>
          <w:p w:rsidR="001C7665" w:rsidRPr="001A5FBE" w:rsidRDefault="008F7350" w:rsidP="00193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их взаимосвязей, определении приоритетов решения задач с учетом правовых, нравственных аспектов профессиональной деятельности</w:t>
            </w:r>
          </w:p>
        </w:tc>
      </w:tr>
    </w:tbl>
    <w:p w:rsidR="001C7665" w:rsidRPr="001A5FBE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Планируемые результаты обучения по дисциплине, соотнесенные с планируемыми результатами освоения ОПОП.</w:t>
      </w:r>
    </w:p>
    <w:p w:rsidR="001C7665" w:rsidRPr="001A5FBE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ОК-5</w:t>
      </w:r>
      <w:r w:rsidR="00076FA9"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к самоорганизации и самообразованию студент должен:</w:t>
      </w:r>
    </w:p>
    <w:p w:rsidR="001C7665" w:rsidRPr="001A5FBE" w:rsidRDefault="001C7665" w:rsidP="001C7665">
      <w:pPr>
        <w:spacing w:after="0" w:line="240" w:lineRule="auto"/>
        <w:ind w:right="-339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7665" w:rsidRPr="001A5FBE" w:rsidRDefault="001C7665" w:rsidP="001C7665">
      <w:pPr>
        <w:spacing w:after="0" w:line="240" w:lineRule="auto"/>
        <w:ind w:right="-339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волевые качества личности, пути повышения своей квалификации, </w:t>
      </w:r>
    </w:p>
    <w:p w:rsidR="001C7665" w:rsidRPr="001A5FBE" w:rsidRDefault="001C7665" w:rsidP="001C7665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методы самосовершенствования;</w:t>
      </w:r>
    </w:p>
    <w:p w:rsidR="001C7665" w:rsidRPr="001A5FBE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1C7665" w:rsidRPr="001A5FBE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методы и средства познания для интеллектуального развития, повышения культурного уровня, профессиональной компетенции, анализировать и обобщать полученные результаты, самостоятельно расширять и углублять знания, стремиться к саморазвитию;</w:t>
      </w:r>
    </w:p>
    <w:p w:rsidR="001C7665" w:rsidRPr="001A5FBE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1C7665" w:rsidRPr="001A5FBE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приемами развития памяти, мышления, анализа и обобщения информации, навыками профессионального мышления, развитой мотивацией к саморазвитию с целью повышения квалификации и профессионального мастерства;</w:t>
      </w:r>
    </w:p>
    <w:p w:rsidR="001C7665" w:rsidRPr="001A5FBE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ОК-6</w:t>
      </w:r>
      <w:r w:rsidR="00076FA9"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использовать общеправовые знания в различных сферах деятельности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1C7665" w:rsidRPr="001A5FBE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1C7665" w:rsidRPr="001A5FBE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правовые институты конституционного, административного, уголовного, гражданского, трудового, семейного, налогового права;</w:t>
      </w:r>
    </w:p>
    <w:p w:rsidR="001C7665" w:rsidRPr="001A5FBE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Уметь:</w:t>
      </w:r>
    </w:p>
    <w:p w:rsidR="001C7665" w:rsidRPr="001A5FBE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оценивать элементарные правовые ситуации;</w:t>
      </w:r>
    </w:p>
    <w:p w:rsidR="001C7665" w:rsidRPr="001A5FBE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Владеть:</w:t>
      </w:r>
    </w:p>
    <w:p w:rsidR="001C7665" w:rsidRPr="001A5FBE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элементарными навыками по реализации основных правовых категорий и понятий,  базовых юридических конструкций.</w:t>
      </w:r>
    </w:p>
    <w:p w:rsidR="008F7350" w:rsidRPr="001A5FBE" w:rsidRDefault="008F7350" w:rsidP="008F7350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ПК-3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их взаимосвязей, определении приоритетов решения задач с учетом правовых, нравственных аспектов профессиональной деятельности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8F7350" w:rsidRPr="001A5FBE" w:rsidRDefault="008F7350" w:rsidP="008F7350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8F7350" w:rsidRPr="001A5FBE" w:rsidRDefault="008F7350" w:rsidP="008F7350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1A5FBE" w:rsidRPr="001A5FBE">
        <w:rPr>
          <w:rFonts w:ascii="Times New Roman" w:hAnsi="Times New Roman"/>
          <w:color w:val="000000" w:themeColor="text1"/>
          <w:sz w:val="24"/>
          <w:szCs w:val="24"/>
        </w:rPr>
        <w:t>об основах законодательного регулирования будущей профессиональной деятельности</w:t>
      </w:r>
    </w:p>
    <w:p w:rsidR="008F7350" w:rsidRPr="001A5FBE" w:rsidRDefault="008F7350" w:rsidP="008F7350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8F7350" w:rsidRPr="001A5FBE" w:rsidRDefault="008F7350" w:rsidP="008F7350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1A5FBE" w:rsidRPr="001A5FBE">
        <w:rPr>
          <w:rFonts w:ascii="Times New Roman" w:hAnsi="Times New Roman"/>
          <w:color w:val="000000" w:themeColor="text1"/>
          <w:sz w:val="24"/>
          <w:szCs w:val="24"/>
        </w:rPr>
        <w:t>участвовать в постановке целей проекта с учетом правовых, нравственных аспектов профессиональной деятельности.</w:t>
      </w:r>
    </w:p>
    <w:p w:rsidR="008F7350" w:rsidRPr="001A5FBE" w:rsidRDefault="008F7350" w:rsidP="008F7350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8F7350" w:rsidRPr="001A5FBE" w:rsidRDefault="008F7350" w:rsidP="008F7350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1A5FBE" w:rsidRPr="001A5FBE">
        <w:rPr>
          <w:rFonts w:ascii="Times New Roman" w:hAnsi="Times New Roman"/>
          <w:color w:val="000000" w:themeColor="text1"/>
          <w:sz w:val="24"/>
          <w:szCs w:val="24"/>
        </w:rPr>
        <w:t>навыками самостоятельного применения норм права в профессиональной деятельности</w:t>
      </w:r>
    </w:p>
    <w:p w:rsidR="009916FE" w:rsidRPr="001A5FBE" w:rsidRDefault="009916FE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7665" w:rsidRPr="001A5FBE" w:rsidRDefault="001C7665" w:rsidP="001C766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Общий объём дисциплины: 2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зачетные единицы</w:t>
      </w: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( 72 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1C7665" w:rsidRPr="001A5FBE" w:rsidRDefault="001C7665" w:rsidP="001C7665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1C7665" w:rsidRPr="001A5FBE" w:rsidRDefault="001C7665" w:rsidP="001C76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1C7665" w:rsidRPr="001A5FBE" w:rsidRDefault="001C7665" w:rsidP="001C76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1C7665" w:rsidRPr="001A5FBE" w:rsidRDefault="001C7665" w:rsidP="001C76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1C7665" w:rsidRPr="001A5FBE" w:rsidRDefault="001C7665" w:rsidP="001C76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1C7665" w:rsidRPr="001A5FBE" w:rsidRDefault="001C7665" w:rsidP="001C76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1C7665" w:rsidRPr="001A5FBE" w:rsidRDefault="001C7665" w:rsidP="001C76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Подготовка докладов, рефератов</w:t>
      </w:r>
    </w:p>
    <w:p w:rsidR="001C7665" w:rsidRPr="001A5FBE" w:rsidRDefault="001C7665" w:rsidP="001C76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1C7665" w:rsidRPr="001A5FBE" w:rsidRDefault="001C7665" w:rsidP="001C76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1C7665" w:rsidRPr="001A5FBE" w:rsidRDefault="001C7665" w:rsidP="001C7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9916FE" w:rsidRPr="001A5FBE" w:rsidRDefault="001C7665" w:rsidP="008F7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зачета.</w:t>
      </w:r>
    </w:p>
    <w:p w:rsidR="003A1E17" w:rsidRPr="001A5FBE" w:rsidRDefault="003A1E17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92F72" w:rsidRPr="001A5FBE" w:rsidRDefault="00692F72" w:rsidP="00692F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692F72" w:rsidRPr="001A5FBE" w:rsidRDefault="00692F72" w:rsidP="003A1E17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Б1.Б.07 </w:t>
      </w:r>
    </w:p>
    <w:p w:rsidR="00692F72" w:rsidRPr="001A5FBE" w:rsidRDefault="00692F72" w:rsidP="003A1E17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МАТЕМАТИКА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1A5FBE" w:rsidRDefault="00692F72" w:rsidP="00692F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кафедры: </w:t>
      </w: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Технология машиностроения</w:t>
      </w:r>
    </w:p>
    <w:p w:rsidR="00692F72" w:rsidRPr="001A5FBE" w:rsidRDefault="00692F72" w:rsidP="00692F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1A5FBE" w:rsidRDefault="00692F72" w:rsidP="00692F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Цели и задачи дисциплины:</w:t>
      </w:r>
    </w:p>
    <w:p w:rsidR="00692F72" w:rsidRPr="001A5FBE" w:rsidRDefault="0019365E" w:rsidP="00692F72">
      <w:pPr>
        <w:tabs>
          <w:tab w:val="num" w:pos="567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692F72"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Цели: </w:t>
      </w:r>
    </w:p>
    <w:p w:rsidR="00692F72" w:rsidRPr="001A5FBE" w:rsidRDefault="00692F72" w:rsidP="00692F72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1) формирование математической культуры</w:t>
      </w: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студентов, развитие их интеллекта и способностей к логическому и алгоритмическому мышлению;</w:t>
      </w:r>
    </w:p>
    <w:p w:rsidR="00692F72" w:rsidRPr="001A5FBE" w:rsidRDefault="00692F72" w:rsidP="00692F72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2) подготовка к изучению последующих дисциплин естественнонаучного цикла и профессионального цикла:</w:t>
      </w: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информатики, физики, теоретической механики, дискретной математики, сопромата;</w:t>
      </w:r>
    </w:p>
    <w:p w:rsidR="00692F72" w:rsidRPr="001A5FBE" w:rsidRDefault="00692F72" w:rsidP="00692F72">
      <w:pPr>
        <w:tabs>
          <w:tab w:val="left" w:pos="70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3) подготовка специалистов,</w:t>
      </w: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владеющих основными математическими методами, необходимыми при анализе и моделировании технологических процессов и явлений; при поиске оптимальных решений задач и выборе наилучших способов реализации этих решений; при  обработке и анализе результатов численных и научных экспериментов.</w:t>
      </w:r>
    </w:p>
    <w:p w:rsidR="00692F72" w:rsidRPr="001A5FBE" w:rsidRDefault="0019365E" w:rsidP="00692F72">
      <w:pPr>
        <w:tabs>
          <w:tab w:val="num" w:pos="756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692F72"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="00692F72"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2F72" w:rsidRPr="001A5FBE" w:rsidRDefault="00692F72" w:rsidP="00692F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19365E" w:rsidRPr="001A5FB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1A5FB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1) теоретический компонент: </w:t>
      </w:r>
    </w:p>
    <w:p w:rsidR="00692F72" w:rsidRPr="001A5FBE" w:rsidRDefault="00692F72" w:rsidP="00692F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- получить базовые представления о </w:t>
      </w: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целях и задачах математики, </w:t>
      </w:r>
    </w:p>
    <w:p w:rsidR="00692F72" w:rsidRPr="001A5FBE" w:rsidRDefault="00692F72" w:rsidP="00692F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иметь представление об основных разделах математики, </w:t>
      </w:r>
    </w:p>
    <w:p w:rsidR="00692F72" w:rsidRPr="001A5FBE" w:rsidRDefault="00692F72" w:rsidP="00692F7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изучить основные понятия и разделы математики, </w:t>
      </w:r>
    </w:p>
    <w:p w:rsidR="00692F72" w:rsidRPr="001A5FBE" w:rsidRDefault="00692F72" w:rsidP="001936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знать содержание таких разделов математики, как линейная алгебра, аналитическая геометрия, дифференциальное и интегральное исчисление функций одной и нескольких переменных, ряды, дифференциальные уравнения;</w:t>
      </w:r>
    </w:p>
    <w:p w:rsidR="00692F72" w:rsidRPr="001A5FBE" w:rsidRDefault="00692F72" w:rsidP="00692F72">
      <w:pPr>
        <w:tabs>
          <w:tab w:val="left" w:pos="426"/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19365E" w:rsidRPr="001A5FB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1A5FB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2) познавательный компонент:</w:t>
      </w:r>
    </w:p>
    <w:p w:rsidR="00692F72" w:rsidRPr="001A5FBE" w:rsidRDefault="00692F72" w:rsidP="0019365E">
      <w:pPr>
        <w:tabs>
          <w:tab w:val="left" w:pos="426"/>
          <w:tab w:val="num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- владеть информацией о</w:t>
      </w: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ценности математики, как науки, и ее роли в естественнонаучных и инженерно-технических исследованиях, а также в решении интеллектуальных задач из различных сфер человеческой деятельности</w:t>
      </w:r>
      <w:r w:rsidRPr="001A5FB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:rsidR="00692F72" w:rsidRPr="001A5FBE" w:rsidRDefault="00692F72" w:rsidP="0019365E">
      <w:pPr>
        <w:tabs>
          <w:tab w:val="left" w:pos="426"/>
          <w:tab w:val="num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- уметь привести наиболее эффективные способы решения математических задач;</w:t>
      </w:r>
    </w:p>
    <w:p w:rsidR="00692F72" w:rsidRPr="001A5FBE" w:rsidRDefault="00692F72" w:rsidP="0019365E">
      <w:pPr>
        <w:tabs>
          <w:tab w:val="left" w:pos="426"/>
          <w:tab w:val="num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- получить базовые навыки решения задач во всех разделах курса; </w:t>
      </w:r>
    </w:p>
    <w:p w:rsidR="00692F72" w:rsidRPr="001A5FBE" w:rsidRDefault="00692F72" w:rsidP="00692F72">
      <w:pPr>
        <w:tabs>
          <w:tab w:val="left" w:pos="426"/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19365E" w:rsidRPr="001A5FB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1A5FB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3) практический компонент:</w:t>
      </w:r>
    </w:p>
    <w:p w:rsidR="00692F72" w:rsidRPr="001A5FBE" w:rsidRDefault="00692F72" w:rsidP="0019365E">
      <w:pPr>
        <w:tabs>
          <w:tab w:val="left" w:pos="426"/>
          <w:tab w:val="num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знать виды алгебраических уравнений, систем уравнений и методы их  решений, свойства матриц и определителей, операции над ними, таблицу производных и правила дифференцирования, таблицу интегралов, основные методы интегрирования, основные виды дифференциальных уравнений и методы их решений;</w:t>
      </w:r>
    </w:p>
    <w:p w:rsidR="00692F72" w:rsidRPr="001A5FBE" w:rsidRDefault="00692F72" w:rsidP="0019365E">
      <w:pPr>
        <w:tabs>
          <w:tab w:val="left" w:pos="426"/>
          <w:tab w:val="num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получить представление об основных математических понятиях и методах изучаемых в курсе математики;</w:t>
      </w:r>
    </w:p>
    <w:p w:rsidR="00692F72" w:rsidRPr="001A5FBE" w:rsidRDefault="00692F72" w:rsidP="001936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приобрести навыки дискуссии по основным проблемам математики.</w:t>
      </w:r>
    </w:p>
    <w:p w:rsidR="00692F72" w:rsidRPr="001A5FBE" w:rsidRDefault="00692F72" w:rsidP="00692F7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1A5FBE" w:rsidRDefault="00692F72" w:rsidP="00692F7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1A5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Место дисциплины в структуре учебного плана </w:t>
      </w:r>
    </w:p>
    <w:p w:rsidR="00692F72" w:rsidRPr="001A5FBE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Б1.Б.07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«Математика» относится к базовой части основной профессиональной образовательной программы (далее – ОПОП) 15.03.05 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Конструкторско-технологическое обеспечение  машиностроительных производств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является базовой дисциплиной. </w:t>
      </w:r>
    </w:p>
    <w:p w:rsidR="00692F72" w:rsidRPr="001A5FBE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и заочной форм обучения в 1.2 и 3 семестрах.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 дисциплина не требует предварительных знаний, выходящих за рамки программы общеобразовательной средней школы.</w:t>
      </w: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Студент, приступая к изучению дисциплины должен обладать знаниями, умениями и навыками в области основных элементарных </w:t>
      </w: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функций, их свойств и графиков, уметь выполнять алгебраические и тригонометрические преобразования, решать алгебраические и тригонометрические уравнения и неравенства, знать свойства плоских геометрических фигур (треугольник, четырехугольники, круг), пространственных фигур (призма, пирамида, цилиндр, конус, шар), уметь вычислять площади плоских фигур, объемы и площади поверхностей пространственных фигур. </w:t>
      </w:r>
    </w:p>
    <w:p w:rsidR="00692F72" w:rsidRPr="001A5FBE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 «Математика»  логически и содержательно-методически связана со следующими дисциплинами учебного плана 15.03.05 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Конструкторско-технологическое обеспечение  машиностроительных производств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«Экономика», «Физика», «Теоретическая механика», «Сопротивление материалов», «Основы научных исследований», «Вычислительная механика», «Статистические методы управления качеством», «Математическая обработка  </w:t>
      </w:r>
      <w:proofErr w:type="spellStart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эксперементальных</w:t>
      </w:r>
      <w:proofErr w:type="spellEnd"/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данных».</w:t>
      </w:r>
    </w:p>
    <w:p w:rsidR="00692F72" w:rsidRPr="001A5FBE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2F72" w:rsidRPr="001A5FBE" w:rsidRDefault="00692F72" w:rsidP="00692F7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3.Требования к результатам освоения  дисциплины </w:t>
      </w:r>
    </w:p>
    <w:p w:rsidR="00D47510" w:rsidRPr="001A5FBE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A5FBE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1A5FBE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1A5FBE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1A5FBE">
        <w:rPr>
          <w:color w:val="000000" w:themeColor="text1"/>
          <w:sz w:val="28"/>
          <w:szCs w:val="28"/>
        </w:rPr>
        <w:t xml:space="preserve"> </w:t>
      </w:r>
      <w:r w:rsidRPr="001A5FBE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1A5FBE">
        <w:rPr>
          <w:color w:val="000000" w:themeColor="text1"/>
          <w:sz w:val="28"/>
          <w:szCs w:val="28"/>
        </w:rPr>
        <w:t xml:space="preserve"> </w:t>
      </w:r>
      <w:r w:rsidRPr="001A5FBE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1A5FBE" w:rsidTr="00692F72">
        <w:tc>
          <w:tcPr>
            <w:tcW w:w="1101" w:type="dxa"/>
            <w:shd w:val="clear" w:color="auto" w:fill="auto"/>
            <w:vAlign w:val="center"/>
          </w:tcPr>
          <w:p w:rsidR="00692F72" w:rsidRPr="001A5FBE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1A5FBE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1A5FBE" w:rsidTr="00692F72">
        <w:trPr>
          <w:trHeight w:val="621"/>
        </w:trPr>
        <w:tc>
          <w:tcPr>
            <w:tcW w:w="1101" w:type="dxa"/>
            <w:shd w:val="clear" w:color="auto" w:fill="auto"/>
          </w:tcPr>
          <w:p w:rsidR="00692F72" w:rsidRPr="001A5FBE" w:rsidRDefault="00692F72" w:rsidP="00692F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ОК-4</w:t>
            </w:r>
          </w:p>
        </w:tc>
        <w:tc>
          <w:tcPr>
            <w:tcW w:w="8646" w:type="dxa"/>
            <w:shd w:val="clear" w:color="auto" w:fill="auto"/>
          </w:tcPr>
          <w:p w:rsidR="00692F72" w:rsidRPr="001A5FBE" w:rsidRDefault="00692F72" w:rsidP="00692F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работать в команде, толерантно воспринимая социальные, этнические, конфессиональные и культурные различи</w:t>
            </w:r>
          </w:p>
        </w:tc>
      </w:tr>
      <w:tr w:rsidR="001A5FBE" w:rsidRPr="001A5FBE" w:rsidTr="00692F72">
        <w:trPr>
          <w:trHeight w:val="335"/>
        </w:trPr>
        <w:tc>
          <w:tcPr>
            <w:tcW w:w="1101" w:type="dxa"/>
            <w:shd w:val="clear" w:color="auto" w:fill="auto"/>
          </w:tcPr>
          <w:p w:rsidR="00692F72" w:rsidRPr="001A5FBE" w:rsidRDefault="00692F72" w:rsidP="00692F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ОК-5</w:t>
            </w:r>
          </w:p>
        </w:tc>
        <w:tc>
          <w:tcPr>
            <w:tcW w:w="8646" w:type="dxa"/>
            <w:shd w:val="clear" w:color="auto" w:fill="auto"/>
          </w:tcPr>
          <w:p w:rsidR="00692F72" w:rsidRPr="001A5FBE" w:rsidRDefault="00692F72" w:rsidP="00692F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1A5FBE" w:rsidRPr="001A5FBE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1A5FBE" w:rsidRDefault="001A4CD1" w:rsidP="00692F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5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8646" w:type="dxa"/>
            <w:shd w:val="clear" w:color="auto" w:fill="auto"/>
          </w:tcPr>
          <w:p w:rsidR="00692F72" w:rsidRPr="001A5FBE" w:rsidRDefault="00692F72" w:rsidP="00692F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A5F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применять способы рационального использования сырьевых, энергетических и других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</w:tbl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ОК-4</w:t>
      </w:r>
      <w:r w:rsidRPr="001A5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работать в команде, толерантно воспринимая социальные, этнические, конфессиональные и культурные различи студент должен: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-рекомендованные преподавателем труды по изучаемым вопросам;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-содержание утверждений и следствий из них, используемых для обоснования выбираемого математического инструментария решения профессиональных задач.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-публично представлять, объяснять, защищать построенную математическую модель и выбранный алгоритм; объяснять учебный и научный материал; вести корректную дискуссию в процессе представления математической модели и алгоритмов;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рационально использовать полученные знания для решения практических задач, действовать в нетипичной обстановке.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систематизации и выбора необходимой информации согласно поставленной задачи, основными методами математического и алгоритмического моделирования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-навыками анализа и интерпретации результатов, полученных при применении математических методов.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 результате изучения дисциплины при освоении компетенции </w:t>
      </w: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К-5</w:t>
      </w:r>
      <w:r w:rsidRPr="001A5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к самоорганизации и самообразованию студент должен:</w:t>
      </w: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классические методы, применяемые в математическом и алгоритмическом моделировании; необходимые и достаточные условия их реализации;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методы и приемы обработки количественной информации.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 осуществлять поиск специальной литературы и выбирать эффективные методы решения согласно поставленным задачам,  в соответствии с выбранными методами решения строить математическую модель с алгоритмом ее реализации;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применять математическую символику для выражения количественных и качественных отношений объектов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методологией математического моделирования, навыками сбора и работы с математическими источниками информации, теоретическими основами построения алгоритмов;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способностью осуществлять информационный поиск для решения поставленных задач.</w:t>
      </w:r>
    </w:p>
    <w:p w:rsidR="00692F72" w:rsidRPr="001A5FBE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ПК-1</w:t>
      </w:r>
      <w:r w:rsidRPr="001A5F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способностью применять способы рационального использования сырьевых, энергетических и других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 </w:t>
      </w:r>
      <w:r w:rsidRPr="001A5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1A5FBE" w:rsidRDefault="00692F72" w:rsidP="0007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1A5FBE" w:rsidRDefault="00692F72" w:rsidP="0007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-основные понятия, идеи, методы, связанные с дисциплинами фундаментальной математики;</w:t>
      </w:r>
    </w:p>
    <w:p w:rsidR="00692F72" w:rsidRPr="001A5FBE" w:rsidRDefault="00692F72" w:rsidP="0007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-методологию построения математических моделей.</w:t>
      </w:r>
    </w:p>
    <w:p w:rsidR="00692F72" w:rsidRPr="001A5FBE" w:rsidRDefault="00692F72" w:rsidP="0007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1A5FBE" w:rsidRDefault="00692F72" w:rsidP="0007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color w:val="000000" w:themeColor="text1"/>
          <w:sz w:val="24"/>
          <w:szCs w:val="24"/>
        </w:rPr>
        <w:t>- систематизировать методы фундаментальной математики для построения математических моделей в элементарных прикладных задачах, описывать основные этапы построения алгоритмов</w:t>
      </w:r>
    </w:p>
    <w:p w:rsidR="00692F72" w:rsidRPr="001A5FBE" w:rsidRDefault="00692F72" w:rsidP="0007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анализировать проблемы прикладного характера с применением математического аппарата.</w:t>
      </w:r>
    </w:p>
    <w:p w:rsidR="00692F72" w:rsidRPr="001A5FBE" w:rsidRDefault="00692F72" w:rsidP="0007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1A5FBE" w:rsidRDefault="00692F72" w:rsidP="0007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использования математического аппарата при решении прикладных задач;</w:t>
      </w:r>
    </w:p>
    <w:p w:rsidR="00692F72" w:rsidRPr="001A5FBE" w:rsidRDefault="00692F72" w:rsidP="00076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инструментарием для решения математических задач в своей предметной области.</w:t>
      </w:r>
    </w:p>
    <w:p w:rsidR="00692F72" w:rsidRPr="001A5FBE" w:rsidRDefault="00692F72" w:rsidP="00076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1A5FBE" w:rsidRDefault="00692F72" w:rsidP="00692F7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12 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зачетных единиц</w:t>
      </w: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( 432 </w:t>
      </w:r>
      <w:r w:rsidRPr="001A5F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1A5F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692F72" w:rsidRPr="001A5FBE" w:rsidRDefault="00692F72" w:rsidP="00692F72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692F72" w:rsidRPr="001A5FBE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1A5FBE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1A5FBE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1A5FBE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1A5FBE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1A5FBE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1A5FBE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1A5FBE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1A5FBE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692F72" w:rsidRPr="001A5FBE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 и экзамена.</w:t>
      </w: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4D599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4D599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92F72" w:rsidRPr="00250B7B" w:rsidRDefault="00692F72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692F72" w:rsidRPr="00250B7B" w:rsidRDefault="00692F72" w:rsidP="00692F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Б1.Б.08 </w:t>
      </w:r>
    </w:p>
    <w:p w:rsidR="00692F72" w:rsidRPr="00250B7B" w:rsidRDefault="00692F72" w:rsidP="00692F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ФИЗИКА</w:t>
      </w:r>
    </w:p>
    <w:p w:rsidR="00692F72" w:rsidRPr="00250B7B" w:rsidRDefault="00692F72" w:rsidP="00692F7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Название кафедры:</w:t>
      </w:r>
      <w:r w:rsidR="002A0670"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Технология</w:t>
      </w: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машиностроения</w:t>
      </w:r>
    </w:p>
    <w:p w:rsidR="00692F72" w:rsidRPr="00250B7B" w:rsidRDefault="00692F72" w:rsidP="00692F7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Цели и задачи освоения дисциплины: </w:t>
      </w:r>
    </w:p>
    <w:p w:rsidR="00692F72" w:rsidRPr="00250B7B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kern w:val="2"/>
          <w:sz w:val="24"/>
          <w:szCs w:val="24"/>
          <w:lang w:eastAsia="ar-SA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pacing w:val="-2"/>
          <w:kern w:val="2"/>
          <w:sz w:val="24"/>
          <w:szCs w:val="24"/>
          <w:lang w:eastAsia="ar-SA"/>
        </w:rPr>
        <w:tab/>
        <w:t>Целью освоения дисциплины</w:t>
      </w:r>
      <w:r w:rsidRPr="00250B7B">
        <w:rPr>
          <w:rFonts w:ascii="Times New Roman" w:eastAsia="Times New Roman" w:hAnsi="Times New Roman" w:cs="Times New Roman"/>
          <w:color w:val="000000" w:themeColor="text1"/>
          <w:spacing w:val="-2"/>
          <w:kern w:val="2"/>
          <w:sz w:val="24"/>
          <w:szCs w:val="24"/>
          <w:lang w:eastAsia="ar-SA"/>
        </w:rPr>
        <w:t xml:space="preserve"> является подготовка специалиста, сочетающего широкую фундаментальную научную и практическую подготовку, умение проводить теоретические и экспериментальные исследования и использовать физические законы в своей профессиональной деятельности. Физика как наука об общих законах природы лежит в основе изучения общетеоретических и специальных технических дисциплин. Знание физики необходимо бакалаврам техники и технологий для успешной работы в коллективах с представителями естественных и технических наук, инженерами и техниками.</w:t>
      </w:r>
    </w:p>
    <w:p w:rsidR="00692F72" w:rsidRPr="00250B7B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kern w:val="2"/>
          <w:sz w:val="24"/>
          <w:szCs w:val="24"/>
          <w:lang w:eastAsia="ar-SA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pacing w:val="-2"/>
          <w:kern w:val="2"/>
          <w:sz w:val="24"/>
          <w:szCs w:val="24"/>
          <w:lang w:eastAsia="ar-SA"/>
        </w:rPr>
        <w:tab/>
        <w:t>Задачи дисциплины:</w:t>
      </w:r>
      <w:r w:rsidRPr="00250B7B">
        <w:rPr>
          <w:rFonts w:ascii="Times New Roman" w:eastAsia="Times New Roman" w:hAnsi="Times New Roman" w:cs="Times New Roman"/>
          <w:color w:val="000000" w:themeColor="text1"/>
          <w:spacing w:val="-2"/>
          <w:kern w:val="2"/>
          <w:sz w:val="24"/>
          <w:szCs w:val="24"/>
          <w:lang w:eastAsia="ar-SA"/>
        </w:rPr>
        <w:t xml:space="preserve"> усвоение основных представлений о материи, формах и способах её существования; ознакомление со структурой основных категорий физических знаний (законов, гипотез, моделей), языком и методами физики; выяснение на конкретных примерах органической связи между физикой, математикой, технической механикой и информационными технологиями.</w:t>
      </w:r>
    </w:p>
    <w:p w:rsidR="00692F72" w:rsidRPr="00250B7B" w:rsidRDefault="00692F72" w:rsidP="00692F72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Место дисциплины в структуре учебного плана 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Б1.Б.08 Физика относится к базовой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Дисциплина изучается студентами очной формы обучения в 1,2  семестр.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……..</w:t>
      </w:r>
    </w:p>
    <w:p w:rsidR="00692F72" w:rsidRPr="00250B7B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kern w:val="2"/>
          <w:sz w:val="24"/>
          <w:szCs w:val="24"/>
          <w:lang w:eastAsia="ar-SA"/>
        </w:rPr>
      </w:pP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3.Требования к результатам освоения  дисциплины </w:t>
      </w:r>
    </w:p>
    <w:p w:rsidR="00692F72" w:rsidRPr="00250B7B" w:rsidRDefault="00692F72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7510" w:rsidRPr="00250B7B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="00D47510" w:rsidRPr="00250B7B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="00D47510" w:rsidRPr="00250B7B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="00D47510" w:rsidRPr="00250B7B">
        <w:rPr>
          <w:color w:val="000000" w:themeColor="text1"/>
          <w:sz w:val="28"/>
          <w:szCs w:val="28"/>
        </w:rPr>
        <w:t xml:space="preserve"> </w:t>
      </w:r>
      <w:r w:rsidR="00D47510" w:rsidRPr="00250B7B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="00D47510" w:rsidRPr="00250B7B">
        <w:rPr>
          <w:color w:val="000000" w:themeColor="text1"/>
          <w:sz w:val="28"/>
          <w:szCs w:val="28"/>
        </w:rPr>
        <w:t xml:space="preserve"> </w:t>
      </w:r>
      <w:r w:rsidR="00D47510" w:rsidRPr="00250B7B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250B7B" w:rsidTr="00692F72">
        <w:tc>
          <w:tcPr>
            <w:tcW w:w="1101" w:type="dxa"/>
            <w:shd w:val="clear" w:color="auto" w:fill="auto"/>
            <w:vAlign w:val="center"/>
          </w:tcPr>
          <w:p w:rsidR="00692F72" w:rsidRPr="00250B7B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250B7B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250B7B" w:rsidTr="00692F72">
        <w:trPr>
          <w:trHeight w:val="621"/>
        </w:trPr>
        <w:tc>
          <w:tcPr>
            <w:tcW w:w="1101" w:type="dxa"/>
            <w:shd w:val="clear" w:color="auto" w:fill="auto"/>
          </w:tcPr>
          <w:p w:rsidR="00692F72" w:rsidRPr="00250B7B" w:rsidRDefault="00692F72" w:rsidP="00076F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0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ОК-4</w:t>
            </w:r>
          </w:p>
        </w:tc>
        <w:tc>
          <w:tcPr>
            <w:tcW w:w="8646" w:type="dxa"/>
            <w:shd w:val="clear" w:color="auto" w:fill="auto"/>
          </w:tcPr>
          <w:p w:rsidR="00692F72" w:rsidRPr="00250B7B" w:rsidRDefault="00692F72" w:rsidP="00076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работать в команде, толерантно воспринимая социальные, этнические, конфессиональные и культурные различи</w:t>
            </w:r>
          </w:p>
        </w:tc>
      </w:tr>
      <w:tr w:rsidR="001A5FBE" w:rsidRPr="00250B7B" w:rsidTr="00692F72">
        <w:trPr>
          <w:trHeight w:val="335"/>
        </w:trPr>
        <w:tc>
          <w:tcPr>
            <w:tcW w:w="1101" w:type="dxa"/>
            <w:shd w:val="clear" w:color="auto" w:fill="auto"/>
          </w:tcPr>
          <w:p w:rsidR="00692F72" w:rsidRPr="00250B7B" w:rsidRDefault="00692F72" w:rsidP="00076F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0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ОК-5</w:t>
            </w:r>
          </w:p>
        </w:tc>
        <w:tc>
          <w:tcPr>
            <w:tcW w:w="8646" w:type="dxa"/>
            <w:shd w:val="clear" w:color="auto" w:fill="auto"/>
          </w:tcPr>
          <w:p w:rsidR="00692F72" w:rsidRPr="00250B7B" w:rsidRDefault="00692F72" w:rsidP="00076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1A5FBE" w:rsidRPr="00250B7B" w:rsidTr="00692F72">
        <w:trPr>
          <w:trHeight w:val="335"/>
        </w:trPr>
        <w:tc>
          <w:tcPr>
            <w:tcW w:w="1101" w:type="dxa"/>
            <w:shd w:val="clear" w:color="auto" w:fill="auto"/>
          </w:tcPr>
          <w:p w:rsidR="00692F72" w:rsidRPr="00250B7B" w:rsidRDefault="00692F72" w:rsidP="00076F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0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8646" w:type="dxa"/>
            <w:shd w:val="clear" w:color="auto" w:fill="auto"/>
          </w:tcPr>
          <w:p w:rsidR="00692F72" w:rsidRPr="00250B7B" w:rsidRDefault="00692F72" w:rsidP="00076F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</w:t>
            </w:r>
          </w:p>
        </w:tc>
      </w:tr>
      <w:tr w:rsidR="001A5FBE" w:rsidRPr="00250B7B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250B7B" w:rsidRDefault="00692F72" w:rsidP="00076F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0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8646" w:type="dxa"/>
            <w:shd w:val="clear" w:color="auto" w:fill="auto"/>
          </w:tcPr>
          <w:p w:rsidR="00692F72" w:rsidRPr="00250B7B" w:rsidRDefault="00692F72" w:rsidP="00076F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способностью применять способы рационального использования сырьевых, энергетических и других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</w:t>
            </w:r>
            <w:r w:rsidRPr="00250B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экологически чистых машиностроительных технологий</w:t>
            </w:r>
          </w:p>
        </w:tc>
      </w:tr>
    </w:tbl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Планируемые результаты обучения по дисциплине, соотнесенные с планируемыми результатами освоения ОПОП.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250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ОК-4</w:t>
      </w:r>
      <w:r w:rsidR="00076FA9"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работать в команде, толерантно воспринимая социальные, этнические, конфессиональные и культурные различи студент должен: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250B7B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50B7B" w:rsidRPr="00250B7B">
        <w:rPr>
          <w:color w:val="000000" w:themeColor="text1"/>
        </w:rPr>
        <w:t xml:space="preserve">рекомендованные преподавателем труды по изучаемым вопросам; 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50B7B" w:rsidRPr="00250B7B">
        <w:rPr>
          <w:color w:val="000000" w:themeColor="text1"/>
        </w:rPr>
        <w:t>содержание утверждений и следствий из них, используемых для обоснования выбираемого математического инструментария решения профессиональных задач.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250B7B" w:rsidRPr="00250B7B" w:rsidRDefault="00692F72" w:rsidP="001A4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50B7B" w:rsidRPr="00250B7B">
        <w:rPr>
          <w:color w:val="000000" w:themeColor="text1"/>
        </w:rPr>
        <w:t>-публично представлять, объяснять, защищать построенную математическую модель и выбранный алгоритм; объяснять учебный и научный материал; вести корректную дискуссию в процессе представления математической модели;</w:t>
      </w:r>
    </w:p>
    <w:p w:rsidR="003A1E17" w:rsidRPr="00250B7B" w:rsidRDefault="00692F72" w:rsidP="001A4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50B7B" w:rsidRPr="00250B7B">
        <w:rPr>
          <w:color w:val="000000" w:themeColor="text1"/>
        </w:rPr>
        <w:t xml:space="preserve"> рационально использовать полученные знания для решения практических задач, действовать в нетипичной обстановке.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250B7B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50B7B" w:rsidRPr="00250B7B">
        <w:rPr>
          <w:color w:val="000000" w:themeColor="text1"/>
        </w:rPr>
        <w:t>навыками систематизации и выбора необходимой информации согласно поставленной задачи, основными методами математического и физического моделирования</w:t>
      </w:r>
      <w:r w:rsidR="00250B7B"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250B7B" w:rsidRPr="00250B7B" w:rsidRDefault="00250B7B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50B7B">
        <w:rPr>
          <w:color w:val="000000" w:themeColor="text1"/>
        </w:rPr>
        <w:t>навыками анализа и интерпретации результатов, полученных при применении математических методов.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250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К-5</w:t>
      </w: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к самоорганизации и самообразованию студент должен: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50B7B" w:rsidRPr="00250B7B">
        <w:rPr>
          <w:rFonts w:ascii="Times New Roman" w:hAnsi="Times New Roman" w:cs="Times New Roman"/>
          <w:color w:val="000000" w:themeColor="text1"/>
        </w:rPr>
        <w:t>классические методы, применяемые в математическом описании физических явлений; необходимые и достаточные условия их реализации;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50B7B" w:rsidRPr="00250B7B">
        <w:rPr>
          <w:rFonts w:ascii="Times New Roman" w:hAnsi="Times New Roman" w:cs="Times New Roman"/>
          <w:color w:val="000000" w:themeColor="text1"/>
        </w:rPr>
        <w:t>методы и приемы обработки количественной информации;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50B7B" w:rsidRPr="00250B7B">
        <w:rPr>
          <w:rFonts w:ascii="Times New Roman" w:hAnsi="Times New Roman" w:cs="Times New Roman"/>
          <w:color w:val="000000" w:themeColor="text1"/>
        </w:rPr>
        <w:t>самостоятельно осуществлять поиск специальной литературы и выбирать эффективные методы решения согласно поставленным задачам,  в соответствии с выбранными методами решения строить математическую модель с алгоритмом ее реализации;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50B7B" w:rsidRPr="00250B7B">
        <w:rPr>
          <w:rFonts w:ascii="Times New Roman" w:hAnsi="Times New Roman" w:cs="Times New Roman"/>
          <w:color w:val="000000" w:themeColor="text1"/>
        </w:rPr>
        <w:t>применять физическую символику для выражения количественных и качественных отношений объектов;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250B7B" w:rsidRPr="00250B7B" w:rsidRDefault="00250B7B" w:rsidP="00250B7B">
      <w:pPr>
        <w:tabs>
          <w:tab w:val="left" w:pos="54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2F72"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50B7B">
        <w:rPr>
          <w:rFonts w:ascii="Times New Roman" w:hAnsi="Times New Roman" w:cs="Times New Roman"/>
          <w:color w:val="000000" w:themeColor="text1"/>
        </w:rPr>
        <w:t>методами математического описания физических явлений и процессов, определяющих принципы работы различных технических устройств;</w:t>
      </w:r>
    </w:p>
    <w:p w:rsidR="00250B7B" w:rsidRPr="00250B7B" w:rsidRDefault="00250B7B" w:rsidP="00250B7B">
      <w:pPr>
        <w:tabs>
          <w:tab w:val="left" w:pos="54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0B7B">
        <w:rPr>
          <w:rFonts w:ascii="Times New Roman" w:hAnsi="Times New Roman" w:cs="Times New Roman"/>
          <w:color w:val="000000" w:themeColor="text1"/>
        </w:rPr>
        <w:tab/>
        <w:t>- способностью осуществлять информационный поиск для решения поставленных задач.</w:t>
      </w:r>
    </w:p>
    <w:p w:rsidR="00692F72" w:rsidRPr="00250B7B" w:rsidRDefault="00250B7B" w:rsidP="00250B7B">
      <w:pPr>
        <w:tabs>
          <w:tab w:val="left" w:pos="540"/>
          <w:tab w:val="left" w:pos="4320"/>
        </w:tabs>
        <w:spacing w:after="0" w:line="240" w:lineRule="auto"/>
        <w:jc w:val="both"/>
        <w:rPr>
          <w:color w:val="000000" w:themeColor="text1"/>
        </w:rPr>
      </w:pPr>
      <w:r w:rsidRPr="00250B7B">
        <w:rPr>
          <w:rFonts w:ascii="Times New Roman" w:hAnsi="Times New Roman" w:cs="Times New Roman"/>
          <w:color w:val="000000" w:themeColor="text1"/>
        </w:rPr>
        <w:tab/>
      </w:r>
      <w:r w:rsidR="00692F72"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ОПК-4</w:t>
      </w:r>
      <w:r w:rsidR="00692F72"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2F72"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 студент должен: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250B7B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50B7B" w:rsidRPr="00250B7B">
        <w:rPr>
          <w:rFonts w:ascii="Times New Roman" w:hAnsi="Times New Roman" w:cs="Times New Roman"/>
          <w:color w:val="000000" w:themeColor="text1"/>
        </w:rPr>
        <w:t>физические основы механики, электричества и магнетизма, физики колебаний и волн, квантовой физики, электродинамики, статистической физики и термодинамики, атомной и ядерной физики,</w:t>
      </w:r>
    </w:p>
    <w:p w:rsidR="00692F72" w:rsidRPr="00250B7B" w:rsidRDefault="00692F72" w:rsidP="00692F72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50B7B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50B7B" w:rsidRPr="00250B7B">
        <w:rPr>
          <w:rFonts w:ascii="Times New Roman" w:hAnsi="Times New Roman" w:cs="Times New Roman"/>
          <w:color w:val="000000" w:themeColor="text1"/>
        </w:rPr>
        <w:t>применять математические методы, физические законы и вычислительную технику для решения практических задач; проводить измерения, обрабатывать и представлять результаты</w:t>
      </w:r>
      <w:r w:rsidR="00250B7B"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0B7B" w:rsidRPr="00250B7B" w:rsidRDefault="00250B7B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0B7B" w:rsidRPr="00250B7B" w:rsidRDefault="00250B7B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Владеть: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50B7B" w:rsidRPr="00250B7B">
        <w:rPr>
          <w:rFonts w:ascii="Times New Roman" w:hAnsi="Times New Roman" w:cs="Times New Roman"/>
          <w:color w:val="000000" w:themeColor="text1"/>
        </w:rPr>
        <w:t>методами математического описания физических явлений и процессов, определяющих принципы работы различных технических устройств.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250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ПК-1</w:t>
      </w: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50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способностью применять способы рационального использования сырьевых, энергетических и других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 </w:t>
      </w: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50B7B" w:rsidRPr="00250B7B">
        <w:rPr>
          <w:rFonts w:ascii="Times New Roman" w:hAnsi="Times New Roman" w:cs="Times New Roman"/>
          <w:color w:val="000000" w:themeColor="text1"/>
        </w:rPr>
        <w:t>основные понятия, идеи, методы, связанные с дисциплинами фундаментальной физики;</w:t>
      </w:r>
    </w:p>
    <w:p w:rsidR="00692F72" w:rsidRPr="00250B7B" w:rsidRDefault="00692F72" w:rsidP="00692F72">
      <w:pPr>
        <w:tabs>
          <w:tab w:val="left" w:pos="24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50B7B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50B7B" w:rsidRPr="00250B7B">
        <w:rPr>
          <w:rFonts w:ascii="Times New Roman" w:hAnsi="Times New Roman" w:cs="Times New Roman"/>
          <w:color w:val="000000" w:themeColor="text1"/>
        </w:rPr>
        <w:t>систематизировать методы фундаментальной физики для построения физических моделей в элементарных задачах, описывать основные процессы в построении модели</w:t>
      </w:r>
      <w:r w:rsidR="00250B7B"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50B7B" w:rsidRPr="00250B7B">
        <w:rPr>
          <w:rFonts w:ascii="Times New Roman" w:hAnsi="Times New Roman" w:cs="Times New Roman"/>
          <w:color w:val="000000" w:themeColor="text1"/>
        </w:rPr>
        <w:t>методами математического описания физических явлений и процессов, определяющих принципы работы различных технических устройств.</w:t>
      </w:r>
    </w:p>
    <w:p w:rsidR="00692F72" w:rsidRPr="00250B7B" w:rsidRDefault="00692F72" w:rsidP="00692F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10 </w:t>
      </w:r>
      <w:r w:rsidRPr="00250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зачетных единиц</w:t>
      </w:r>
      <w:r w:rsidRPr="00250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( 360 </w:t>
      </w:r>
      <w:r w:rsidRPr="00250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часов</w:t>
      </w:r>
      <w:r w:rsidRPr="00250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19365E" w:rsidRPr="00250B7B" w:rsidRDefault="0019365E" w:rsidP="00692F72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692F72" w:rsidRPr="00250B7B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250B7B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692F72" w:rsidRPr="00250B7B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экзамена.</w:t>
      </w:r>
    </w:p>
    <w:p w:rsidR="00101308" w:rsidRPr="00250B7B" w:rsidRDefault="00101308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1308" w:rsidRPr="00250B7B" w:rsidRDefault="00101308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1308" w:rsidRPr="00250B7B" w:rsidRDefault="00101308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1308" w:rsidRPr="00250B7B" w:rsidRDefault="00101308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6FA9" w:rsidRDefault="00076FA9" w:rsidP="00076FA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0B7B" w:rsidRDefault="00250B7B" w:rsidP="00076FA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0B7B" w:rsidRDefault="00250B7B" w:rsidP="00076FA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0B7B" w:rsidRPr="001A5FBE" w:rsidRDefault="00250B7B" w:rsidP="00076FA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999" w:rsidRPr="001A5FBE" w:rsidRDefault="004D5999" w:rsidP="00076FA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92F72" w:rsidRPr="00250B7B" w:rsidRDefault="00692F72" w:rsidP="00076FA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692F72" w:rsidRPr="00250B7B" w:rsidRDefault="00692F72" w:rsidP="00692F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250B7B" w:rsidRDefault="00692F72" w:rsidP="00076FA9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Б2.Б.09 </w:t>
      </w:r>
    </w:p>
    <w:p w:rsidR="00692F72" w:rsidRPr="00250B7B" w:rsidRDefault="00692F72" w:rsidP="00076FA9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ХИМИЯ</w:t>
      </w:r>
    </w:p>
    <w:p w:rsidR="00692F72" w:rsidRPr="00250B7B" w:rsidRDefault="00692F72" w:rsidP="00692F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Название кафедры:</w:t>
      </w:r>
      <w:r w:rsidRPr="00250B7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Технология машиностроения</w:t>
      </w:r>
    </w:p>
    <w:p w:rsidR="00692F72" w:rsidRPr="00250B7B" w:rsidRDefault="00692F72" w:rsidP="00692F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Цель и задачи дисциплины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Цели: </w:t>
      </w: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обеспечение </w:t>
      </w:r>
      <w:r w:rsidRPr="00250B7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б</w:t>
      </w:r>
      <w:r w:rsidRPr="00250B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удущих специалистов базовыми химическими знаниями, необходимыми для  производственно-технологической и научно-исследовательской деятельности в различных отраслях национального хозяйства, связанных с 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конструкторско-технологическое обеспечение машиностроительных производств</w:t>
      </w:r>
    </w:p>
    <w:p w:rsidR="00692F72" w:rsidRPr="00250B7B" w:rsidRDefault="0019365E" w:rsidP="00692F72">
      <w:pPr>
        <w:tabs>
          <w:tab w:val="num" w:pos="0"/>
          <w:tab w:val="num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692F72"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Задачи:</w:t>
      </w:r>
    </w:p>
    <w:p w:rsidR="00692F72" w:rsidRPr="00250B7B" w:rsidRDefault="00692F72" w:rsidP="00692F72">
      <w:pPr>
        <w:tabs>
          <w:tab w:val="num" w:pos="432"/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1) Освоение теоретического материала по общей и неорганической химии в ходе аудиторной и самостоятельной работы.</w:t>
      </w:r>
    </w:p>
    <w:p w:rsidR="00692F72" w:rsidRPr="00250B7B" w:rsidRDefault="00692F72" w:rsidP="00692F72">
      <w:pPr>
        <w:tabs>
          <w:tab w:val="num" w:pos="432"/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2) Формирование умений по решению практических заданий.</w:t>
      </w:r>
    </w:p>
    <w:p w:rsidR="00692F72" w:rsidRPr="00250B7B" w:rsidRDefault="00692F72" w:rsidP="00692F72">
      <w:pPr>
        <w:tabs>
          <w:tab w:val="num" w:pos="432"/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3) Приобретение навыков проведения химического эксперимента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обработки его результатов в ходе аудиторных лабораторных работ и самостоятельной работы при оформлении отчетов.</w:t>
      </w:r>
    </w:p>
    <w:p w:rsidR="00692F72" w:rsidRPr="00250B7B" w:rsidRDefault="00692F72" w:rsidP="00692F72">
      <w:pPr>
        <w:tabs>
          <w:tab w:val="num" w:pos="432"/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Место дисциплины в структуре учебного плана</w:t>
      </w:r>
    </w:p>
    <w:p w:rsidR="00692F72" w:rsidRPr="00250B7B" w:rsidRDefault="00692F72" w:rsidP="00692F72">
      <w:pPr>
        <w:suppressLineNumbers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suppressLineNumbers/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Дисциплина</w:t>
      </w: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Б1.Б.09 Химия </w:t>
      </w: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относится к базовой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692F72" w:rsidRPr="00250B7B" w:rsidRDefault="00692F72" w:rsidP="00692F72">
      <w:pPr>
        <w:suppressLineNumbers/>
        <w:spacing w:after="0"/>
        <w:ind w:left="283" w:firstLine="425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Дисциплина изучается на первом курсе в 1 семестре.</w:t>
      </w:r>
    </w:p>
    <w:p w:rsidR="00692F72" w:rsidRPr="00250B7B" w:rsidRDefault="00692F72" w:rsidP="00692F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</w:t>
      </w: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«Конструкционные и защитно-отделочные материалы в машиностроении», «Материаловедение» и др. </w:t>
      </w:r>
    </w:p>
    <w:p w:rsidR="00692F72" w:rsidRPr="00250B7B" w:rsidRDefault="00692F72" w:rsidP="00692F72">
      <w:pPr>
        <w:suppressLineNumbers/>
        <w:tabs>
          <w:tab w:val="left" w:pos="567"/>
        </w:tabs>
        <w:spacing w:after="0"/>
        <w:ind w:lef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numPr>
          <w:ilvl w:val="0"/>
          <w:numId w:val="10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Требования к результатам освоения  дисциплины </w:t>
      </w:r>
    </w:p>
    <w:p w:rsidR="00692F72" w:rsidRPr="00250B7B" w:rsidRDefault="00D47510" w:rsidP="00D47510">
      <w:pPr>
        <w:tabs>
          <w:tab w:val="left" w:pos="708"/>
        </w:tabs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250B7B">
        <w:rPr>
          <w:rFonts w:ascii="Times New Roman" w:hAnsi="Times New Roman"/>
          <w:color w:val="000000" w:themeColor="text1"/>
        </w:rPr>
        <w:tab/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250B7B">
        <w:rPr>
          <w:rFonts w:ascii="Times New Roman" w:hAnsi="Times New Roman"/>
          <w:color w:val="000000" w:themeColor="text1"/>
        </w:rPr>
        <w:t>Минобрнауки</w:t>
      </w:r>
      <w:proofErr w:type="spellEnd"/>
      <w:r w:rsidRPr="00250B7B">
        <w:rPr>
          <w:rFonts w:ascii="Times New Roman" w:hAnsi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250B7B">
        <w:rPr>
          <w:color w:val="000000" w:themeColor="text1"/>
          <w:sz w:val="28"/>
          <w:szCs w:val="28"/>
        </w:rPr>
        <w:t xml:space="preserve"> </w:t>
      </w:r>
      <w:r w:rsidRPr="00250B7B">
        <w:rPr>
          <w:rFonts w:ascii="Times New Roman" w:hAnsi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250B7B">
        <w:rPr>
          <w:color w:val="000000" w:themeColor="text1"/>
          <w:sz w:val="28"/>
          <w:szCs w:val="28"/>
        </w:rPr>
        <w:t xml:space="preserve"> </w:t>
      </w:r>
      <w:r w:rsidRPr="00250B7B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250B7B" w:rsidTr="0019365E">
        <w:tc>
          <w:tcPr>
            <w:tcW w:w="1101" w:type="dxa"/>
            <w:shd w:val="clear" w:color="auto" w:fill="auto"/>
            <w:vAlign w:val="center"/>
          </w:tcPr>
          <w:p w:rsidR="00692F72" w:rsidRPr="00250B7B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250B7B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250B7B" w:rsidTr="0019365E">
        <w:tc>
          <w:tcPr>
            <w:tcW w:w="1101" w:type="dxa"/>
            <w:shd w:val="clear" w:color="auto" w:fill="auto"/>
            <w:vAlign w:val="center"/>
          </w:tcPr>
          <w:p w:rsidR="00692F72" w:rsidRPr="00250B7B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ОК-4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250B7B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1A5FBE" w:rsidRPr="00250B7B" w:rsidTr="0019365E">
        <w:tc>
          <w:tcPr>
            <w:tcW w:w="1101" w:type="dxa"/>
            <w:shd w:val="clear" w:color="auto" w:fill="auto"/>
            <w:vAlign w:val="center"/>
          </w:tcPr>
          <w:p w:rsidR="00692F72" w:rsidRPr="00250B7B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ОК-5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250B7B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1A5FBE" w:rsidRPr="00250B7B" w:rsidTr="0019365E">
        <w:tc>
          <w:tcPr>
            <w:tcW w:w="1101" w:type="dxa"/>
            <w:shd w:val="clear" w:color="auto" w:fill="auto"/>
            <w:vAlign w:val="center"/>
          </w:tcPr>
          <w:p w:rsidR="00692F72" w:rsidRPr="00250B7B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ОПК-4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250B7B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</w:t>
            </w:r>
          </w:p>
        </w:tc>
      </w:tr>
      <w:tr w:rsidR="001A5FBE" w:rsidRPr="00250B7B" w:rsidTr="0019365E">
        <w:tc>
          <w:tcPr>
            <w:tcW w:w="1101" w:type="dxa"/>
            <w:shd w:val="clear" w:color="auto" w:fill="auto"/>
            <w:vAlign w:val="center"/>
          </w:tcPr>
          <w:p w:rsidR="00692F72" w:rsidRPr="00250B7B" w:rsidRDefault="001A4CD1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ПК-1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250B7B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применять способы рационального использования сырьевых, энергетических  ресурсов и других видов ресурсов в машиностроительном производстве, выбирать основные и вспомогательные материалы для </w:t>
            </w:r>
            <w:r w:rsidRPr="00250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изготовления их изделий, способы реализации основных технологических производств, аналитические и численные методы при разработке их математических моделей, а также современные методы разработки малоотходных и экологически чистых машиностроительных технологий</w:t>
            </w:r>
          </w:p>
        </w:tc>
      </w:tr>
    </w:tbl>
    <w:p w:rsidR="00692F72" w:rsidRPr="00250B7B" w:rsidRDefault="00692F72" w:rsidP="00692F72">
      <w:pPr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Планируемые результаты обучения по дисциплине, соотнесенные с планируемыми результатами освоения ОПОП.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076FA9"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ОК – 4 </w:t>
      </w: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 работать в команде, толерантно воспринимая социальные, этнические, конфесс</w:t>
      </w: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иональные и культурные различия студент должен: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основные химические понятия:  вещество,  химический элемент,  атом,  молекула, относительные атомная и молекулярная массы, ион, аллотропия, изотопы, химическая связь, </w:t>
      </w:r>
      <w:proofErr w:type="spellStart"/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электроотрицательность</w:t>
      </w:r>
      <w:proofErr w:type="spellEnd"/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валентность, степень окисления, моль, молярная масса, молярный объем,  растворы,  электролит и </w:t>
      </w:r>
      <w:proofErr w:type="spellStart"/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неэлектролит</w:t>
      </w:r>
      <w:proofErr w:type="spellEnd"/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 электролитическая диссоциация,  окисление и восстановление,  тепловой эффект реакции,  скорость химической реакции, катализ, химическое равновесие;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основные законы химии:  закон сохранения массы и энергии,  кратных отношений, постоянства состава, объемных отношений;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работать с химическими реактивами, растворителями, лабораторным химическим оборудованием;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производить расчеты,  связанные с приготовлением растворов заданной концентрации, определением термодинамических и кинетических характеристик химических процессов,  определением стехиометрии химических реакций; определением условий образования осадков трудно растворимых веществ и др.;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методами определения возможности протекания химических превращений в различных условиях и оценки их последствий;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теоретическими методами описания свойств простых и сложных веществ на основе их положения в Периодической системе химических элементов;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076FA9"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ОК – 5 </w:t>
      </w: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 к самоорганизации и самообразованию </w:t>
      </w: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основные химические понятия:  вещество,  химический элемент,  атом,  молекула, относительные атомная и молекулярная массы, ион, аллотропия, изотопы, химическая связь, </w:t>
      </w:r>
      <w:proofErr w:type="spellStart"/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электроотрицательность</w:t>
      </w:r>
      <w:proofErr w:type="spellEnd"/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валентность, степень окисления, моль, молярная масса, молярный объем,  растворы,  электролит и </w:t>
      </w:r>
      <w:proofErr w:type="spellStart"/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неэлектролит</w:t>
      </w:r>
      <w:proofErr w:type="spellEnd"/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 электролитическая диссоциация,  окисление и восстановление,  тепловой эффект реакции,  скорость химической реакции, катализ, химическое равновесие;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основные законы химии:  закон сохранения массы и энергии,  кратных отношений, постоянства состава, объемных отношений;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работать с химическими реактивами, растворителями, лабораторным химическим оборудованием;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производить расчеты,  связанные с приготовлением растворов заданной концентрации, определением термодинамических и кинетических характеристик химических процессов,  определением стехиометрии химических реакций; определением условий образования осадков трудно растворимых веществ и др.;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методами определения возможности протекания химических превращений в различных условиях и оценки их последствий;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- теоретическими методами описания свойств простых и сложных веществ на основе их положения в Периодической системе химических элементов;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076FA9"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ОПК – 4 </w:t>
      </w: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 </w:t>
      </w: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основные химические понятия:  вещество,  химический элемент,  атом,  молекула, относительные атомная и молекулярная массы, ион, аллотропия, изотопы, химическая связь, </w:t>
      </w:r>
      <w:proofErr w:type="spellStart"/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электроотрицательность</w:t>
      </w:r>
      <w:proofErr w:type="spellEnd"/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валентность, степень окисления, моль, молярная масса, молярный объем,  растворы,  электролит и </w:t>
      </w:r>
      <w:proofErr w:type="spellStart"/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неэлектролит</w:t>
      </w:r>
      <w:proofErr w:type="spellEnd"/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 электролитическая диссоциация,  окисление и восстановление,  тепловой эффект реакции,  скорость химической реакции, катализ, химическое равновесие;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основные законы химии:  закон сохранения массы и энергии,  кратных отношений, постоянства состава, объемных отношений;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работать с химическими реактивами, растворителями, лабораторным химическим оборудованием;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производить расчеты,  связанные с приготовлением растворов заданной концентрации, определением термодинамических и кинетических характеристик химических процессов,  определением стехиометрии химических реакций; определением условий образования осадков трудно растворимых веществ и др.;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методами определения возможности протекания химических превращений в различных условиях и оценки их последствий;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теоретическими методами описания свойств простых и сложных веществ на основе их положения в Периодической системе химических элементов;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076FA9"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 – 1 </w:t>
      </w: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способность применять способы рационального использования сырьевых, энергетических  ресурсов и других видов ресурсов в машиностроительном производстве, выбирать основные и вспомогательные материалы для изготовления их изделий, способы реализации основных технологических производств, аналитические и численные методы при разработке их математических моделей, а также современные методы разработки малоотходных и экологически чистых машиностроительных технологи</w:t>
      </w: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 студент должен: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основные химические понятия:  вещество,  химический элемент,  атом,  молекула, относительные атомная и молекулярная массы, ион, аллотропия, изотопы, химическая связь, </w:t>
      </w:r>
      <w:proofErr w:type="spellStart"/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электроотрицательность</w:t>
      </w:r>
      <w:proofErr w:type="spellEnd"/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валентность, степень окисления, моль, молярная масса, молярный объем,  растворы,  электролит и </w:t>
      </w:r>
      <w:proofErr w:type="spellStart"/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неэлектролит</w:t>
      </w:r>
      <w:proofErr w:type="spellEnd"/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 электролитическая диссоциация,  окисление и восстановление,  тепловой эффект реакции,  скорость химической реакции, катализ, химическое равновесие;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основные законы химии:  закон сохранения массы и энергии,  кратных отношений, постоянства состава, объемных отношений;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работать с химическими реактивами, растворителями, лабораторным химическим оборудованием;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производить расчеты,  связанные с приготовлением растворов заданной концентрации, определением термодинамических и кинетических характеристик химических процессов,  определением стехиометрии химических реакций; определением условий образования осадков трудно растворимых веществ и др.;</w:t>
      </w:r>
    </w:p>
    <w:p w:rsidR="00D47510" w:rsidRPr="00250B7B" w:rsidRDefault="00D47510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Владеть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методами определения возможности протекания химических превращений в различных условиях и оценки их последствий;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теоретическими методами описания свойств простых и сложных веществ на основе их положения в Периодической системе химических элементов;</w:t>
      </w:r>
    </w:p>
    <w:p w:rsidR="00692F72" w:rsidRPr="00250B7B" w:rsidRDefault="00692F72" w:rsidP="00692F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3 </w:t>
      </w:r>
      <w:r w:rsidRPr="00250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250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( 108 </w:t>
      </w:r>
      <w:r w:rsidRPr="00250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часов</w:t>
      </w:r>
      <w:r w:rsidRPr="00250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692F72" w:rsidRPr="00250B7B" w:rsidRDefault="00692F72" w:rsidP="00692F72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692F72" w:rsidRPr="00250B7B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250B7B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692F72" w:rsidRPr="00250B7B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зачета.</w:t>
      </w:r>
    </w:p>
    <w:p w:rsidR="009916FE" w:rsidRPr="00250B7B" w:rsidRDefault="009916FE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61B0" w:rsidRPr="00250B7B" w:rsidRDefault="006361B0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61B0" w:rsidRPr="00250B7B" w:rsidRDefault="006361B0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61B0" w:rsidRPr="00250B7B" w:rsidRDefault="006361B0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361B0" w:rsidRPr="001A5FBE" w:rsidRDefault="006361B0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361B0" w:rsidRPr="001A5FBE" w:rsidRDefault="006361B0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361B0" w:rsidRPr="001A5FBE" w:rsidRDefault="006361B0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92F72" w:rsidRPr="00250B7B" w:rsidRDefault="00692F72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Б2. Б.10 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ИНФОРМАТИКА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Название кафедры:</w:t>
      </w: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Технология машиностроения</w:t>
      </w:r>
    </w:p>
    <w:p w:rsidR="00692F72" w:rsidRPr="00250B7B" w:rsidRDefault="00692F72" w:rsidP="00692F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Цели и задачи учебной дисциплины:</w:t>
      </w:r>
    </w:p>
    <w:p w:rsidR="00692F72" w:rsidRPr="00250B7B" w:rsidRDefault="00692F72" w:rsidP="00692F72">
      <w:pPr>
        <w:widowControl w:val="0"/>
        <w:tabs>
          <w:tab w:val="num" w:pos="0"/>
        </w:tabs>
        <w:autoSpaceDE w:val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Целью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освоения учебной дисциплины является усвоение теоретических и практических знаний, умений и навыков в области информатики для овладения компетенциями по квалифицированному применению на практике методов и средств получения, хранения, обработки информации.</w:t>
      </w:r>
    </w:p>
    <w:p w:rsidR="00692F72" w:rsidRPr="00250B7B" w:rsidRDefault="00692F72" w:rsidP="00692F72">
      <w:pPr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Достижение цели предполагает выполнение следующих </w:t>
      </w: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ознакомление с основами работы на персональном компьютере. Получение представления о логических основах и принципах работы ЭВМ, периферийного оборудования, устройств хранения информации; изучение общих принципов функционирования операционных систем; ознакомление с основными понятиями обработки текстов и графики; получение навыков табличных вычислений; ознакомление с основами сетевых технологий.</w:t>
      </w:r>
    </w:p>
    <w:p w:rsidR="00692F72" w:rsidRPr="00250B7B" w:rsidRDefault="00692F72" w:rsidP="00692F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 xml:space="preserve">2. Место дисциплины в структуре учебного плана 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Б1.Б.10 Информатика относится к базовой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формы обучения в 1 семестре.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Математика, Физика.</w:t>
      </w:r>
    </w:p>
    <w:p w:rsidR="00692F72" w:rsidRPr="00250B7B" w:rsidRDefault="00692F72" w:rsidP="00692F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Требования к результатам освоения  дисциплины </w:t>
      </w:r>
    </w:p>
    <w:p w:rsidR="00692F72" w:rsidRPr="00250B7B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50B7B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250B7B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250B7B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250B7B">
        <w:rPr>
          <w:color w:val="000000" w:themeColor="text1"/>
          <w:sz w:val="28"/>
          <w:szCs w:val="28"/>
        </w:rPr>
        <w:t xml:space="preserve"> </w:t>
      </w:r>
      <w:r w:rsidRPr="00250B7B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250B7B">
        <w:rPr>
          <w:color w:val="000000" w:themeColor="text1"/>
          <w:sz w:val="28"/>
          <w:szCs w:val="28"/>
        </w:rPr>
        <w:t xml:space="preserve"> </w:t>
      </w:r>
      <w:r w:rsidRPr="00250B7B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250B7B" w:rsidTr="00692F72">
        <w:tc>
          <w:tcPr>
            <w:tcW w:w="1101" w:type="dxa"/>
            <w:shd w:val="clear" w:color="auto" w:fill="auto"/>
            <w:vAlign w:val="center"/>
          </w:tcPr>
          <w:p w:rsidR="00692F72" w:rsidRPr="00250B7B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250B7B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250B7B" w:rsidTr="00692F72">
        <w:trPr>
          <w:trHeight w:val="295"/>
        </w:trPr>
        <w:tc>
          <w:tcPr>
            <w:tcW w:w="1101" w:type="dxa"/>
            <w:shd w:val="clear" w:color="auto" w:fill="auto"/>
          </w:tcPr>
          <w:p w:rsidR="00692F72" w:rsidRPr="00250B7B" w:rsidRDefault="00692F72" w:rsidP="00692F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0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ОК-5</w:t>
            </w:r>
          </w:p>
        </w:tc>
        <w:tc>
          <w:tcPr>
            <w:tcW w:w="8646" w:type="dxa"/>
            <w:shd w:val="clear" w:color="auto" w:fill="auto"/>
          </w:tcPr>
          <w:p w:rsidR="00692F72" w:rsidRPr="00250B7B" w:rsidRDefault="00692F72" w:rsidP="00692F7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0B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1A5FBE" w:rsidRPr="00250B7B" w:rsidTr="00692F72">
        <w:trPr>
          <w:trHeight w:val="557"/>
        </w:trPr>
        <w:tc>
          <w:tcPr>
            <w:tcW w:w="1101" w:type="dxa"/>
            <w:shd w:val="clear" w:color="auto" w:fill="auto"/>
          </w:tcPr>
          <w:p w:rsidR="00692F72" w:rsidRPr="00250B7B" w:rsidRDefault="00692F72" w:rsidP="00692F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0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8646" w:type="dxa"/>
            <w:shd w:val="clear" w:color="auto" w:fill="auto"/>
          </w:tcPr>
          <w:p w:rsidR="00692F72" w:rsidRPr="00250B7B" w:rsidRDefault="00692F72" w:rsidP="00692F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0B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 с учетом основных требований информационной безопасности</w:t>
            </w:r>
          </w:p>
        </w:tc>
      </w:tr>
      <w:tr w:rsidR="001A5FBE" w:rsidRPr="00250B7B" w:rsidTr="00692F72">
        <w:trPr>
          <w:trHeight w:val="459"/>
        </w:trPr>
        <w:tc>
          <w:tcPr>
            <w:tcW w:w="1101" w:type="dxa"/>
            <w:shd w:val="clear" w:color="auto" w:fill="auto"/>
          </w:tcPr>
          <w:p w:rsidR="00692F72" w:rsidRPr="00250B7B" w:rsidRDefault="00692F72" w:rsidP="00692F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ОПК-3</w:t>
            </w:r>
          </w:p>
        </w:tc>
        <w:tc>
          <w:tcPr>
            <w:tcW w:w="8646" w:type="dxa"/>
            <w:shd w:val="clear" w:color="auto" w:fill="auto"/>
          </w:tcPr>
          <w:p w:rsidR="00692F72" w:rsidRPr="00250B7B" w:rsidRDefault="00692F72" w:rsidP="00692F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</w:tbl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076FA9"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ОК-5</w:t>
      </w:r>
      <w:r w:rsidR="00076FA9"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способность к самоорганизации и самообразованию </w:t>
      </w: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D47510" w:rsidRPr="00250B7B" w:rsidRDefault="00D47510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Знать: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0B7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основные понятия информатики;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50B7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современные средства вычислительной техники;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Уметь: 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50B7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работать на персональном компьютере и пользоваться основными офисными приложениями;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пользоваться сервисами операционных систем;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0B7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методами практического использования современных компьютеров для обработки информации;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50B7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основами численных методов для решения инженерных задач;</w:t>
      </w:r>
    </w:p>
    <w:p w:rsidR="00692F72" w:rsidRPr="00250B7B" w:rsidRDefault="00692F72" w:rsidP="00692F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076FA9"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ОПК-2</w:t>
      </w: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 с учетом основных требований информационной безопасности </w:t>
      </w: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2F72" w:rsidRPr="00250B7B" w:rsidRDefault="00692F72" w:rsidP="00692F72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50B7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основы алгоритмического языка и технологию составления программ;</w:t>
      </w:r>
    </w:p>
    <w:p w:rsidR="00692F72" w:rsidRPr="00250B7B" w:rsidRDefault="00692F72" w:rsidP="00692F7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основы принципов архитектуры ЭВМ;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Уметь: 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использовать информационные модели;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приобретать новые знания, используя современные образовательные и информационные технологии;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современными технологиями работы с текстом и электронными таблицами;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подготовки докладов и презентаций.</w:t>
      </w:r>
    </w:p>
    <w:p w:rsidR="00692F72" w:rsidRPr="00250B7B" w:rsidRDefault="00692F72" w:rsidP="00692F7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076FA9"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ОПК-3</w:t>
      </w: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 использовать современные информационные технологии, прикладные программные средства при решении задач профессиональной деятельности </w:t>
      </w: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2F72" w:rsidRPr="00250B7B" w:rsidRDefault="00692F72" w:rsidP="00692F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основные инфраструктурные системные сервисы;</w:t>
      </w:r>
    </w:p>
    <w:p w:rsidR="00692F72" w:rsidRPr="00250B7B" w:rsidRDefault="00692F72" w:rsidP="00692F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основы сетевых технологий;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Уметь: 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формулировать требования и принимать обоснованные решения по выбору аппаратно-программных средств для рационального решения задач, связанных с получением и преобразованием информации;</w:t>
      </w:r>
    </w:p>
    <w:p w:rsidR="00692F72" w:rsidRPr="00250B7B" w:rsidRDefault="00692F72" w:rsidP="00692F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решать стандартные задачи профессиональной деятельности на основе информационной и библиографической культуры с применением современных технологий и требований информационной безопасности;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работы с пакетами прикладных программ;</w:t>
      </w:r>
    </w:p>
    <w:p w:rsidR="00692F72" w:rsidRPr="00250B7B" w:rsidRDefault="00692F72" w:rsidP="003A1E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методами поиска информации с применением современных информа</w:t>
      </w: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ционных технологий на компьютере.</w:t>
      </w:r>
    </w:p>
    <w:p w:rsidR="00692F72" w:rsidRPr="00250B7B" w:rsidRDefault="00692F72" w:rsidP="00692F7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250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250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( 144 </w:t>
      </w:r>
      <w:r w:rsidRPr="00250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250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692F72" w:rsidRPr="00250B7B" w:rsidRDefault="00692F72" w:rsidP="00692F72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692F72" w:rsidRPr="00250B7B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250B7B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9916FE" w:rsidRPr="00250B7B" w:rsidRDefault="00692F72" w:rsidP="008F7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экзамен.</w:t>
      </w:r>
    </w:p>
    <w:p w:rsidR="00101308" w:rsidRPr="00250B7B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250B7B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250B7B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250B7B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250B7B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250B7B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4D59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Б1.Б.11 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ТЕОРЕТИЧЕСКАЯ МЕХАНИКА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Название кафедры:</w:t>
      </w: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Технология машиностроения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Цели и задачи дисциплины: 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Целями</w:t>
      </w: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освоения дисциплины «Теоретическая механика» являются: </w:t>
      </w:r>
    </w:p>
    <w:p w:rsidR="00692F72" w:rsidRPr="00250B7B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– изучение общих законов, которым подчиняются движение и равновесие материальных тел и возникающие при этом взаимодействия между телами;</w:t>
      </w:r>
    </w:p>
    <w:p w:rsidR="00692F72" w:rsidRPr="00250B7B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– формирование у студентов комплекса знаний, умений и навыков исследований с построением механико-математических моделей, адекватно отражающих изучаемые явления;</w:t>
      </w:r>
    </w:p>
    <w:p w:rsidR="00692F72" w:rsidRPr="00250B7B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– формирование у студентов научного мировоззрения на основе знания объективных законов, действующих в материальном мире.</w:t>
      </w:r>
    </w:p>
    <w:p w:rsidR="00692F72" w:rsidRPr="00250B7B" w:rsidRDefault="00692F72" w:rsidP="00692F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Задачами </w:t>
      </w: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дисциплины являются: </w:t>
      </w:r>
    </w:p>
    <w:p w:rsidR="00692F72" w:rsidRPr="00250B7B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– определение сил, возникающих при взаимодействии материальных тел, составляющих механическую систему (силовой расчет); </w:t>
      </w:r>
    </w:p>
    <w:p w:rsidR="00692F72" w:rsidRPr="00250B7B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– определение характеристик движения тел и их точек в различных системах отсчета (кинематический расчет); </w:t>
      </w:r>
    </w:p>
    <w:p w:rsidR="00692F72" w:rsidRPr="00250B7B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– определение законов движения материальных тел при действии сил (динамический расчет).</w:t>
      </w:r>
    </w:p>
    <w:p w:rsidR="00692F72" w:rsidRPr="00250B7B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Место дисциплины в структуре учебного плана 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Б1.Б.11 Теоретическая механика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692F72" w:rsidRPr="00250B7B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формы обучения в 2,3 семестре.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Требования к результатам освоения  дисциплины </w:t>
      </w:r>
    </w:p>
    <w:p w:rsidR="00692F72" w:rsidRPr="00250B7B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50B7B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250B7B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250B7B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250B7B">
        <w:rPr>
          <w:color w:val="000000" w:themeColor="text1"/>
          <w:sz w:val="28"/>
          <w:szCs w:val="28"/>
        </w:rPr>
        <w:t xml:space="preserve"> </w:t>
      </w:r>
      <w:r w:rsidRPr="00250B7B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250B7B">
        <w:rPr>
          <w:color w:val="000000" w:themeColor="text1"/>
          <w:sz w:val="28"/>
          <w:szCs w:val="28"/>
        </w:rPr>
        <w:t xml:space="preserve"> </w:t>
      </w:r>
      <w:r w:rsidRPr="00250B7B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250B7B" w:rsidTr="00692F72">
        <w:tc>
          <w:tcPr>
            <w:tcW w:w="1101" w:type="dxa"/>
            <w:shd w:val="clear" w:color="auto" w:fill="auto"/>
            <w:vAlign w:val="center"/>
          </w:tcPr>
          <w:p w:rsidR="00692F72" w:rsidRPr="00250B7B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250B7B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250B7B" w:rsidTr="00692F72">
        <w:trPr>
          <w:trHeight w:val="531"/>
        </w:trPr>
        <w:tc>
          <w:tcPr>
            <w:tcW w:w="1101" w:type="dxa"/>
            <w:shd w:val="clear" w:color="auto" w:fill="auto"/>
          </w:tcPr>
          <w:p w:rsidR="00692F72" w:rsidRPr="00250B7B" w:rsidRDefault="00692F72" w:rsidP="00692F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0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ОК-3</w:t>
            </w:r>
          </w:p>
        </w:tc>
        <w:tc>
          <w:tcPr>
            <w:tcW w:w="8646" w:type="dxa"/>
            <w:shd w:val="clear" w:color="auto" w:fill="auto"/>
          </w:tcPr>
          <w:p w:rsidR="00692F72" w:rsidRPr="00250B7B" w:rsidRDefault="00692F72" w:rsidP="00692F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работать в команде, толерантно воспринимая социальные, этнические, конфессиональные и культурные различи</w:t>
            </w:r>
          </w:p>
        </w:tc>
      </w:tr>
      <w:tr w:rsidR="001A5FBE" w:rsidRPr="00250B7B" w:rsidTr="00692F72">
        <w:trPr>
          <w:trHeight w:val="335"/>
        </w:trPr>
        <w:tc>
          <w:tcPr>
            <w:tcW w:w="1101" w:type="dxa"/>
            <w:shd w:val="clear" w:color="auto" w:fill="auto"/>
          </w:tcPr>
          <w:p w:rsidR="00692F72" w:rsidRPr="00250B7B" w:rsidRDefault="00692F72" w:rsidP="00692F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0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ОК-5</w:t>
            </w:r>
          </w:p>
        </w:tc>
        <w:tc>
          <w:tcPr>
            <w:tcW w:w="8646" w:type="dxa"/>
            <w:shd w:val="clear" w:color="auto" w:fill="auto"/>
          </w:tcPr>
          <w:p w:rsidR="00692F72" w:rsidRPr="00250B7B" w:rsidRDefault="00692F72" w:rsidP="00692F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692F72" w:rsidRPr="00250B7B" w:rsidTr="00692F72">
        <w:trPr>
          <w:trHeight w:val="335"/>
        </w:trPr>
        <w:tc>
          <w:tcPr>
            <w:tcW w:w="1101" w:type="dxa"/>
            <w:shd w:val="clear" w:color="auto" w:fill="auto"/>
          </w:tcPr>
          <w:p w:rsidR="00692F72" w:rsidRPr="00250B7B" w:rsidRDefault="00692F72" w:rsidP="00692F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0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8646" w:type="dxa"/>
            <w:shd w:val="clear" w:color="auto" w:fill="auto"/>
          </w:tcPr>
          <w:p w:rsidR="00692F72" w:rsidRPr="00250B7B" w:rsidRDefault="00692F72" w:rsidP="00692F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</w:t>
            </w:r>
          </w:p>
        </w:tc>
      </w:tr>
    </w:tbl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 результате изучения дисциплины при освоении компетенции </w:t>
      </w:r>
      <w:r w:rsidRPr="00250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ОК-3</w:t>
      </w:r>
      <w:r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работать в команде, толерантно воспринимая социальные, этнические, конфессиональные и культурные различи студент должен: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– основных понятий и аксиомы механики, операции с системами сил, действующими на твердое тело;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- условия эквивалентности системы сил, уравновешенности произвольной системы сил, частные случаи этих условий;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– составлять уравнения равновесия для тела, находящегося под действием произвольной системы сил, находить положения центров тяжести тел;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-вычислять скорости и ускорения точек тел и самих тел, совершающих поступательное, вращательное и плоское движение, составлять дифференциальные уравнения движений;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методами нахождения реакций связей, способами нахождения центров тяжести тел;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250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К-5</w:t>
      </w:r>
      <w:r w:rsidR="00076FA9" w:rsidRPr="00250B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к самоорганизации и самообразованию студент должен: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- теоремы об изменении количества движения, кинетического момента и кинетической энергии системы;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- теорию свободных малых колебаний консервативной механической системы с одной степенью свободы.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- исследовать равновесие системы посредством принципа возможных перемещений, составлять и решать уравнение свободных малых колебаний систем с одной степенью свободы.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- методами нахождения реакций связей, способами нахождения центров тяжести тел;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ОПК-4 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 студент должен: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дифференциальные уравнения движения точки относительно </w:t>
      </w:r>
      <w:proofErr w:type="spellStart"/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инерциональной</w:t>
      </w:r>
      <w:proofErr w:type="spellEnd"/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неинерциальной системы координат;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-вычислять кинетическую энергию </w:t>
      </w:r>
      <w:proofErr w:type="spellStart"/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многомассовой</w:t>
      </w:r>
      <w:proofErr w:type="spellEnd"/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системы, работу сил, приложенных к твердому телу при указанных движениях;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250B7B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навыками использования законов трения, составления и решения уравнений равновесия движения тел, определения кинетической энергии </w:t>
      </w:r>
      <w:proofErr w:type="spellStart"/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>многомассовой</w:t>
      </w:r>
      <w:proofErr w:type="spellEnd"/>
      <w:r w:rsidRPr="00250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системы, работы сил.</w:t>
      </w:r>
    </w:p>
    <w:p w:rsidR="00692F72" w:rsidRPr="00250B7B" w:rsidRDefault="00692F72" w:rsidP="00692F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250B7B" w:rsidRDefault="00692F72" w:rsidP="00692F7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250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250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( 144 </w:t>
      </w:r>
      <w:r w:rsidRPr="00250B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250B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692F72" w:rsidRPr="00250B7B" w:rsidRDefault="00692F72" w:rsidP="00692F72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692F72" w:rsidRPr="00250B7B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250B7B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250B7B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250B7B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692F72" w:rsidRPr="00250B7B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B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 и экзамена.</w:t>
      </w:r>
    </w:p>
    <w:p w:rsidR="009916FE" w:rsidRPr="00250B7B" w:rsidRDefault="009916FE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Аннотация рабочей программы дисциплины</w:t>
      </w: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Б1. Б.12</w:t>
      </w: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НАЧЕРТАТЕЛЬНАЯ ГЕОМЕТРИЯ И </w:t>
      </w: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aps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iCs/>
          <w:caps/>
          <w:color w:val="000000" w:themeColor="text1"/>
          <w:sz w:val="24"/>
          <w:szCs w:val="24"/>
        </w:rPr>
        <w:t>Инженерная графика</w:t>
      </w: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Название кафедры</w:t>
      </w:r>
      <w:r w:rsidRPr="00461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Технология машиностроения</w:t>
      </w: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Цели и задачи дисциплины</w:t>
      </w:r>
    </w:p>
    <w:p w:rsidR="00692F72" w:rsidRPr="00461B38" w:rsidRDefault="00692F72" w:rsidP="00692F7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Цели освоения дисциплины «Начертательная геометрия и инженерная графика»: </w:t>
      </w:r>
    </w:p>
    <w:p w:rsidR="00692F72" w:rsidRPr="00461B38" w:rsidRDefault="00692F72" w:rsidP="00692F7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формирование соответствующих компетенций обеспечивающих обработку графической информации и формирование графической документации согласно требованиям основной профессиональной образовательной программы подготовки бакалавров по направлению «Конструкторско-технологическое обеспечение машиностроительных производств»;</w:t>
      </w:r>
    </w:p>
    <w:p w:rsidR="00692F72" w:rsidRPr="00461B38" w:rsidRDefault="00692F72" w:rsidP="00692F7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развитие у студентов личностных, а также формирование общекультурных и профессиональных качеств. </w:t>
      </w:r>
    </w:p>
    <w:p w:rsidR="00692F72" w:rsidRPr="00461B38" w:rsidRDefault="00692F72" w:rsidP="00692F7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Задачи изучения дисциплины: </w:t>
      </w:r>
    </w:p>
    <w:p w:rsidR="00692F72" w:rsidRPr="00461B38" w:rsidRDefault="00692F72" w:rsidP="00692F72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приобретение обучающимися знаний в области теоретических основ начертательной геометрии и инженерной  графики, как теоретической базы для изучения последующих дисциплин профессионального цикла;</w:t>
      </w:r>
    </w:p>
    <w:p w:rsidR="00692F72" w:rsidRPr="00461B38" w:rsidRDefault="00692F72" w:rsidP="00692F7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  <w:r w:rsidRPr="00461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приобретение обучающимися навыков реализации теоретических знаний на практике в рамках выполнения практических работ с применением интерактивных методов и закреплением соответствующих компетенций подготовки бакалавров по направлению 151900.62 (15.03.05)  «Конструкторско-технологическое обеспечение машиностроительных производств».</w:t>
      </w:r>
    </w:p>
    <w:p w:rsidR="00101308" w:rsidRPr="00461B38" w:rsidRDefault="00101308" w:rsidP="00692F72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:rsidR="00692F72" w:rsidRPr="00461B38" w:rsidRDefault="00692F72" w:rsidP="00692F72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2. Место дисциплины в структуре учебного плана</w:t>
      </w:r>
    </w:p>
    <w:p w:rsidR="00692F72" w:rsidRPr="00461B38" w:rsidRDefault="00692F72" w:rsidP="00692F72">
      <w:pPr>
        <w:spacing w:after="0" w:line="274" w:lineRule="exact"/>
        <w:ind w:left="20" w:firstLine="68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Б1.Б.12 «Начертательная геометрия и инженерная графика» входит в базовую часть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Дисциплина изучается студентами очной формы обучения в 3 семестре.</w:t>
      </w:r>
    </w:p>
    <w:p w:rsidR="00692F72" w:rsidRPr="00461B38" w:rsidRDefault="00692F72" w:rsidP="0069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изучается на 1 курсе в 1 и 2 семестрах. </w:t>
      </w:r>
      <w:r w:rsidRPr="00461B3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дисциплинами: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математика, информатика и технология.</w:t>
      </w:r>
    </w:p>
    <w:p w:rsidR="006361B0" w:rsidRPr="00461B38" w:rsidRDefault="006361B0" w:rsidP="00692F7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uppressLineNumbers/>
        <w:tabs>
          <w:tab w:val="left" w:pos="4962"/>
        </w:tabs>
        <w:spacing w:after="0" w:line="240" w:lineRule="auto"/>
        <w:ind w:left="283" w:right="-1" w:hanging="28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Требование к результатам освоения дисциплины:</w:t>
      </w:r>
    </w:p>
    <w:p w:rsidR="00D47510" w:rsidRPr="00461B38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61B38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461B38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461B38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461B38">
        <w:rPr>
          <w:color w:val="000000" w:themeColor="text1"/>
          <w:sz w:val="28"/>
          <w:szCs w:val="28"/>
        </w:rPr>
        <w:t xml:space="preserve"> </w:t>
      </w:r>
      <w:r w:rsidRPr="00461B38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461B38">
        <w:rPr>
          <w:color w:val="000000" w:themeColor="text1"/>
          <w:sz w:val="28"/>
          <w:szCs w:val="28"/>
        </w:rPr>
        <w:t xml:space="preserve"> </w:t>
      </w:r>
      <w:r w:rsidRPr="00461B38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461B38" w:rsidTr="00692F72">
        <w:tc>
          <w:tcPr>
            <w:tcW w:w="1101" w:type="dxa"/>
            <w:shd w:val="clear" w:color="auto" w:fill="auto"/>
            <w:vAlign w:val="center"/>
          </w:tcPr>
          <w:p w:rsidR="00692F72" w:rsidRPr="00461B38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461B38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461B38" w:rsidTr="006361B0">
        <w:trPr>
          <w:trHeight w:val="192"/>
        </w:trPr>
        <w:tc>
          <w:tcPr>
            <w:tcW w:w="1101" w:type="dxa"/>
            <w:shd w:val="clear" w:color="auto" w:fill="auto"/>
          </w:tcPr>
          <w:p w:rsidR="00692F72" w:rsidRPr="00461B38" w:rsidRDefault="00692F72" w:rsidP="00692F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ОК-5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92F7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способность к самоорганизации и самообразованию</w:t>
            </w:r>
          </w:p>
        </w:tc>
      </w:tr>
      <w:tr w:rsidR="001A5FBE" w:rsidRPr="00461B38" w:rsidTr="006361B0">
        <w:trPr>
          <w:trHeight w:val="465"/>
        </w:trPr>
        <w:tc>
          <w:tcPr>
            <w:tcW w:w="1101" w:type="dxa"/>
            <w:shd w:val="clear" w:color="auto" w:fill="auto"/>
          </w:tcPr>
          <w:p w:rsidR="00692F72" w:rsidRPr="00461B38" w:rsidRDefault="00692F72" w:rsidP="00692F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92F72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технической документации, связанной с профессиональной деятельностью</w:t>
            </w:r>
          </w:p>
        </w:tc>
      </w:tr>
      <w:tr w:rsidR="001A5FBE" w:rsidRPr="00461B38" w:rsidTr="00692F72">
        <w:trPr>
          <w:trHeight w:val="549"/>
        </w:trPr>
        <w:tc>
          <w:tcPr>
            <w:tcW w:w="1101" w:type="dxa"/>
            <w:shd w:val="clear" w:color="auto" w:fill="auto"/>
          </w:tcPr>
          <w:p w:rsidR="00692F72" w:rsidRPr="00461B38" w:rsidRDefault="00692F72" w:rsidP="00692F7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  ПК-9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92F7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разрабатывать документацию (графики, инструкции, сметы, планы, заявки на материалы, средства и системы технологического оснащения производства) отчетности по установленным формам, документацию, регламентирующую качество выпускаемой продукции, а также находить компромисс между различными требованиями (стоимости, качества, безопасности и сроков исполнения) как при краткосрочном, так и при долгосрочном планировании</w:t>
            </w:r>
          </w:p>
        </w:tc>
      </w:tr>
    </w:tbl>
    <w:p w:rsidR="00692F72" w:rsidRPr="00461B38" w:rsidRDefault="00692F72" w:rsidP="00692F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461B38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ОК-5 </w:t>
      </w: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способность к самоорганизации и самообразованию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>- основные нормативные документы, которые используются при оформлении чертежей;</w:t>
      </w:r>
    </w:p>
    <w:p w:rsidR="00692F72" w:rsidRPr="00461B38" w:rsidRDefault="00692F72" w:rsidP="00692F7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ab/>
        <w:t>содержание процессов самоорганизации и самообразования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выбирать конкретные данные и информацию для выполнения чертежей;</w:t>
      </w:r>
    </w:p>
    <w:p w:rsidR="00692F72" w:rsidRPr="00461B38" w:rsidRDefault="00692F72" w:rsidP="00692F7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</w:rPr>
        <w:t>- осуществлять практическую и/или познавательную деятельность по собственной инициативе;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- навыками самоорганизации, планирования и осуществления собственной деятельности;</w:t>
      </w:r>
    </w:p>
    <w:p w:rsidR="00692F72" w:rsidRPr="00461B38" w:rsidRDefault="00692F72" w:rsidP="00692F7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- навыками самостоятельному получению знаний, в том числе и профессиональных;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076FA9"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ОПК-5 </w:t>
      </w: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разработке технической документации, связанной с профессиональной деятельностью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основные законы геометрического формирования, построения и взаимного пересечения моделей плоскости и пространства, необходимые для выполнения и чтения чертежей зданий, сооружений, конструкций, составления конструкторской документации и деталей;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воспринимать оптимальное соотношение частей и целого на основе графических моделей, практически реализуемых в виде чертежей конкретных пространственных объектов.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Владеть:  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графическими законами геометрического построения пространственных   объектов на чертежах, методами проецирования и изображения пространственных форм на чертежах зданий, сооружений, конструкций.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076FA9"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ПК-9 </w:t>
      </w: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способностью разрабатывать документацию (графики, инструкции, сметы, планы, заявки на материалы, средства и системы технологического оснащения производства) отчетности по установленным формам, документацию, регламентирующую качество выпускаемой продукции, а также находить компромисс между различными требованиями (стоимости, качества, безопасности и сроков исполнения) как при краткосрочном, так и при долгосрочном планировании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основные законы геометрического формирования, построения и взаимного пересечения моделей плоскости и пространства, необходимые для выполнения и чтения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чертежей зданий, сооружений, конструкций, составления конструкторской документации и деталей;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воспринимать оптимальное соотношение частей и целого на основе графических моделей, практически реализуемых в виде чертежей конкретных пространственных объектов.</w:t>
      </w:r>
    </w:p>
    <w:p w:rsidR="00101308" w:rsidRPr="00461B38" w:rsidRDefault="00101308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Владеть:  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рафическими законами геометрического построения пространственных   объектов на чертежах, методами проецирования и изображения пространственных форм на чертежах зданий, сооружений, конструкций.</w:t>
      </w:r>
    </w:p>
    <w:p w:rsidR="00692F72" w:rsidRPr="00461B38" w:rsidRDefault="00692F72" w:rsidP="00692F72">
      <w:pPr>
        <w:tabs>
          <w:tab w:val="num" w:pos="756"/>
          <w:tab w:val="num" w:pos="9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92F72" w:rsidRPr="00461B38" w:rsidRDefault="00692F72" w:rsidP="00692F72">
      <w:pPr>
        <w:suppressLineNumber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4. Общий объём дисциплины: 6  зачетных единиц (216 часов). </w:t>
      </w:r>
    </w:p>
    <w:p w:rsidR="00692F72" w:rsidRPr="00461B38" w:rsidRDefault="00692F72" w:rsidP="00692F7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Дополнительная информация:</w:t>
      </w:r>
    </w:p>
    <w:p w:rsidR="00692F72" w:rsidRPr="00461B38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461B38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461B38" w:rsidRDefault="00692F72" w:rsidP="00692F7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692F72" w:rsidRPr="00461B38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 и экзамена.</w:t>
      </w:r>
    </w:p>
    <w:p w:rsidR="009916FE" w:rsidRPr="00461B38" w:rsidRDefault="009916FE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01308" w:rsidRPr="00461B38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Б1. Б.13 </w:t>
      </w: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aps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СОПРОТИВЛЕНИЕ МАТЕРИАЛОВ</w:t>
      </w: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Название кафедры</w:t>
      </w:r>
      <w:r w:rsidRPr="00461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Технология машиностроения</w:t>
      </w: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Цели и задачи дисциплины</w:t>
      </w:r>
    </w:p>
    <w:p w:rsidR="00692F72" w:rsidRPr="00461B38" w:rsidRDefault="00692F72" w:rsidP="00692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Основная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дисциплины - подготовка бакалавра к деятельности, требующей профессиональных знаний и умений при решении практических задач при расчете и проектировании машиностроительных изделий.</w:t>
      </w:r>
    </w:p>
    <w:p w:rsidR="00692F72" w:rsidRPr="00461B38" w:rsidRDefault="00692F72" w:rsidP="00692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изучения дисциплины:</w:t>
      </w:r>
    </w:p>
    <w:p w:rsidR="00692F72" w:rsidRPr="00461B38" w:rsidRDefault="00692F72" w:rsidP="00636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сформировать представление о месте и роли дисциплины «Сопротивление материалов»</w:t>
      </w:r>
      <w:r w:rsidRPr="00461B38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будущей практической деятельности и о взаимосвязи ее с другими дисциплинами;</w:t>
      </w:r>
    </w:p>
    <w:p w:rsidR="00692F72" w:rsidRPr="00461B38" w:rsidRDefault="00692F72" w:rsidP="00636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познакомить с основными положениями науки «Сопротивление материалов»;</w:t>
      </w:r>
    </w:p>
    <w:p w:rsidR="00692F72" w:rsidRPr="00461B38" w:rsidRDefault="00692F72" w:rsidP="00636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получить представление об основных методах решения задач расчета конструкций при простых видах деформации на прочность и жесткость;</w:t>
      </w:r>
    </w:p>
    <w:p w:rsidR="00692F72" w:rsidRPr="00461B38" w:rsidRDefault="00692F72" w:rsidP="00636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научить применению математических методов для практического решения задач по расчету на прочность и жесткость, методов стандартных испытаний по определению физико-механических свойств материалов.</w:t>
      </w: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uppressLineNumbers/>
        <w:tabs>
          <w:tab w:val="left" w:pos="4962"/>
        </w:tabs>
        <w:spacing w:after="0" w:line="240" w:lineRule="auto"/>
        <w:ind w:left="283" w:right="-1" w:hanging="28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Место дисциплины в структуре учебного плана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Б1.Б.13 «Сопротивление материалов» относится к базовой части основной профессиональной образовательной программы (далее – ОПОП) 15.03.05 «Конструкторско-технологическое обеспечение машиностроительных производств» и является базовой дисциплиной. 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изучается в 3 и 4 семестрах (очная форма обучения), 2 курсе (заочная форма обучения).</w:t>
      </w:r>
    </w:p>
    <w:p w:rsidR="00692F72" w:rsidRPr="00461B38" w:rsidRDefault="00692F72" w:rsidP="00692F72">
      <w:pPr>
        <w:shd w:val="clear" w:color="auto" w:fill="FFFFFF"/>
        <w:spacing w:after="0" w:line="240" w:lineRule="auto"/>
        <w:ind w:left="10" w:right="29" w:firstLine="6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Данная дисциплина логически и содержательно-методически связана со следующими дисциплинами: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математика, теоретическая механика, материаловедение, компьютерная графика.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Освоение данной дисциплины необходимо при изучении курса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дисциплины «Детали машин», «Грузоподъемные машины и механизмы», «Приводы технологического оборудования» и других дисциплин, связанных с расчетами на прочность и жесткость.</w:t>
      </w:r>
    </w:p>
    <w:p w:rsidR="00D47510" w:rsidRPr="00461B38" w:rsidRDefault="00D47510" w:rsidP="00692F72">
      <w:pPr>
        <w:suppressLineNumbers/>
        <w:tabs>
          <w:tab w:val="left" w:pos="4962"/>
        </w:tabs>
        <w:spacing w:after="0" w:line="240" w:lineRule="auto"/>
        <w:ind w:left="283" w:right="-1" w:hanging="28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uppressLineNumbers/>
        <w:tabs>
          <w:tab w:val="left" w:pos="4962"/>
        </w:tabs>
        <w:spacing w:after="0" w:line="240" w:lineRule="auto"/>
        <w:ind w:left="283" w:right="-1" w:hanging="28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Требование к результатам освоения дисциплины:</w:t>
      </w:r>
    </w:p>
    <w:p w:rsidR="00D47510" w:rsidRPr="00461B38" w:rsidRDefault="00D47510" w:rsidP="00D47510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61B38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461B38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461B38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461B38">
        <w:rPr>
          <w:color w:val="000000" w:themeColor="text1"/>
          <w:sz w:val="28"/>
          <w:szCs w:val="28"/>
        </w:rPr>
        <w:t xml:space="preserve"> </w:t>
      </w:r>
      <w:r w:rsidRPr="00461B38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461B38">
        <w:rPr>
          <w:color w:val="000000" w:themeColor="text1"/>
          <w:sz w:val="28"/>
          <w:szCs w:val="28"/>
        </w:rPr>
        <w:t xml:space="preserve"> </w:t>
      </w:r>
      <w:r w:rsidRPr="00461B38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612"/>
      </w:tblGrid>
      <w:tr w:rsidR="001A5FBE" w:rsidRPr="00461B38" w:rsidTr="00A248EA">
        <w:tc>
          <w:tcPr>
            <w:tcW w:w="1135" w:type="dxa"/>
          </w:tcPr>
          <w:p w:rsidR="00692F72" w:rsidRPr="00461B38" w:rsidRDefault="00692F72" w:rsidP="00692F72">
            <w:pPr>
              <w:tabs>
                <w:tab w:val="num" w:pos="756"/>
                <w:tab w:val="num" w:pos="9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</w:t>
            </w: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НИУ</w:t>
            </w:r>
          </w:p>
        </w:tc>
        <w:tc>
          <w:tcPr>
            <w:tcW w:w="8612" w:type="dxa"/>
          </w:tcPr>
          <w:p w:rsidR="00692F72" w:rsidRPr="00461B38" w:rsidRDefault="00692F72" w:rsidP="00692F72">
            <w:pPr>
              <w:tabs>
                <w:tab w:val="num" w:pos="756"/>
                <w:tab w:val="num" w:pos="964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461B38" w:rsidTr="00A248EA">
        <w:tc>
          <w:tcPr>
            <w:tcW w:w="1135" w:type="dxa"/>
          </w:tcPr>
          <w:p w:rsidR="00692F72" w:rsidRPr="00461B38" w:rsidRDefault="00692F72" w:rsidP="00A248EA">
            <w:pPr>
              <w:tabs>
                <w:tab w:val="num" w:pos="756"/>
                <w:tab w:val="num" w:pos="9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- 5</w:t>
            </w:r>
          </w:p>
        </w:tc>
        <w:tc>
          <w:tcPr>
            <w:tcW w:w="8612" w:type="dxa"/>
          </w:tcPr>
          <w:p w:rsidR="00692F72" w:rsidRPr="00461B38" w:rsidRDefault="00692F72" w:rsidP="00692F72">
            <w:pPr>
              <w:tabs>
                <w:tab w:val="num" w:pos="756"/>
                <w:tab w:val="num" w:pos="9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1A5FBE" w:rsidRPr="00461B38" w:rsidTr="00A248EA">
        <w:tc>
          <w:tcPr>
            <w:tcW w:w="1135" w:type="dxa"/>
          </w:tcPr>
          <w:p w:rsidR="00692F72" w:rsidRPr="00461B38" w:rsidRDefault="00692F72" w:rsidP="00A248EA">
            <w:pPr>
              <w:tabs>
                <w:tab w:val="num" w:pos="756"/>
                <w:tab w:val="num" w:pos="9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 - 2</w:t>
            </w:r>
          </w:p>
        </w:tc>
        <w:tc>
          <w:tcPr>
            <w:tcW w:w="8612" w:type="dxa"/>
          </w:tcPr>
          <w:p w:rsidR="00692F72" w:rsidRPr="00461B38" w:rsidRDefault="00692F72" w:rsidP="00692F72">
            <w:pPr>
              <w:tabs>
                <w:tab w:val="num" w:pos="756"/>
                <w:tab w:val="num" w:pos="9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</w:t>
            </w:r>
          </w:p>
        </w:tc>
      </w:tr>
      <w:tr w:rsidR="001A5FBE" w:rsidRPr="00461B38" w:rsidTr="00A248EA">
        <w:tc>
          <w:tcPr>
            <w:tcW w:w="1135" w:type="dxa"/>
          </w:tcPr>
          <w:p w:rsidR="00692F72" w:rsidRPr="00461B38" w:rsidRDefault="00692F72" w:rsidP="00A248EA">
            <w:pPr>
              <w:tabs>
                <w:tab w:val="num" w:pos="756"/>
                <w:tab w:val="num" w:pos="9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ПК-10</w:t>
            </w:r>
          </w:p>
        </w:tc>
        <w:tc>
          <w:tcPr>
            <w:tcW w:w="8612" w:type="dxa"/>
          </w:tcPr>
          <w:p w:rsidR="00692F72" w:rsidRPr="00461B38" w:rsidRDefault="00692F72" w:rsidP="00692F72">
            <w:pPr>
              <w:tabs>
                <w:tab w:val="num" w:pos="756"/>
                <w:tab w:val="num" w:pos="9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</w:t>
            </w:r>
            <w:r w:rsidRPr="0046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производств</w:t>
            </w:r>
          </w:p>
        </w:tc>
      </w:tr>
      <w:tr w:rsidR="001A5FBE" w:rsidRPr="00461B38" w:rsidTr="00A248EA">
        <w:tc>
          <w:tcPr>
            <w:tcW w:w="1135" w:type="dxa"/>
          </w:tcPr>
          <w:p w:rsidR="00692F72" w:rsidRPr="00461B38" w:rsidRDefault="00692F72" w:rsidP="00A248EA">
            <w:pPr>
              <w:tabs>
                <w:tab w:val="num" w:pos="756"/>
                <w:tab w:val="num" w:pos="9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ПК-13</w:t>
            </w:r>
          </w:p>
        </w:tc>
        <w:tc>
          <w:tcPr>
            <w:tcW w:w="8612" w:type="dxa"/>
          </w:tcPr>
          <w:p w:rsidR="00692F72" w:rsidRPr="00461B38" w:rsidRDefault="00692F72" w:rsidP="00692F72">
            <w:pPr>
              <w:tabs>
                <w:tab w:val="num" w:pos="756"/>
                <w:tab w:val="num" w:pos="9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</w:t>
            </w:r>
          </w:p>
        </w:tc>
      </w:tr>
    </w:tbl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076FA9"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ОК-5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 к самоорганизации и самообразованию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методы расчета структурных, кинематических, </w:t>
      </w:r>
      <w:proofErr w:type="spellStart"/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кинетостатических</w:t>
      </w:r>
      <w:proofErr w:type="spellEnd"/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динамических параметров механизмов при их анализе и синтезе;</w:t>
      </w:r>
    </w:p>
    <w:p w:rsidR="00692F72" w:rsidRPr="00461B38" w:rsidRDefault="00692F72" w:rsidP="0069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совокупность средств, способов и методов деятельности, направленных на создание конкурентоспособной машиностроительной продукции;</w:t>
      </w:r>
    </w:p>
    <w:p w:rsidR="00692F72" w:rsidRPr="00461B38" w:rsidRDefault="00692F72" w:rsidP="0069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самостоятельно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решать задачи при анализе структурных и кинематических схем основных видов механизмов с определением кинематических и динамических параметров движения;</w:t>
      </w:r>
    </w:p>
    <w:p w:rsidR="00692F72" w:rsidRPr="00461B38" w:rsidRDefault="00692F72" w:rsidP="0069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самостоятельно работать с учебной и справочной литературой, самостоятельно проводить расчеты основных параметров механизмов по заданным условиям с использованием различных методов анализа;</w:t>
      </w:r>
    </w:p>
    <w:p w:rsidR="00692F72" w:rsidRPr="00461B38" w:rsidRDefault="00692F72" w:rsidP="0069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способами к обобщению, анализу, восприятию информации, постановке цели и выбору путей ее достижения;</w:t>
      </w:r>
    </w:p>
    <w:p w:rsidR="00692F72" w:rsidRPr="00461B38" w:rsidRDefault="00692F72" w:rsidP="00692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самостоятельной работы с учебной и справочной литературой, самостоятельно проводить расчеты основных параметров механизмов по заданным условиям с использованием различных методов анализа;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ПК-2 </w:t>
      </w:r>
      <w:r w:rsidR="00076FA9"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физико-механические  характеристики  материалов  и  методы  их определения, основные уравнения  и  методы  решения  задач;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основы проектирования и основные методы расчета на прочность, жесткость, динамику и устойчивость, долговечность машин;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проводить расчеты деталей и узлов машин и аппаратов аналитически и с помощью вычислительных методов;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конструировать  и  использовать  стандартные  детали  при  создании новых образцов техники;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выполнения расчетов и конструирования новых и  типовых деталей  и  узлов машин    по  критериям  прочности,  долговечности  и износостойкости, навыками  выбора  материалов 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использования справочной литературы и стандартов при выполнении прочностных расчетов типовых деталей и узлов машин;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ПК-10  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076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Знать:</w:t>
      </w:r>
    </w:p>
    <w:p w:rsidR="00692F72" w:rsidRPr="00461B38" w:rsidRDefault="00692F72" w:rsidP="00076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методы и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сследований в области разработки и эксплуатации элементов конструкций машиностроительных производств;</w:t>
      </w:r>
    </w:p>
    <w:p w:rsidR="00692F72" w:rsidRPr="00461B38" w:rsidRDefault="00692F72" w:rsidP="00076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совокупность средств, способов и методов направленных на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пополнение знаний за счет научно-технической информации отечественного и зарубежного опыта;</w:t>
      </w:r>
    </w:p>
    <w:p w:rsidR="00692F72" w:rsidRPr="00461B38" w:rsidRDefault="00692F72" w:rsidP="00076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076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самостоятельно проводить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сследования в области разработки и эксплуатации отдельных элементов конструкций, используемых в машиностроительных производствах;</w:t>
      </w:r>
    </w:p>
    <w:p w:rsidR="00692F72" w:rsidRPr="00461B38" w:rsidRDefault="00692F72" w:rsidP="00076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самостоятельно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пополнять знания за счет научно-технической информации отечественного и зарубежного опыта;</w:t>
      </w:r>
    </w:p>
    <w:p w:rsidR="00692F72" w:rsidRPr="00461B38" w:rsidRDefault="00692F72" w:rsidP="00076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076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способами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проведения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сследований в области разработки и эксплуатации отдельных элементов конструкций;</w:t>
      </w:r>
    </w:p>
    <w:p w:rsidR="00692F72" w:rsidRPr="00461B38" w:rsidRDefault="00692F72" w:rsidP="00076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навыками самостоятельной работы по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пополнению знаний с помощью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учебной и справочной литературы отечественного и зарубежного изданий;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076FA9"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ПК-13</w:t>
      </w: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методы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проведения экспериментов по заданным методикам, обработки и анализа полученных результатов;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способы направленные на описание выполненных научных исследований и составления научных отчетов;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проводить эксперименты по заданным методикам, осуществлять обработку и анализ полученных результатов;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описывать выполненные научные исследования и составлять отчеты по проведенным исследованиям;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способами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проведения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сследований в области критериев работоспособности отдельных элементов предназначенных для машиностроительных производств;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навыками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составления отчетов по результатам выполненных научных исследований</w:t>
      </w:r>
    </w:p>
    <w:p w:rsidR="00692F72" w:rsidRPr="00461B38" w:rsidRDefault="00692F72" w:rsidP="00076FA9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6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зачетных единиц</w:t>
      </w: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( 216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часов</w:t>
      </w: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692F72" w:rsidRPr="00461B38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461B38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461B38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076FA9" w:rsidRPr="00461B38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692F72" w:rsidRPr="00461B38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зачета, экзамена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Б1. Б.14 </w:t>
      </w: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aps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ТЕОРИЯ МЕХАНИЗМОВ И МАШИН</w:t>
      </w: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Название кафедры</w:t>
      </w:r>
      <w:r w:rsidRPr="00461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Технология машиностроения</w:t>
      </w: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Цели и задачи дисциплины</w:t>
      </w:r>
    </w:p>
    <w:p w:rsidR="00692F72" w:rsidRPr="00461B38" w:rsidRDefault="00692F72" w:rsidP="00692F72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Цели освоения дисциплины: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общих методов анализа и синтеза типовых механизмов и машин.</w:t>
      </w:r>
    </w:p>
    <w:p w:rsidR="00692F72" w:rsidRPr="00461B38" w:rsidRDefault="00692F72" w:rsidP="00692F72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Задачами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курса «Теория механизмов и машин» </w:t>
      </w:r>
      <w:r w:rsidRPr="00461B3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являются: приобретение студентами теоретических знаний  по основам анализа и синтеза типовых механизмов и машин, их практическое  закрепление на стадии  выполнение курсовой работы;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овладение важнейшими методами решения научно-технических задач в области механики, основными алгоритмами математического моделирования механических явлений; формирование устойчивых навыков по применению </w:t>
      </w:r>
      <w:r w:rsidRPr="00461B3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фундаментальных положений механики при научном анализе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ситуаций.</w:t>
      </w:r>
    </w:p>
    <w:p w:rsidR="00692F72" w:rsidRPr="00461B38" w:rsidRDefault="00692F72" w:rsidP="00692F72">
      <w:pPr>
        <w:suppressLineNumber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Основные понятия и определения в ТММ.</w:t>
      </w:r>
    </w:p>
    <w:p w:rsidR="00692F72" w:rsidRPr="00461B38" w:rsidRDefault="00692F72" w:rsidP="00692F72">
      <w:pPr>
        <w:suppressLineNumber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Основные виды механизмов. Структура механизмов. Кинематика механизмов. Кинетостатика механизмов. Динамика механизмов.</w:t>
      </w:r>
    </w:p>
    <w:p w:rsidR="00692F72" w:rsidRPr="00461B38" w:rsidRDefault="00692F72" w:rsidP="00692F72">
      <w:pPr>
        <w:suppressLineNumber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uppressLineNumbers/>
        <w:tabs>
          <w:tab w:val="left" w:pos="4962"/>
        </w:tabs>
        <w:spacing w:after="0" w:line="240" w:lineRule="auto"/>
        <w:ind w:left="283" w:right="-1" w:hanging="28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Место дисциплины в структуре учебного плана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Б1.Б.14 «Теория механизмов и машин» относится к базовой части основной профессиональной образовательной программы (далее – ОПОП) 15.03.05 «Конструкторско-технологическое обеспечение машиностроительных производств» и является базовой дисциплиной. 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изучается в 3 семестре (очная форма обучения), 5 семестре (заочная форма обучения).</w:t>
      </w:r>
    </w:p>
    <w:p w:rsidR="00692F72" w:rsidRPr="00461B38" w:rsidRDefault="00692F72" w:rsidP="00692F72">
      <w:pPr>
        <w:shd w:val="clear" w:color="auto" w:fill="FFFFFF"/>
        <w:spacing w:after="0" w:line="240" w:lineRule="auto"/>
        <w:ind w:left="10" w:right="29" w:firstLine="6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Данная дисциплина логически и содержательно-методически связана со следующими дисциплинами: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математике, теоретической механике, начертательной геометрии и инженерной графике, компьютерная графика.</w:t>
      </w:r>
    </w:p>
    <w:p w:rsidR="00692F72" w:rsidRPr="00461B38" w:rsidRDefault="00692F72" w:rsidP="00692F72">
      <w:pPr>
        <w:shd w:val="clear" w:color="auto" w:fill="FFFFFF"/>
        <w:spacing w:after="0" w:line="240" w:lineRule="auto"/>
        <w:ind w:left="19" w:right="19" w:firstLine="69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Освоение данной дисциплины необходимо при изучении курса «Детали машин» и специальных дисциплин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«Грузоподъемные машины и механизмы»; «Приводы технологического оборудования»</w:t>
      </w:r>
      <w:r w:rsidRPr="00461B3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.</w:t>
      </w:r>
    </w:p>
    <w:p w:rsidR="00692F72" w:rsidRPr="00461B38" w:rsidRDefault="00692F72" w:rsidP="00692F72">
      <w:pPr>
        <w:suppressLineNumbers/>
        <w:tabs>
          <w:tab w:val="left" w:pos="4962"/>
        </w:tabs>
        <w:spacing w:after="0" w:line="240" w:lineRule="auto"/>
        <w:ind w:left="283" w:right="-1" w:hanging="28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uppressLineNumbers/>
        <w:tabs>
          <w:tab w:val="left" w:pos="4962"/>
        </w:tabs>
        <w:spacing w:after="0" w:line="240" w:lineRule="auto"/>
        <w:ind w:left="283" w:right="-1" w:hanging="28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Требование к результатам освоения дисциплины:</w:t>
      </w:r>
    </w:p>
    <w:p w:rsidR="00692F72" w:rsidRPr="00461B38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61B38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461B38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461B38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461B38">
        <w:rPr>
          <w:color w:val="000000" w:themeColor="text1"/>
          <w:sz w:val="28"/>
          <w:szCs w:val="28"/>
        </w:rPr>
        <w:t xml:space="preserve"> </w:t>
      </w:r>
      <w:r w:rsidRPr="00461B38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461B38">
        <w:rPr>
          <w:color w:val="000000" w:themeColor="text1"/>
          <w:sz w:val="28"/>
          <w:szCs w:val="28"/>
        </w:rPr>
        <w:t xml:space="preserve"> </w:t>
      </w:r>
      <w:r w:rsidRPr="00461B38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461B38" w:rsidTr="00692F72">
        <w:tc>
          <w:tcPr>
            <w:tcW w:w="1101" w:type="dxa"/>
            <w:shd w:val="clear" w:color="auto" w:fill="auto"/>
            <w:vAlign w:val="center"/>
          </w:tcPr>
          <w:p w:rsidR="00692F72" w:rsidRPr="00461B38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461B38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461B38" w:rsidTr="00692F72">
        <w:trPr>
          <w:trHeight w:val="276"/>
        </w:trPr>
        <w:tc>
          <w:tcPr>
            <w:tcW w:w="1101" w:type="dxa"/>
            <w:shd w:val="clear" w:color="auto" w:fill="auto"/>
          </w:tcPr>
          <w:p w:rsidR="00692F72" w:rsidRPr="00461B38" w:rsidRDefault="00692F72" w:rsidP="00692F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ОК-5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92F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1A5FBE" w:rsidRPr="00461B38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461B38" w:rsidRDefault="00692F72" w:rsidP="00692F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92F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1A5FBE" w:rsidRPr="00461B38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461B38" w:rsidRDefault="00692F72" w:rsidP="00692F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92F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</w:t>
            </w:r>
          </w:p>
        </w:tc>
      </w:tr>
      <w:tr w:rsidR="001A5FBE" w:rsidRPr="00461B38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461B38" w:rsidRDefault="00692F72" w:rsidP="00692F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ПК-14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92F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</w:t>
            </w:r>
          </w:p>
        </w:tc>
      </w:tr>
    </w:tbl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ОК-5  способность к самоорганизации и самообразованию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методы расчета структурных, кинематических, </w:t>
      </w:r>
      <w:proofErr w:type="spellStart"/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кинетостатических</w:t>
      </w:r>
      <w:proofErr w:type="spellEnd"/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динамических параметров механизмов при их анализе и синтезе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совокупность средств, способов и методов деятельности, направленных на создание конкурентоспособной машиностроительной продукции;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самостоятельно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решать задачи при анализе структурных и кинематических схем основных видов механизмов с определением кинематических и динамических параметров движения;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самостоятельно работать с учебной и справочной литературой, самостоятельно проводить расчеты основных параметров механизмов по заданным условиям с использованием различных методов анализа;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способами к обобщению, анализу, восприятию информации, постановке цели и выбору путей ее достижения;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самостоятельной работы с учебной и справочной литературой, самостоятельно проводить расчеты основных параметров механизмов по заданным условиям с использованием различных методов анализа;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ОПК-3 </w:t>
      </w: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способностью использовать современные информационные технологии, прикладные программные средства при решении задач профессиональной деятельности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теоретические основы информатики;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современные компьютерные и информационно - коммуникационные технологии и их применение для проектирования;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программные системы для обработки данных, проводить текстовую и графическую обработку документов с использованием стандартных программных средств;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пользоваться набором средств сети Интернет для профессиональной деятельности;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методами работы в различных операционных системах, с базами данных, с экспертными системами;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базовыми технологиями преобразования информации: текстовыми, табличными редакторами, поиском информации в сети Интернет;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ПК-11  </w:t>
      </w: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способностью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способы выполнения процессов моделирования различных деталей с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использованием стандартных пакетов средств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автоматизированного проектирования;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методы применения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программного обеспечения при выполнении работ по проектированию объектов машиностроительных производств ;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использовать стандартные пакеты средств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автоматизированного проектирования;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пользоваться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программным обеспечением при выполнении работ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проектированию различных объектов машиностроительных производств;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методами работы в различных программах профессионального назначения, используемых при моделировании различных деталей машиностроительного назначения;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базовыми технологиями использования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стандартных пакетов и средств автоматизированного проектирования и программного обеспечения для средств и систем машиностроительных производств;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ПК-14  </w:t>
      </w: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способы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составлению научных отчетов результатов исследований;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способы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внедрения результатов разработок для машиностроительных производств;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выполнять работы по составлению различных отчетов результатов и разработок;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внедрять в практику машиностроительных производств результаты разработок и исследований;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выполнения работ по составлению отчетов по технологическим, конструкторским, эксплуатационным, экономическим решениям;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оформления результатов исследований в соответствии с требованиями ЕСКД.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461B38" w:rsidRDefault="00692F72" w:rsidP="004D5999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692F72" w:rsidRPr="00461B38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461B38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461B38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461B38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692F72" w:rsidRPr="00461B38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экзамена.</w:t>
      </w:r>
    </w:p>
    <w:p w:rsidR="00D47510" w:rsidRPr="00461B38" w:rsidRDefault="00D47510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47510" w:rsidRPr="001A5FBE" w:rsidRDefault="00D47510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47510" w:rsidRPr="001A5FBE" w:rsidRDefault="00D47510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Б1. Б.15 </w:t>
      </w:r>
    </w:p>
    <w:p w:rsidR="00692F72" w:rsidRPr="00461B38" w:rsidRDefault="00692F72" w:rsidP="00692F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ДЕТАЛИ МАШИН И ОСНОВЫ КОНСТРУИРОВАНИЯ</w:t>
      </w: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Название кафедры</w:t>
      </w:r>
      <w:r w:rsidRPr="00461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Технология машиностроения</w:t>
      </w: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 Цели и задачи дисциплины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Целями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освоения дисциплины «Детали машин и основы конструирования» являются теоретическое  изучение и практическое освоение основ расчёта и конструирования деталей и узлов общемашиностроительного применения с учетом их функционального назначения, требований надежности, работоспособности, технологичности, экономичности и эстетичности.</w:t>
      </w:r>
    </w:p>
    <w:p w:rsidR="00692F72" w:rsidRPr="00461B38" w:rsidRDefault="00692F72" w:rsidP="00692F72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Задачами </w:t>
      </w:r>
      <w:r w:rsidRPr="00461B3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курса «Детали машин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основы конструирования</w:t>
      </w:r>
      <w:r w:rsidRPr="00461B3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» являются: приобретение студентами теоретических знаний  по основам расчета и проектирования деталей и узлов общего назначения, их практическое  закрепление на стадии  выполнение курсовой работы;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овладение важнейшими методами решения научно-технических задач в области механики, основными алгоритмами математического моделирования механических явлений; формирование устойчивых навыков по применению </w:t>
      </w:r>
      <w:r w:rsidRPr="00461B3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фундаментальных положений механики при научном анализе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ситуаций, с которыми инженеру приходится сталкиваться в ходе создания новой техники.</w:t>
      </w:r>
    </w:p>
    <w:p w:rsidR="00692F72" w:rsidRPr="00461B38" w:rsidRDefault="00692F72" w:rsidP="00692F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 xml:space="preserve">2. Место дисциплины в структуре учебного плана </w:t>
      </w:r>
    </w:p>
    <w:p w:rsidR="00692F72" w:rsidRPr="00461B38" w:rsidRDefault="00692F72" w:rsidP="00692F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Б1.Б.15 «Детали машин и основы конструирования» относится к базовой части основной профессиональной образовательной программы (далее – ОПОП) 15.03.05 «Конструкторско-технологическое обеспечение машиностроительных производств» и является базовой дисциплиной. 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изучается на 2 и 3 курсах в 4, 5 семестре (очная форма обучения); на 4 курсе в 7семестре (заочная форма обучения).</w:t>
      </w: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Данная дисциплина логически и содержательно-методически связана со следующими дисциплинами: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«Основы технологии машиностроения»; «Автоматизация производственных процессов в машиностроении»; «Проектирование машиностроительного производства»; «Грузоподъемные машины и механизмы»; «Приводы технологического оборудования», а также при прохождении производственной практики, при выполнении курсовых и дипломных проектов, связанных с расчетом и проектированием элементов конструкций и механизмов в соответствии с заданными требованиями.</w:t>
      </w: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Требования к результатам освоения дисциплины</w:t>
      </w:r>
    </w:p>
    <w:p w:rsidR="00692F72" w:rsidRPr="00461B38" w:rsidRDefault="00692F72" w:rsidP="00692F7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России от 11.08.2016 № 1000) по направлению подготовки 15.03.05 Конструкторско-технологическое обеспечение машиностроительных производств процесс изучения дисциплины направлен на формирование следующих компетенций: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461B38" w:rsidTr="006361B0">
        <w:tc>
          <w:tcPr>
            <w:tcW w:w="1101" w:type="dxa"/>
            <w:shd w:val="clear" w:color="auto" w:fill="auto"/>
            <w:vAlign w:val="center"/>
          </w:tcPr>
          <w:p w:rsidR="00692F72" w:rsidRPr="00461B38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461B38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461B38" w:rsidTr="006361B0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461B38" w:rsidRDefault="00692F72" w:rsidP="006361B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361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</w:t>
            </w:r>
          </w:p>
        </w:tc>
      </w:tr>
      <w:tr w:rsidR="001A5FBE" w:rsidRPr="00461B38" w:rsidTr="006361B0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461B38" w:rsidRDefault="00692F72" w:rsidP="006361B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ОПК-3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361B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1A5FBE" w:rsidRPr="00461B38" w:rsidTr="006361B0">
        <w:trPr>
          <w:trHeight w:val="549"/>
        </w:trPr>
        <w:tc>
          <w:tcPr>
            <w:tcW w:w="1101" w:type="dxa"/>
            <w:shd w:val="clear" w:color="auto" w:fill="auto"/>
          </w:tcPr>
          <w:p w:rsidR="00692F72" w:rsidRPr="00461B38" w:rsidRDefault="00692F72" w:rsidP="00692F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92F7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участвовать в разработке технической документации, связанной с профессиональной деятельностью</w:t>
            </w:r>
          </w:p>
        </w:tc>
      </w:tr>
      <w:tr w:rsidR="001A5FBE" w:rsidRPr="00461B38" w:rsidTr="006361B0">
        <w:trPr>
          <w:trHeight w:val="405"/>
        </w:trPr>
        <w:tc>
          <w:tcPr>
            <w:tcW w:w="1101" w:type="dxa"/>
            <w:shd w:val="clear" w:color="auto" w:fill="auto"/>
          </w:tcPr>
          <w:p w:rsidR="00692F72" w:rsidRPr="00461B38" w:rsidRDefault="00692F72" w:rsidP="008F735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8F7350" w:rsidP="008F73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участвовать в проведении предварительного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производств, их систем и средств, в мероприятиях по контролю соответствия разрабатываемых проектов и технической документации действующим нормативным документам, оформлении законченных проектно-конструкторских работ</w:t>
            </w:r>
          </w:p>
        </w:tc>
      </w:tr>
      <w:tr w:rsidR="001A5FBE" w:rsidRPr="00461B38" w:rsidTr="006361B0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461B38" w:rsidRDefault="00692F72" w:rsidP="006361B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ПК-14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361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</w:t>
            </w:r>
          </w:p>
        </w:tc>
      </w:tr>
    </w:tbl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ОПК-1 </w:t>
      </w: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основы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проектирования и основные методы расчетов на прочность, жесткость, динамику и устойчивость, долговечность машин и конструкций, трение и износ узлов машин;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основные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подходы к формированию множества решений проектной задачи на структурном и конструкторском уровнях;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расчеты на прочность, жесткость, динамику и устойчивость, долговечность машин и конструкций, трение и износ узлов машин;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использовать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основные закономерности, действующие в процессе получения изделий требуемого качества, заданного количества при наименьших затратах;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методами расчета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прочность, жесткость, динамику и устойчивость, долговечность машин и конструкций, трение и износ узлов машин;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базовыми технологиями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получения изделий требуемого качества, заданного количества при наименьших затратах;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ОПК-3 </w:t>
      </w: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способностью использовать современные информационные технологии, прикладные программные средства при решении задач профессиональной деятельности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теоретические основы информатики;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современные компьютерные и информационно - коммуникационные технологии и их применение для проектирования;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программные системы для обработки данных, проводить текстовую и графическую обработку документов с использованием стандартных программных средств;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пользоваться набором средств сети Интернет для профессиональной деятельности;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методами работы в различных операционных системах, с базами данных, с экспертными системами;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базовыми технологиями преобразования информации: текстовыми, табличными редакторами, поиском информации в сети Интернет;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ОПК-5</w:t>
      </w: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способностью участвовать в разработке технической документации, связанной с профессиональной деятельностью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- способы сбора и анализа исходных информационных данных для проектирования и изготовления машиностроительной продукции;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- способы разработки технической документации;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исходные информационные данные для проектирования и изготовления машиностроительной продукции;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разрабатывать техническую документацию;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разработки проектов изделий машиностроения с учетом механических, технологических, конструкторских, эксплуатационных, эстетических, экономических решений;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оформления проектной и конструкторской документации в соответствии с требованиями ЕСКД;</w:t>
      </w:r>
    </w:p>
    <w:p w:rsidR="008F7350" w:rsidRPr="00461B38" w:rsidRDefault="008F7350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ПК-5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способностью участвовать в проведении предварительного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производств, их систем и средств, в мероприятиях по контролю соответствия разрабатываемых проектов и технической документации действующим нормативным документам, оформлении законченных проектно-конструкторских работ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8F7350" w:rsidRPr="00461B38" w:rsidRDefault="008F7350" w:rsidP="008F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8F7350" w:rsidRPr="00461B38" w:rsidRDefault="008F7350" w:rsidP="008F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14E26"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способы </w:t>
      </w:r>
      <w:r w:rsidR="00414E26"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проведении предварительного технико-экономического анализа проектных расчетов;</w:t>
      </w:r>
    </w:p>
    <w:p w:rsidR="00414E26" w:rsidRPr="00461B38" w:rsidRDefault="00414E26" w:rsidP="008F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способы проведения  контроля соответствия разрабатываемых проектов и технической документации действующим стандартам, оформ</w:t>
      </w:r>
      <w:r w:rsidR="00D50C7C"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лением законченных проектно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-конструкторских работ;</w:t>
      </w:r>
    </w:p>
    <w:p w:rsidR="00414E26" w:rsidRPr="00461B38" w:rsidRDefault="00414E26" w:rsidP="008F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способы разработки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проектной и рабочей технической документации (в том числе в электронном виде) машиностроительных производств, технической документации для регламентного эксплуатационного обслуживания их средств и систем</w:t>
      </w:r>
    </w:p>
    <w:p w:rsidR="008F7350" w:rsidRPr="00461B38" w:rsidRDefault="008F7350" w:rsidP="008F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8F7350" w:rsidRPr="00461B38" w:rsidRDefault="008F7350" w:rsidP="008F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14E26"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E26"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проводить предварительный технико-экономический анализ проектных расчетов;</w:t>
      </w:r>
    </w:p>
    <w:p w:rsidR="00414E26" w:rsidRPr="00461B38" w:rsidRDefault="00414E26" w:rsidP="008F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разрабатывать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проектную и рабочую техническую документацию (в том числе в электронном виде) машиностроительных производств, техническую документацию для регламентного эксплуатационного обслуживания их средств и систем;</w:t>
      </w:r>
    </w:p>
    <w:p w:rsidR="00414E26" w:rsidRPr="00461B38" w:rsidRDefault="00414E26" w:rsidP="008F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проводить  контроль соответствия разрабатываемых проектов и технической документации действующим ста</w:t>
      </w:r>
      <w:r w:rsidR="00D50C7C"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ндартам, оформлять проектно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-конструкторские работы;</w:t>
      </w:r>
    </w:p>
    <w:p w:rsidR="00D50C7C" w:rsidRPr="00461B38" w:rsidRDefault="00D50C7C" w:rsidP="008F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0C7C" w:rsidRPr="00461B38" w:rsidRDefault="00D50C7C" w:rsidP="008F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7350" w:rsidRPr="00461B38" w:rsidRDefault="008F7350" w:rsidP="008F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8F7350" w:rsidRPr="00461B38" w:rsidRDefault="00414E26" w:rsidP="008F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навыками проведения предварительного технико-экономического анализа проектных расчетов;</w:t>
      </w:r>
    </w:p>
    <w:p w:rsidR="00414E26" w:rsidRPr="00461B38" w:rsidRDefault="00414E26" w:rsidP="008F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навыками разработки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проектной и рабочей технической документации (в том числе в электронном виде) машиностроительных производств, технической документации для регламентного эксплуатационного обслуживания их средств и систем;</w:t>
      </w:r>
    </w:p>
    <w:p w:rsidR="00414E26" w:rsidRPr="00461B38" w:rsidRDefault="00414E26" w:rsidP="008F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навыками проведения  контроля соответствия разрабатываемых проектов и технической документации действующим стандартам, н</w:t>
      </w:r>
      <w:r w:rsidR="00D50C7C"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авыками оформления проектно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-конструкторских работ.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ПК-14  </w:t>
      </w: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способы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составлению научных отчетов результатов исследований;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способы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внедрения результатов разработок для машиностроительных производств;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выполнять работы по составлению различных отчетов результатов и разработок;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внедрять в практику машиностроительных производств результаты разработок и исследований;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выполнения работ по составлению отчетов по технологическим, конструкторским, эксплуатационным, экономическим решениям;</w:t>
      </w:r>
    </w:p>
    <w:p w:rsidR="003A1E17" w:rsidRPr="00461B38" w:rsidRDefault="00692F72" w:rsidP="003A1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оформления результатов исследований в соответствии с требованиями ЕСКД.</w:t>
      </w:r>
    </w:p>
    <w:p w:rsidR="003A1E17" w:rsidRPr="00461B38" w:rsidRDefault="003A1E17" w:rsidP="003A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461B38" w:rsidRDefault="00692F72" w:rsidP="003A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5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зачетных единиц</w:t>
      </w: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( 180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часов</w:t>
      </w: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3A1E17" w:rsidRPr="00461B38" w:rsidRDefault="003A1E17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692F72" w:rsidRPr="00461B38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461B38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461B38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461B38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692F72" w:rsidRPr="00461B38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 и экзамена.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0C7C" w:rsidRPr="00461B38" w:rsidRDefault="00D50C7C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0C7C" w:rsidRPr="00461B38" w:rsidRDefault="00D50C7C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50C7C" w:rsidRPr="00461B38" w:rsidRDefault="00D50C7C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A1E17" w:rsidRPr="00461B38" w:rsidRDefault="003A1E17" w:rsidP="00692F72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</w:p>
    <w:p w:rsidR="00692F72" w:rsidRPr="00461B38" w:rsidRDefault="00692F72" w:rsidP="00692F72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lastRenderedPageBreak/>
        <w:t>Аннотация рабочей программы дисциплины</w:t>
      </w:r>
    </w:p>
    <w:p w:rsidR="002A0670" w:rsidRPr="00461B38" w:rsidRDefault="002A0670" w:rsidP="00692F72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4"/>
        </w:rPr>
      </w:pPr>
    </w:p>
    <w:p w:rsidR="00692F72" w:rsidRPr="00461B38" w:rsidRDefault="00692F72" w:rsidP="00692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Б1.Б.16 </w:t>
      </w:r>
    </w:p>
    <w:p w:rsidR="00692F72" w:rsidRPr="00461B38" w:rsidRDefault="00692F72" w:rsidP="00692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ГИДРАВЛИКА</w:t>
      </w:r>
    </w:p>
    <w:p w:rsidR="00692F72" w:rsidRPr="00461B38" w:rsidRDefault="00692F72" w:rsidP="00692F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</w:p>
    <w:p w:rsidR="00692F72" w:rsidRPr="00461B38" w:rsidRDefault="00692F72" w:rsidP="00692F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Название кафедры</w:t>
      </w:r>
      <w:r w:rsidR="002A0670" w:rsidRPr="00461B38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:</w:t>
      </w:r>
      <w:r w:rsidR="002A0670" w:rsidRPr="00461B38"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 Строительство</w:t>
      </w:r>
    </w:p>
    <w:p w:rsidR="00692F72" w:rsidRPr="00461B38" w:rsidRDefault="00692F72" w:rsidP="00692F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</w:pPr>
    </w:p>
    <w:p w:rsidR="00692F72" w:rsidRPr="00461B38" w:rsidRDefault="00692F72" w:rsidP="00692F72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kern w:val="28"/>
          <w:sz w:val="24"/>
          <w:szCs w:val="24"/>
        </w:rPr>
        <w:t>1. Цели и задачи освоения дисциплины</w:t>
      </w:r>
    </w:p>
    <w:p w:rsidR="00692F72" w:rsidRPr="00461B38" w:rsidRDefault="00692F72" w:rsidP="00692F72">
      <w:pPr>
        <w:widowControl w:val="0"/>
        <w:overflowPunct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Цели</w:t>
      </w:r>
      <w:r w:rsidRPr="00461B38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  <w:t xml:space="preserve"> освоения дисциплины: изучение основ механики жидкости и газа, достижение способности применения полученных знаний при расчетах различного металлорежущего и ремонтного оборудования.</w:t>
      </w:r>
    </w:p>
    <w:p w:rsidR="00692F72" w:rsidRPr="00461B38" w:rsidRDefault="00692F72" w:rsidP="00692F72">
      <w:pPr>
        <w:widowControl w:val="0"/>
        <w:overflowPunct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Задачи</w:t>
      </w:r>
      <w:r w:rsidRPr="00461B38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  <w:t xml:space="preserve">: </w:t>
      </w:r>
    </w:p>
    <w:p w:rsidR="00692F72" w:rsidRPr="00461B38" w:rsidRDefault="00692F72" w:rsidP="00692F72">
      <w:pPr>
        <w:widowControl w:val="0"/>
        <w:tabs>
          <w:tab w:val="left" w:pos="1351"/>
        </w:tabs>
        <w:overflowPunct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  <w:t>-</w:t>
      </w:r>
      <w:r w:rsidRPr="00461B38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  <w:tab/>
        <w:t>получение представления о фундаментальных и прикладных исследованиях в области механики жидкости и газа;</w:t>
      </w:r>
    </w:p>
    <w:p w:rsidR="00692F72" w:rsidRPr="00461B38" w:rsidRDefault="00692F72" w:rsidP="00692F72">
      <w:pPr>
        <w:widowControl w:val="0"/>
        <w:tabs>
          <w:tab w:val="left" w:pos="1351"/>
        </w:tabs>
        <w:overflowPunct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  <w:t>-</w:t>
      </w:r>
      <w:r w:rsidRPr="00461B38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  <w:tab/>
        <w:t>изучение основных законов покоя и движения жидкости и газов;</w:t>
      </w:r>
    </w:p>
    <w:p w:rsidR="00692F72" w:rsidRPr="00461B38" w:rsidRDefault="00692F72" w:rsidP="00692F72">
      <w:pPr>
        <w:widowControl w:val="0"/>
        <w:tabs>
          <w:tab w:val="left" w:pos="1351"/>
        </w:tabs>
        <w:overflowPunct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  <w:t>-</w:t>
      </w:r>
      <w:r w:rsidRPr="00461B38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</w:rPr>
        <w:tab/>
        <w:t>получение навыков расчета основных параметров потоков,  расчета трубопроводов, отверстий и насадок.</w:t>
      </w:r>
    </w:p>
    <w:p w:rsidR="00692F72" w:rsidRPr="00461B38" w:rsidRDefault="00692F72" w:rsidP="00692F72">
      <w:pPr>
        <w:widowControl w:val="0"/>
        <w:overflowPunct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</w:p>
    <w:p w:rsidR="00692F72" w:rsidRPr="00461B38" w:rsidRDefault="00692F72" w:rsidP="00692F72">
      <w:pPr>
        <w:widowControl w:val="0"/>
        <w:overflowPunct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2. Место дисциплины в структуре учебного плана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Б.1. Б.16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«Гидравлика»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относится к дисциплинам профессионального цикла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692F72" w:rsidRPr="00461B38" w:rsidRDefault="00692F72" w:rsidP="00692F7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«Гидравлика»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реализуется в рамках базовой части ОПОП на инженерно-экономическом факультете,  кафедрой «Строительство».</w:t>
      </w:r>
    </w:p>
    <w:p w:rsidR="00692F72" w:rsidRPr="00461B38" w:rsidRDefault="00692F72" w:rsidP="00692F7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Дисциплина изучается на 3 курсе в 5 семестре очной и 3 курсе в 5 семестре заочной формы обучения.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Данная дисциплина логически и содержательно-методически связана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 дисциплинами естественнонаучного и общетехнического цикла (математика, физика, химия) и опирается на освоенные при изучении данных дисциплин знания и умения. </w:t>
      </w:r>
    </w:p>
    <w:p w:rsidR="00692F72" w:rsidRPr="00461B38" w:rsidRDefault="00692F72" w:rsidP="00692F72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</w:p>
    <w:p w:rsidR="00692F72" w:rsidRPr="00461B38" w:rsidRDefault="00692F72" w:rsidP="00692F72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3. Требования к результатам освоения дисциплины:</w:t>
      </w:r>
    </w:p>
    <w:p w:rsidR="00692F72" w:rsidRPr="00461B38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61B38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461B38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461B38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461B38">
        <w:rPr>
          <w:color w:val="000000" w:themeColor="text1"/>
          <w:sz w:val="28"/>
          <w:szCs w:val="28"/>
        </w:rPr>
        <w:t xml:space="preserve"> </w:t>
      </w:r>
      <w:r w:rsidRPr="00461B38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461B38">
        <w:rPr>
          <w:color w:val="000000" w:themeColor="text1"/>
          <w:sz w:val="28"/>
          <w:szCs w:val="28"/>
        </w:rPr>
        <w:t xml:space="preserve"> </w:t>
      </w:r>
      <w:r w:rsidRPr="00461B38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461B38" w:rsidTr="00692F72">
        <w:tc>
          <w:tcPr>
            <w:tcW w:w="1101" w:type="dxa"/>
            <w:shd w:val="clear" w:color="auto" w:fill="auto"/>
            <w:vAlign w:val="center"/>
          </w:tcPr>
          <w:p w:rsidR="00692F72" w:rsidRPr="00461B38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461B38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461B38" w:rsidTr="00692F72">
        <w:trPr>
          <w:trHeight w:val="125"/>
        </w:trPr>
        <w:tc>
          <w:tcPr>
            <w:tcW w:w="1101" w:type="dxa"/>
            <w:shd w:val="clear" w:color="auto" w:fill="auto"/>
          </w:tcPr>
          <w:p w:rsidR="00692F72" w:rsidRPr="00461B38" w:rsidRDefault="00692F72" w:rsidP="00D50C7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ОК-5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D50C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к самоорганизации и самообразованию</w:t>
            </w:r>
          </w:p>
        </w:tc>
      </w:tr>
      <w:tr w:rsidR="001A5FBE" w:rsidRPr="00461B38" w:rsidTr="001A4CD1">
        <w:trPr>
          <w:trHeight w:val="471"/>
        </w:trPr>
        <w:tc>
          <w:tcPr>
            <w:tcW w:w="1101" w:type="dxa"/>
            <w:shd w:val="clear" w:color="auto" w:fill="auto"/>
          </w:tcPr>
          <w:p w:rsidR="00692F72" w:rsidRPr="00461B38" w:rsidRDefault="00692F72" w:rsidP="00D50C7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D50C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1A5FBE" w:rsidRPr="00461B38" w:rsidTr="00692F72">
        <w:trPr>
          <w:trHeight w:val="549"/>
        </w:trPr>
        <w:tc>
          <w:tcPr>
            <w:tcW w:w="1101" w:type="dxa"/>
            <w:shd w:val="clear" w:color="auto" w:fill="auto"/>
          </w:tcPr>
          <w:p w:rsidR="00692F72" w:rsidRPr="00461B38" w:rsidRDefault="00692F72" w:rsidP="00D50C7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D50C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на основе их анализа</w:t>
            </w:r>
          </w:p>
        </w:tc>
      </w:tr>
    </w:tbl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248EA"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ОК-5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к самоорганизации и самообразованию студент должен: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- способы получения новых знаний и переработки больших объемов информации;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методики выполнения гидравлических расчетов;</w:t>
      </w:r>
    </w:p>
    <w:p w:rsidR="001A4CD1" w:rsidRPr="00461B38" w:rsidRDefault="001A4CD1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систематизировать и анализировать получаемые знания;</w:t>
      </w: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работать с нормативной и технической документацией;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методиками использования полученных знаний в практической профессиональной деятельности;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теоретического и экспериментального исследования навыками работы со справочной информацией, базами данных;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248EA"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ОПК-3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использовать современные информационные технологии, прикладные программные средства при решении задач профессиональной деятельности студент должен:</w:t>
      </w:r>
    </w:p>
    <w:p w:rsidR="00692F72" w:rsidRPr="00461B38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понятия и законы равновесия и движения жидкостей;</w:t>
      </w:r>
    </w:p>
    <w:p w:rsidR="00692F72" w:rsidRPr="00461B38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основы теории гидравлических машин, их конструкции, принципы работы;</w:t>
      </w:r>
    </w:p>
    <w:p w:rsidR="00692F72" w:rsidRPr="00461B38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применять основные законы гидравлики при решении задач связанных с машиностроительными производствами;</w:t>
      </w:r>
    </w:p>
    <w:p w:rsidR="00692F72" w:rsidRPr="00461B38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расчет гидравлических систем и сооружений, графо- аналитическими методами с использованием прикладных программных средств;</w:t>
      </w:r>
    </w:p>
    <w:p w:rsidR="00692F72" w:rsidRPr="00461B38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навыками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решения инженерных задач в области механики жидкости и гидравлики с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 современных информационных технологии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692F72" w:rsidRPr="00461B38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работы со справочной информацией, базами данных;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248EA"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ОПК-4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на основе их анализа студент должен:</w:t>
      </w:r>
    </w:p>
    <w:p w:rsidR="00692F72" w:rsidRPr="00461B38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методики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 сущности проблем, возникающих в ходе профессиональной деятельности,</w:t>
      </w:r>
    </w:p>
    <w:p w:rsidR="00692F72" w:rsidRPr="00461B38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- методы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сбора и анализа исходных данных для расчета и проектирования гидравлических систем;</w:t>
      </w:r>
    </w:p>
    <w:p w:rsidR="00692F72" w:rsidRPr="00461B38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использовать полученные знания в процессе изучения специальных дисциплин;</w:t>
      </w:r>
    </w:p>
    <w:p w:rsidR="00692F72" w:rsidRPr="00461B38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систематизировать и анализировать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исходные данные для расчета и проектирования гидравлических систем,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 с машиностроительными производствами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692F72" w:rsidRPr="00461B38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методами расчета гидравлических систем и подбора гидромеханического оборудования</w:t>
      </w:r>
    </w:p>
    <w:p w:rsidR="00692F72" w:rsidRPr="00461B38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навыками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сбора и анализа исходных данных для расчета и проектирования гидравлических систем,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разработки обобщенных вариантов решения возникающих проблем.</w:t>
      </w:r>
    </w:p>
    <w:p w:rsidR="00692F72" w:rsidRPr="00461B38" w:rsidRDefault="00692F72" w:rsidP="00692F7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3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( 108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часов</w:t>
      </w: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692F72" w:rsidRPr="00461B38" w:rsidRDefault="00692F72" w:rsidP="00692F72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692F72" w:rsidRPr="00461B38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461B38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461B38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461B38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692F72" w:rsidRPr="00461B38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зачета.</w:t>
      </w:r>
    </w:p>
    <w:p w:rsidR="00414E26" w:rsidRPr="001A5FBE" w:rsidRDefault="00414E26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14E26" w:rsidRPr="001A5FBE" w:rsidRDefault="00414E26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692F72" w:rsidRPr="00461B38" w:rsidRDefault="00692F72" w:rsidP="00692F72">
      <w:pPr>
        <w:keepNext/>
        <w:spacing w:before="120" w:after="6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Б1.Б.17 </w:t>
      </w:r>
    </w:p>
    <w:p w:rsidR="00692F72" w:rsidRPr="00461B38" w:rsidRDefault="00692F72" w:rsidP="00692F72">
      <w:pPr>
        <w:keepNext/>
        <w:spacing w:before="120" w:after="60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ТЕХНОЛОГИЧЕСКИЕ ПРОЦЕССЫ В МАШИНОСТРОЕНИИ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кафедры: </w:t>
      </w:r>
      <w:r w:rsidR="00450740"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Технология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машиностроения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 Цели и задачи дисциплины:</w:t>
      </w:r>
    </w:p>
    <w:p w:rsidR="00692F72" w:rsidRPr="00461B38" w:rsidRDefault="00692F72" w:rsidP="00692F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Основной целью учебного курса «Технологические процессы в машиностроении» является подготовка бакалавров, владеющих знаниями: современных методах получения металлов и материалов, их строения, способах обработки путем литья, прокатки, ковки, сварки, резания в целях придания заготовкам заданной формы и размеров.</w:t>
      </w: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 процессе преподавания данного учебного курса решаются следующие задачи:</w:t>
      </w:r>
    </w:p>
    <w:p w:rsidR="00692F72" w:rsidRPr="00461B38" w:rsidRDefault="00692F72" w:rsidP="00692F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умение студентами выбирать современного способа получения различных материалов и методов их обработки;</w:t>
      </w:r>
    </w:p>
    <w:p w:rsidR="00692F72" w:rsidRPr="00461B38" w:rsidRDefault="00692F72" w:rsidP="00692F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овладение  студентами практическими навыками в изготовления изделий с помощью металлорежущих станков; </w:t>
      </w:r>
    </w:p>
    <w:p w:rsidR="00692F72" w:rsidRPr="00461B38" w:rsidRDefault="00692F72" w:rsidP="00692F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получение необходимых размеров и контроль размеров с помощью мерительного инструмента. </w:t>
      </w:r>
    </w:p>
    <w:p w:rsidR="00692F72" w:rsidRPr="00461B38" w:rsidRDefault="00692F72" w:rsidP="00692F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ознакомиться с технологией литейного, штамповочного и сварочного производств.</w:t>
      </w:r>
    </w:p>
    <w:p w:rsidR="00692F72" w:rsidRPr="00461B38" w:rsidRDefault="00692F72" w:rsidP="00692F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развитие у студентов опыта творческой деятельности при выполнении контрольной и лабораторных работ.</w:t>
      </w:r>
    </w:p>
    <w:p w:rsidR="00692F72" w:rsidRPr="00461B38" w:rsidRDefault="00692F72" w:rsidP="00692F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Место дисциплины в структуре учебного плана </w:t>
      </w:r>
    </w:p>
    <w:p w:rsidR="00692F72" w:rsidRPr="00461B38" w:rsidRDefault="00692F72" w:rsidP="00692F7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Б1.Б.17 «Технологические процессы в машиностроении»  относится к базовой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 </w:t>
      </w:r>
    </w:p>
    <w:p w:rsidR="00692F72" w:rsidRPr="00461B38" w:rsidRDefault="00692F72" w:rsidP="00692F72">
      <w:pPr>
        <w:tabs>
          <w:tab w:val="left" w:pos="70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Дисциплина изучается на 1 курсе в 2 семестре. </w:t>
      </w:r>
      <w:r w:rsidRPr="00461B3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дисциплинами: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«Процессы и операции формообразования», «Основы технология машиностроения», «Технология литья и сварки», «Оборудование машиностроительных производств».</w:t>
      </w:r>
    </w:p>
    <w:p w:rsidR="00692F72" w:rsidRPr="00461B38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Требования к результатам освоения дисциплины:</w:t>
      </w:r>
    </w:p>
    <w:p w:rsidR="00692F72" w:rsidRPr="00461B38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61B38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461B38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461B38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461B38">
        <w:rPr>
          <w:color w:val="000000" w:themeColor="text1"/>
          <w:sz w:val="28"/>
          <w:szCs w:val="28"/>
        </w:rPr>
        <w:t xml:space="preserve"> </w:t>
      </w:r>
      <w:r w:rsidRPr="00461B38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461B38">
        <w:rPr>
          <w:color w:val="000000" w:themeColor="text1"/>
          <w:sz w:val="28"/>
          <w:szCs w:val="28"/>
        </w:rPr>
        <w:t xml:space="preserve"> </w:t>
      </w:r>
      <w:r w:rsidRPr="00461B38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461B38" w:rsidTr="00692F72">
        <w:tc>
          <w:tcPr>
            <w:tcW w:w="1101" w:type="dxa"/>
            <w:shd w:val="clear" w:color="auto" w:fill="auto"/>
            <w:vAlign w:val="center"/>
          </w:tcPr>
          <w:p w:rsidR="00692F72" w:rsidRPr="00461B38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461B38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461B38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461B38" w:rsidRDefault="00692F72" w:rsidP="00692F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92F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участвовать в разработке: проектов изделий машиностроения, средств технологического оснащения и автоматизации машиностроительных производств технологических процессов их изготовления; машиностроительных производств, их модернизации; средств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использованием современных информационных технологий и вычислительной техники, а также выбирать средства автоматизации и диагностики и проводить диагностику состояния и динамики производственных объектов машиностроительных </w:t>
            </w: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производств с применением необходимых методов и средств анализа</w:t>
            </w:r>
          </w:p>
        </w:tc>
      </w:tr>
      <w:tr w:rsidR="001A5FBE" w:rsidRPr="00461B38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461B38" w:rsidRDefault="00692F72" w:rsidP="00692F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ПК-6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92F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организации процессов разработки и производства изделий машиностроения, средств технологического оснащения и автоматизации производственных и технологических процессов, выбора технологий,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</w:t>
            </w:r>
          </w:p>
        </w:tc>
      </w:tr>
      <w:tr w:rsidR="001A5FBE" w:rsidRPr="00461B38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461B38" w:rsidRDefault="00692F72" w:rsidP="00692F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92F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средств и систем машиностроительных производств</w:t>
            </w:r>
          </w:p>
        </w:tc>
      </w:tr>
      <w:tr w:rsidR="001A5FBE" w:rsidRPr="00461B38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461B38" w:rsidRDefault="00692F72" w:rsidP="00692F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92F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</w:t>
            </w:r>
          </w:p>
        </w:tc>
      </w:tr>
      <w:tr w:rsidR="001A5FBE" w:rsidRPr="00461B38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461B38" w:rsidRDefault="00692F72" w:rsidP="00692F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ПК-16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7E4BB2" w:rsidP="00692F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</w:tbl>
    <w:p w:rsidR="00692F72" w:rsidRPr="00461B38" w:rsidRDefault="00692F72" w:rsidP="00E302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248EA"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ПК-4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разработке: проектов изделий машиностроения, средств технологического оснащения и автоматизации машиностроительных производств технологических процессов их изготовления; машиностроительных производств, их модернизации; средств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использованием современных информационных технологий и вычислительной техники, а также выбирать средства автоматизации и диагностики и проводить диагностику состояния и динамики производственных объектов машиностроительных производств с применением необходимых методов и средств анализа студент должен: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- средства технологического оснащения и автоматизации машиностроительных производств;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- средства диагностики состояния производственных объектов машиностроительных производств;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диагностику состояния и динамики производственных объектов машиностроительных производств;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- выбирать средства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с использованием современных информационных технологий и вычислительной техники;</w:t>
      </w:r>
    </w:p>
    <w:p w:rsidR="00101308" w:rsidRPr="00461B38" w:rsidRDefault="00101308" w:rsidP="007E4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1308" w:rsidRPr="00461B38" w:rsidRDefault="00101308" w:rsidP="007E4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7E4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Владеть: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методами и средствами анализа для выбора средств автоматизации и диагностики технологических процессов;</w:t>
      </w:r>
    </w:p>
    <w:p w:rsidR="00692F72" w:rsidRPr="00461B38" w:rsidRDefault="00692F72" w:rsidP="00692F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поиска средств технического оснащения машиностроительных производств;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248EA"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ПК-6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организации процессов разработки и производства изделий машиностроения, средств технологического оснащения и автоматизации производственных и технологических процессов, выбора технологий,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 студент должен: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виды изделий машиностроения;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виды машиностроительных производств;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пользоваться справочной литературой для выбора технологий, средств технологического оснащения;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рационально  пользоваться средствами технологического диагностирования и программных испытаний изделий;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приемами выбора оптимальных технологий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необходимыми для  участия в организации процессов разработки и производства изделий машиностроения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248EA"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ПК-8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средств и систем машиностроительных производств студент должен: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 системы современных машиностроительных производств;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 развития новой машиностроительной техники и технологий;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планы освоения новой техники и технологий;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подготавливать техническую документацию;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методами и приемами разработки и в практическом освоении средств и систем машиностроительных производств;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знаниями о сертификации  продукции, технологий, средств и систем машиностроительных производств;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248EA"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ПК-11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 студент должен:</w:t>
      </w:r>
    </w:p>
    <w:p w:rsidR="00692F72" w:rsidRPr="00461B38" w:rsidRDefault="00692F72" w:rsidP="00692F72">
      <w:pPr>
        <w:tabs>
          <w:tab w:val="left" w:pos="708"/>
        </w:tabs>
        <w:spacing w:after="0" w:line="235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Знать: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программное обеспечение средств и систем машиностроительных производств;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методы моделирования продукции;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450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алгоритмическое и программное обеспечение средств и систем машиностроительных производств;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подготавливать техническую документацию;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применять алгоритмическое и программное обеспечение средств и систем машиностроительных производств;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методами и приемами  работы по моделированию продукции и объектов машиностроительных производств с использованием стандартных пакетов.</w:t>
      </w:r>
    </w:p>
    <w:p w:rsidR="007E4BB2" w:rsidRPr="00461B38" w:rsidRDefault="007E4BB2" w:rsidP="007E4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ПК-16 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E4BB2" w:rsidRPr="00461B38" w:rsidRDefault="007E4BB2" w:rsidP="007E4B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E4BB2" w:rsidRPr="00461B38" w:rsidRDefault="007E4BB2" w:rsidP="007E4B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средства машиностроительных производств;</w:t>
      </w:r>
    </w:p>
    <w:p w:rsidR="007E4BB2" w:rsidRPr="00461B38" w:rsidRDefault="007E4BB2" w:rsidP="007E4B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расчет параметров технологических процессов;</w:t>
      </w:r>
    </w:p>
    <w:p w:rsidR="007E4BB2" w:rsidRPr="00461B38" w:rsidRDefault="007E4BB2" w:rsidP="007E4B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E4BB2" w:rsidRPr="00461B38" w:rsidRDefault="007E4BB2" w:rsidP="007E4B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мероприятия по выбору и эффективному использованию материалов, оборудования, инструментов, технологической оснастки;</w:t>
      </w:r>
    </w:p>
    <w:p w:rsidR="007E4BB2" w:rsidRPr="00461B38" w:rsidRDefault="007E4BB2" w:rsidP="007E4B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выполнять мероприятия по выбору и эффективному использованию средств диагностики, автоматизации, алгоритмов и программ выбора и расчетов параметров технологических процессов для их реализации;</w:t>
      </w:r>
    </w:p>
    <w:p w:rsidR="007E4BB2" w:rsidRPr="00461B38" w:rsidRDefault="007E4BB2" w:rsidP="007E4B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E4BB2" w:rsidRPr="00461B38" w:rsidRDefault="007E4BB2" w:rsidP="007E4B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способностью осваивать на практике и совершенствовать технологии, системы и средства машиностроительных производств;</w:t>
      </w:r>
    </w:p>
    <w:p w:rsidR="007E4BB2" w:rsidRPr="00461B38" w:rsidRDefault="007E4BB2" w:rsidP="007E4B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способностью участвовать в разработке и внедрении оптимальных технологий изготовления машиностроительных изделий.</w:t>
      </w:r>
    </w:p>
    <w:p w:rsidR="007E4BB2" w:rsidRPr="00461B38" w:rsidRDefault="007E4BB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зачетные единицы </w:t>
      </w: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( 144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692F72" w:rsidRPr="00461B38" w:rsidRDefault="00692F72" w:rsidP="00692F72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692F72" w:rsidRPr="00461B38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461B38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461B38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461B38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414E26" w:rsidRPr="00461B38" w:rsidRDefault="00692F72" w:rsidP="00D5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экзамена.</w:t>
      </w:r>
    </w:p>
    <w:p w:rsidR="00414E26" w:rsidRPr="00461B38" w:rsidRDefault="00414E26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Б1. Б.18 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МАТЕРИАЛОВЕДЕНИЕ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Название кафедры: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Технология  машиностроения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692F72" w:rsidRPr="00461B38" w:rsidRDefault="00692F72" w:rsidP="00692F72">
      <w:pPr>
        <w:tabs>
          <w:tab w:val="num" w:pos="4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 дисциплины: </w:t>
      </w:r>
    </w:p>
    <w:p w:rsidR="00692F72" w:rsidRPr="00461B38" w:rsidRDefault="00692F72" w:rsidP="00692F72">
      <w:pPr>
        <w:tabs>
          <w:tab w:val="num" w:pos="4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Приобретение новых знаний по методам анализа и способам изучения структуры и свойств металлов, сплавов и неметаллических материалов, по структуре, свойствам и методам повышения свойств материалов.</w:t>
      </w:r>
    </w:p>
    <w:p w:rsidR="00692F72" w:rsidRPr="00461B38" w:rsidRDefault="00692F72" w:rsidP="00692F72">
      <w:pPr>
        <w:tabs>
          <w:tab w:val="num" w:pos="4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 дисциплины:</w:t>
      </w:r>
    </w:p>
    <w:p w:rsidR="00692F72" w:rsidRPr="00461B38" w:rsidRDefault="00692F72" w:rsidP="00692F72">
      <w:pPr>
        <w:tabs>
          <w:tab w:val="num" w:pos="4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знать методы анализа и способы изучения структуры и свойств;</w:t>
      </w:r>
    </w:p>
    <w:p w:rsidR="00692F72" w:rsidRPr="00461B38" w:rsidRDefault="00692F72" w:rsidP="00692F72">
      <w:pPr>
        <w:tabs>
          <w:tab w:val="num" w:pos="4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иметь представление о методах повышения механических свойств      металлов и сплавов;</w:t>
      </w:r>
    </w:p>
    <w:p w:rsidR="00692F72" w:rsidRPr="00461B38" w:rsidRDefault="00692F72" w:rsidP="00692F72">
      <w:pPr>
        <w:tabs>
          <w:tab w:val="num" w:pos="4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уметь определять структуру, свойства и методы повышения механических свойств металлических материалов;</w:t>
      </w:r>
    </w:p>
    <w:p w:rsidR="00692F72" w:rsidRPr="00461B38" w:rsidRDefault="00692F72" w:rsidP="00692F72">
      <w:pPr>
        <w:tabs>
          <w:tab w:val="num" w:pos="4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уметь выбирать материал для работы в конкретных условиях эксплуатации.</w:t>
      </w:r>
    </w:p>
    <w:p w:rsidR="00692F72" w:rsidRPr="00461B38" w:rsidRDefault="00692F72" w:rsidP="00692F72">
      <w:pPr>
        <w:tabs>
          <w:tab w:val="num" w:pos="4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Место дисциплины в структуре учебного плана 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Б1.Б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 «Материаловедение» относится к базовой части основной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Б1.Б18 «Материаловедение» реализуется в рамках базовой части Блока 1 «Дисциплины (модули)» ОПОП на инженерно-экономическом факультете кафедрой технологии машиностроения.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изучается на 2 курсе, в 4 семестре. Данная дисциплина логически и содержательно-методически связана с дисциплинами: математика, физика, химия,  сопромат, детали машин и основы конструирования, основы технологии машиностроения.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3.Требования к результатам освоения  дисциплины </w:t>
      </w:r>
    </w:p>
    <w:p w:rsidR="00692F72" w:rsidRPr="00461B38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61B38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461B38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461B38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461B38">
        <w:rPr>
          <w:color w:val="000000" w:themeColor="text1"/>
          <w:sz w:val="28"/>
          <w:szCs w:val="28"/>
        </w:rPr>
        <w:t xml:space="preserve"> </w:t>
      </w:r>
      <w:r w:rsidRPr="00461B38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461B38">
        <w:rPr>
          <w:color w:val="000000" w:themeColor="text1"/>
          <w:sz w:val="28"/>
          <w:szCs w:val="28"/>
        </w:rPr>
        <w:t xml:space="preserve"> </w:t>
      </w:r>
      <w:r w:rsidRPr="00461B38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461B38" w:rsidTr="00692F72">
        <w:tc>
          <w:tcPr>
            <w:tcW w:w="1101" w:type="dxa"/>
            <w:shd w:val="clear" w:color="auto" w:fill="auto"/>
            <w:vAlign w:val="center"/>
          </w:tcPr>
          <w:p w:rsidR="00692F72" w:rsidRPr="00461B38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461B38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461B38" w:rsidTr="00692F72">
        <w:trPr>
          <w:trHeight w:val="227"/>
        </w:trPr>
        <w:tc>
          <w:tcPr>
            <w:tcW w:w="1101" w:type="dxa"/>
            <w:shd w:val="clear" w:color="auto" w:fill="auto"/>
          </w:tcPr>
          <w:p w:rsidR="00692F72" w:rsidRPr="00461B38" w:rsidRDefault="00692F72" w:rsidP="00692F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ОК-5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92F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1A5FBE" w:rsidRPr="00461B38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461B38" w:rsidRDefault="00692F72" w:rsidP="00692F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92F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</w:t>
            </w:r>
          </w:p>
        </w:tc>
      </w:tr>
      <w:tr w:rsidR="00692F72" w:rsidRPr="00461B38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461B38" w:rsidRDefault="00692F72" w:rsidP="00692F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92F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</w:tbl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tabs>
          <w:tab w:val="left" w:pos="708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 результаты обучения по дисциплине, соотнесенные с планируемыми  результатами освоения ОПОП.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ОК-5   способность к самоорганизации и самообразованию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методы анализа и способы изучения структуры и свойств материалов и методы их повышения (термическая, химико-термическая обработка и поверхностное упрочнение);</w:t>
      </w:r>
    </w:p>
    <w:p w:rsidR="00692F72" w:rsidRPr="00461B38" w:rsidRDefault="00692F72" w:rsidP="00692F72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использовать компьютер как средство обработки информации;</w:t>
      </w:r>
    </w:p>
    <w:p w:rsidR="00692F72" w:rsidRPr="00461B38" w:rsidRDefault="00692F72" w:rsidP="00692F72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оформления результатов исследований и принятия соответствующих решений;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248EA"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ОПК-1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физическую сущность явлений, происходящих в материалах в условиях производства и эксплуатации изделий из них под воздействием внешних факторов (нагрева, охлаждения, давления и т.д.); их влияние на структуру, а структуры – на свойства современных металлических и неметаллических материалов;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определять структуры и свойства материалов с использованием современных приборов и оборудования;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исследования влияния различных факторов термической обработки на свойства материалов (твердость, предел прочности при растяжении и сжатии, относительное удлинение);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измерения износа, твёрдости и шероховатости поверхностей;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248EA"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материалы, применяемые в машиностроении;</w:t>
      </w:r>
    </w:p>
    <w:p w:rsidR="00692F72" w:rsidRPr="00461B38" w:rsidRDefault="00692F72" w:rsidP="00692F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области применения различных современных материалов для изготовления продукции, их состав, структуру, свойства, способы обработки;</w:t>
      </w:r>
    </w:p>
    <w:p w:rsidR="00692F72" w:rsidRPr="00461B38" w:rsidRDefault="00692F72" w:rsidP="00692F7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выбирать материалы, оценивать и прогнозировать поведение материала и причин отказов продукции под воздействием на них различных эксплуатационных факторов;</w:t>
      </w:r>
    </w:p>
    <w:p w:rsidR="00692F72" w:rsidRPr="00461B38" w:rsidRDefault="00692F72" w:rsidP="00692F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-выбирать методы повышения механических свойств этих материалов, назначать режимы термической и химико-термической обработки;</w:t>
      </w:r>
    </w:p>
    <w:p w:rsidR="00692F72" w:rsidRPr="00461B38" w:rsidRDefault="00692F72" w:rsidP="00692F7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выбора материалов и  назначения их обработки;</w:t>
      </w:r>
    </w:p>
    <w:p w:rsidR="00A248EA" w:rsidRPr="00461B38" w:rsidRDefault="00692F72" w:rsidP="001A4C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hAnsi="Times New Roman" w:cs="Times New Roman"/>
          <w:color w:val="000000" w:themeColor="text1"/>
          <w:sz w:val="24"/>
          <w:szCs w:val="24"/>
        </w:rPr>
        <w:t>приобрести опыт по подбору оптимального варианта современного материала.</w:t>
      </w:r>
    </w:p>
    <w:p w:rsidR="00A248EA" w:rsidRPr="00461B38" w:rsidRDefault="00A248EA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зачетные единицы </w:t>
      </w: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( 144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часа)</w:t>
      </w:r>
    </w:p>
    <w:p w:rsidR="00692F72" w:rsidRPr="00461B38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692F72" w:rsidRPr="00461B38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461B38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461B38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461B38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7E4BB2" w:rsidRPr="00461B38" w:rsidRDefault="00692F72" w:rsidP="00E30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экзамена.</w:t>
      </w:r>
    </w:p>
    <w:p w:rsidR="00101308" w:rsidRPr="00461B38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461B38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461B38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461B38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461B38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461B38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248EA" w:rsidRPr="001A5FBE" w:rsidRDefault="00A248EA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248EA" w:rsidRPr="001A5FBE" w:rsidRDefault="00A248EA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A4CD1" w:rsidRPr="001A5FBE" w:rsidRDefault="001A4CD1" w:rsidP="001A4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Б1. Б.19 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ЭЛЕКТРОТЕХНИКА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Название кафедры: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Технология  машиностроения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692F72" w:rsidRPr="00461B38" w:rsidRDefault="00692F72" w:rsidP="00692F72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Целью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освоения дисциплины «Электротехника» является подготовка специалистов, сочетающих основополагающие знания, умения, практические навыки и компетенции в области выбранного профиля подготовки – Конструкторско-технологическое обеспечение машиностроительных производств.</w:t>
      </w:r>
    </w:p>
    <w:p w:rsidR="00692F72" w:rsidRPr="00461B38" w:rsidRDefault="00692F72" w:rsidP="00692F72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 обучения:</w:t>
      </w:r>
    </w:p>
    <w:p w:rsidR="00692F72" w:rsidRPr="00461B38" w:rsidRDefault="00692F72" w:rsidP="00692F72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усвоение основных положений теории электромагнитного поля и их применения к теории электрических цепей;</w:t>
      </w:r>
    </w:p>
    <w:p w:rsidR="00692F72" w:rsidRPr="00461B38" w:rsidRDefault="00692F72" w:rsidP="00692F72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приобретение студентами знаний о способах получения и преобразования электрической энергии, об основных видах электромеханических и электротехнических устройств;</w:t>
      </w:r>
    </w:p>
    <w:p w:rsidR="00692F72" w:rsidRPr="00461B38" w:rsidRDefault="00692F72" w:rsidP="00692F72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освоении и использовании основных методов расчета линейных и нелинейных электрических цепей различной топологии в установившихся и переходных режимах;</w:t>
      </w:r>
    </w:p>
    <w:p w:rsidR="00692F72" w:rsidRPr="00461B38" w:rsidRDefault="00692F72" w:rsidP="00692F72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изучение элементной базы и принципов работы современных электромагнитных устройств и систем, используемых в практической деятельности;</w:t>
      </w:r>
    </w:p>
    <w:p w:rsidR="00692F72" w:rsidRPr="00461B38" w:rsidRDefault="00692F72" w:rsidP="00692F72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освоение методов анализа электрических цепей в частотной области, способов получения частотных характеристик устройств.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461B3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Место дисциплины в структуре ОПОП</w:t>
      </w:r>
    </w:p>
    <w:p w:rsidR="00692F72" w:rsidRPr="00461B38" w:rsidRDefault="00692F72" w:rsidP="00692F7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Б1.Б.19 «Электротехника» относится к базовой части основной профессиональной образовательной программы (далее – ОПОП) 15.03.05 «Конструкторско-технологическое обеспечение машиностроительных производств» и является базовой дисциплиной. 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изучается в 4 семестре.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дисциплинами: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Математика и  Физика.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3.Требования к результатам освоения  дисциплины </w:t>
      </w:r>
    </w:p>
    <w:p w:rsidR="00D47510" w:rsidRPr="00461B38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61B38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461B38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461B38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461B38">
        <w:rPr>
          <w:color w:val="000000" w:themeColor="text1"/>
          <w:sz w:val="28"/>
          <w:szCs w:val="28"/>
        </w:rPr>
        <w:t xml:space="preserve"> </w:t>
      </w:r>
      <w:r w:rsidRPr="00461B38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461B38">
        <w:rPr>
          <w:color w:val="000000" w:themeColor="text1"/>
          <w:sz w:val="28"/>
          <w:szCs w:val="28"/>
        </w:rPr>
        <w:t xml:space="preserve"> </w:t>
      </w:r>
      <w:r w:rsidRPr="00461B38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461B38" w:rsidTr="00692F72">
        <w:tc>
          <w:tcPr>
            <w:tcW w:w="1101" w:type="dxa"/>
            <w:shd w:val="clear" w:color="auto" w:fill="auto"/>
            <w:vAlign w:val="center"/>
          </w:tcPr>
          <w:p w:rsidR="00692F72" w:rsidRPr="00461B38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461B38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461B38" w:rsidTr="00692F72">
        <w:trPr>
          <w:trHeight w:val="227"/>
        </w:trPr>
        <w:tc>
          <w:tcPr>
            <w:tcW w:w="1101" w:type="dxa"/>
            <w:shd w:val="clear" w:color="auto" w:fill="auto"/>
          </w:tcPr>
          <w:p w:rsidR="00692F72" w:rsidRPr="00461B38" w:rsidRDefault="00692F72" w:rsidP="00692F7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ОК-5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92F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к самоорганизации и самообразованию</w:t>
            </w:r>
          </w:p>
        </w:tc>
      </w:tr>
      <w:tr w:rsidR="001A5FBE" w:rsidRPr="00461B38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461B38" w:rsidRDefault="00692F72" w:rsidP="00692F7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692F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</w:t>
            </w:r>
          </w:p>
        </w:tc>
      </w:tr>
    </w:tbl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ОК-5 </w:t>
      </w:r>
      <w:r w:rsidR="00A248EA"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способностью к самоорганизации и самообразованию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101308" w:rsidRPr="00461B38" w:rsidRDefault="00101308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Знать: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смысл физических понятий электрических величин и их единицы измерения, основные законы и режимы работы электрических и магнитных цепей, а также вклад российских и зарубежных ученых, оказавших наибольшее влияние на развитие электротехники.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современные электроизмерительные приборы для экспериментальных исследований;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воспринимать и на основе полученных данных самостоятельно оценивать информацию о режимах работы и параметрах электротехнических устройств;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сборкой электрических цепей различной топологии и проведения экспериментальных исследований, методами проведения электрических измерений и обработки полученных результатов с корректной оценкой погрешностей измерений и расчетов;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ОПК-4 </w:t>
      </w:r>
      <w:r w:rsidR="00A248EA"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смысл физических понятий электрических величин и их единицы измерения, основные законы и режимы работы электрических и магнитных цепей, а также вклад российских и зарубежных ученых, оказавших наибольшее влияние на развитие электротехники;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современные электроизмерительные приборы для экспериментальных исследований;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воспринимать и на основе полученных данных самостоятельно оценивать информацию о режимах работы и параметрах электротехнических устройств;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сборкой электрических цепей различной топологии и проведения экспериментальных исследований, методами проведения электрических измерений и обработки полученных результатов с корректной оценкой погрешностей измерений и расчетов.</w:t>
      </w:r>
    </w:p>
    <w:p w:rsidR="00692F72" w:rsidRPr="00461B38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2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( 72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692F72" w:rsidRPr="00461B38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461B38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461B38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461B38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692F72" w:rsidRPr="00461B38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зачета.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Б1. Б.20 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ЭЛЕКТРОНИКА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Название кафедры: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Технология  машиностроения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692F72" w:rsidRPr="00461B38" w:rsidRDefault="00692F72" w:rsidP="00692F72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Цели освоения дисциплины «Электроника»: </w:t>
      </w:r>
    </w:p>
    <w:p w:rsidR="00692F72" w:rsidRPr="00461B38" w:rsidRDefault="00692F72" w:rsidP="00692F72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формирование соответствующих компетенций согласно требованиям основной образовательной программы (ОПОП) подготовки бакалавров по направлению «Конструкторско-технологическое обеспечение машиностроительных производств» с профилем подготовки «Технология машиностроения».</w:t>
      </w:r>
    </w:p>
    <w:p w:rsidR="00692F72" w:rsidRPr="00461B38" w:rsidRDefault="00692F72" w:rsidP="00692F72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Задачи: </w:t>
      </w:r>
    </w:p>
    <w:p w:rsidR="00692F72" w:rsidRPr="00461B38" w:rsidRDefault="00692F72" w:rsidP="00692F72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приобретение обучающимися знаний в области эксплуатации, синтеза и анализа электронных схем, как теоретической базы для освоения программ учебной и производственной практик, а так же для выполнение выпускной квалификационной работы;</w:t>
      </w:r>
    </w:p>
    <w:p w:rsidR="00692F72" w:rsidRPr="00461B38" w:rsidRDefault="00692F72" w:rsidP="00692F72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приобретение обучающимися навыков реализации теоретических знаний на практике в рамках выполнения лабораторных работ с применением интерактивных методов и закреплением соответствующих компетенций согласно ООП подготовки бакалавров по направлению «Конструкторско-технологическое обеспечение машиностроительных производств» с профилем подготовки «Технология машиностроения».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461B3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Место дисциплины в структуре ОПОП</w:t>
      </w:r>
    </w:p>
    <w:p w:rsidR="00692F72" w:rsidRPr="00461B38" w:rsidRDefault="00692F72" w:rsidP="00692F7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Б1.Б.20 «Электроника» относится к базовой части основной профессиональной образовательной программы (далее – ОПОП) 15.03.05 «Конструкторско-технологическое обеспечение машиностроительных производств» и является базовой дисциплиной. 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изучается в 5 семестре.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Данная дисциплина логически и содержательно-методически связана со следующими дисциплинами: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Физика; Математика.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3.Требования к результатам освоения  дисциплины </w:t>
      </w:r>
    </w:p>
    <w:p w:rsidR="00692F72" w:rsidRPr="00461B38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61B38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461B38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461B38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461B38">
        <w:rPr>
          <w:color w:val="000000" w:themeColor="text1"/>
          <w:sz w:val="28"/>
          <w:szCs w:val="28"/>
        </w:rPr>
        <w:t xml:space="preserve"> </w:t>
      </w:r>
      <w:r w:rsidRPr="00461B38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461B38">
        <w:rPr>
          <w:color w:val="000000" w:themeColor="text1"/>
          <w:sz w:val="28"/>
          <w:szCs w:val="28"/>
        </w:rPr>
        <w:t xml:space="preserve"> </w:t>
      </w:r>
      <w:r w:rsidRPr="00461B38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461B38" w:rsidTr="00692F72">
        <w:tc>
          <w:tcPr>
            <w:tcW w:w="1101" w:type="dxa"/>
            <w:shd w:val="clear" w:color="auto" w:fill="auto"/>
            <w:vAlign w:val="center"/>
          </w:tcPr>
          <w:p w:rsidR="00692F72" w:rsidRPr="00461B38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461B38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461B38" w:rsidTr="00692F72">
        <w:trPr>
          <w:trHeight w:val="227"/>
        </w:trPr>
        <w:tc>
          <w:tcPr>
            <w:tcW w:w="1101" w:type="dxa"/>
            <w:shd w:val="clear" w:color="auto" w:fill="auto"/>
          </w:tcPr>
          <w:p w:rsidR="00692F72" w:rsidRPr="00461B38" w:rsidRDefault="00692F72" w:rsidP="00D50C7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ОК-5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D50C7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к самоорганизации и самообразованию</w:t>
            </w:r>
          </w:p>
        </w:tc>
      </w:tr>
      <w:tr w:rsidR="001A5FBE" w:rsidRPr="00461B38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461B38" w:rsidRDefault="00692F72" w:rsidP="00D50C7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61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8646" w:type="dxa"/>
            <w:shd w:val="clear" w:color="auto" w:fill="auto"/>
          </w:tcPr>
          <w:p w:rsidR="00692F72" w:rsidRPr="00461B38" w:rsidRDefault="00692F72" w:rsidP="00D50C7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1B3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</w:t>
            </w:r>
          </w:p>
        </w:tc>
      </w:tr>
    </w:tbl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692F72" w:rsidRPr="00461B38" w:rsidRDefault="00692F72" w:rsidP="00450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ОК-5 </w:t>
      </w:r>
      <w:r w:rsidR="00A248EA"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способностью к самоорганизации и самообразованию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D47510" w:rsidRPr="00461B38" w:rsidRDefault="00D47510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Знать: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смысл физических понятий электрических величин и их единицы измерения, основные законы и режимы работы электрических и магнитных цепей, а также вклад российских и зарубежных ученых, оказавших наибольшее влияние на развитие электротехники.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современные электроизмерительные приборы для экспериментальных исследований;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воспринимать и на основе полученных данных самостоятельно оценивать информацию о режимах работы и параметрах электротехнических устройств;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сборкой электрических цепей различной топологии и проведения экспериментальных исследований, методами проведения электрических измерений и обработки полученных результатов с корректной оценкой погрешностей измерений и расчетов;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ОПК-4 </w:t>
      </w:r>
      <w:r w:rsidR="00A248EA"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61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 </w:t>
      </w: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смысл физических понятий электрических величин и их единицы измерения, основные законы и режимы работы электрических и магнитных цепей, а также вклад российских и зарубежных ученых, оказавших наибольшее влияние на развитие электротехники;</w:t>
      </w:r>
    </w:p>
    <w:p w:rsidR="00692F72" w:rsidRPr="00461B38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современные электроизмерительные приборы для экспериментальных исследований;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воспринимать и на основе полученных данных самостоятельно оценивать информацию о режимах работы и параметрах электротехнических устройств;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461B38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сборкой электрических цепей различной топологии и проведения экспериментальных исследований, методами проведения электрических измерений и обработки полученных результатов с корректной оценкой погрешностей измерений и расчетов.</w:t>
      </w:r>
    </w:p>
    <w:p w:rsidR="004D5999" w:rsidRPr="00461B38" w:rsidRDefault="004D5999" w:rsidP="00692F7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461B38" w:rsidRDefault="00692F72" w:rsidP="00692F7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2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зачетные единицы </w:t>
      </w: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( 72 </w:t>
      </w:r>
      <w:r w:rsidRPr="00461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461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692F72" w:rsidRPr="00461B38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461B38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461B38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461B38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461B38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692F72" w:rsidRPr="00461B38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зачета.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lastRenderedPageBreak/>
        <w:t>Аннотация рабочей программы дисциплины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Б1.Б.21 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МЕТРОЛОГИЯ, СТАНДАРТИЗАЦИЯ  И СЕРТИФИКАЦИЯ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Название кафедры:</w:t>
      </w:r>
      <w:r w:rsidRPr="00145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Технология машиностроения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1. Цель и задачи дисциплины</w:t>
      </w:r>
    </w:p>
    <w:p w:rsidR="00692F72" w:rsidRPr="00145103" w:rsidRDefault="00692F72" w:rsidP="00692F7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дисциплины «Метрология, стандартизация и сертификация»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имеет целью овладение студентами основами метрологии, теории взаимозаменяемости и технических измерений, основами обеспечения единства измерений; основами  стандартизации, в том числе Международной организации по стандартизации (ИСО), государственной системы стандартизации (ГСС); системы сертификации продукции; основами качества и овладения практикой применения полученных знаний для оценки качественных и количественных характеристик определенных исследуемых объектов в области машиностроения.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  изучения данной дисциплины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ознакомление с ролью и местом знаний по дисциплине  при освоении основной профессиональной образовательной программы по выбранной специальности и в сфере профессиональной деятельности инженера; с нормированием точности и её значением в научно-техническом прогрессе; с принципами организации деятельности в области нормирования точности в разных странах;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изучение основных положений Федерального закона «О техническом регулировании» в области нормирования точности; физических величин и единиц их измерения; видов, методов и средств измерений; организационных основ Государственной метрологической службы в Российской Федерации; стандартизации основных норм взаимозаменяемости; сертификации, основных терминов и определений, системы сертификации, порядок и правила сертификации;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освоение обработки результатов наблюдений и оценку погрешностей измерений; метрологических характеристик средств измерения; выбора средства измерений; контроля размеров, точности форм и расположения поверхностей; 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приобретение навыков поиска необходимой нормативной документации и использования ее при решении профессиональных задач; разработки стандартов организации.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освоение и приобретение навыков проведения измерений,  выполнения работ по доводке и освоению современных методов и средств измерений, контроля, по диагностике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оснащения.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145103" w:rsidRDefault="00692F72" w:rsidP="00692F7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Место дисциплины в структуре учебного плана </w:t>
      </w:r>
    </w:p>
    <w:p w:rsidR="00692F72" w:rsidRPr="00145103" w:rsidRDefault="00692F72" w:rsidP="00692F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numPr>
          <w:ilvl w:val="0"/>
          <w:numId w:val="36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Б1.Б21 «Метрология, стандартизация и сертификация» относится к базовой части основной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692F72" w:rsidRPr="00145103" w:rsidRDefault="00692F72" w:rsidP="00692F72">
      <w:pPr>
        <w:numPr>
          <w:ilvl w:val="0"/>
          <w:numId w:val="36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Б1.Б21 «Метрология, стандартизация и сертификация» реализуется в рамках базовой части Блока 1 «Дисциплины (модули)» ОПОП на инженерно-экономическом факультете кафедрой технологии машиностроения.</w:t>
      </w:r>
    </w:p>
    <w:p w:rsidR="00692F72" w:rsidRPr="00145103" w:rsidRDefault="00692F72" w:rsidP="00692F72">
      <w:pPr>
        <w:numPr>
          <w:ilvl w:val="0"/>
          <w:numId w:val="36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изучается на 3 курсе, в 6 семестре. Данная дисциплина логически и содержательно-методически связана с дисциплинами: начертательная геометрия и инженерная графика, взаимозаменяемость и нормирование точности, детали машин и основы конструирования, основы технологии машиностроения.</w:t>
      </w:r>
    </w:p>
    <w:p w:rsidR="00692F72" w:rsidRPr="00145103" w:rsidRDefault="00692F72" w:rsidP="00692F7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3. Требования к результатам освоения дисциплины:</w:t>
      </w:r>
    </w:p>
    <w:p w:rsidR="00D47510" w:rsidRPr="00145103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45103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145103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145103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145103">
        <w:rPr>
          <w:color w:val="000000" w:themeColor="text1"/>
          <w:sz w:val="28"/>
          <w:szCs w:val="28"/>
        </w:rPr>
        <w:t xml:space="preserve"> </w:t>
      </w:r>
      <w:r w:rsidRPr="00145103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145103">
        <w:rPr>
          <w:color w:val="000000" w:themeColor="text1"/>
          <w:sz w:val="28"/>
          <w:szCs w:val="28"/>
        </w:rPr>
        <w:t xml:space="preserve"> </w:t>
      </w:r>
      <w:r w:rsidRPr="00145103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145103" w:rsidTr="00692F72">
        <w:tc>
          <w:tcPr>
            <w:tcW w:w="1101" w:type="dxa"/>
            <w:shd w:val="clear" w:color="auto" w:fill="auto"/>
            <w:vAlign w:val="center"/>
          </w:tcPr>
          <w:p w:rsidR="00692F72" w:rsidRPr="00145103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145103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145103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145103" w:rsidRDefault="00692F72" w:rsidP="00692F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692F7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</w:t>
            </w:r>
          </w:p>
        </w:tc>
      </w:tr>
      <w:tr w:rsidR="001A5FBE" w:rsidRPr="00145103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145103" w:rsidRDefault="00692F72" w:rsidP="00692F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692F7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 участвовать в разработке технической документации, связанной с профессиональной деятельностью</w:t>
            </w:r>
          </w:p>
        </w:tc>
      </w:tr>
      <w:tr w:rsidR="001A5FBE" w:rsidRPr="00145103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145103" w:rsidRDefault="00692F72" w:rsidP="00692F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ПК-12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692F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 выполнять работы по диагностике состояния динамики объектов машиностроительных производств с использованием необходимых методов и средств анализа</w:t>
            </w:r>
          </w:p>
        </w:tc>
      </w:tr>
      <w:tr w:rsidR="001A5FBE" w:rsidRPr="00145103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145103" w:rsidRDefault="00692F72" w:rsidP="00692F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ПК-19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692F7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 выпускаемой продукцией</w:t>
            </w:r>
          </w:p>
        </w:tc>
      </w:tr>
    </w:tbl>
    <w:p w:rsidR="00692F72" w:rsidRPr="00145103" w:rsidRDefault="00692F72" w:rsidP="00692F72">
      <w:pPr>
        <w:tabs>
          <w:tab w:val="left" w:pos="708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 результаты обучения по дисциплине, соотнесенные с планируемыми  результатами освоения ОПОП.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248EA"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ОПК-1 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-основные закономерности измерений, влияние качества измерений на качество конечных результатов метрологической деятельности, методов и средств обеспечения единства измерений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физические основы измерений, систему воспроизведения единиц физических величин и передачи размера средствам измерений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контрольно-измерительную технику, для контроля качества продукции и метрологического обеспечения продукции и технологических процессов её изготовления,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применять компьютерные технологии для планирования и проведения работ по метрологии, стандартизации и сертификации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145103" w:rsidRDefault="00692F72" w:rsidP="00692F7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навыками работы на контрольно-измерительном и испытательном оборудовании;</w:t>
      </w:r>
    </w:p>
    <w:p w:rsidR="00692F72" w:rsidRPr="00145103" w:rsidRDefault="00692F72" w:rsidP="00D5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248EA"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ОПК-5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 участвовать в разработке технической документации, связанной с профессиональной деятельностью студент должен: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Знать:</w:t>
      </w:r>
    </w:p>
    <w:p w:rsidR="00692F72" w:rsidRPr="00145103" w:rsidRDefault="00692F72" w:rsidP="00692F7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законодательные и нормативные правовые акты, методические материалы по метрологии, стандартизации, сертификации и управлением качеством;</w:t>
      </w:r>
    </w:p>
    <w:p w:rsidR="00692F72" w:rsidRPr="00145103" w:rsidRDefault="00692F72" w:rsidP="00692F7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основы технического регулирования;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систему государственного надзора и контроля, межведомственного и ведомственного контроля за качеством продукции, стандартами, техническими регламентами и единством измерений;</w:t>
      </w:r>
    </w:p>
    <w:p w:rsidR="00692F72" w:rsidRPr="00145103" w:rsidRDefault="00692F72" w:rsidP="00692F7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Уметь: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применять методы унификации при разработке стандартов и другой нормативно-технической документации; методы контроля качества продукции и процессов при выполнении работ по сертификации продукции систем качества; методы анализа данных о качестве продукции и способы анализа причин брака; технологию разработки и аттестации методик выполнения измерений, испытаний и контроля, методы и средства поверки (калибровки) и юстировки средств измерений;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145103" w:rsidRDefault="00692F72" w:rsidP="00692F7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навыками обработки экспериментальных данных и оценки точности (неопределённости) измерений, испытаний и достоверности контроля;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ПК-12 способность выполнять работы по диагностике состояния динамики объектов машиностроительных производств с использованием необходимых методов и средств анализа студент должен: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методы и средства контроля качества объектов машиностроительных производств;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контролировать точность узлов и деталей для обеспечения взаимозаменяемости при сборке и ремонте изделий;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анализа результатов исследований и выбора оптимального варианта решения</w:t>
      </w:r>
      <w:r w:rsidRPr="0014510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ПК-19  способность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 выпускаемой продукцией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145103" w:rsidRDefault="00692F72" w:rsidP="00692F7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Знать:</w:t>
      </w:r>
    </w:p>
    <w:p w:rsidR="00692F72" w:rsidRPr="00145103" w:rsidRDefault="00692F72" w:rsidP="00692F7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-методы и средства контроля качества</w:t>
      </w:r>
      <w:r w:rsidR="00A248EA"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продукции, организацию и технологию стандартизации и сертификации продукции, правила проведения контроля, испытаний, приёмки;</w:t>
      </w:r>
    </w:p>
    <w:p w:rsidR="00692F72" w:rsidRPr="00145103" w:rsidRDefault="00692F72" w:rsidP="00692F7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организацию и техническую базу метрологического обеспечения машиностроительного предприятия, основы проведения метрологической экспертизы, методы и средства поверки (калибровки) средств измерений, аттестации методик выполнения измерений;</w:t>
      </w:r>
    </w:p>
    <w:p w:rsidR="00692F72" w:rsidRPr="00145103" w:rsidRDefault="00692F72" w:rsidP="00692F7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Уметь:</w:t>
      </w:r>
    </w:p>
    <w:p w:rsidR="00692F72" w:rsidRPr="00145103" w:rsidRDefault="00692F72" w:rsidP="00692F7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- применять современные методы и средства измерений, контроля, по диагностике в ходе подготовки производства новой продукции, по оценке их инновационного потенциала, по определению соответствия выпускаемой продукции требованиям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регламентирующей документации, по стандартизации, унификации технологических процессов, средств и систем технологического оснащения;</w:t>
      </w:r>
    </w:p>
    <w:p w:rsidR="00692F72" w:rsidRPr="00145103" w:rsidRDefault="00A248EA" w:rsidP="00692F7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692F72"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145103" w:rsidRDefault="00692F72" w:rsidP="00692F7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- навыками оформления результатов исследований и принятия соответствующих решений.</w:t>
      </w:r>
    </w:p>
    <w:p w:rsidR="00692F72" w:rsidRPr="00145103" w:rsidRDefault="00692F72" w:rsidP="00692F72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145103" w:rsidRDefault="00692F72" w:rsidP="00692F7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145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145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Pr="00145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145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692F72" w:rsidRPr="00145103" w:rsidRDefault="00692F72" w:rsidP="00692F72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692F72" w:rsidRPr="00145103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145103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145103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145103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692F72" w:rsidRPr="00145103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экзамен.</w:t>
      </w:r>
    </w:p>
    <w:p w:rsidR="007E4BB2" w:rsidRPr="00145103" w:rsidRDefault="007E4BB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101308" w:rsidRPr="00145103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101308" w:rsidRPr="00145103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101308" w:rsidRPr="00145103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4D5999" w:rsidRPr="001A5FBE" w:rsidRDefault="004D5999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lastRenderedPageBreak/>
        <w:t>Аннотация рабочей программы дисциплины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Б1.Б.22 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БЕЗОПАСНОСТЬ ЖИЗНЕДЕЯТЕЛЬНОСТИ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Название кафедры</w:t>
      </w:r>
      <w:r w:rsidRPr="00145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: Технология машиностроения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1. Цель и задачи дисциплины</w:t>
      </w:r>
    </w:p>
    <w:p w:rsidR="00692F72" w:rsidRPr="00145103" w:rsidRDefault="00692F72" w:rsidP="00692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 дисциплины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безопасности, характера мышления и ценностных ориентаций, при которых вопросы безопасности рассматриваются в качестве приоритета. </w:t>
      </w:r>
    </w:p>
    <w:p w:rsidR="00692F72" w:rsidRPr="00145103" w:rsidRDefault="00692F72" w:rsidP="00692F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Задачи дисциплины: </w:t>
      </w:r>
    </w:p>
    <w:p w:rsidR="00692F72" w:rsidRPr="00145103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Формирование представления о предметной области, объектах и понятиях.</w:t>
      </w:r>
    </w:p>
    <w:p w:rsidR="00692F72" w:rsidRPr="00145103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Готовность к применению профессиональных знаний по обеспечению безопасности и улучшению условий труда в сфере профессиональной деятельности.</w:t>
      </w:r>
    </w:p>
    <w:p w:rsidR="00692F72" w:rsidRPr="00145103" w:rsidRDefault="00692F72" w:rsidP="00692F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145103" w:rsidRDefault="00692F72" w:rsidP="00692F7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Место дисциплины в структуре учебного плана </w:t>
      </w:r>
    </w:p>
    <w:p w:rsidR="00692F72" w:rsidRPr="00145103" w:rsidRDefault="00692F72" w:rsidP="00692F7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numPr>
          <w:ilvl w:val="0"/>
          <w:numId w:val="36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Б1.Б22 «Безопасность жизнедеятельности» относится к базовой части основной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692F72" w:rsidRPr="00145103" w:rsidRDefault="00692F72" w:rsidP="00692F72">
      <w:pPr>
        <w:numPr>
          <w:ilvl w:val="0"/>
          <w:numId w:val="36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изучается на 5 курсе, в 7 семестре. </w:t>
      </w:r>
    </w:p>
    <w:p w:rsidR="00692F72" w:rsidRPr="00145103" w:rsidRDefault="00692F72" w:rsidP="00692F7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3. Требования к результатам освоения дисциплины:</w:t>
      </w:r>
    </w:p>
    <w:p w:rsidR="00692F72" w:rsidRPr="00145103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45103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145103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145103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145103">
        <w:rPr>
          <w:color w:val="000000" w:themeColor="text1"/>
          <w:sz w:val="28"/>
          <w:szCs w:val="28"/>
        </w:rPr>
        <w:t xml:space="preserve"> </w:t>
      </w:r>
      <w:r w:rsidRPr="00145103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145103">
        <w:rPr>
          <w:color w:val="000000" w:themeColor="text1"/>
          <w:sz w:val="28"/>
          <w:szCs w:val="28"/>
        </w:rPr>
        <w:t xml:space="preserve"> </w:t>
      </w:r>
      <w:r w:rsidRPr="00145103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145103" w:rsidTr="00692F72">
        <w:tc>
          <w:tcPr>
            <w:tcW w:w="1101" w:type="dxa"/>
            <w:shd w:val="clear" w:color="auto" w:fill="auto"/>
            <w:vAlign w:val="center"/>
          </w:tcPr>
          <w:p w:rsidR="00692F72" w:rsidRPr="00145103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145103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145103" w:rsidTr="00692F72">
        <w:trPr>
          <w:trHeight w:val="419"/>
        </w:trPr>
        <w:tc>
          <w:tcPr>
            <w:tcW w:w="1101" w:type="dxa"/>
            <w:shd w:val="clear" w:color="auto" w:fill="auto"/>
          </w:tcPr>
          <w:p w:rsidR="00692F72" w:rsidRPr="00145103" w:rsidRDefault="00692F72" w:rsidP="00692F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ОК-6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692F7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использовать общеправовые знания в различных сферах деятельности</w:t>
            </w:r>
          </w:p>
        </w:tc>
      </w:tr>
      <w:tr w:rsidR="001A5FBE" w:rsidRPr="00145103" w:rsidTr="00692F72">
        <w:trPr>
          <w:trHeight w:val="418"/>
        </w:trPr>
        <w:tc>
          <w:tcPr>
            <w:tcW w:w="1101" w:type="dxa"/>
            <w:shd w:val="clear" w:color="auto" w:fill="auto"/>
          </w:tcPr>
          <w:p w:rsidR="00692F72" w:rsidRPr="00145103" w:rsidRDefault="00692F72" w:rsidP="00692F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ОК-8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692F7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</w:tbl>
    <w:p w:rsidR="00692F72" w:rsidRPr="00145103" w:rsidRDefault="00692F72" w:rsidP="00692F72">
      <w:pPr>
        <w:tabs>
          <w:tab w:val="left" w:pos="708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 результаты обучения по дисциплине, соотнесенные с планируемыми  результатами освоения ОПОП.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ОК-6 </w:t>
      </w:r>
      <w:r w:rsidRPr="00145103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способность использовать общеправовые значения в различных сферах деятельности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нормативно правовые документы в профессиональной деятельности;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правила, методы и средства сбора, обмена, хранения и обработки информации;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нормативно правовые документы в профессиональной деятельности;</w:t>
      </w:r>
    </w:p>
    <w:p w:rsidR="00692F72" w:rsidRPr="00145103" w:rsidRDefault="00692F72" w:rsidP="00D4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составлять различные виды документации правового значения;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Владеть: 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работы с документами в профессиональной деятельности;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работы с компьютером как средством управления информации;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 результате изучения дисциплины при освоении компетенции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ОК-8 </w:t>
      </w:r>
      <w:r w:rsidRPr="00145103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способностью использовать приемы первой помощи, методы защиты в условиях чрезвычайных ситуаций  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приемы первой помощи, методы защиты в условиях чрезвычайных ситуаций   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правовые, нормативно-технические и организационные основы безопасности жизнедеятельности, средства, методы повышения безопасности, </w:t>
      </w:r>
      <w:proofErr w:type="spellStart"/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экологичности</w:t>
      </w:r>
      <w:proofErr w:type="spellEnd"/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устойчивости технических средств и технологических процессов сервиса.;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организовывать и проводить защитные мероприятия при возникновении чрезвычайных ситуаций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проводить контроль параметров на их соответствие санитарным нормам и правилам;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Владеть: 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навыками рационализации профессиональной деятельности с целью обеспечения безопасности и защиты окружающей среды;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основами обеспечения безопасности жизнедеятельности в производственных, бытовых условиях и в чрезвычайных ситуациях.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4. Общий объём дисциплины: 3 зачетные единицы ( 108 часов)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5. Дополнительная информация: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Pr="0014510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zh-CN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145103" w:rsidRDefault="00692F72" w:rsidP="00692F72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письменные домашние задания</w:t>
      </w:r>
    </w:p>
    <w:p w:rsidR="00692F72" w:rsidRPr="00145103" w:rsidRDefault="00692F72" w:rsidP="00692F72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подготовка презентаций</w:t>
      </w:r>
    </w:p>
    <w:p w:rsidR="00692F72" w:rsidRPr="00145103" w:rsidRDefault="00692F72" w:rsidP="00692F72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тестирование по отдельным разделам дисциплины.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 Виды и формы промежуточной аттестации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Промежуточная аттестация по дисциплине предусмотрена в форме зачета.</w:t>
      </w:r>
    </w:p>
    <w:p w:rsidR="00450740" w:rsidRPr="00145103" w:rsidRDefault="00450740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450740" w:rsidRPr="00145103" w:rsidRDefault="00450740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101308" w:rsidRPr="00145103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101308" w:rsidRPr="00145103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101308" w:rsidRPr="00145103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D47510" w:rsidRPr="001A5FBE" w:rsidRDefault="00D47510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D47510" w:rsidRPr="001A5FBE" w:rsidRDefault="00D47510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D47510" w:rsidRPr="001A5FBE" w:rsidRDefault="00D47510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lastRenderedPageBreak/>
        <w:t>Аннотация рабочей программы дисциплины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Б1.Б.23 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ТЕОРИЯ АВТОМАТИЧЕСКОГО УПРАВЛЕНИЯ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Название кафедры:</w:t>
      </w:r>
      <w:r w:rsidRPr="00145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Технология машиностроения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1. Цель и задачи дисциплины</w:t>
      </w:r>
    </w:p>
    <w:p w:rsidR="00692F72" w:rsidRPr="00145103" w:rsidRDefault="00692F72" w:rsidP="00692F7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Целью изучения дисциплины является формирование у студентов комплекса знаний  автоматического управления при выполнении проектно-конструкторских работ и в процессе освоения других общеинженерных и специальных дисциплин.</w:t>
      </w:r>
    </w:p>
    <w:p w:rsidR="00692F72" w:rsidRPr="00145103" w:rsidRDefault="00692F72" w:rsidP="00692F7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Задачами изучения дисциплины являются:</w:t>
      </w:r>
    </w:p>
    <w:p w:rsidR="00692F72" w:rsidRPr="00145103" w:rsidRDefault="00692F72" w:rsidP="00692F7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 ознакомление со средствами и методами обработки информации при использовании работ по диагностике состояния объекта;</w:t>
      </w:r>
    </w:p>
    <w:p w:rsidR="00692F72" w:rsidRPr="00145103" w:rsidRDefault="00692F72" w:rsidP="00692F7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- изучение методов и алгоритмов автоматического управления в системе машиностроительного производства; </w:t>
      </w:r>
    </w:p>
    <w:p w:rsidR="00692F72" w:rsidRPr="00145103" w:rsidRDefault="00692F72" w:rsidP="00692F7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 освоение теории автоматического управления в целях практического использования при поиске технических решений при эксплуатационной деятельности;</w:t>
      </w:r>
    </w:p>
    <w:p w:rsidR="00692F72" w:rsidRPr="00145103" w:rsidRDefault="00692F72" w:rsidP="00692F7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 приобретение навыков работы с автоматическими устройствами и умения их использовать для решения различных инженерных задач оснащения технологических процессов.</w:t>
      </w:r>
    </w:p>
    <w:p w:rsidR="00692F72" w:rsidRPr="00145103" w:rsidRDefault="00692F72" w:rsidP="00692F7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Место дисциплины в структуре учебного плана </w:t>
      </w:r>
    </w:p>
    <w:p w:rsidR="00692F72" w:rsidRPr="00145103" w:rsidRDefault="00692F72" w:rsidP="00692F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Б1.Б.23 «Теория автоматического </w:t>
      </w:r>
      <w:proofErr w:type="spellStart"/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управлерния</w:t>
      </w:r>
      <w:proofErr w:type="spellEnd"/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относится к базовой части основной профессиональной образовательной программы (далее – ОПОП) 15.03.05 «Конструкторско-технологическое обеспечение машиностроительных производств» и является базовой дисциплиной. 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изучается в 8 семестре.</w:t>
      </w:r>
    </w:p>
    <w:p w:rsidR="00692F72" w:rsidRPr="00145103" w:rsidRDefault="00692F72" w:rsidP="00692F7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Данная дисциплина логически и содержательно-методически связана со следующими дисциплинами:</w:t>
      </w:r>
    </w:p>
    <w:p w:rsidR="00692F72" w:rsidRPr="00145103" w:rsidRDefault="00692F72" w:rsidP="00692F7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3. Требования к результатам освоения дисциплины:</w:t>
      </w:r>
    </w:p>
    <w:p w:rsidR="00692F72" w:rsidRPr="00145103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45103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145103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145103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145103">
        <w:rPr>
          <w:color w:val="000000" w:themeColor="text1"/>
          <w:sz w:val="28"/>
          <w:szCs w:val="28"/>
        </w:rPr>
        <w:t xml:space="preserve"> </w:t>
      </w:r>
      <w:r w:rsidRPr="00145103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145103">
        <w:rPr>
          <w:color w:val="000000" w:themeColor="text1"/>
          <w:sz w:val="28"/>
          <w:szCs w:val="28"/>
        </w:rPr>
        <w:t xml:space="preserve"> </w:t>
      </w:r>
      <w:r w:rsidRPr="00145103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145103" w:rsidTr="00D50C7C">
        <w:tc>
          <w:tcPr>
            <w:tcW w:w="1101" w:type="dxa"/>
            <w:shd w:val="clear" w:color="auto" w:fill="auto"/>
            <w:vAlign w:val="center"/>
          </w:tcPr>
          <w:p w:rsidR="00692F72" w:rsidRPr="00145103" w:rsidRDefault="00692F72" w:rsidP="0045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145103" w:rsidRDefault="00692F72" w:rsidP="004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145103" w:rsidTr="00D50C7C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145103" w:rsidRDefault="00692F72" w:rsidP="004507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4507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1A5FBE" w:rsidRPr="00145103" w:rsidTr="00450740">
        <w:trPr>
          <w:trHeight w:val="274"/>
        </w:trPr>
        <w:tc>
          <w:tcPr>
            <w:tcW w:w="1101" w:type="dxa"/>
            <w:shd w:val="clear" w:color="auto" w:fill="auto"/>
          </w:tcPr>
          <w:p w:rsidR="00692F72" w:rsidRPr="00145103" w:rsidRDefault="00692F72" w:rsidP="004507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4507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применять способы рационального использования сырьевых, энергетических и других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1A5FBE" w:rsidRPr="00145103" w:rsidTr="00D50C7C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145103" w:rsidRDefault="00692F72" w:rsidP="004507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ПК-11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4507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</w:t>
            </w:r>
          </w:p>
        </w:tc>
      </w:tr>
      <w:tr w:rsidR="001A5FBE" w:rsidRPr="00145103" w:rsidTr="00D50C7C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145103" w:rsidRDefault="00692F72" w:rsidP="004507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ПК-18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E3020B" w:rsidP="004507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</w:t>
            </w:r>
          </w:p>
        </w:tc>
      </w:tr>
      <w:tr w:rsidR="001A5FBE" w:rsidRPr="00145103" w:rsidTr="00D50C7C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145103" w:rsidRDefault="00692F72" w:rsidP="004507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ПК-20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4507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разрабатывать планы, программы и методики, другие тестовые документы, входящие в состав конструкторской, технологической и эксплуатационной документации, осуществлять контроль за соблюдением технологической дисциплины, экологической безопасности машиностроительных производств</w:t>
            </w:r>
          </w:p>
        </w:tc>
      </w:tr>
    </w:tbl>
    <w:p w:rsidR="00692F72" w:rsidRPr="00145103" w:rsidRDefault="00692F72" w:rsidP="00450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692F72" w:rsidRPr="00145103" w:rsidRDefault="00692F72" w:rsidP="00450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ОПК-3 </w:t>
      </w:r>
      <w:r w:rsidR="00A248EA"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способностью использовать современные информационные технологии, прикладные программные средства при решении задач профессиональной деятельности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145103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принципы автоматического управления, основные характеристики, методы анализа оптимальных систем;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работы по настройке и  обслуживанию систем машиностроительных производств;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методами измерения эксплуатационных характеристик;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 </w:t>
      </w:r>
      <w:r w:rsidR="00A248EA"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способностью применять способы рационального использования сырьевых, энергетических и других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145103" w:rsidRDefault="00692F72" w:rsidP="00692F7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принципы автоматического управления, основные характеристики, методы анализа оптимальных систем;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работы по настройке и  обслуживанию систем машиностроительных производств;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методами измерения эксплуатационных характеристик;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ПК-11 </w:t>
      </w: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способностью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450740" w:rsidRPr="00145103" w:rsidRDefault="00450740" w:rsidP="00692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47510" w:rsidRPr="00145103" w:rsidRDefault="00D47510" w:rsidP="00692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145103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Знать: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принципы автоматического управления, основные характеристики, методы анализа оптимальных систем;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работы по настройке и  обслуживанию систем машиностроительных производств;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методами измерения эксплуатационных характеристик;</w:t>
      </w:r>
    </w:p>
    <w:p w:rsidR="00E3020B" w:rsidRPr="00145103" w:rsidRDefault="00E3020B" w:rsidP="00E3020B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248EA"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ПК-18 </w:t>
      </w:r>
      <w:r w:rsidRPr="00145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E3020B" w:rsidRPr="00145103" w:rsidRDefault="00E3020B" w:rsidP="00E3020B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E3020B" w:rsidRPr="00145103" w:rsidRDefault="00E3020B" w:rsidP="00E3020B">
      <w:pPr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программы  и методики  контроля и испытания машиностроительных изделий, средств технологического оснащения, диагностики, автоматизации и управления;</w:t>
      </w:r>
    </w:p>
    <w:p w:rsidR="00E3020B" w:rsidRPr="00145103" w:rsidRDefault="00E3020B" w:rsidP="00E3020B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E3020B" w:rsidRPr="00145103" w:rsidRDefault="00E3020B" w:rsidP="00E3020B">
      <w:pPr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управления;</w:t>
      </w:r>
    </w:p>
    <w:p w:rsidR="00E3020B" w:rsidRPr="00145103" w:rsidRDefault="00E3020B" w:rsidP="00E3020B">
      <w:pPr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E3020B" w:rsidRPr="00145103" w:rsidRDefault="00E3020B" w:rsidP="00E3020B">
      <w:pPr>
        <w:ind w:firstLine="708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средствами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</w:t>
      </w:r>
      <w:r w:rsidRPr="00145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:rsidR="00E3020B" w:rsidRPr="00145103" w:rsidRDefault="00692F72" w:rsidP="00450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ПК-20 </w:t>
      </w: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способностью разрабатывать планы, программы и методики, другие тестовые документы, входящие в состав конструкторской, технологической и эксплуатационной документации, осуществлять контроль за соблюдением технологической дисциплины, экологической безопасности машиностроительных производств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145103" w:rsidRDefault="00692F72" w:rsidP="00692F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принципы автоматического управления, основные характеристики, методы анализа оптимальных систем;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работы по настройке и  обслуживанию систем машиностроительных производств;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методами измерения эксплуатационных характеристик.</w:t>
      </w:r>
    </w:p>
    <w:p w:rsidR="00692F72" w:rsidRPr="00145103" w:rsidRDefault="00692F72" w:rsidP="00692F72">
      <w:pPr>
        <w:tabs>
          <w:tab w:val="left" w:pos="70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145103" w:rsidRDefault="00692F72" w:rsidP="00692F72">
      <w:pPr>
        <w:tabs>
          <w:tab w:val="left" w:pos="708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3 </w:t>
      </w:r>
      <w:r w:rsidRPr="00145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единицы(</w:t>
      </w:r>
      <w:r w:rsidRPr="00145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108 </w:t>
      </w:r>
      <w:r w:rsidRPr="00145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часов</w:t>
      </w:r>
      <w:r w:rsidRPr="00145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692F72" w:rsidRPr="00145103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145103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145103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Контрольные работы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145103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7E4BB2" w:rsidRPr="00145103" w:rsidRDefault="00692F72" w:rsidP="00E30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зачет.</w:t>
      </w:r>
    </w:p>
    <w:p w:rsidR="007E4BB2" w:rsidRPr="001A5FBE" w:rsidRDefault="007E4BB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lastRenderedPageBreak/>
        <w:t>Аннотация рабочей программы дисциплины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Б1.Б.24 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ОСНОВЫ ТЕХНОЛОГИИ МАШИНОСТРОЕНИЯ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Название кафедры: </w:t>
      </w:r>
      <w:r w:rsidRPr="00145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Технология машиностроения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1. Цель и задачи дисциплины</w:t>
      </w:r>
    </w:p>
    <w:p w:rsidR="00692F72" w:rsidRPr="00145103" w:rsidRDefault="00692F72" w:rsidP="00692F72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Основной целью учебного курса «Основы технологии машиностроения» является подготовка студентов к профессиональной деятельности, направленной на изучение закономерностей, возникающих в процессе создания машины, и использование этих закономерностей для создания машин требуемого качества при минимальной себестоимости.</w:t>
      </w:r>
    </w:p>
    <w:p w:rsidR="00692F72" w:rsidRPr="00145103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преподавания данного учебного курса решаются следующие задачи:</w:t>
      </w:r>
    </w:p>
    <w:p w:rsidR="00692F72" w:rsidRPr="00145103" w:rsidRDefault="00692F72" w:rsidP="00692F72">
      <w:pPr>
        <w:spacing w:after="0" w:line="240" w:lineRule="auto"/>
        <w:ind w:left="-57" w:firstLine="7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теории базирования и теории размерных цепей как средства обеспечения качества изделий машиностроения;</w:t>
      </w:r>
    </w:p>
    <w:p w:rsidR="00692F72" w:rsidRPr="00145103" w:rsidRDefault="00692F72" w:rsidP="00692F72">
      <w:pPr>
        <w:spacing w:after="0"/>
        <w:ind w:left="-57" w:firstLine="77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освоение правил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разработки технологического процесса изготовления машин</w:t>
      </w:r>
      <w:r w:rsidRPr="00145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92F72" w:rsidRPr="00145103" w:rsidRDefault="00692F72" w:rsidP="00692F72">
      <w:pPr>
        <w:spacing w:after="0"/>
        <w:ind w:left="-57" w:firstLine="77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92F72" w:rsidRPr="00145103" w:rsidRDefault="00692F72" w:rsidP="00692F7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Место дисциплины в структуре учебного плана 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45103">
        <w:rPr>
          <w:rFonts w:ascii="Times New Roman" w:hAnsi="Times New Roman" w:cs="Times New Roman"/>
          <w:color w:val="000000" w:themeColor="text1"/>
          <w:sz w:val="24"/>
          <w:szCs w:val="24"/>
        </w:rPr>
        <w:t>Б1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.Б.</w:t>
      </w:r>
      <w:r w:rsidRPr="00145103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«Основы технологии машиностроения» </w:t>
      </w:r>
      <w:r w:rsidRPr="00145103">
        <w:rPr>
          <w:rFonts w:ascii="Times New Roman" w:hAnsi="Times New Roman" w:cs="Times New Roman"/>
          <w:color w:val="000000" w:themeColor="text1"/>
          <w:sz w:val="24"/>
          <w:szCs w:val="24"/>
        </w:rPr>
        <w:t>относится к базовой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формы обучения в 6 семестре.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Математика;</w:t>
      </w:r>
      <w:r w:rsidRPr="00145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Теоретическая механика</w:t>
      </w:r>
      <w:r w:rsidRPr="00145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Технологические процессы в машиностроении;</w:t>
      </w:r>
      <w:r w:rsidRPr="00145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Процессы и операции формообразования;</w:t>
      </w:r>
      <w:r w:rsidRPr="00145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Оборудование машиностроительных производств.</w:t>
      </w:r>
    </w:p>
    <w:p w:rsidR="00692F72" w:rsidRPr="00145103" w:rsidRDefault="00692F72" w:rsidP="00692F7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3. Требования к результатам освоения дисциплины:</w:t>
      </w:r>
    </w:p>
    <w:p w:rsidR="00D47510" w:rsidRPr="00145103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45103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145103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145103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145103">
        <w:rPr>
          <w:color w:val="000000" w:themeColor="text1"/>
          <w:sz w:val="28"/>
          <w:szCs w:val="28"/>
        </w:rPr>
        <w:t xml:space="preserve"> </w:t>
      </w:r>
      <w:r w:rsidRPr="00145103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145103">
        <w:rPr>
          <w:color w:val="000000" w:themeColor="text1"/>
          <w:sz w:val="28"/>
          <w:szCs w:val="28"/>
        </w:rPr>
        <w:t xml:space="preserve"> </w:t>
      </w:r>
      <w:r w:rsidRPr="00145103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145103" w:rsidTr="00692F72">
        <w:tc>
          <w:tcPr>
            <w:tcW w:w="1101" w:type="dxa"/>
            <w:shd w:val="clear" w:color="auto" w:fill="auto"/>
            <w:vAlign w:val="center"/>
          </w:tcPr>
          <w:p w:rsidR="00692F72" w:rsidRPr="00145103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145103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145103" w:rsidTr="00D50C7C">
        <w:trPr>
          <w:trHeight w:val="780"/>
        </w:trPr>
        <w:tc>
          <w:tcPr>
            <w:tcW w:w="1101" w:type="dxa"/>
            <w:shd w:val="clear" w:color="auto" w:fill="auto"/>
          </w:tcPr>
          <w:p w:rsidR="00692F72" w:rsidRPr="00145103" w:rsidRDefault="00692F72" w:rsidP="00692F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692F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</w:t>
            </w:r>
          </w:p>
        </w:tc>
      </w:tr>
      <w:tr w:rsidR="001A5FBE" w:rsidRPr="00145103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145103" w:rsidRDefault="00692F72" w:rsidP="00692F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692F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способностью участвовать: в организации работы малых коллективов исполнителей, планировать работы малых коллективов исполнителей, планировать работу персонала и фондов оплаты труда, принимать управленческие решения на основе экономических расчетов; в организации работ по обследованию и реинжинирингу бизнес-процессов машиностроительных предприятий, анализу затрат на обеспечение требуемого качества продукции, результатов деятельности производственных подразделений, разработке оперативных планов их работы; в выполнении </w:t>
            </w: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организационно- плановых расчетов по созданию (реорганизации) производственных участков машиностроительных производств</w:t>
            </w:r>
          </w:p>
        </w:tc>
      </w:tr>
      <w:tr w:rsidR="001A5FBE" w:rsidRPr="00145103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145103" w:rsidRDefault="00692F72" w:rsidP="00692F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ПК-17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692F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способностью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</w:t>
            </w:r>
          </w:p>
        </w:tc>
      </w:tr>
      <w:tr w:rsidR="001A5FBE" w:rsidRPr="00145103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145103" w:rsidRDefault="00692F72" w:rsidP="00692F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ПК-19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692F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 выпускаемой продукцией</w:t>
            </w:r>
          </w:p>
        </w:tc>
      </w:tr>
    </w:tbl>
    <w:p w:rsidR="00692F72" w:rsidRPr="00145103" w:rsidRDefault="00692F72" w:rsidP="00692F72">
      <w:pPr>
        <w:autoSpaceDE w:val="0"/>
        <w:autoSpaceDN w:val="0"/>
        <w:adjustRightInd w:val="0"/>
        <w:spacing w:line="235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E3020B" w:rsidRPr="00145103" w:rsidRDefault="00692F72" w:rsidP="00D5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248EA"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ОПК-4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на основе их анализа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145103" w:rsidRDefault="00692F72" w:rsidP="00692F72">
      <w:pPr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роль и назначение технологического оборудования в машиностроительном производстве, тенденции его развития; классификацию оборудования и области его рационального применения;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принципы обработки заготовок; методы проверки точности технологического оборудования различного служебного назначения для разных типов производства; методы экономической оценки проектных решений технологического оборудования, варианты его выбора;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формулировать служебное назначение изделий машиностроения;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выбирать материалы для изготовления, способы получения заготовок, средства технологического оснащения при разных методах обработки и сборки, выбирать методы обработки материалов;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выбора соответствующего технологического оборудования, оценки его экономической эффективности и работоспособности;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по выбору, расчету, проектированию и эксплуатации технологического оборудования;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248EA"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ПК-7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организации работы малых коллективов исполнителей, планировать данные работы, а также работу персонала и фондов оплаты труда, принимать управленческие решения на основе экономических расчетов, в организации работ по обследованию и реинжинирингу бизнес-процессов машиностроительных предприятий, анализу затрат на обеспечение требуемого качества продукции, результатов деятельности производственных подразделений, разработке оперативных планов их работы, в выполнении организационно-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плановых расчетов по созданию (реорганизации) производственных участков машиностроительных производств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145103" w:rsidRDefault="00692F72" w:rsidP="00692F72">
      <w:pPr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виды изделий машиностроения;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виды машиностроительных производств;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пользоваться справочной литературой для выбора технологий, средств технологического оснащения;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рационально пользоваться средствами технологического диагностирования и программных испытаний изделий;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приемами выбора оптимальных технологий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необходимыми для участия в организации процессов разработки и производства изделий машиностроения;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ПК-17</w:t>
      </w:r>
      <w:r w:rsidR="00A248EA"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способностью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145103" w:rsidRDefault="00692F72" w:rsidP="00692F72">
      <w:pPr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виды изделий машиностроения;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виды оснащения и оборудования машиностроительных производств;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пользоваться справочной литературой для выбора технологий, средств технологического оснащения, контроля и испытаний;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рационально пользоваться средствами технологического диагностирования и программных испытаний готовых продукции;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необходимыми для участия в организации процессов разработки и производства изделий машиностроения;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для технического оснащения эффективного контроля качества материала;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248EA"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ПК-19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 выпускаемой продукцией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145103" w:rsidRDefault="00692F72" w:rsidP="00692F72">
      <w:pPr>
        <w:autoSpaceDE w:val="0"/>
        <w:autoSpaceDN w:val="0"/>
        <w:adjustRightInd w:val="0"/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145103" w:rsidRDefault="00692F72" w:rsidP="001A4CD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виды изделий машиностроения;</w:t>
      </w:r>
    </w:p>
    <w:p w:rsidR="00692F72" w:rsidRPr="00145103" w:rsidRDefault="00692F72" w:rsidP="001A4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виды оснащения и оборудования машиностроительных производств;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выбирать средства технологического оснащения, автоматизации и диагностики с учетом технологических, эксплуатационных, эстетических, экономических,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управленческих параметров, и с использованием современных информационных технологий и вычислительной техники;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рационально пользоваться средствами технологического диагностирования и программных испытаний готовых продукции;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необходимыми для участия в организации процессов разработки и производства новой продукции машиностроения;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знаниями о стандартизации продукции, технологий, средств и систем машиностроительных производств.</w:t>
      </w:r>
    </w:p>
    <w:p w:rsidR="00692F72" w:rsidRPr="00145103" w:rsidRDefault="00692F72" w:rsidP="00692F7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F72" w:rsidRPr="00145103" w:rsidRDefault="00692F72" w:rsidP="00692F7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145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145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Pr="00145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145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692F72" w:rsidRPr="00145103" w:rsidRDefault="00692F72" w:rsidP="00692F72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692F72" w:rsidRPr="00145103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145103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145103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145103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692F72" w:rsidRPr="00145103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экзамен.</w:t>
      </w:r>
    </w:p>
    <w:p w:rsidR="007E4BB2" w:rsidRPr="00145103" w:rsidRDefault="007E4BB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101308" w:rsidRPr="00145103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01308" w:rsidRPr="001A5FBE" w:rsidRDefault="00101308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1A4CD1" w:rsidRPr="001A5FBE" w:rsidRDefault="001A4CD1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lastRenderedPageBreak/>
        <w:t>Аннотация рабочей программы дисциплины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Б1.Б.25 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ПРОЦЕССЫ И ОПЕРАЦИИ ФОРМООБРАЗОВАНИЯ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Название кафедры:</w:t>
      </w:r>
      <w:r w:rsidRPr="00145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Технология машиностроения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1. Цель и задачи дисциплины</w:t>
      </w:r>
    </w:p>
    <w:p w:rsidR="00692F72" w:rsidRPr="00145103" w:rsidRDefault="00692F72" w:rsidP="00692F7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Целью изучения дисциплины является изучение физических и кинематических особенностей процессов обработки материалов и формирование у студентов комплекса знаний и практических навыков, необходимых для эффективного проектирования операций механической и физико-химической обработки деталей машин.</w:t>
      </w:r>
    </w:p>
    <w:p w:rsidR="00692F72" w:rsidRPr="00145103" w:rsidRDefault="00692F72" w:rsidP="00692F7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Задачами изучения дисциплины являются:</w:t>
      </w:r>
    </w:p>
    <w:p w:rsidR="00692F72" w:rsidRPr="00145103" w:rsidRDefault="00692F72" w:rsidP="00692F72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ознакомление с физическими и кинематическими особенностями процессов обработки материалов;</w:t>
      </w:r>
    </w:p>
    <w:p w:rsidR="00692F72" w:rsidRPr="00145103" w:rsidRDefault="00692F72" w:rsidP="00692F72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изучение явлений, сопутствующих процессу резания, методов формообразования поверхностей деталей машин, геометрических параметров рабочей части типовых инструментов; </w:t>
      </w:r>
    </w:p>
    <w:p w:rsidR="00692F72" w:rsidRPr="00145103" w:rsidRDefault="00692F72" w:rsidP="00692F72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изучение требований, предъявляемых к рабочей части инструментов, к механическим и физико-химическим свойствам инструментальных материалов;</w:t>
      </w:r>
    </w:p>
    <w:p w:rsidR="00692F72" w:rsidRPr="00145103" w:rsidRDefault="00692F72" w:rsidP="00692F72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освоение основных принципов проектирования операций механической и физико-химической обработки с обеспечением заданного качества обработанных поверхностей на деталях машин при максимальной технико-экономической эффективности;</w:t>
      </w:r>
    </w:p>
    <w:p w:rsidR="00692F72" w:rsidRPr="00145103" w:rsidRDefault="00692F72" w:rsidP="00692F72">
      <w:pPr>
        <w:numPr>
          <w:ilvl w:val="0"/>
          <w:numId w:val="2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приобретение навыков обработки экспериментальных данных, результатов натурных экспериментов и определения оптимальных режимов резания для различных методов обработки поверхностей.</w:t>
      </w:r>
    </w:p>
    <w:p w:rsidR="00692F72" w:rsidRPr="00145103" w:rsidRDefault="00692F72" w:rsidP="00692F7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Место дисциплины в структуре учебного плана </w:t>
      </w:r>
    </w:p>
    <w:p w:rsidR="00692F72" w:rsidRPr="00145103" w:rsidRDefault="00692F72" w:rsidP="00692F7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Б1.Б.25 «Процессы и операции формообразования»  относится к базовой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 </w:t>
      </w:r>
    </w:p>
    <w:p w:rsidR="00692F72" w:rsidRPr="00145103" w:rsidRDefault="00692F72" w:rsidP="00692F7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изучается на 2 курсе в 4 семестре. </w:t>
      </w:r>
      <w:r w:rsidRPr="0014510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дисциплинами: </w:t>
      </w:r>
      <w:r w:rsidRPr="00145103">
        <w:rPr>
          <w:rFonts w:ascii="Times New Roman" w:hAnsi="Times New Roman" w:cs="Times New Roman"/>
          <w:color w:val="000000" w:themeColor="text1"/>
          <w:sz w:val="24"/>
          <w:szCs w:val="24"/>
        </w:rPr>
        <w:t>«Технологические процессы в машиностроении», «Основы технология машиностроения», «Технологическая подготовка производств», «Оборудование машиностроительных производств».</w:t>
      </w:r>
    </w:p>
    <w:p w:rsidR="00692F72" w:rsidRPr="00145103" w:rsidRDefault="00692F72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3. Требования к результатам освоения дисциплины:</w:t>
      </w:r>
    </w:p>
    <w:p w:rsidR="00D47510" w:rsidRPr="00145103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45103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145103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145103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145103">
        <w:rPr>
          <w:color w:val="000000" w:themeColor="text1"/>
          <w:sz w:val="28"/>
          <w:szCs w:val="28"/>
        </w:rPr>
        <w:t xml:space="preserve"> </w:t>
      </w:r>
      <w:r w:rsidRPr="00145103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145103">
        <w:rPr>
          <w:color w:val="000000" w:themeColor="text1"/>
          <w:sz w:val="28"/>
          <w:szCs w:val="28"/>
        </w:rPr>
        <w:t xml:space="preserve"> </w:t>
      </w:r>
      <w:r w:rsidRPr="00145103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145103" w:rsidTr="00692F72">
        <w:tc>
          <w:tcPr>
            <w:tcW w:w="1101" w:type="dxa"/>
            <w:shd w:val="clear" w:color="auto" w:fill="auto"/>
            <w:vAlign w:val="center"/>
          </w:tcPr>
          <w:p w:rsidR="00692F72" w:rsidRPr="00145103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145103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145103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145103" w:rsidRDefault="00692F72" w:rsidP="00692F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ОПК-1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692F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 </w:t>
            </w:r>
            <w:r w:rsidRPr="001451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A5FBE" w:rsidRPr="00145103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145103" w:rsidRDefault="00692F72" w:rsidP="00692F7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692F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разработке: проектов изделий машиностроения, средств технологического оснащения и автоматизации машиностроительных производств технологических процессов их изготовления; машиностроительных производств, их модернизации; средств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использованием современных информационных технологий и вычислительной техники, а также выбирать средства автоматизации и диагностики и проводить диагностику состояния и динамики производственных объектов машиностроительных производств с применением необходимых методов и средств анализа</w:t>
            </w:r>
          </w:p>
        </w:tc>
      </w:tr>
      <w:tr w:rsidR="001A5FBE" w:rsidRPr="00145103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145103" w:rsidRDefault="00692F72" w:rsidP="00692F7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ПК-6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692F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организации процессов разработки и производства изделий машиностроения, средств технологического оснащения и автоматизации производственных и технологических процессов, выбора технологий,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</w:t>
            </w:r>
          </w:p>
        </w:tc>
      </w:tr>
      <w:tr w:rsidR="001A5FBE" w:rsidRPr="00145103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692F72" w:rsidRPr="00145103" w:rsidRDefault="00692F72" w:rsidP="00692F7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ПК-7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692F7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участвовать: в организации работы малых коллективов исполнителей, планировать работы малых коллективов исполнителей, планировать работу персонала и фондов оплаты труда, принимать управленческие решения на основе экономических расчетов; в организации работ по обследованию и реинжинирингу бизнес-процессов машиностроительных предприятий, анализу затрат на обеспечение требуемого качества продукции, результатов деятельности производственных подразделений, разработке оперативных планов их работы; в выполнении организационно- плановых расчетов по созданию (реорганизации) производственных участков машиностроительных производств</w:t>
            </w:r>
          </w:p>
        </w:tc>
      </w:tr>
    </w:tbl>
    <w:p w:rsidR="00692F72" w:rsidRPr="00145103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ОПК-1</w:t>
      </w:r>
      <w:r w:rsidR="00A248EA"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способностью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закономерности, действующие в процессе изготовления машиностроительных изделий требуемого качества;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способы снижения затратах общественного труда при изготовления машиностроительных изделий.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современные методы и методики исследований для решения профессиональных задач;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определять основные характеристики операции формообразования.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подбора операций формообразования;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оптимизации машиностроительных производств.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248EA"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ПК-4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разработке: проектов изделий машиностроения, средств технологического оснащения и автоматизации машиностроительных производств технологических процессов их изготовления; машиностроительных производств, их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модернизации; средств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использованием современных информационных технологий и вычислительной техники, а также выбирать средства автоматизации и диагностики и проводить диагностику состояния и динамики производственных объектов машиностроительных производств с применением необходимых методов и средств анализа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физические и кинематические особенности процессов обработки материалов;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явления, сопутствующие процессу резания;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обработку входных и выходных данных;</w:t>
      </w:r>
    </w:p>
    <w:p w:rsidR="00D50C7C" w:rsidRPr="00145103" w:rsidRDefault="00692F72" w:rsidP="00450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выбирать средства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с использованием современных информационных технологий и вычислительной техники;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методами и средствами анализа для выбора средств автоматизации и диагностики технологических процессов;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поиска средств технического оснащения машиностроительных производств;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248EA"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ПК-6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организации процессов разработки и производства изделий машиностроения, средств технологического оснащения и автоматизации производственных и технологических процессов, выбора технологий,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методы формообразования поверхностей деталей машин;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геометрические параметры рабочей части типовых инструментов.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анализ данных о силовых зависимостях и влиянии различных факторов на составляющие силы резания и на температуру резания;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расчет оптимального режима резания.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приемами выбора оптимальных технологий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необходимыми для  участия в организации процессов разработки и производства изделий машиностроения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ПК-7 способностью участвовать: в организации работы малых коллективов исполнителей, планировать работы малых коллективов исполнителей, планировать работу персонала и фондов оплаты труда, принимать управленческие решения на основе экономических расчетов; в организации работ по обследованию и реинжинирингу бизнес-процессов машиностроительных предприятий, анализу затрат на обеспечение требуемого качества продукции, результатов деятельности производственных подразделений, разработке оперативных планов их работы; в выполнении организационно- плановых расчетов по созданию (реорганизации) производственных участков машиностроительных производств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D47510" w:rsidRPr="00145103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692F72" w:rsidRPr="00145103" w:rsidRDefault="00692F72" w:rsidP="00692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Знать: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нормативную документацию для организации работы малых коллективов исполнителей и методики экономических расчетов;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направления  развития новой машиностроительной техники и технологий;</w:t>
      </w:r>
    </w:p>
    <w:p w:rsidR="00E3020B" w:rsidRPr="00145103" w:rsidRDefault="00E3020B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организационно-плановые расчеты по созданию (реорганизации) производственных участков машиностроительных производств;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подготавливать техническую документацию;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методами и приемами разработки и в практическом освоении средств и систем машиностроительных производств;</w:t>
      </w:r>
    </w:p>
    <w:p w:rsidR="00692F72" w:rsidRPr="00145103" w:rsidRDefault="00692F72" w:rsidP="00450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применения расчетов, необходимых для принятия управленческих решений для организации работы малых коллективов исполнителей в области машиностроения.</w:t>
      </w:r>
    </w:p>
    <w:p w:rsidR="00D50C7C" w:rsidRPr="00145103" w:rsidRDefault="00D50C7C" w:rsidP="00692F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692F72" w:rsidRPr="00145103" w:rsidRDefault="00692F72" w:rsidP="00692F7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145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зачетные единицы </w:t>
      </w:r>
      <w:r w:rsidRPr="00145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Pr="00145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145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450740" w:rsidRPr="00145103" w:rsidRDefault="00450740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692F72" w:rsidRPr="00145103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145103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145103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145103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692F72" w:rsidRPr="00145103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экзамен.</w:t>
      </w:r>
    </w:p>
    <w:p w:rsidR="007E4BB2" w:rsidRPr="00145103" w:rsidRDefault="007E4BB2" w:rsidP="00E3020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145103" w:rsidRDefault="00101308" w:rsidP="00692F7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1A5FBE" w:rsidRDefault="00101308" w:rsidP="00692F7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692F7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92F72" w:rsidRPr="00145103" w:rsidRDefault="00692F72" w:rsidP="00692F7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692F72" w:rsidRPr="00145103" w:rsidRDefault="00692F72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Б1.Б.26 </w:t>
      </w:r>
    </w:p>
    <w:p w:rsidR="00692F72" w:rsidRPr="00145103" w:rsidRDefault="00692F72" w:rsidP="0069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ФИЗИЧЕСКАЯ КУЛЬТУРА</w:t>
      </w:r>
    </w:p>
    <w:p w:rsidR="00692F72" w:rsidRPr="00145103" w:rsidRDefault="00692F72" w:rsidP="00692F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145103" w:rsidRDefault="00692F72" w:rsidP="00692F7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 : </w:t>
      </w:r>
      <w:r w:rsidRPr="001451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Экономики и гуманитарных наук</w:t>
      </w:r>
    </w:p>
    <w:p w:rsidR="00692F72" w:rsidRPr="00145103" w:rsidRDefault="00692F72" w:rsidP="00692F72">
      <w:pPr>
        <w:tabs>
          <w:tab w:val="left" w:pos="650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692F72" w:rsidRPr="00145103" w:rsidRDefault="00692F72" w:rsidP="00692F72">
      <w:pPr>
        <w:keepNext/>
        <w:autoSpaceDE w:val="0"/>
        <w:autoSpaceDN w:val="0"/>
        <w:spacing w:after="6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1. Цели и задачи дисциплины</w:t>
      </w:r>
    </w:p>
    <w:p w:rsidR="00692F72" w:rsidRPr="00145103" w:rsidRDefault="00692F72" w:rsidP="00692F7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дисциплины «Физическая культура» имеет целью формирование физической культуры студентов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 личности.</w:t>
      </w:r>
    </w:p>
    <w:p w:rsidR="00692F72" w:rsidRPr="00145103" w:rsidRDefault="00692F72" w:rsidP="00692F7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Задачи дисциплины: </w:t>
      </w:r>
    </w:p>
    <w:p w:rsidR="00692F72" w:rsidRPr="00145103" w:rsidRDefault="00692F72" w:rsidP="00692F7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понимание социальной значимости физической культуры и ее роли в развитии личности и подготовки к профессиональной деятельности;</w:t>
      </w:r>
    </w:p>
    <w:p w:rsidR="00692F72" w:rsidRPr="00145103" w:rsidRDefault="00692F72" w:rsidP="00692F7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знание научно-биологических, педагогических и практических основ физической культуры и здорового образа жизни;</w:t>
      </w:r>
    </w:p>
    <w:p w:rsidR="00692F72" w:rsidRPr="00145103" w:rsidRDefault="00692F72" w:rsidP="00692F7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692F72" w:rsidRPr="00145103" w:rsidRDefault="00692F72" w:rsidP="00692F7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качеств, и свойств личности, самоопределение в физической культуре и спорте;</w:t>
      </w:r>
    </w:p>
    <w:p w:rsidR="00692F72" w:rsidRPr="00145103" w:rsidRDefault="00692F72" w:rsidP="00692F72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приобретение личного опыта повышения двигательных и функциональных возможностей, обеспечение общей и профессионально-прикладной физической подготовленности к будущей профессии и быту;</w:t>
      </w:r>
    </w:p>
    <w:p w:rsidR="00692F72" w:rsidRPr="00145103" w:rsidRDefault="00692F72" w:rsidP="00692F7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достижений.</w:t>
      </w:r>
    </w:p>
    <w:p w:rsidR="00692F72" w:rsidRPr="00145103" w:rsidRDefault="00692F72" w:rsidP="00692F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145103" w:rsidRDefault="00692F72" w:rsidP="00692F72">
      <w:pPr>
        <w:keepNext/>
        <w:autoSpaceDE w:val="0"/>
        <w:autoSpaceDN w:val="0"/>
        <w:spacing w:after="60" w:line="240" w:lineRule="auto"/>
        <w:ind w:left="28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2. Место дисциплины в структуре учебного плана</w:t>
      </w:r>
    </w:p>
    <w:p w:rsidR="00692F72" w:rsidRPr="00145103" w:rsidRDefault="00692F72" w:rsidP="00692F72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Б1.Б.26 Физическая культура относится к базовой части при подготовке бакалавров по направлению Конструкторско-технологическое обеспечение машиностроительных производств и является базовой дисциплиной. Реализуется на кафедре экономики и гуманитарных наук.</w:t>
      </w:r>
    </w:p>
    <w:p w:rsidR="00692F72" w:rsidRPr="00145103" w:rsidRDefault="00692F72" w:rsidP="00692F72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изучается на 3 курсе в 5 и 6 семестре. Студенты заочной формы обучения изучают дисциплину в 5 семестре. Данная дисциплина логически и содержательно-методически связана со следующими дисциплинами: «Элективные курсы по физической культуре», «Безопасность жизнедеятельности».</w:t>
      </w:r>
    </w:p>
    <w:p w:rsidR="00692F72" w:rsidRPr="00145103" w:rsidRDefault="00692F72" w:rsidP="00692F72">
      <w:pPr>
        <w:keepNext/>
        <w:autoSpaceDE w:val="0"/>
        <w:autoSpaceDN w:val="0"/>
        <w:spacing w:after="6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:rsidR="00692F72" w:rsidRPr="00145103" w:rsidRDefault="00692F72" w:rsidP="00692F72">
      <w:pPr>
        <w:keepNext/>
        <w:autoSpaceDE w:val="0"/>
        <w:autoSpaceDN w:val="0"/>
        <w:spacing w:after="60" w:line="240" w:lineRule="auto"/>
        <w:ind w:left="28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3. Требования к результатам освоения дисциплины:</w:t>
      </w:r>
    </w:p>
    <w:p w:rsidR="00692F72" w:rsidRPr="00145103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145103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145103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145103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145103">
        <w:rPr>
          <w:color w:val="000000" w:themeColor="text1"/>
          <w:sz w:val="28"/>
          <w:szCs w:val="28"/>
        </w:rPr>
        <w:t xml:space="preserve"> </w:t>
      </w:r>
      <w:r w:rsidRPr="00145103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145103">
        <w:rPr>
          <w:color w:val="000000" w:themeColor="text1"/>
          <w:sz w:val="28"/>
          <w:szCs w:val="28"/>
        </w:rPr>
        <w:t xml:space="preserve"> </w:t>
      </w:r>
      <w:r w:rsidRPr="00145103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145103" w:rsidTr="00692F72">
        <w:tc>
          <w:tcPr>
            <w:tcW w:w="1101" w:type="dxa"/>
            <w:shd w:val="clear" w:color="auto" w:fill="auto"/>
            <w:vAlign w:val="center"/>
          </w:tcPr>
          <w:p w:rsidR="00692F72" w:rsidRPr="00145103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145103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145103" w:rsidTr="00692F72">
        <w:trPr>
          <w:trHeight w:val="638"/>
        </w:trPr>
        <w:tc>
          <w:tcPr>
            <w:tcW w:w="1101" w:type="dxa"/>
            <w:shd w:val="clear" w:color="auto" w:fill="auto"/>
          </w:tcPr>
          <w:p w:rsidR="00692F72" w:rsidRPr="00145103" w:rsidRDefault="00692F72" w:rsidP="00692F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ОК-7</w:t>
            </w:r>
          </w:p>
        </w:tc>
        <w:tc>
          <w:tcPr>
            <w:tcW w:w="8646" w:type="dxa"/>
            <w:shd w:val="clear" w:color="auto" w:fill="auto"/>
          </w:tcPr>
          <w:p w:rsidR="00692F72" w:rsidRPr="00145103" w:rsidRDefault="00692F72" w:rsidP="00692F72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451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</w:tbl>
    <w:p w:rsidR="00692F72" w:rsidRPr="00145103" w:rsidRDefault="00692F72" w:rsidP="00692F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248EA"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ОК-7 </w:t>
      </w: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способности использовать методы и средства физической культуры для обеспечения полноценной социальной и профессиональной деятельности </w:t>
      </w: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Знать: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научно-практические основы физической культуры и здорового образа жизни;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жизни.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использовать средства и методы физического воспитания для профессионально-личностного развития, физического самосовершенствования формирования здорового образа и стиля жизни;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осуществлять творческое сотрудничество в коллективных формах занятий физической культурой.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Владеть: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средствами и методами укрепления индивидуального здоровья физического самосовершенствования ценностями физической культуры личности для успешной социально-культурной и профессиональной деятельности;</w:t>
      </w:r>
    </w:p>
    <w:p w:rsidR="00692F72" w:rsidRPr="00145103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средствами и методами самоконтроля и самооценки уровня своего физического развития.</w:t>
      </w:r>
    </w:p>
    <w:p w:rsidR="00692F72" w:rsidRPr="00145103" w:rsidRDefault="00692F72" w:rsidP="00692F7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145103" w:rsidRDefault="00692F72" w:rsidP="00692F7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2 </w:t>
      </w:r>
      <w:r w:rsidRPr="00145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зачетные единицы </w:t>
      </w: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( 72 </w:t>
      </w:r>
      <w:r w:rsidRPr="001451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1451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692F72" w:rsidRPr="00145103" w:rsidRDefault="00692F72" w:rsidP="00692F72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692F72" w:rsidRPr="00145103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145103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145103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145103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145103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692F72" w:rsidRPr="00145103" w:rsidRDefault="00692F72" w:rsidP="00D50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51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зачета.</w:t>
      </w:r>
    </w:p>
    <w:p w:rsidR="00101308" w:rsidRPr="00145103" w:rsidRDefault="00101308" w:rsidP="00D9473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145103" w:rsidRDefault="00101308" w:rsidP="00D9473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30D51" w:rsidRDefault="00E30D51" w:rsidP="00E30D5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E30D51" w:rsidRDefault="00D9473F" w:rsidP="00E30D5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132750" w:rsidRPr="00E30D51" w:rsidRDefault="00D9473F" w:rsidP="00D947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Б1.В.01 </w:t>
      </w:r>
    </w:p>
    <w:p w:rsidR="00D9473F" w:rsidRPr="00E30D51" w:rsidRDefault="00D9473F" w:rsidP="00D947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ИСТОРИЯ НАУКИ И ТЕХНИКИ </w:t>
      </w:r>
    </w:p>
    <w:p w:rsidR="00D9473F" w:rsidRPr="00E30D51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E30D51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 : </w:t>
      </w: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Экономики и гуманитарных наук</w:t>
      </w:r>
    </w:p>
    <w:p w:rsidR="00D9473F" w:rsidRPr="00E30D51" w:rsidRDefault="00D9473F" w:rsidP="00D9473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473F" w:rsidRPr="00E30D51" w:rsidRDefault="00D9473F" w:rsidP="00D9473F">
      <w:pPr>
        <w:suppressLineNumber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Цели и задачи освоения дисциплины</w:t>
      </w:r>
    </w:p>
    <w:p w:rsidR="00D9473F" w:rsidRPr="00E30D51" w:rsidRDefault="00D9473F" w:rsidP="00D9473F">
      <w:pPr>
        <w:suppressLineNumbers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473F" w:rsidRPr="00E30D51" w:rsidRDefault="00D9473F" w:rsidP="00D9473F">
      <w:pPr>
        <w:pStyle w:val="TableParagraph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Цель дисциплины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</w:t>
      </w:r>
      <w:r w:rsidRPr="00E30D51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овладение студентами принципами объективности оценки различных идей и изобретений, а так же закономерностями развития в исторической и хронологической последовательности науки и техники в целом и в области машиностроения.</w:t>
      </w:r>
    </w:p>
    <w:p w:rsidR="00D9473F" w:rsidRPr="00E30D51" w:rsidRDefault="00D9473F" w:rsidP="00D94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дисциплины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9473F" w:rsidRPr="00E30D51" w:rsidRDefault="00D9473F" w:rsidP="00450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получение знаний по истории экспертизы памятников искусства, </w:t>
      </w:r>
    </w:p>
    <w:p w:rsidR="00D9473F" w:rsidRPr="00E30D51" w:rsidRDefault="00D9473F" w:rsidP="00450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изучение особенностей проведения экспертизы на примере произведений, созданных в различных материалах.</w:t>
      </w:r>
    </w:p>
    <w:p w:rsidR="00D9473F" w:rsidRPr="00E30D51" w:rsidRDefault="00A72059" w:rsidP="00D9473F">
      <w:pPr>
        <w:pStyle w:val="a6"/>
        <w:spacing w:line="240" w:lineRule="auto"/>
        <w:ind w:left="0"/>
        <w:rPr>
          <w:bCs/>
          <w:iCs/>
          <w:color w:val="000000" w:themeColor="text1"/>
        </w:rPr>
      </w:pPr>
      <w:r w:rsidRPr="00E30D51">
        <w:rPr>
          <w:bCs/>
          <w:iCs/>
          <w:color w:val="000000" w:themeColor="text1"/>
        </w:rPr>
        <w:tab/>
      </w:r>
      <w:r w:rsidR="00450740" w:rsidRPr="00E30D51">
        <w:rPr>
          <w:bCs/>
          <w:iCs/>
          <w:color w:val="000000" w:themeColor="text1"/>
        </w:rPr>
        <w:tab/>
      </w:r>
      <w:r w:rsidR="00D9473F" w:rsidRPr="00E30D51">
        <w:rPr>
          <w:bCs/>
          <w:iCs/>
          <w:color w:val="000000" w:themeColor="text1"/>
        </w:rPr>
        <w:t>- получить базовые представления об истории машиностроения;</w:t>
      </w:r>
    </w:p>
    <w:p w:rsidR="00D9473F" w:rsidRPr="00E30D51" w:rsidRDefault="00A72059" w:rsidP="00D9473F">
      <w:pPr>
        <w:pStyle w:val="a6"/>
        <w:spacing w:line="240" w:lineRule="auto"/>
        <w:ind w:left="0"/>
        <w:rPr>
          <w:bCs/>
          <w:iCs/>
          <w:color w:val="000000" w:themeColor="text1"/>
        </w:rPr>
      </w:pPr>
      <w:r w:rsidRPr="00E30D51">
        <w:rPr>
          <w:bCs/>
          <w:iCs/>
          <w:color w:val="000000" w:themeColor="text1"/>
        </w:rPr>
        <w:tab/>
      </w:r>
      <w:r w:rsidR="00450740" w:rsidRPr="00E30D51">
        <w:rPr>
          <w:bCs/>
          <w:iCs/>
          <w:color w:val="000000" w:themeColor="text1"/>
        </w:rPr>
        <w:tab/>
      </w:r>
      <w:r w:rsidR="00D9473F" w:rsidRPr="00E30D51">
        <w:rPr>
          <w:bCs/>
          <w:iCs/>
          <w:color w:val="000000" w:themeColor="text1"/>
        </w:rPr>
        <w:t>- иметь представления о соотношении между научной и технической деятельностью;</w:t>
      </w:r>
    </w:p>
    <w:p w:rsidR="00D9473F" w:rsidRPr="00E30D51" w:rsidRDefault="00A72059" w:rsidP="00D9473F">
      <w:pPr>
        <w:pStyle w:val="a6"/>
        <w:spacing w:line="240" w:lineRule="auto"/>
        <w:ind w:left="0"/>
        <w:rPr>
          <w:bCs/>
          <w:iCs/>
          <w:color w:val="000000" w:themeColor="text1"/>
        </w:rPr>
      </w:pPr>
      <w:r w:rsidRPr="00E30D51">
        <w:rPr>
          <w:bCs/>
          <w:iCs/>
          <w:color w:val="000000" w:themeColor="text1"/>
        </w:rPr>
        <w:tab/>
      </w:r>
      <w:r w:rsidR="00450740" w:rsidRPr="00E30D51">
        <w:rPr>
          <w:bCs/>
          <w:iCs/>
          <w:color w:val="000000" w:themeColor="text1"/>
        </w:rPr>
        <w:tab/>
      </w:r>
      <w:r w:rsidR="00D9473F" w:rsidRPr="00E30D51">
        <w:rPr>
          <w:bCs/>
          <w:iCs/>
          <w:color w:val="000000" w:themeColor="text1"/>
        </w:rPr>
        <w:t>- изучить основные понятия и основные разделы истории науки и техники</w:t>
      </w:r>
    </w:p>
    <w:p w:rsidR="00D9473F" w:rsidRPr="00E30D51" w:rsidRDefault="00A72059" w:rsidP="00D9473F">
      <w:pPr>
        <w:pStyle w:val="a6"/>
        <w:spacing w:line="240" w:lineRule="auto"/>
        <w:ind w:left="0"/>
        <w:rPr>
          <w:bCs/>
          <w:iCs/>
          <w:color w:val="000000" w:themeColor="text1"/>
        </w:rPr>
      </w:pPr>
      <w:r w:rsidRPr="00E30D51">
        <w:rPr>
          <w:bCs/>
          <w:iCs/>
          <w:color w:val="000000" w:themeColor="text1"/>
        </w:rPr>
        <w:tab/>
      </w:r>
      <w:r w:rsidR="00450740" w:rsidRPr="00E30D51">
        <w:rPr>
          <w:bCs/>
          <w:iCs/>
          <w:color w:val="000000" w:themeColor="text1"/>
        </w:rPr>
        <w:tab/>
      </w:r>
      <w:r w:rsidR="00D9473F" w:rsidRPr="00E30D51">
        <w:rPr>
          <w:bCs/>
          <w:iCs/>
          <w:color w:val="000000" w:themeColor="text1"/>
        </w:rPr>
        <w:t>- иметь представление о формировании научного мировоззрения;</w:t>
      </w:r>
    </w:p>
    <w:p w:rsidR="00D9473F" w:rsidRPr="00E30D51" w:rsidRDefault="00A72059" w:rsidP="00D9473F">
      <w:pPr>
        <w:pStyle w:val="a6"/>
        <w:spacing w:line="240" w:lineRule="auto"/>
        <w:ind w:left="0"/>
        <w:rPr>
          <w:bCs/>
          <w:iCs/>
          <w:color w:val="000000" w:themeColor="text1"/>
        </w:rPr>
      </w:pPr>
      <w:r w:rsidRPr="00E30D51">
        <w:rPr>
          <w:bCs/>
          <w:iCs/>
          <w:color w:val="000000" w:themeColor="text1"/>
        </w:rPr>
        <w:tab/>
      </w:r>
      <w:r w:rsidR="00450740" w:rsidRPr="00E30D51">
        <w:rPr>
          <w:bCs/>
          <w:iCs/>
          <w:color w:val="000000" w:themeColor="text1"/>
        </w:rPr>
        <w:tab/>
      </w:r>
      <w:r w:rsidR="00D9473F" w:rsidRPr="00E30D51">
        <w:rPr>
          <w:bCs/>
          <w:iCs/>
          <w:color w:val="000000" w:themeColor="text1"/>
        </w:rPr>
        <w:t>- владеть информацией об основных периодах развития науки и техники;</w:t>
      </w:r>
    </w:p>
    <w:p w:rsidR="00D9473F" w:rsidRPr="00E30D51" w:rsidRDefault="00A72059" w:rsidP="00D9473F">
      <w:pPr>
        <w:pStyle w:val="a6"/>
        <w:spacing w:line="240" w:lineRule="auto"/>
        <w:ind w:left="0"/>
        <w:rPr>
          <w:bCs/>
          <w:iCs/>
          <w:color w:val="000000" w:themeColor="text1"/>
        </w:rPr>
      </w:pPr>
      <w:r w:rsidRPr="00E30D51">
        <w:rPr>
          <w:bCs/>
          <w:iCs/>
          <w:color w:val="000000" w:themeColor="text1"/>
        </w:rPr>
        <w:tab/>
      </w:r>
      <w:r w:rsidR="00450740" w:rsidRPr="00E30D51">
        <w:rPr>
          <w:bCs/>
          <w:iCs/>
          <w:color w:val="000000" w:themeColor="text1"/>
        </w:rPr>
        <w:tab/>
      </w:r>
      <w:r w:rsidR="00D9473F" w:rsidRPr="00E30D51">
        <w:rPr>
          <w:bCs/>
          <w:iCs/>
          <w:color w:val="000000" w:themeColor="text1"/>
        </w:rPr>
        <w:t>- уметь структурировать информационное поле о достижениях человеческой мысли в различные периоды истории;</w:t>
      </w:r>
    </w:p>
    <w:p w:rsidR="00D9473F" w:rsidRPr="00E30D51" w:rsidRDefault="00A72059" w:rsidP="00D9473F">
      <w:pPr>
        <w:pStyle w:val="a6"/>
        <w:spacing w:line="240" w:lineRule="auto"/>
        <w:ind w:left="0"/>
        <w:rPr>
          <w:bCs/>
          <w:iCs/>
          <w:color w:val="000000" w:themeColor="text1"/>
        </w:rPr>
      </w:pPr>
      <w:r w:rsidRPr="00E30D51">
        <w:rPr>
          <w:bCs/>
          <w:iCs/>
          <w:color w:val="000000" w:themeColor="text1"/>
        </w:rPr>
        <w:tab/>
      </w:r>
      <w:r w:rsidR="00450740" w:rsidRPr="00E30D51">
        <w:rPr>
          <w:bCs/>
          <w:iCs/>
          <w:color w:val="000000" w:themeColor="text1"/>
        </w:rPr>
        <w:tab/>
      </w:r>
      <w:r w:rsidR="00D9473F" w:rsidRPr="00E30D51">
        <w:rPr>
          <w:bCs/>
          <w:iCs/>
          <w:color w:val="000000" w:themeColor="text1"/>
        </w:rPr>
        <w:t>- получить базовые навыки грамотно оценивать события науки и техники;</w:t>
      </w:r>
    </w:p>
    <w:p w:rsidR="00D9473F" w:rsidRPr="00E30D51" w:rsidRDefault="00A72059" w:rsidP="00D9473F">
      <w:pPr>
        <w:pStyle w:val="a6"/>
        <w:spacing w:line="240" w:lineRule="auto"/>
        <w:ind w:left="0"/>
        <w:rPr>
          <w:color w:val="000000" w:themeColor="text1"/>
        </w:rPr>
      </w:pPr>
      <w:r w:rsidRPr="00E30D51">
        <w:rPr>
          <w:color w:val="000000" w:themeColor="text1"/>
        </w:rPr>
        <w:tab/>
      </w:r>
      <w:r w:rsidR="00450740" w:rsidRPr="00E30D51">
        <w:rPr>
          <w:color w:val="000000" w:themeColor="text1"/>
        </w:rPr>
        <w:tab/>
      </w:r>
      <w:r w:rsidR="00D9473F" w:rsidRPr="00E30D51">
        <w:rPr>
          <w:color w:val="000000" w:themeColor="text1"/>
        </w:rPr>
        <w:t xml:space="preserve">- знать основные этапы эволюции взаимодействия между научным сообществом и обществом в целом; </w:t>
      </w:r>
    </w:p>
    <w:p w:rsidR="00D9473F" w:rsidRPr="00E30D51" w:rsidRDefault="00A72059" w:rsidP="00D9473F">
      <w:pPr>
        <w:pStyle w:val="a6"/>
        <w:spacing w:line="240" w:lineRule="auto"/>
        <w:ind w:left="0"/>
        <w:rPr>
          <w:color w:val="000000" w:themeColor="text1"/>
        </w:rPr>
      </w:pPr>
      <w:r w:rsidRPr="00E30D51">
        <w:rPr>
          <w:color w:val="000000" w:themeColor="text1"/>
        </w:rPr>
        <w:tab/>
      </w:r>
      <w:r w:rsidR="00450740" w:rsidRPr="00E30D51">
        <w:rPr>
          <w:color w:val="000000" w:themeColor="text1"/>
        </w:rPr>
        <w:tab/>
      </w:r>
      <w:r w:rsidR="00D9473F" w:rsidRPr="00E30D51">
        <w:rPr>
          <w:color w:val="000000" w:themeColor="text1"/>
        </w:rPr>
        <w:t>- получить представление о системном подходе в оценке развития любой научной дисциплины.</w:t>
      </w:r>
    </w:p>
    <w:p w:rsidR="00C25460" w:rsidRPr="00E30D51" w:rsidRDefault="00C25460" w:rsidP="00D9473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473F" w:rsidRPr="00E30D51" w:rsidRDefault="00D9473F" w:rsidP="00D9473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Место дисциплины в учебном плане</w:t>
      </w:r>
    </w:p>
    <w:p w:rsidR="00D9473F" w:rsidRPr="00E30D51" w:rsidRDefault="00D9473F" w:rsidP="00D9473F">
      <w:pPr>
        <w:spacing w:after="0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Б1.В.01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«История науки и техники» относится к вариативной части основной профессиональной образовательной программы (далее – ОПОП) 15.03.05 </w:t>
      </w: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Конструкторско-технологическое обеспечение машиностроительных производств 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является вариативной дисциплиной. </w:t>
      </w:r>
    </w:p>
    <w:p w:rsidR="00D9473F" w:rsidRPr="00E30D51" w:rsidRDefault="00D9473F" w:rsidP="00D9473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формы обучения в 1 семестре.</w:t>
      </w:r>
    </w:p>
    <w:p w:rsidR="00D9473F" w:rsidRPr="00E30D51" w:rsidRDefault="00D9473F" w:rsidP="00D9473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 учебного плана ОПОП ВО 15.03.05 </w:t>
      </w: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Конструкторско-технологическое обеспечение машиностроительных производств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:rsidR="00D9473F" w:rsidRPr="00E30D51" w:rsidRDefault="00D9473F" w:rsidP="00D9473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«История», «Культурология»,  «Основы научных исследований», «Основы технологии машиностроения».</w:t>
      </w:r>
    </w:p>
    <w:p w:rsidR="00D9473F" w:rsidRPr="00E30D51" w:rsidRDefault="00D9473F" w:rsidP="00D9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473F" w:rsidRPr="00E30D51" w:rsidRDefault="00D9473F" w:rsidP="0089678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437780658"/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Требования к результатам освоения содержания дисциплины</w:t>
      </w:r>
      <w:bookmarkEnd w:id="4"/>
    </w:p>
    <w:p w:rsidR="00896780" w:rsidRPr="00E30D51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30D51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E30D51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E30D51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E30D51">
        <w:rPr>
          <w:color w:val="000000" w:themeColor="text1"/>
          <w:sz w:val="28"/>
          <w:szCs w:val="28"/>
        </w:rPr>
        <w:t xml:space="preserve"> </w:t>
      </w:r>
      <w:r w:rsidRPr="00E30D51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E30D51">
        <w:rPr>
          <w:color w:val="000000" w:themeColor="text1"/>
          <w:sz w:val="28"/>
          <w:szCs w:val="28"/>
        </w:rPr>
        <w:t xml:space="preserve"> </w:t>
      </w:r>
      <w:r w:rsidRPr="00E30D51">
        <w:rPr>
          <w:bCs/>
          <w:color w:val="000000" w:themeColor="text1"/>
          <w:sz w:val="28"/>
          <w:szCs w:val="28"/>
        </w:rPr>
        <w:t xml:space="preserve"> </w:t>
      </w:r>
    </w:p>
    <w:p w:rsidR="00D47510" w:rsidRPr="00E30D51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178"/>
      </w:tblGrid>
      <w:tr w:rsidR="001A5FBE" w:rsidRPr="00E30D51" w:rsidTr="000E348A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D9473F" w:rsidRPr="00E30D51" w:rsidRDefault="00D9473F" w:rsidP="000E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ФГОС/ </w:t>
            </w: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НИУ</w:t>
            </w:r>
          </w:p>
        </w:tc>
        <w:tc>
          <w:tcPr>
            <w:tcW w:w="8178" w:type="dxa"/>
            <w:shd w:val="clear" w:color="auto" w:fill="auto"/>
            <w:vAlign w:val="center"/>
          </w:tcPr>
          <w:p w:rsidR="00D9473F" w:rsidRPr="00E30D51" w:rsidRDefault="00D9473F" w:rsidP="000E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Компетенция</w:t>
            </w:r>
          </w:p>
        </w:tc>
      </w:tr>
      <w:tr w:rsidR="001A5FBE" w:rsidRPr="00E30D51" w:rsidTr="000E348A">
        <w:trPr>
          <w:jc w:val="center"/>
        </w:trPr>
        <w:tc>
          <w:tcPr>
            <w:tcW w:w="1101" w:type="dxa"/>
            <w:shd w:val="clear" w:color="auto" w:fill="auto"/>
          </w:tcPr>
          <w:p w:rsidR="00D9473F" w:rsidRPr="00E30D51" w:rsidRDefault="00D9473F" w:rsidP="00D50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ОК-1</w:t>
            </w:r>
          </w:p>
        </w:tc>
        <w:tc>
          <w:tcPr>
            <w:tcW w:w="8178" w:type="dxa"/>
            <w:shd w:val="clear" w:color="auto" w:fill="auto"/>
          </w:tcPr>
          <w:p w:rsidR="00D9473F" w:rsidRPr="00E30D51" w:rsidRDefault="00D9473F" w:rsidP="00D50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использовать основы философских знаний, анализировать главные 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1A5FBE" w:rsidRPr="00E30D51" w:rsidTr="000E348A">
        <w:trPr>
          <w:jc w:val="center"/>
        </w:trPr>
        <w:tc>
          <w:tcPr>
            <w:tcW w:w="1101" w:type="dxa"/>
            <w:shd w:val="clear" w:color="auto" w:fill="auto"/>
          </w:tcPr>
          <w:p w:rsidR="00D9473F" w:rsidRPr="00E30D51" w:rsidRDefault="00D9473F" w:rsidP="00D50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ОК-5</w:t>
            </w:r>
          </w:p>
        </w:tc>
        <w:tc>
          <w:tcPr>
            <w:tcW w:w="8178" w:type="dxa"/>
            <w:shd w:val="clear" w:color="auto" w:fill="auto"/>
          </w:tcPr>
          <w:p w:rsidR="00D9473F" w:rsidRPr="00E30D51" w:rsidRDefault="00D9473F" w:rsidP="00D50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1A5FBE" w:rsidRPr="00E30D51" w:rsidTr="000E348A">
        <w:trPr>
          <w:jc w:val="center"/>
        </w:trPr>
        <w:tc>
          <w:tcPr>
            <w:tcW w:w="1101" w:type="dxa"/>
            <w:shd w:val="clear" w:color="auto" w:fill="auto"/>
          </w:tcPr>
          <w:p w:rsidR="006E5A1A" w:rsidRPr="00E30D51" w:rsidRDefault="006E5A1A" w:rsidP="00D50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ПК-3</w:t>
            </w:r>
          </w:p>
        </w:tc>
        <w:tc>
          <w:tcPr>
            <w:tcW w:w="8178" w:type="dxa"/>
            <w:shd w:val="clear" w:color="auto" w:fill="auto"/>
          </w:tcPr>
          <w:p w:rsidR="006E5A1A" w:rsidRPr="00E30D51" w:rsidRDefault="00E3020B" w:rsidP="00D50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их взаимосвязей, определении приоритетов решения задач с учетом правовых, нравственных аспектов профессиональной деятельности</w:t>
            </w:r>
          </w:p>
        </w:tc>
      </w:tr>
    </w:tbl>
    <w:p w:rsidR="00D9473F" w:rsidRPr="00E30D51" w:rsidRDefault="00D9473F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D9473F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9473F"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ОК-1  способен использовать основы философских знаний, анализировать главные этапы и закономерности исторического развития для осознания социальной</w:t>
      </w:r>
      <w:r w:rsidR="00A248EA"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значимости своей деятельности</w:t>
      </w: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историю машиностроения;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соотношение между научной и технической деятельностью;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формирование научного мировоззрения;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структурировать информационное поле о достижениях человеческой мысли в различные периоды истории;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обосновывать альтернативу дальнейшего развития при определении направлений совершенствования техники;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- </w:t>
      </w:r>
      <w:r w:rsidRPr="00E30D5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информацией об основных периодах развития науки и техники;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- </w:t>
      </w:r>
      <w:r w:rsidRPr="00E30D5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основными этапами эволюции взаимодействия между научным сообществом и обществом в целом.</w:t>
      </w:r>
    </w:p>
    <w:p w:rsidR="00D9473F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9473F"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ОК-5 способен к сам</w:t>
      </w: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оорганизации и самообразованию 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основные средства и методы научного познания;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историю развития техники;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общие закономерности научной деятельности по производству научных знаний;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использовать полученные знания и навыки в научной, профессиональной и общественной деятельности;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выявлять взаимосвязь различных сфер жизни людей, их влияние на науку;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 навыками анализа достижений науки;</w:t>
      </w:r>
    </w:p>
    <w:p w:rsidR="006E5A1A" w:rsidRPr="00E30D51" w:rsidRDefault="006E5A1A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 навыками рассуждения по науковедческой проблематике.</w:t>
      </w:r>
    </w:p>
    <w:p w:rsidR="00E3020B" w:rsidRPr="00E30D51" w:rsidRDefault="00E3020B" w:rsidP="00E3020B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ПК-3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их взаимосвязей, определении приоритетов решения задач с учетом правовых, нравственных аспектов профессиональной деятельности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E3020B" w:rsidRPr="00E30D51" w:rsidRDefault="00E3020B" w:rsidP="00E3020B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D47510" w:rsidRPr="00E30D51" w:rsidRDefault="00E3020B" w:rsidP="00E3020B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E30D51"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задачи профессиональной деятельности с учетом исторического развития науки и те</w:t>
      </w:r>
      <w:r w:rsidR="00E30D51"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</w:t>
      </w:r>
      <w:r w:rsidR="00E30D51"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ники</w:t>
      </w:r>
    </w:p>
    <w:p w:rsidR="00E30D51" w:rsidRPr="00E30D51" w:rsidRDefault="00E30D51" w:rsidP="00E3020B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020B" w:rsidRPr="00E30D51" w:rsidRDefault="00E3020B" w:rsidP="00E3020B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101308" w:rsidRPr="00E30D51" w:rsidRDefault="00E3020B" w:rsidP="00E30D51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E30D51"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способностью участвовать в постановке целей проекта (программы) с учетом историч</w:t>
      </w:r>
      <w:r w:rsidR="00E30D51"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E30D51"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ского развития науки и техники</w:t>
      </w:r>
    </w:p>
    <w:p w:rsidR="00E3020B" w:rsidRPr="00E30D51" w:rsidRDefault="00E3020B" w:rsidP="00E3020B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Владеть:</w:t>
      </w:r>
    </w:p>
    <w:p w:rsidR="00E3020B" w:rsidRPr="00E30D51" w:rsidRDefault="00E3020B" w:rsidP="00E3020B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E30D51" w:rsidRPr="00E30D51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навыками определения приоритетов решения  задач профессиональной деятельности </w:t>
      </w:r>
      <w:r w:rsidR="00E30D51"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учетом исторического развития науки и техники</w:t>
      </w:r>
    </w:p>
    <w:p w:rsidR="00D9473F" w:rsidRPr="00E30D51" w:rsidRDefault="00D9473F" w:rsidP="00D9473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473F" w:rsidRPr="00E30D51" w:rsidRDefault="00D9473F" w:rsidP="00D9473F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Об</w:t>
      </w:r>
      <w:r w:rsidR="00DA30AE"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щий объё</w:t>
      </w:r>
      <w:r w:rsidR="006E5A1A"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 дисциплины: 3 </w:t>
      </w:r>
      <w:r w:rsidR="006E5A1A"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="006E5A1A"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A30AE"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( 108</w:t>
      </w:r>
      <w:r w:rsidR="006E5A1A"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E5A1A"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часов</w:t>
      </w: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D9473F" w:rsidRPr="00E30D51" w:rsidRDefault="00D9473F" w:rsidP="00D9473F">
      <w:pPr>
        <w:pStyle w:val="a5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473F" w:rsidRPr="00E30D51" w:rsidRDefault="00D9473F" w:rsidP="00D9473F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Дополнительная информация. </w:t>
      </w:r>
    </w:p>
    <w:p w:rsidR="00D9473F" w:rsidRPr="00E30D51" w:rsidRDefault="00D9473F" w:rsidP="00D9473F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E30D51">
        <w:rPr>
          <w:color w:val="000000" w:themeColor="text1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D9473F" w:rsidRPr="00E30D51" w:rsidRDefault="00D9473F" w:rsidP="00D9473F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E30D51">
        <w:rPr>
          <w:color w:val="000000" w:themeColor="text1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D9473F" w:rsidRPr="00E30D51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E30D51">
        <w:rPr>
          <w:color w:val="000000" w:themeColor="text1"/>
        </w:rPr>
        <w:t>Контрольные работы</w:t>
      </w:r>
    </w:p>
    <w:p w:rsidR="00D9473F" w:rsidRPr="00E30D51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E30D51">
        <w:rPr>
          <w:color w:val="000000" w:themeColor="text1"/>
        </w:rPr>
        <w:t>Письменные домашние задания</w:t>
      </w:r>
    </w:p>
    <w:p w:rsidR="00D9473F" w:rsidRPr="00E30D51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E30D51">
        <w:rPr>
          <w:color w:val="000000" w:themeColor="text1"/>
        </w:rPr>
        <w:t>Подготовка докладов, рефератов</w:t>
      </w:r>
    </w:p>
    <w:p w:rsidR="00D9473F" w:rsidRPr="00E30D51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E30D51">
        <w:rPr>
          <w:color w:val="000000" w:themeColor="text1"/>
        </w:rPr>
        <w:t>Подготовка презентаций</w:t>
      </w:r>
    </w:p>
    <w:p w:rsidR="00D9473F" w:rsidRPr="00E30D51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E30D51">
        <w:rPr>
          <w:color w:val="000000" w:themeColor="text1"/>
        </w:rPr>
        <w:t>Тестирование по отдельным разделам дисциплины</w:t>
      </w:r>
    </w:p>
    <w:p w:rsidR="00D9473F" w:rsidRPr="00E30D51" w:rsidRDefault="00D9473F" w:rsidP="00D9473F">
      <w:pPr>
        <w:pStyle w:val="a9"/>
        <w:rPr>
          <w:b/>
          <w:color w:val="000000" w:themeColor="text1"/>
        </w:rPr>
      </w:pPr>
      <w:r w:rsidRPr="00E30D51">
        <w:rPr>
          <w:b/>
          <w:color w:val="000000" w:themeColor="text1"/>
        </w:rPr>
        <w:t xml:space="preserve"> 6. Виды и формы промежуточной аттестации</w:t>
      </w:r>
    </w:p>
    <w:p w:rsidR="00D50C7C" w:rsidRPr="00E30D51" w:rsidRDefault="00D9473F" w:rsidP="00450740">
      <w:pPr>
        <w:pStyle w:val="a9"/>
        <w:rPr>
          <w:color w:val="000000" w:themeColor="text1"/>
        </w:rPr>
      </w:pPr>
      <w:r w:rsidRPr="00E30D51">
        <w:rPr>
          <w:color w:val="000000" w:themeColor="text1"/>
        </w:rPr>
        <w:t>Промежуточная аттест</w:t>
      </w:r>
      <w:r w:rsidR="00692F72" w:rsidRPr="00E30D51">
        <w:rPr>
          <w:color w:val="000000" w:themeColor="text1"/>
        </w:rPr>
        <w:t>ация проводится в форме зачета.</w:t>
      </w:r>
    </w:p>
    <w:p w:rsidR="00D50C7C" w:rsidRPr="00E30D51" w:rsidRDefault="00D50C7C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E30D51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E30D51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248EA" w:rsidRDefault="00A248EA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30D51" w:rsidRDefault="00E30D51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30D51" w:rsidRDefault="00E30D51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30D51" w:rsidRDefault="00E30D51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30D51" w:rsidRDefault="00E30D51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30D51" w:rsidRDefault="00E30D51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30D51" w:rsidRPr="001A5FBE" w:rsidRDefault="00E30D51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475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D475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E30D51" w:rsidRDefault="00D9473F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Аннотация рабочей программы дисциплины</w:t>
      </w:r>
    </w:p>
    <w:p w:rsidR="00D9473F" w:rsidRPr="00E30D51" w:rsidRDefault="00D9473F" w:rsidP="00D9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E5A1A" w:rsidRPr="00E30D51" w:rsidRDefault="000E348A" w:rsidP="000E348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Б1.В.02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473F" w:rsidRPr="00E30D51" w:rsidRDefault="00D9473F" w:rsidP="000E348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ОСНОВЫ НАУЧНЫХ ИССЛЕДОВАНИЙ</w:t>
      </w:r>
    </w:p>
    <w:p w:rsidR="00D9473F" w:rsidRPr="00E30D51" w:rsidRDefault="00D9473F" w:rsidP="00D9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E30D51" w:rsidRDefault="00D9473F" w:rsidP="00D9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кафедры: </w:t>
      </w:r>
      <w:r w:rsidR="000E348A"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Строительство</w:t>
      </w:r>
    </w:p>
    <w:p w:rsidR="00D9473F" w:rsidRPr="00E30D51" w:rsidRDefault="00D9473F" w:rsidP="00D947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:rsidR="00D9473F" w:rsidRPr="00E30D51" w:rsidRDefault="00D9473F" w:rsidP="00D947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1. Цели и задачи освоения дисциплины</w:t>
      </w:r>
    </w:p>
    <w:p w:rsidR="000E348A" w:rsidRPr="00E30D51" w:rsidRDefault="000E348A" w:rsidP="000E348A">
      <w:pPr>
        <w:pStyle w:val="a7"/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Целью 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изучения дисциплины является формирование у студентов комплекса знаний и практических навыков, необходимых для организации, проведения и обработки результатов научно-исследовательских работ с использованием экспериментальных и теоретических методов научных исследований в различных областях профессиональной деятельности. </w:t>
      </w:r>
    </w:p>
    <w:p w:rsidR="000E348A" w:rsidRPr="00E30D51" w:rsidRDefault="000E348A" w:rsidP="000E348A">
      <w:pPr>
        <w:pStyle w:val="a7"/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Задачами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дисциплины являются:</w:t>
      </w:r>
    </w:p>
    <w:p w:rsidR="000E348A" w:rsidRPr="00E30D51" w:rsidRDefault="000E348A" w:rsidP="00907474">
      <w:pPr>
        <w:pStyle w:val="a7"/>
        <w:widowControl w:val="0"/>
        <w:numPr>
          <w:ilvl w:val="0"/>
          <w:numId w:val="8"/>
        </w:numPr>
        <w:tabs>
          <w:tab w:val="clear" w:pos="1352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 с диалектикой научных исследований, классификацией, уровнями и методами научных исследований; организацией научно-исследовательской работы в РФ, планированием научно-исследовательских работ, целями и задачами теоретических и экспериментальных исследований, основами моделирования в научном творчестве;</w:t>
      </w:r>
    </w:p>
    <w:p w:rsidR="000E348A" w:rsidRPr="00E30D51" w:rsidRDefault="000E348A" w:rsidP="00907474">
      <w:pPr>
        <w:pStyle w:val="a7"/>
        <w:widowControl w:val="0"/>
        <w:numPr>
          <w:ilvl w:val="0"/>
          <w:numId w:val="8"/>
        </w:numPr>
        <w:tabs>
          <w:tab w:val="clear" w:pos="1352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методов теоретических исследований, классификации, типов и задач эксперимента, видов моделей, используемых в научных исследованиях, методов математического моделирования, основ теории случайных ошибок и методов оценки случайных погрешностей в измерениях, правил оформление результатов научных исследований;</w:t>
      </w:r>
    </w:p>
    <w:p w:rsidR="000E348A" w:rsidRPr="00E30D51" w:rsidRDefault="000E348A" w:rsidP="00907474">
      <w:pPr>
        <w:pStyle w:val="a7"/>
        <w:widowControl w:val="0"/>
        <w:numPr>
          <w:ilvl w:val="0"/>
          <w:numId w:val="8"/>
        </w:numPr>
        <w:tabs>
          <w:tab w:val="clear" w:pos="1352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методов научного познания, методологии планирования и техники проведения экспериментальных исследований, компьютерных систем математического моделирования и обработки экспериментальных данных,  методов графической обработки результатов эксперимента и подбора эмпирических формул;</w:t>
      </w:r>
    </w:p>
    <w:p w:rsidR="000E348A" w:rsidRPr="00E30D51" w:rsidRDefault="000E348A" w:rsidP="00907474">
      <w:pPr>
        <w:pStyle w:val="a7"/>
        <w:widowControl w:val="0"/>
        <w:numPr>
          <w:ilvl w:val="0"/>
          <w:numId w:val="8"/>
        </w:numPr>
        <w:tabs>
          <w:tab w:val="clear" w:pos="1352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навыков проведения теоретических и экспериментальных исследований с последующей обработкой их результатов, а также подготовки и оформления научных работ с использованием современных компьютерных технологий.</w:t>
      </w:r>
    </w:p>
    <w:p w:rsidR="000E348A" w:rsidRPr="00E30D51" w:rsidRDefault="000E348A" w:rsidP="00D947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:rsidR="00D9473F" w:rsidRPr="00E30D51" w:rsidRDefault="00D9473F" w:rsidP="00D947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2. Место дисциплины в структуре уч</w:t>
      </w:r>
      <w:r w:rsidR="000E348A" w:rsidRPr="00E30D5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 xml:space="preserve">ебного плана </w:t>
      </w:r>
    </w:p>
    <w:p w:rsidR="000E348A" w:rsidRPr="00E30D51" w:rsidRDefault="000E348A" w:rsidP="000E34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:rsidR="00FE7734" w:rsidRPr="00E30D51" w:rsidRDefault="00FE7734" w:rsidP="00FE7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Б1.В.02 «Основы научных исследований»  относится к вариативной части основной профессиональной образовательной программы (далее – ОПОП) </w:t>
      </w: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15.03.05 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Конструкторско-технологическое обеспечение</w:t>
      </w:r>
    </w:p>
    <w:p w:rsidR="00FE7734" w:rsidRPr="00E30D51" w:rsidRDefault="00FE7734" w:rsidP="00FE7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машиностроительных производств.</w:t>
      </w:r>
    </w:p>
    <w:p w:rsidR="00FE7734" w:rsidRPr="00E30D51" w:rsidRDefault="00FE7734" w:rsidP="00FE773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Дисциплина «Основы научных исследований» </w:t>
      </w: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реализуется в рамках вариативной части ОПОП на инженерно-экономическом факультете,  кафедрой строительство.</w:t>
      </w:r>
    </w:p>
    <w:p w:rsidR="00FE7734" w:rsidRPr="00E30D51" w:rsidRDefault="00FE7734" w:rsidP="00FE77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изучается на 2 курсе в 3 семестре очной и 2 курс 3 семестр заочной формы обучения. </w:t>
      </w:r>
      <w:r w:rsidRPr="00E30D5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дисциплинами: 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«Вычислительная механика», «Математика», «Математическая обработка экспериментальных данных».</w:t>
      </w:r>
    </w:p>
    <w:p w:rsidR="00FE7734" w:rsidRPr="00E30D51" w:rsidRDefault="00FE7734" w:rsidP="00FE7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348A" w:rsidRPr="00E30D51" w:rsidRDefault="000E348A" w:rsidP="000E348A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3. Требования к результатам освоения содержания дисциплины</w:t>
      </w:r>
    </w:p>
    <w:p w:rsidR="00D47510" w:rsidRPr="00E30D51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30D51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E30D51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E30D51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</w:t>
      </w:r>
      <w:r w:rsidRPr="00E30D51">
        <w:rPr>
          <w:rFonts w:ascii="Times New Roman" w:hAnsi="Times New Roman" w:cs="Times New Roman"/>
          <w:color w:val="000000" w:themeColor="text1"/>
        </w:rPr>
        <w:lastRenderedPageBreak/>
        <w:t>машиностроительных</w:t>
      </w:r>
      <w:r w:rsidRPr="00E30D51">
        <w:rPr>
          <w:color w:val="000000" w:themeColor="text1"/>
          <w:sz w:val="28"/>
          <w:szCs w:val="28"/>
        </w:rPr>
        <w:t xml:space="preserve"> </w:t>
      </w:r>
      <w:r w:rsidRPr="00E30D51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E30D51">
        <w:rPr>
          <w:color w:val="000000" w:themeColor="text1"/>
          <w:sz w:val="28"/>
          <w:szCs w:val="28"/>
        </w:rPr>
        <w:t xml:space="preserve"> </w:t>
      </w:r>
      <w:r w:rsidRPr="00E30D51">
        <w:rPr>
          <w:bCs/>
          <w:color w:val="000000" w:themeColor="text1"/>
          <w:sz w:val="28"/>
          <w:szCs w:val="28"/>
        </w:rPr>
        <w:t xml:space="preserve"> </w:t>
      </w:r>
    </w:p>
    <w:p w:rsidR="000E348A" w:rsidRPr="00E30D51" w:rsidRDefault="000E348A" w:rsidP="00D4751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82" w:type="dxa"/>
        <w:jc w:val="center"/>
        <w:tblInd w:w="-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9"/>
        <w:gridCol w:w="8363"/>
      </w:tblGrid>
      <w:tr w:rsidR="001A5FBE" w:rsidRPr="00E30D51" w:rsidTr="004D5999">
        <w:trPr>
          <w:cantSplit/>
          <w:tblHeader/>
          <w:jc w:val="center"/>
        </w:trPr>
        <w:tc>
          <w:tcPr>
            <w:tcW w:w="1219" w:type="dxa"/>
            <w:vAlign w:val="center"/>
          </w:tcPr>
          <w:p w:rsidR="000E348A" w:rsidRPr="00E30D51" w:rsidRDefault="000E348A" w:rsidP="004D5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363" w:type="dxa"/>
            <w:vAlign w:val="center"/>
          </w:tcPr>
          <w:p w:rsidR="000E348A" w:rsidRPr="00E30D51" w:rsidRDefault="000E348A" w:rsidP="004D5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E30D51" w:rsidTr="004D5999">
        <w:trPr>
          <w:trHeight w:val="264"/>
          <w:jc w:val="center"/>
        </w:trPr>
        <w:tc>
          <w:tcPr>
            <w:tcW w:w="1219" w:type="dxa"/>
          </w:tcPr>
          <w:p w:rsidR="000E348A" w:rsidRPr="00E30D51" w:rsidRDefault="000E348A" w:rsidP="004D5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ОК-5</w:t>
            </w:r>
          </w:p>
        </w:tc>
        <w:tc>
          <w:tcPr>
            <w:tcW w:w="8363" w:type="dxa"/>
          </w:tcPr>
          <w:p w:rsidR="000E348A" w:rsidRPr="00E30D51" w:rsidRDefault="000E348A" w:rsidP="004D5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1A5FBE" w:rsidRPr="00E30D51" w:rsidTr="004D5999">
        <w:trPr>
          <w:trHeight w:val="280"/>
          <w:jc w:val="center"/>
        </w:trPr>
        <w:tc>
          <w:tcPr>
            <w:tcW w:w="1219" w:type="dxa"/>
          </w:tcPr>
          <w:p w:rsidR="000E348A" w:rsidRPr="00E30D51" w:rsidRDefault="000E348A" w:rsidP="004D5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ОПК-2</w:t>
            </w:r>
          </w:p>
        </w:tc>
        <w:tc>
          <w:tcPr>
            <w:tcW w:w="8363" w:type="dxa"/>
          </w:tcPr>
          <w:p w:rsidR="000E348A" w:rsidRPr="00E30D51" w:rsidRDefault="000E348A" w:rsidP="004D5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 с учетом основных требований информационной безопасности</w:t>
            </w:r>
          </w:p>
        </w:tc>
      </w:tr>
      <w:tr w:rsidR="001A5FBE" w:rsidRPr="00E30D51" w:rsidTr="004D5999">
        <w:trPr>
          <w:trHeight w:val="280"/>
          <w:jc w:val="center"/>
        </w:trPr>
        <w:tc>
          <w:tcPr>
            <w:tcW w:w="1219" w:type="dxa"/>
          </w:tcPr>
          <w:p w:rsidR="006E5A1A" w:rsidRPr="00E30D51" w:rsidRDefault="006E5A1A" w:rsidP="004D5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</w:t>
            </w:r>
          </w:p>
        </w:tc>
        <w:tc>
          <w:tcPr>
            <w:tcW w:w="8363" w:type="dxa"/>
          </w:tcPr>
          <w:p w:rsidR="006E5A1A" w:rsidRPr="00E30D51" w:rsidRDefault="007E4BB2" w:rsidP="004D5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</w:t>
            </w:r>
          </w:p>
        </w:tc>
      </w:tr>
      <w:tr w:rsidR="001A5FBE" w:rsidRPr="00E30D51" w:rsidTr="004D5999">
        <w:trPr>
          <w:trHeight w:val="280"/>
          <w:jc w:val="center"/>
        </w:trPr>
        <w:tc>
          <w:tcPr>
            <w:tcW w:w="1219" w:type="dxa"/>
          </w:tcPr>
          <w:p w:rsidR="00FE7734" w:rsidRPr="00E30D51" w:rsidRDefault="006B0EA3" w:rsidP="004D5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ПК-13</w:t>
            </w:r>
          </w:p>
        </w:tc>
        <w:tc>
          <w:tcPr>
            <w:tcW w:w="8363" w:type="dxa"/>
          </w:tcPr>
          <w:p w:rsidR="00FE7734" w:rsidRPr="00E30D51" w:rsidRDefault="006B0EA3" w:rsidP="004D5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</w:t>
            </w:r>
          </w:p>
        </w:tc>
      </w:tr>
      <w:tr w:rsidR="001A5FBE" w:rsidRPr="00E30D51" w:rsidTr="004D5999">
        <w:trPr>
          <w:trHeight w:val="280"/>
          <w:jc w:val="center"/>
        </w:trPr>
        <w:tc>
          <w:tcPr>
            <w:tcW w:w="1219" w:type="dxa"/>
          </w:tcPr>
          <w:p w:rsidR="00FE7734" w:rsidRPr="00E30D51" w:rsidRDefault="006B0EA3" w:rsidP="004D59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ПК-14</w:t>
            </w:r>
          </w:p>
        </w:tc>
        <w:tc>
          <w:tcPr>
            <w:tcW w:w="8363" w:type="dxa"/>
          </w:tcPr>
          <w:p w:rsidR="00FE7734" w:rsidRPr="00E30D51" w:rsidRDefault="006B0EA3" w:rsidP="004D5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</w:t>
            </w:r>
          </w:p>
        </w:tc>
      </w:tr>
    </w:tbl>
    <w:p w:rsidR="000E348A" w:rsidRPr="00E30D51" w:rsidRDefault="000E348A" w:rsidP="00C254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F85DA1" w:rsidRPr="00E30D51" w:rsidRDefault="002E6A02" w:rsidP="00EA2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F85DA1"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ОК-5</w:t>
      </w:r>
      <w:r w:rsidR="00EA2C5A"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5DA1"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5DA1"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к самоорганизации и самообразованию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2E6A02" w:rsidRPr="00E30D51" w:rsidRDefault="002E6A02" w:rsidP="00C254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2E6A02" w:rsidRPr="00E30D51" w:rsidRDefault="002E6A02" w:rsidP="004D5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виды самооценки, уровни притязаний, их влияния на результат образовательной, профессиональной деятельности;</w:t>
      </w:r>
    </w:p>
    <w:p w:rsidR="002E6A02" w:rsidRPr="00E30D51" w:rsidRDefault="002E6A02" w:rsidP="004D5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этапы профессионального становления личности;</w:t>
      </w:r>
    </w:p>
    <w:p w:rsidR="002E6A02" w:rsidRPr="00E30D51" w:rsidRDefault="002E6A02" w:rsidP="004D5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2E6A02" w:rsidRPr="00E30D51" w:rsidRDefault="002E6A02" w:rsidP="004D5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самостоятельно оценивать роль новых знаний, навыков и компетенций в образовательной, профессиональной деятельности;</w:t>
      </w:r>
    </w:p>
    <w:p w:rsidR="002E6A02" w:rsidRPr="00E30D51" w:rsidRDefault="002E6A02" w:rsidP="004D5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планировать и осуществлять свою деятельность с учетом полученных результатов;</w:t>
      </w:r>
    </w:p>
    <w:p w:rsidR="002E6A02" w:rsidRPr="00E30D51" w:rsidRDefault="002E6A02" w:rsidP="004D5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2E6A02" w:rsidRPr="00E30D51" w:rsidRDefault="002E6A02" w:rsidP="004D5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познавательной и учебной деятельности, навыками разрешения проблем;</w:t>
      </w:r>
    </w:p>
    <w:p w:rsidR="002E6A02" w:rsidRPr="00E30D51" w:rsidRDefault="002E6A02" w:rsidP="004D5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поиска методов решения практических задач, применению различных методов познания.</w:t>
      </w:r>
    </w:p>
    <w:p w:rsidR="002E6A02" w:rsidRPr="00E30D51" w:rsidRDefault="002E6A02" w:rsidP="002E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результате изучения дисциплины при освоении компетенции ОПК-2 </w:t>
      </w:r>
      <w:r w:rsidRPr="00E30D51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 с учетом основных требований информационной безопасности студент должен:</w:t>
      </w:r>
    </w:p>
    <w:p w:rsidR="002E6A02" w:rsidRPr="00E30D51" w:rsidRDefault="002E6A02" w:rsidP="002E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2E6A02" w:rsidRPr="00E30D51" w:rsidRDefault="002E6A02" w:rsidP="004D5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информационно-коммуникационные технологии, применяемые для решения стандартных задач профессиональной деятельности;</w:t>
      </w:r>
    </w:p>
    <w:p w:rsidR="002E6A02" w:rsidRPr="00E30D51" w:rsidRDefault="002E6A02" w:rsidP="004D5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задачи профессиональной деятельности;</w:t>
      </w:r>
    </w:p>
    <w:p w:rsidR="002E6A02" w:rsidRPr="00E30D51" w:rsidRDefault="002E6A02" w:rsidP="004D5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Уметь:</w:t>
      </w:r>
    </w:p>
    <w:p w:rsidR="002E6A02" w:rsidRPr="00E30D51" w:rsidRDefault="002E6A02" w:rsidP="004D59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учитывать основные требования информационной безопасности при;</w:t>
      </w:r>
    </w:p>
    <w:p w:rsidR="002E6A02" w:rsidRPr="00E30D51" w:rsidRDefault="002E6A02" w:rsidP="004D5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решении профессиональных задач;</w:t>
      </w:r>
    </w:p>
    <w:p w:rsidR="002E6A02" w:rsidRPr="00E30D51" w:rsidRDefault="002E6A02" w:rsidP="004D599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решать стандартные задачи профессиональной деятельности на основе информационной и библиографической культуры; с применением  информационно-коммуникационных технологий и учетом основных требований информационной безопасности;</w:t>
      </w:r>
    </w:p>
    <w:p w:rsidR="002E6A02" w:rsidRPr="00E30D51" w:rsidRDefault="002E6A02" w:rsidP="002E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Владеть:</w:t>
      </w:r>
    </w:p>
    <w:p w:rsidR="002E6A02" w:rsidRPr="00E30D51" w:rsidRDefault="002E6A02" w:rsidP="002E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2E6A02" w:rsidRPr="00E30D51" w:rsidRDefault="00EA2C5A" w:rsidP="002E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E6A02"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методами и приемами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7E4BB2" w:rsidRPr="00E30D51" w:rsidRDefault="007E4BB2" w:rsidP="007E4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EA2C5A"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ПК-2 </w:t>
      </w: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 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E4BB2" w:rsidRPr="00E30D51" w:rsidRDefault="007E4BB2" w:rsidP="007E4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E4BB2" w:rsidRPr="00E30D51" w:rsidRDefault="007E4BB2" w:rsidP="007E4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методы стандартных испытаний;</w:t>
      </w:r>
    </w:p>
    <w:p w:rsidR="007E4BB2" w:rsidRPr="00E30D51" w:rsidRDefault="007E4BB2" w:rsidP="007E4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стандартные методы проектирования;</w:t>
      </w:r>
    </w:p>
    <w:p w:rsidR="007E4BB2" w:rsidRPr="00E30D51" w:rsidRDefault="007E4BB2" w:rsidP="007E4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E4BB2" w:rsidRPr="00E30D51" w:rsidRDefault="007E4BB2" w:rsidP="007E4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использовать методы стандартных испытаний;</w:t>
      </w:r>
    </w:p>
    <w:p w:rsidR="007E4BB2" w:rsidRPr="00E30D51" w:rsidRDefault="007E4BB2" w:rsidP="007E4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использовать прогрессивные методы эксплуатации изделий;</w:t>
      </w:r>
    </w:p>
    <w:p w:rsidR="007E4BB2" w:rsidRPr="00E30D51" w:rsidRDefault="007E4BB2" w:rsidP="007E4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E4BB2" w:rsidRPr="00E30D51" w:rsidRDefault="007E4BB2" w:rsidP="007E4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изделий;</w:t>
      </w:r>
    </w:p>
    <w:p w:rsidR="007E4BB2" w:rsidRPr="00E30D51" w:rsidRDefault="007E4BB2" w:rsidP="007E4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стандартных методов проектирования.</w:t>
      </w:r>
    </w:p>
    <w:p w:rsidR="008070DF" w:rsidRPr="00E30D51" w:rsidRDefault="002E6A02" w:rsidP="008070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EA2C5A"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ПК-13 </w:t>
      </w:r>
      <w:r w:rsidR="008070DF"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</w:t>
      </w: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я научных обзоров и публикаций 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2E6A02" w:rsidRPr="00E30D51" w:rsidRDefault="002E6A02" w:rsidP="00807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2E6A02" w:rsidRPr="00E30D51" w:rsidRDefault="002E6A02" w:rsidP="002E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основные нормативные документы, которые используются при оформлении отчетов;</w:t>
      </w:r>
    </w:p>
    <w:p w:rsidR="002E6A02" w:rsidRPr="00E30D51" w:rsidRDefault="002E6A02" w:rsidP="002E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способы внедрения результатов исследований и практических разработок;</w:t>
      </w:r>
    </w:p>
    <w:p w:rsidR="002E6A02" w:rsidRPr="00E30D51" w:rsidRDefault="002E6A02" w:rsidP="002E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2E6A02" w:rsidRPr="00E30D51" w:rsidRDefault="002E6A02" w:rsidP="002E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выбирать конкретные данные и информацию для составления отчетов;</w:t>
      </w:r>
    </w:p>
    <w:p w:rsidR="002E6A02" w:rsidRPr="00E30D51" w:rsidRDefault="002E6A02" w:rsidP="002E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составлять отчеты по выполненным работам, участвовать во внедрении результатов исследований и практических разработок;</w:t>
      </w:r>
    </w:p>
    <w:p w:rsidR="002E6A02" w:rsidRPr="00E30D51" w:rsidRDefault="002E6A02" w:rsidP="002E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2E6A02" w:rsidRPr="00E30D51" w:rsidRDefault="002E6A02" w:rsidP="002E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методами составлять отчеты по выполненным работам;</w:t>
      </w:r>
    </w:p>
    <w:p w:rsidR="002E6A02" w:rsidRPr="00E30D51" w:rsidRDefault="002E6A02" w:rsidP="002E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проведения физических и вычислительных экспериментов; навыками использования средств измерений, методами обработки результатов измерений и навыками оформления научных работ.;</w:t>
      </w:r>
    </w:p>
    <w:p w:rsidR="008070DF" w:rsidRPr="00E30D51" w:rsidRDefault="002E6A02" w:rsidP="008070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8070DF"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ПК-14 способностью выполнять работы по составлению научных отчетов, внедрению результатов исследований и разработок в практику</w:t>
      </w: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машиностроительных производств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2E6A02" w:rsidRPr="00E30D51" w:rsidRDefault="002E6A02" w:rsidP="00807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2E6A02" w:rsidRPr="00E30D51" w:rsidRDefault="002E6A02" w:rsidP="00807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- 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научно-техническую информацию отечественного и зарубежного опыта по машиностроению;</w:t>
      </w:r>
    </w:p>
    <w:p w:rsidR="002E6A02" w:rsidRPr="00E30D51" w:rsidRDefault="002E6A02" w:rsidP="00807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источники научно-техническую информации по машиностроению;</w:t>
      </w:r>
    </w:p>
    <w:p w:rsidR="002E6A02" w:rsidRPr="00E30D51" w:rsidRDefault="002E6A02" w:rsidP="00807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2E6A02" w:rsidRPr="00E30D51" w:rsidRDefault="002E6A02" w:rsidP="00807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пользоваться источниками научно-технической  информации по машиностроению;</w:t>
      </w:r>
    </w:p>
    <w:p w:rsidR="002E6A02" w:rsidRPr="00E30D51" w:rsidRDefault="002E6A02" w:rsidP="00807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производить поиск источников </w:t>
      </w: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научно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технической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информацией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машиностроению;</w:t>
      </w:r>
    </w:p>
    <w:p w:rsidR="002E6A02" w:rsidRPr="00E30D51" w:rsidRDefault="002E6A02" w:rsidP="00807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2E6A02" w:rsidRPr="00E30D51" w:rsidRDefault="002E6A02" w:rsidP="00807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научно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технической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информацией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машиностроению;</w:t>
      </w:r>
    </w:p>
    <w:p w:rsidR="002E6A02" w:rsidRPr="00E30D51" w:rsidRDefault="002E6A02" w:rsidP="00807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способами поиска источников научно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технической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информацией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машиностроению;</w:t>
      </w:r>
    </w:p>
    <w:p w:rsidR="00F85DA1" w:rsidRPr="00E30D51" w:rsidRDefault="00F85DA1" w:rsidP="00D9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E30D51" w:rsidRDefault="00D9473F" w:rsidP="00D9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="002E6A02"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Общий объём дисциплины: 2 </w:t>
      </w:r>
      <w:r w:rsidR="002E6A02"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="002E6A02"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070DF"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( 72</w:t>
      </w:r>
      <w:r w:rsidR="002E6A02"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E6A02"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F85DA1" w:rsidRPr="00E30D51" w:rsidRDefault="00F85DA1" w:rsidP="00D9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E30D51" w:rsidRDefault="00D9473F" w:rsidP="00D9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5.Дополнительная информация</w:t>
      </w:r>
    </w:p>
    <w:p w:rsidR="00F85DA1" w:rsidRPr="00E30D51" w:rsidRDefault="00F85DA1" w:rsidP="00D9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E6A02" w:rsidRPr="00E30D51" w:rsidRDefault="002E6A02" w:rsidP="002E6A02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E30D51">
        <w:rPr>
          <w:color w:val="000000" w:themeColor="text1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2E6A02" w:rsidRPr="00E30D51" w:rsidRDefault="002E6A02" w:rsidP="002E6A02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E30D51">
        <w:rPr>
          <w:color w:val="000000" w:themeColor="text1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2E6A02" w:rsidRPr="00E30D51" w:rsidRDefault="002E6A02" w:rsidP="002E6A02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E30D51">
        <w:rPr>
          <w:color w:val="000000" w:themeColor="text1"/>
        </w:rPr>
        <w:t>Контрольные работы</w:t>
      </w:r>
    </w:p>
    <w:p w:rsidR="002E6A02" w:rsidRPr="00E30D51" w:rsidRDefault="002E6A02" w:rsidP="002E6A02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E30D51">
        <w:rPr>
          <w:color w:val="000000" w:themeColor="text1"/>
        </w:rPr>
        <w:t>Письменные домашние задания</w:t>
      </w:r>
    </w:p>
    <w:p w:rsidR="002E6A02" w:rsidRPr="00E30D51" w:rsidRDefault="002E6A02" w:rsidP="002E6A02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E30D51">
        <w:rPr>
          <w:color w:val="000000" w:themeColor="text1"/>
        </w:rPr>
        <w:t>Подготовка докладов, рефератов</w:t>
      </w:r>
    </w:p>
    <w:p w:rsidR="002E6A02" w:rsidRPr="00E30D51" w:rsidRDefault="002E6A02" w:rsidP="002E6A02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E30D51">
        <w:rPr>
          <w:color w:val="000000" w:themeColor="text1"/>
        </w:rPr>
        <w:t>Подготовка презентаций</w:t>
      </w:r>
    </w:p>
    <w:p w:rsidR="00D9473F" w:rsidRPr="00E30D51" w:rsidRDefault="002E6A02" w:rsidP="002E6A02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E30D51">
        <w:rPr>
          <w:color w:val="000000" w:themeColor="text1"/>
        </w:rPr>
        <w:t>Тестирование по отдельным разделам дисциплины</w:t>
      </w:r>
    </w:p>
    <w:p w:rsidR="00F85DA1" w:rsidRPr="00E30D51" w:rsidRDefault="00F85DA1" w:rsidP="00F85DA1">
      <w:pPr>
        <w:pStyle w:val="a9"/>
        <w:rPr>
          <w:b/>
          <w:color w:val="000000" w:themeColor="text1"/>
        </w:rPr>
      </w:pPr>
      <w:r w:rsidRPr="00E30D51">
        <w:rPr>
          <w:b/>
          <w:bCs/>
          <w:color w:val="000000" w:themeColor="text1"/>
        </w:rPr>
        <w:t xml:space="preserve"> </w:t>
      </w:r>
      <w:r w:rsidRPr="00E30D51">
        <w:rPr>
          <w:b/>
          <w:color w:val="000000" w:themeColor="text1"/>
        </w:rPr>
        <w:t>6. Виды и формы промежуточной аттестации</w:t>
      </w:r>
    </w:p>
    <w:p w:rsidR="007E4BB2" w:rsidRPr="00E30D51" w:rsidRDefault="00F85DA1" w:rsidP="00E3020B">
      <w:pPr>
        <w:pStyle w:val="a9"/>
        <w:rPr>
          <w:color w:val="000000" w:themeColor="text1"/>
        </w:rPr>
      </w:pPr>
      <w:r w:rsidRPr="00E30D51">
        <w:rPr>
          <w:color w:val="000000" w:themeColor="text1"/>
        </w:rPr>
        <w:t>Промежуточная аттестация проводится в форме зачета.</w:t>
      </w:r>
    </w:p>
    <w:p w:rsidR="00450740" w:rsidRPr="00E30D51" w:rsidRDefault="00450740" w:rsidP="00E3020B">
      <w:pPr>
        <w:pStyle w:val="a9"/>
        <w:rPr>
          <w:color w:val="000000" w:themeColor="text1"/>
        </w:rPr>
      </w:pPr>
    </w:p>
    <w:p w:rsidR="00101308" w:rsidRPr="00E30D51" w:rsidRDefault="00101308" w:rsidP="00692F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E30D51" w:rsidRDefault="00101308" w:rsidP="00692F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E30D51" w:rsidRDefault="00101308" w:rsidP="00692F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1A5FBE" w:rsidRDefault="00101308" w:rsidP="00692F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692F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E30D51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92F72" w:rsidRPr="00E30D51" w:rsidRDefault="00692F72" w:rsidP="00692F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692F72" w:rsidRPr="00E30D51" w:rsidRDefault="00692F72" w:rsidP="00692F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E30D51" w:rsidRDefault="00692F72" w:rsidP="00692F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Б1.В.03 </w:t>
      </w:r>
    </w:p>
    <w:p w:rsidR="00692F72" w:rsidRPr="00E30D51" w:rsidRDefault="00692F72" w:rsidP="00692F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ЭКОЛОГИЯ</w:t>
      </w:r>
    </w:p>
    <w:p w:rsidR="00692F72" w:rsidRPr="00E30D51" w:rsidRDefault="00692F72" w:rsidP="00692F72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E30D51" w:rsidRDefault="00692F72" w:rsidP="00692F7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Название кафедры:</w:t>
      </w: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Строительство</w:t>
      </w:r>
    </w:p>
    <w:p w:rsidR="00692F72" w:rsidRPr="00E30D51" w:rsidRDefault="00692F72" w:rsidP="00692F72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92F72" w:rsidRPr="00E30D51" w:rsidRDefault="00692F72" w:rsidP="00692F7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Цели и задачи освоения дисциплины: </w:t>
      </w:r>
    </w:p>
    <w:p w:rsidR="00692F72" w:rsidRPr="00E30D51" w:rsidRDefault="00692F72" w:rsidP="00692F72">
      <w:pPr>
        <w:tabs>
          <w:tab w:val="num" w:pos="0"/>
        </w:tabs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E30D51" w:rsidRDefault="00692F72" w:rsidP="00692F7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Целью 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изучения дисциплины является изучение основ механики жидкости и газа, достижение способности применения полученных знаний при расчетах различного металлорежущего и ремонтного оборудования.</w:t>
      </w:r>
    </w:p>
    <w:p w:rsidR="00692F72" w:rsidRPr="00E30D51" w:rsidRDefault="00692F72" w:rsidP="00EA2C5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Задачами 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изучения дисциплины являются: </w:t>
      </w:r>
    </w:p>
    <w:p w:rsidR="00692F72" w:rsidRPr="00E30D51" w:rsidRDefault="00692F72" w:rsidP="00692F72">
      <w:pPr>
        <w:widowControl w:val="0"/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представления о фундаментальных и прикладных исследованиях в области механики жидкости и газа;</w:t>
      </w:r>
    </w:p>
    <w:p w:rsidR="00692F72" w:rsidRPr="00E30D51" w:rsidRDefault="00692F72" w:rsidP="00692F72">
      <w:pPr>
        <w:widowControl w:val="0"/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основных законов покоя и движения жидкости и газов;</w:t>
      </w:r>
    </w:p>
    <w:p w:rsidR="00692F72" w:rsidRPr="00E30D51" w:rsidRDefault="00692F72" w:rsidP="00692F72">
      <w:pPr>
        <w:widowControl w:val="0"/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навыков расчета основных параметров потоков, расчета трубопроводов, отверстий и насадок.</w:t>
      </w:r>
    </w:p>
    <w:p w:rsidR="00692F72" w:rsidRPr="00E30D51" w:rsidRDefault="00692F72" w:rsidP="00692F72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E30D51" w:rsidRDefault="00692F72" w:rsidP="00692F72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2. Место дисциплины в структуре учебного плана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Б.1. Б.16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«Гидравлика»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относится к дисциплинам профессионального цикла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692F72" w:rsidRPr="00E30D51" w:rsidRDefault="00692F72" w:rsidP="00692F7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«Гидравлика»</w:t>
      </w: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реализуется в рамках базовой части ОПОП на инженерно-экономическом факультете,  кафедрой «Строительство».</w:t>
      </w:r>
    </w:p>
    <w:p w:rsidR="00692F72" w:rsidRPr="00E30D51" w:rsidRDefault="00692F72" w:rsidP="00692F72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  <w:t xml:space="preserve">Дисциплина изучается на 3 курсе в 5 семестре очной и 3 курсе в 5 семестре заочной формы обучения. </w:t>
      </w:r>
      <w:r w:rsidRPr="00E30D51">
        <w:rPr>
          <w:rFonts w:ascii="Times New Roman" w:eastAsia="Times New Roman" w:hAnsi="Times New Roman" w:cs="Times New Roman"/>
          <w:bCs/>
          <w:color w:val="000000" w:themeColor="text1"/>
          <w:spacing w:val="-4"/>
          <w:kern w:val="32"/>
          <w:sz w:val="24"/>
          <w:szCs w:val="24"/>
        </w:rPr>
        <w:t xml:space="preserve">Данная дисциплина логически и содержательно-методически связана </w:t>
      </w:r>
      <w:r w:rsidRPr="00E30D51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  <w:t xml:space="preserve">с дисциплинами естественнонаучного и общетехнического цикла (математика, физика, химия) и опирается на освоенные при изучении данных дисциплин знания и умения. </w:t>
      </w:r>
    </w:p>
    <w:p w:rsidR="00692F72" w:rsidRPr="00E30D51" w:rsidRDefault="00692F72" w:rsidP="004D59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7510" w:rsidRPr="00E30D51" w:rsidRDefault="00692F72" w:rsidP="00692F72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Требования к результатам освоения  дисциплины</w:t>
      </w:r>
    </w:p>
    <w:p w:rsidR="00692F72" w:rsidRPr="00E30D51" w:rsidRDefault="00D47510" w:rsidP="00D47510">
      <w:pPr>
        <w:tabs>
          <w:tab w:val="left" w:pos="708"/>
        </w:tabs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E30D51">
        <w:rPr>
          <w:rFonts w:ascii="Times New Roman" w:hAnsi="Times New Roman"/>
          <w:color w:val="000000" w:themeColor="text1"/>
        </w:rPr>
        <w:tab/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E30D51">
        <w:rPr>
          <w:rFonts w:ascii="Times New Roman" w:hAnsi="Times New Roman"/>
          <w:color w:val="000000" w:themeColor="text1"/>
        </w:rPr>
        <w:t>Минобрнауки</w:t>
      </w:r>
      <w:proofErr w:type="spellEnd"/>
      <w:r w:rsidRPr="00E30D51">
        <w:rPr>
          <w:rFonts w:ascii="Times New Roman" w:hAnsi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E30D51">
        <w:rPr>
          <w:color w:val="000000" w:themeColor="text1"/>
          <w:sz w:val="28"/>
          <w:szCs w:val="28"/>
        </w:rPr>
        <w:t xml:space="preserve"> </w:t>
      </w:r>
      <w:r w:rsidRPr="00E30D51">
        <w:rPr>
          <w:rFonts w:ascii="Times New Roman" w:hAnsi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E30D51">
        <w:rPr>
          <w:color w:val="000000" w:themeColor="text1"/>
          <w:sz w:val="28"/>
          <w:szCs w:val="28"/>
        </w:rPr>
        <w:t xml:space="preserve"> </w:t>
      </w:r>
      <w:r w:rsidRPr="00E30D51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76"/>
      </w:tblGrid>
      <w:tr w:rsidR="001A5FBE" w:rsidRPr="00E30D51" w:rsidTr="00692F7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92F72" w:rsidRPr="00E30D51" w:rsidRDefault="00692F72" w:rsidP="00692F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376" w:type="dxa"/>
            <w:shd w:val="clear" w:color="auto" w:fill="auto"/>
            <w:vAlign w:val="center"/>
          </w:tcPr>
          <w:p w:rsidR="00692F72" w:rsidRPr="00E30D51" w:rsidRDefault="00692F72" w:rsidP="00692F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E30D51" w:rsidTr="00692F7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92F72" w:rsidRPr="00E30D51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ОК-5</w:t>
            </w:r>
          </w:p>
        </w:tc>
        <w:tc>
          <w:tcPr>
            <w:tcW w:w="8376" w:type="dxa"/>
            <w:shd w:val="clear" w:color="auto" w:fill="auto"/>
          </w:tcPr>
          <w:p w:rsidR="00692F72" w:rsidRPr="00E30D51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к самоорганизации и самообразованию</w:t>
            </w:r>
          </w:p>
        </w:tc>
      </w:tr>
      <w:tr w:rsidR="001A5FBE" w:rsidRPr="00E30D51" w:rsidTr="00692F72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92F72" w:rsidRPr="00E30D51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ПК-1</w:t>
            </w:r>
          </w:p>
        </w:tc>
        <w:tc>
          <w:tcPr>
            <w:tcW w:w="8376" w:type="dxa"/>
            <w:shd w:val="clear" w:color="auto" w:fill="auto"/>
          </w:tcPr>
          <w:p w:rsidR="00692F72" w:rsidRPr="00E30D51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</w:tbl>
    <w:p w:rsidR="00692F72" w:rsidRPr="00E30D51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4D5999" w:rsidRPr="00E30D51" w:rsidRDefault="004D5999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 результате изучения дисциплины при освоении компетенции </w:t>
      </w:r>
      <w:r w:rsidR="00EA2C5A"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ОК-5 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к самоорганизации и самообразованию студент должен: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источники научно-технической информации, системы научно-технической информации, рациональные приемы работы и информацией;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правила, методы, принципы, термины и теоретические основы обеспечения безопасного проведения технологических процессов;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разрабатывать программу природоохранных мероприятий производственных объектов с позиций </w:t>
      </w:r>
      <w:proofErr w:type="spellStart"/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энерго</w:t>
      </w:r>
      <w:proofErr w:type="spellEnd"/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и ресурсосбережения;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находить информацию в различных источниках, анализировать  и учитывать опыт других исследований, составлять обзор, прогнозы;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использования документов в конкретных производственных условиях;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выбора технического решения при совершенствовании технологического и природоохранного оборудования предприятия;</w:t>
      </w:r>
    </w:p>
    <w:p w:rsidR="00692F72" w:rsidRPr="00E30D51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ПК-1</w:t>
      </w:r>
      <w:r w:rsidR="00EA2C5A"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 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692F72" w:rsidRPr="00E30D51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E30D51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экологические принципы рационального использования природных ресурсов и охраны природы;</w:t>
      </w:r>
    </w:p>
    <w:p w:rsidR="00692F72" w:rsidRPr="00E30D51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основы экономики природопользования и глобальные проблемы окружающей среды</w:t>
      </w: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692F72" w:rsidRPr="00E30D51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E30D51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полученные знания по экологии для изучения других дисциплин</w:t>
      </w: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692F72" w:rsidRPr="00E30D51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выявить причинно-следственные связи влияния человека на природу; решать экологические проблемы в профессиональной сфере</w:t>
      </w: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692F72" w:rsidRPr="00E30D51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E30D51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основами нравственно и физически здорового образа жизни;</w:t>
      </w:r>
    </w:p>
    <w:p w:rsidR="00692F72" w:rsidRPr="00E30D51" w:rsidRDefault="00692F72" w:rsidP="00692F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методами снижения воздействия на окружающую среду.</w:t>
      </w:r>
    </w:p>
    <w:p w:rsidR="00450740" w:rsidRPr="00E30D51" w:rsidRDefault="00692F72" w:rsidP="00692F7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3 </w:t>
      </w: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( 108 </w:t>
      </w: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часов</w:t>
      </w: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692F72" w:rsidRPr="00E30D51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E30D51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E30D51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E30D51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E30D51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E30D51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E30D51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E30D51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E30D51" w:rsidRDefault="00692F72" w:rsidP="00692F7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692F72" w:rsidRPr="00E30D51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зачета.</w:t>
      </w:r>
    </w:p>
    <w:p w:rsidR="00692F72" w:rsidRPr="00E30D51" w:rsidRDefault="00692F72" w:rsidP="00692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692F72" w:rsidRPr="00E30D51" w:rsidRDefault="00692F72" w:rsidP="00692F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Б2.В.04 </w:t>
      </w:r>
    </w:p>
    <w:p w:rsidR="00692F72" w:rsidRPr="00E30D51" w:rsidRDefault="00692F72" w:rsidP="00692F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КОМПЬЮТЕРНАЯ ГРАФИКА</w:t>
      </w:r>
    </w:p>
    <w:p w:rsidR="00692F72" w:rsidRPr="00E30D51" w:rsidRDefault="00692F72" w:rsidP="00692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E30D51" w:rsidRDefault="00692F72" w:rsidP="00692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Название кафедры:</w:t>
      </w: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Технология машиностроения</w:t>
      </w:r>
    </w:p>
    <w:p w:rsidR="00692F72" w:rsidRPr="00E30D51" w:rsidRDefault="00692F72" w:rsidP="00692F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E30D51" w:rsidRDefault="00692F72" w:rsidP="00692F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692F72" w:rsidRPr="00E30D51" w:rsidRDefault="00692F72" w:rsidP="00692F72">
      <w:pPr>
        <w:spacing w:after="12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Целью 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изучения дисциплины является формирование у студентов комплекса зна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ний и практических навыков, необходимых для эффективного использования средств компьютерной графики при выполнении проектно-конструкторских работ в процессе освоения других общеинженерных и специальных дисциплин, а также в будущей профес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сиональной деятельности. </w:t>
      </w:r>
    </w:p>
    <w:p w:rsidR="00692F72" w:rsidRPr="00E30D51" w:rsidRDefault="00692F72" w:rsidP="00692F72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</w:t>
      </w: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</w:t>
      </w:r>
      <w:r w:rsidR="00450740"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дисциплины:</w:t>
      </w:r>
    </w:p>
    <w:p w:rsidR="00692F72" w:rsidRPr="00E30D51" w:rsidRDefault="00692F72" w:rsidP="00692F72">
      <w:pPr>
        <w:widowControl w:val="0"/>
        <w:numPr>
          <w:ilvl w:val="0"/>
          <w:numId w:val="8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 с современными средствами и методами обработки графической ин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формации; направлениями и областями использования компьютерной графики, систе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мами компьютерной графики, применяемыми для автоматизации проектно-конструктор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ских работ;</w:t>
      </w:r>
    </w:p>
    <w:p w:rsidR="00692F72" w:rsidRPr="00E30D51" w:rsidRDefault="00692F72" w:rsidP="00692F72">
      <w:pPr>
        <w:widowControl w:val="0"/>
        <w:numPr>
          <w:ilvl w:val="0"/>
          <w:numId w:val="8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средств компьютерной графики, их классификации, методов построе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ния двух и трехмерных объектов пространства с использованием вычислительной тех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ники, математических методов представления геометрических объектов в системах ком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пьютерной графики, методов, алгоритмов и файлов компьютерной графики; </w:t>
      </w:r>
    </w:p>
    <w:p w:rsidR="00692F72" w:rsidRPr="00E30D51" w:rsidRDefault="00692F72" w:rsidP="00692F72">
      <w:pPr>
        <w:widowControl w:val="0"/>
        <w:numPr>
          <w:ilvl w:val="0"/>
          <w:numId w:val="8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автоматизированных систем компьютерной графики в целях практиче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ского использования для построения сложных технических форм и оформления различной технической документации;</w:t>
      </w:r>
    </w:p>
    <w:p w:rsidR="00692F72" w:rsidRPr="00E30D51" w:rsidRDefault="00692F72" w:rsidP="00692F72">
      <w:pPr>
        <w:widowControl w:val="0"/>
        <w:numPr>
          <w:ilvl w:val="0"/>
          <w:numId w:val="8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приобретение навыков работы в автоматизированной системе разработки черте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жей 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AutoCAD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умения ее использовать для решения различных инженерных задач при конструировании изделий и средств оснащения технологических процессов.</w:t>
      </w:r>
    </w:p>
    <w:p w:rsidR="00692F72" w:rsidRPr="00E30D51" w:rsidRDefault="00692F72" w:rsidP="00692F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:rsidR="00692F72" w:rsidRPr="00E30D51" w:rsidRDefault="00692F72" w:rsidP="00692F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2. Место дисциплины в структуре учебного плана</w:t>
      </w:r>
    </w:p>
    <w:p w:rsidR="00692F72" w:rsidRPr="00E30D51" w:rsidRDefault="00692F72" w:rsidP="00692F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Б1.В.04 Компьютерная графика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</w:t>
      </w:r>
      <w:proofErr w:type="spellStart"/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изучатся</w:t>
      </w:r>
      <w:proofErr w:type="spellEnd"/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студентами очной формы обучения в 2 семестре.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информатика, начертательная геометрия и инженерная графика. Кроме того, освоение дисциплины связано с параллельно изучаемыми дисциплинами, такими как ма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тематика, теоретическая механика и сопротивление материалов.</w:t>
      </w:r>
    </w:p>
    <w:p w:rsidR="00692F72" w:rsidRPr="00E30D51" w:rsidRDefault="00692F72" w:rsidP="00692F7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92F72" w:rsidRPr="00E30D51" w:rsidRDefault="00692F72" w:rsidP="00692F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</w:t>
      </w: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Требования к результатам освоения содержания дисциплины</w:t>
      </w:r>
    </w:p>
    <w:p w:rsidR="00D47510" w:rsidRPr="00E30D51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30D51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E30D51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E30D51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E30D51">
        <w:rPr>
          <w:color w:val="000000" w:themeColor="text1"/>
          <w:sz w:val="28"/>
          <w:szCs w:val="28"/>
        </w:rPr>
        <w:t xml:space="preserve"> </w:t>
      </w:r>
      <w:r w:rsidRPr="00E30D51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E30D51">
        <w:rPr>
          <w:color w:val="000000" w:themeColor="text1"/>
          <w:sz w:val="28"/>
          <w:szCs w:val="28"/>
        </w:rPr>
        <w:t xml:space="preserve"> </w:t>
      </w:r>
      <w:r w:rsidRPr="00E30D51">
        <w:rPr>
          <w:bCs/>
          <w:color w:val="000000" w:themeColor="text1"/>
          <w:sz w:val="28"/>
          <w:szCs w:val="28"/>
        </w:rPr>
        <w:t xml:space="preserve"> </w:t>
      </w:r>
    </w:p>
    <w:p w:rsidR="00D47510" w:rsidRPr="00E30D51" w:rsidRDefault="00D47510" w:rsidP="00692F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E30D51" w:rsidTr="00692F72">
        <w:tc>
          <w:tcPr>
            <w:tcW w:w="1101" w:type="dxa"/>
            <w:shd w:val="clear" w:color="auto" w:fill="auto"/>
            <w:vAlign w:val="center"/>
          </w:tcPr>
          <w:p w:rsidR="00692F72" w:rsidRPr="00E30D51" w:rsidRDefault="00692F72" w:rsidP="00692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692F72" w:rsidRPr="00E30D51" w:rsidRDefault="00692F72" w:rsidP="0069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E30D51" w:rsidTr="00692F72">
        <w:trPr>
          <w:trHeight w:val="544"/>
        </w:trPr>
        <w:tc>
          <w:tcPr>
            <w:tcW w:w="1101" w:type="dxa"/>
            <w:shd w:val="clear" w:color="auto" w:fill="auto"/>
          </w:tcPr>
          <w:p w:rsidR="00692F72" w:rsidRPr="00E30D51" w:rsidRDefault="00692F72" w:rsidP="00692F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8646" w:type="dxa"/>
            <w:shd w:val="clear" w:color="auto" w:fill="auto"/>
          </w:tcPr>
          <w:p w:rsidR="00692F72" w:rsidRPr="00E30D51" w:rsidRDefault="00692F72" w:rsidP="00692F7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1A5FBE" w:rsidRPr="00E30D51" w:rsidTr="00692F72">
        <w:trPr>
          <w:trHeight w:val="544"/>
        </w:trPr>
        <w:tc>
          <w:tcPr>
            <w:tcW w:w="1101" w:type="dxa"/>
            <w:shd w:val="clear" w:color="auto" w:fill="auto"/>
          </w:tcPr>
          <w:p w:rsidR="00692F72" w:rsidRPr="00E30D51" w:rsidRDefault="00692F72" w:rsidP="00D50C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8646" w:type="dxa"/>
            <w:shd w:val="clear" w:color="auto" w:fill="auto"/>
          </w:tcPr>
          <w:p w:rsidR="00692F72" w:rsidRPr="00E30D51" w:rsidRDefault="00E3020B" w:rsidP="00E3020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организации процессов разработки и изготовления изделий машиностроительных производств, средств их технологического оснащения и автоматизации, выборе технологий, и указанных средств вычислительной техники для реализации процессов проектирования, изготовления, диагностирования и программных испытаний изделий</w:t>
            </w:r>
          </w:p>
        </w:tc>
      </w:tr>
      <w:tr w:rsidR="001A5FBE" w:rsidRPr="00E30D51" w:rsidTr="00692F72">
        <w:trPr>
          <w:trHeight w:val="544"/>
        </w:trPr>
        <w:tc>
          <w:tcPr>
            <w:tcW w:w="1101" w:type="dxa"/>
            <w:shd w:val="clear" w:color="auto" w:fill="auto"/>
          </w:tcPr>
          <w:p w:rsidR="00692F72" w:rsidRPr="00E30D51" w:rsidRDefault="00692F72" w:rsidP="00692F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8646" w:type="dxa"/>
            <w:shd w:val="clear" w:color="auto" w:fill="auto"/>
          </w:tcPr>
          <w:p w:rsidR="00692F72" w:rsidRPr="00E30D51" w:rsidRDefault="00692F72" w:rsidP="00692F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</w:t>
            </w:r>
          </w:p>
        </w:tc>
      </w:tr>
    </w:tbl>
    <w:p w:rsidR="00692F72" w:rsidRPr="00E30D51" w:rsidRDefault="00692F72" w:rsidP="00692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101308" w:rsidRPr="00E30D51" w:rsidRDefault="00692F72" w:rsidP="00101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EA2C5A"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ОПК-3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 использовать современные информационные технологии, прикладные программные средства при решении задач профессиональной деятельности  студент должен:</w:t>
      </w:r>
    </w:p>
    <w:p w:rsidR="00692F72" w:rsidRPr="00E30D51" w:rsidRDefault="00692F72" w:rsidP="00692F7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направления и области использования компьютерной графики;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современ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ные средства и методы обработки графической информации;</w:t>
      </w:r>
    </w:p>
    <w:p w:rsidR="00692F72" w:rsidRPr="00E30D51" w:rsidRDefault="00692F72" w:rsidP="00692F7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применять средства компьютерной графики для построения двух- и трех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мерных изображений геометрических объектов;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разрабатывать проектно-конструкторскую документацию;</w:t>
      </w:r>
    </w:p>
    <w:p w:rsidR="00692F72" w:rsidRPr="00E30D51" w:rsidRDefault="00692F72" w:rsidP="00692F7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E30D51" w:rsidRDefault="00692F72" w:rsidP="00692F7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методами построения изображений в современных автоматизирован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ных системах компьютерной графики;</w:t>
      </w:r>
    </w:p>
    <w:p w:rsidR="00692F72" w:rsidRPr="00E30D51" w:rsidRDefault="00692F72" w:rsidP="00692F7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решения задач в профессиональной области;</w:t>
      </w:r>
    </w:p>
    <w:p w:rsidR="00E3020B" w:rsidRPr="00E30D51" w:rsidRDefault="00E3020B" w:rsidP="00E3020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ПК-6 способностью участвовать в организации процессов разработки и изготовления изделий машиностроительных производств, средств их технологического оснащения и автоматизации, выборе технологий, и указанных средств вычислительной техники для реализации процессов проектирования, изготовления, диагностирования и программных испытаний изделий:</w:t>
      </w:r>
    </w:p>
    <w:p w:rsidR="00E3020B" w:rsidRPr="00E30D51" w:rsidRDefault="00E3020B" w:rsidP="00E3020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E3020B" w:rsidRPr="00E30D51" w:rsidRDefault="00E3020B" w:rsidP="00E3020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536C34" w:rsidRPr="00E30D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36C34"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различные способы моделирования трехмерных объектов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3020B" w:rsidRPr="00E30D51" w:rsidRDefault="00E3020B" w:rsidP="00E3020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536C34" w:rsidRPr="00E30D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36C34"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аппаратные компоненты станции компьютерной графики, их общие характеристики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3020B" w:rsidRPr="00E30D51" w:rsidRDefault="00E3020B" w:rsidP="00E3020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E3020B" w:rsidRPr="00E30D51" w:rsidRDefault="00E3020B" w:rsidP="00E3020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536C34" w:rsidRPr="00E30D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36C34"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различные методы визуализации готовых трехмерных объектов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3020B" w:rsidRPr="00E30D51" w:rsidRDefault="00E3020B" w:rsidP="00E3020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536C34" w:rsidRPr="00E30D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36C34"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оптимизировать графические файлы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3020B" w:rsidRPr="00E30D51" w:rsidRDefault="00E3020B" w:rsidP="00E3020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E3020B" w:rsidRPr="00E30D51" w:rsidRDefault="00E3020B" w:rsidP="00E3020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36C34"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технологией визуализации изображения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50C7C" w:rsidRPr="00E30D51" w:rsidRDefault="00E3020B" w:rsidP="00536C3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36C34"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6C34" w:rsidRPr="00E30D51">
        <w:rPr>
          <w:rStyle w:val="FontStyle43"/>
          <w:color w:val="000000" w:themeColor="text1"/>
        </w:rPr>
        <w:t>навыками проектирования конструкций в соответствии с техническим заданием с использованием стандартных прикладных расчетных и графических программных пакетов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 результате изучения дисциплины при освоении компетенции </w:t>
      </w:r>
      <w:r w:rsidR="00EA2C5A"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ПК-11 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 студент должен:</w:t>
      </w:r>
    </w:p>
    <w:p w:rsidR="00692F72" w:rsidRPr="00E30D51" w:rsidRDefault="00692F72" w:rsidP="00692F7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способы выбора и использования средств компьютерной графики для различных видов приложений;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основные аппаратные компоненты станции компьютерной графики, их общие характеристики;</w:t>
      </w:r>
    </w:p>
    <w:p w:rsidR="00692F72" w:rsidRPr="00E30D51" w:rsidRDefault="00692F72" w:rsidP="00692F7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создавать модели трехмерных объектов различными способами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понимать и правильно использовать в своей профессиональной деятельности современную компьютерную терминологию;</w:t>
      </w:r>
    </w:p>
    <w:p w:rsidR="00692F72" w:rsidRPr="00E30D51" w:rsidRDefault="00692F72" w:rsidP="00692F7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решения задач в профессиональной области;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навыками работы в графическом редакторе 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AutoCAD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2F72" w:rsidRPr="00E30D51" w:rsidRDefault="00692F72" w:rsidP="00692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F72" w:rsidRPr="00E30D51" w:rsidRDefault="00692F72" w:rsidP="00692F7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( 144 </w:t>
      </w: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692F72" w:rsidRPr="00E30D51" w:rsidRDefault="00692F72" w:rsidP="00692F72">
      <w:p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692F72" w:rsidRPr="00E30D51" w:rsidRDefault="00692F72" w:rsidP="00692F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692F72" w:rsidRPr="00E30D51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692F72" w:rsidRPr="00E30D51" w:rsidRDefault="00692F72" w:rsidP="00692F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692F72" w:rsidRPr="00E30D51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692F72" w:rsidRPr="00E30D51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692F72" w:rsidRPr="00E30D51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692F72" w:rsidRPr="00E30D51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92F72" w:rsidRPr="00E30D51" w:rsidRDefault="00692F72" w:rsidP="00692F7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92F72" w:rsidRPr="00E30D51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692F72" w:rsidRPr="00E30D51" w:rsidRDefault="00692F72" w:rsidP="0069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зачета.</w:t>
      </w:r>
    </w:p>
    <w:p w:rsidR="00536C34" w:rsidRPr="00E30D51" w:rsidRDefault="00536C34" w:rsidP="007618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E30D51" w:rsidRDefault="00101308" w:rsidP="007618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1308" w:rsidRPr="001A5FBE" w:rsidRDefault="00101308" w:rsidP="007618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7618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7618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7618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1308" w:rsidRPr="001A5FBE" w:rsidRDefault="00101308" w:rsidP="007618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618E4" w:rsidRPr="00E30D51" w:rsidRDefault="007618E4" w:rsidP="007618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7618E4" w:rsidRPr="00E30D51" w:rsidRDefault="007618E4" w:rsidP="00761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Б1.В.05 </w:t>
      </w:r>
    </w:p>
    <w:p w:rsidR="007618E4" w:rsidRPr="00E30D51" w:rsidRDefault="007618E4" w:rsidP="00761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ВЫЧИСЛИТЕЛЬНАЯ МЕХАНИКА</w:t>
      </w:r>
    </w:p>
    <w:p w:rsidR="007618E4" w:rsidRPr="00E30D51" w:rsidRDefault="007618E4" w:rsidP="00761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E30D51" w:rsidRDefault="007618E4" w:rsidP="0076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Название кафе</w:t>
      </w:r>
      <w:r w:rsidR="00450740"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дры: </w:t>
      </w:r>
      <w:r w:rsidR="00450740"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Технология машиностроения</w:t>
      </w:r>
    </w:p>
    <w:p w:rsidR="007618E4" w:rsidRPr="00E30D51" w:rsidRDefault="007618E4" w:rsidP="0076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18E4" w:rsidRPr="00E30D51" w:rsidRDefault="007618E4" w:rsidP="0076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Цели и задачи освоения дисциплины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Изучение дисциплины </w:t>
      </w: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«Режущий инструмент»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имеет целью формирование у студентов знаний по основным видам режущих инструментов, позволяющих будущим инженерам правильно выбирать и назначать металлорежущие инструменты для выполнения технологических операций, проектировать, рассчитывать их основные параметры, эффективно эксплуатировать, а также рационально применять инструменты в автоматизированном производстве.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изучения данной дисциплины:</w:t>
      </w:r>
    </w:p>
    <w:p w:rsidR="007618E4" w:rsidRPr="00E30D51" w:rsidRDefault="007618E4" w:rsidP="00450740">
      <w:pPr>
        <w:numPr>
          <w:ilvl w:val="0"/>
          <w:numId w:val="38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освоение теоретических знаний по курсу лекций и учебным пособиям;</w:t>
      </w:r>
    </w:p>
    <w:p w:rsidR="007618E4" w:rsidRPr="00E30D51" w:rsidRDefault="007618E4" w:rsidP="00450740">
      <w:pPr>
        <w:numPr>
          <w:ilvl w:val="0"/>
          <w:numId w:val="38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получение практических навыков путём выполнения индивидуальных заданий по расчёту и конструированию режущих инструментов в процессе практических занятий;</w:t>
      </w:r>
    </w:p>
    <w:p w:rsidR="007618E4" w:rsidRPr="00E30D51" w:rsidRDefault="007618E4" w:rsidP="00450740">
      <w:pPr>
        <w:numPr>
          <w:ilvl w:val="0"/>
          <w:numId w:val="38"/>
        </w:numPr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ознакомление с вопросами эксплуатации инструментов.</w:t>
      </w:r>
    </w:p>
    <w:p w:rsidR="004D5999" w:rsidRPr="00E30D51" w:rsidRDefault="004D5999" w:rsidP="004D5999">
      <w:pPr>
        <w:suppressLineNumber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8E4" w:rsidRPr="00E30D51" w:rsidRDefault="007618E4" w:rsidP="004D5999">
      <w:pPr>
        <w:suppressLineNumber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Место дисциплины в структуре учебного плана</w:t>
      </w:r>
    </w:p>
    <w:p w:rsidR="00450740" w:rsidRPr="00E30D51" w:rsidRDefault="00450740" w:rsidP="007618E4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18E4" w:rsidRPr="00E30D51" w:rsidRDefault="007618E4" w:rsidP="00450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Б1.В.18 Режущий инструмент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 и является базовой дисциплиной. </w:t>
      </w:r>
    </w:p>
    <w:p w:rsidR="00450740" w:rsidRPr="00E30D51" w:rsidRDefault="007618E4" w:rsidP="0045074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Дисциплина Б1.В.18 Режущий инструмент</w:t>
      </w: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реализуется в рамках вариативной части Блока 1 «Дисциплины (модули)» ОПОП на инженерно-экономическом факультете, кафедрой технологии машиностроения.</w:t>
      </w:r>
    </w:p>
    <w:p w:rsidR="007618E4" w:rsidRPr="00E30D51" w:rsidRDefault="00450740" w:rsidP="00450740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618E4"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изучается на 3 курсе в 6 семестре. </w:t>
      </w:r>
      <w:r w:rsidR="007618E4" w:rsidRPr="00E30D5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дисциплинами: </w:t>
      </w:r>
      <w:r w:rsidR="007618E4"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«Основы технологии машиностроения», «САПР технологических процессов», «Технологическая оснастка». </w:t>
      </w:r>
    </w:p>
    <w:p w:rsidR="007618E4" w:rsidRPr="00E30D51" w:rsidRDefault="007618E4" w:rsidP="0076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Требования к результатам освоения содержания дисциплины</w:t>
      </w:r>
    </w:p>
    <w:p w:rsidR="00D47510" w:rsidRPr="00E30D51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30D51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E30D51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E30D51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E30D51">
        <w:rPr>
          <w:color w:val="000000" w:themeColor="text1"/>
          <w:sz w:val="28"/>
          <w:szCs w:val="28"/>
        </w:rPr>
        <w:t xml:space="preserve"> </w:t>
      </w:r>
      <w:r w:rsidRPr="00E30D51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E30D51">
        <w:rPr>
          <w:color w:val="000000" w:themeColor="text1"/>
          <w:sz w:val="28"/>
          <w:szCs w:val="28"/>
        </w:rPr>
        <w:t xml:space="preserve"> </w:t>
      </w:r>
      <w:r w:rsidRPr="00E30D51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E30D51" w:rsidTr="007618E4">
        <w:tc>
          <w:tcPr>
            <w:tcW w:w="1101" w:type="dxa"/>
            <w:shd w:val="clear" w:color="auto" w:fill="auto"/>
            <w:vAlign w:val="center"/>
          </w:tcPr>
          <w:p w:rsidR="007618E4" w:rsidRPr="00E30D51" w:rsidRDefault="007618E4" w:rsidP="004D5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E30D51" w:rsidRDefault="007618E4" w:rsidP="004D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E30D51" w:rsidTr="007618E4">
        <w:trPr>
          <w:trHeight w:val="544"/>
        </w:trPr>
        <w:tc>
          <w:tcPr>
            <w:tcW w:w="1101" w:type="dxa"/>
            <w:shd w:val="clear" w:color="auto" w:fill="auto"/>
          </w:tcPr>
          <w:p w:rsidR="007618E4" w:rsidRPr="00E30D51" w:rsidRDefault="007618E4" w:rsidP="004D59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8646" w:type="dxa"/>
            <w:shd w:val="clear" w:color="auto" w:fill="auto"/>
          </w:tcPr>
          <w:p w:rsidR="007618E4" w:rsidRPr="00E30D51" w:rsidRDefault="007618E4" w:rsidP="004D5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использовать современные информационные технологии, прикладные программные средства при решении задач профессиональной деятельности </w:t>
            </w:r>
          </w:p>
        </w:tc>
      </w:tr>
      <w:tr w:rsidR="001A5FBE" w:rsidRPr="00E30D51" w:rsidTr="007618E4">
        <w:trPr>
          <w:trHeight w:val="544"/>
        </w:trPr>
        <w:tc>
          <w:tcPr>
            <w:tcW w:w="1101" w:type="dxa"/>
            <w:shd w:val="clear" w:color="auto" w:fill="auto"/>
          </w:tcPr>
          <w:p w:rsidR="007618E4" w:rsidRPr="00E30D51" w:rsidRDefault="007618E4" w:rsidP="004D59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8646" w:type="dxa"/>
            <w:shd w:val="clear" w:color="auto" w:fill="auto"/>
          </w:tcPr>
          <w:p w:rsidR="007618E4" w:rsidRPr="00E30D51" w:rsidRDefault="007618E4" w:rsidP="004D5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способностью 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на основе их анализа </w:t>
            </w:r>
          </w:p>
        </w:tc>
      </w:tr>
      <w:tr w:rsidR="007618E4" w:rsidRPr="00E30D51" w:rsidTr="007618E4">
        <w:trPr>
          <w:trHeight w:val="544"/>
        </w:trPr>
        <w:tc>
          <w:tcPr>
            <w:tcW w:w="1101" w:type="dxa"/>
            <w:shd w:val="clear" w:color="auto" w:fill="auto"/>
          </w:tcPr>
          <w:p w:rsidR="007618E4" w:rsidRPr="00E30D51" w:rsidRDefault="007618E4" w:rsidP="004D59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8646" w:type="dxa"/>
            <w:shd w:val="clear" w:color="auto" w:fill="auto"/>
          </w:tcPr>
          <w:p w:rsidR="007618E4" w:rsidRPr="00E30D51" w:rsidRDefault="00E3020B" w:rsidP="004D59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</w:t>
            </w: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прогрессивные методы эксплуатации изделий</w:t>
            </w:r>
          </w:p>
        </w:tc>
      </w:tr>
    </w:tbl>
    <w:p w:rsidR="007618E4" w:rsidRPr="00E30D51" w:rsidRDefault="007618E4" w:rsidP="0076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</w:p>
    <w:p w:rsidR="007618E4" w:rsidRPr="00E30D51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EA2C5A"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ОПК-3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 использовать современные информационные технологии, прикладные программные средства при решении задач профессиональной деятельности студент должен: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основные понятия и аксиомы механики, операции с системами сил, действующими на твердое тело;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условия эквивалентности системы сил, уравновешенности произвольной системы сил, частные случаи этих условий;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составлять уравнения равновесия для тела, находящегося под действием произвольной системы сил, находить положения центров тяжести тел;</w:t>
      </w:r>
    </w:p>
    <w:p w:rsidR="00450740" w:rsidRPr="00E30D51" w:rsidRDefault="007618E4" w:rsidP="00E30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вычислять скорости и ускорения точек тел и самих тел, совершающих поступательное, вращательное и плоское движения, составлять диффе</w:t>
      </w:r>
      <w:r w:rsidR="00E30D51"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ренциальные уравнения движений;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</w:rPr>
        <w:t>Владеть: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навыками использования законов трения, составления и решения уравнений равновесия, движения тел, определения кинематической энергии </w:t>
      </w:r>
      <w:proofErr w:type="spellStart"/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многомассовой</w:t>
      </w:r>
      <w:proofErr w:type="spellEnd"/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системы, работы сил, приложенных к твердому телу, при его движениях;</w:t>
      </w:r>
    </w:p>
    <w:p w:rsidR="007618E4" w:rsidRPr="00E30D51" w:rsidRDefault="007618E4" w:rsidP="00E3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составления и решения уравнений свободных малых колебаний систем с одной степенью свободы.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EA2C5A"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ОПК-4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способностью 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на основе их анализа студент должен: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основные понятия и аксиомы механики, операции с системами сил, действующими на твердое тело;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условия эквивалентности системы сил, уравновешенности произвольной системы сил, частные случаи этих условий;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составлять уравнения равновесия для тела, находящегося под действием произвольной системы сил, находить положения центров тяжести тел;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вычислять скорости и ускорения точек тел и самих тел, совершающих поступательное, вращательное и плоское движения, составлять дифференциальные уравнения движений;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</w:rPr>
        <w:t>Владеть: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навыками использования законов трения, составления и решения уравнений равновесия, движения тел, определения кинематической энергии </w:t>
      </w:r>
      <w:proofErr w:type="spellStart"/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многомассовой</w:t>
      </w:r>
      <w:proofErr w:type="spellEnd"/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системы, работы сил, приложенных к твердому телу, при его движениях;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составления и решения уравнений свободных малых колебаний систем с одной степенью свободы.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ПК-2  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машиностроительных изделий, стандартные методы их проектирования, прогрессивные методы эксплуатации изделий студент должен: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основные понятия и аксиомы механики, операции с системами сил, действующими на твердое тело;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условия эквивалентности системы сил, уравновешенности произвольной системы сил, частные случаи этих условий;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составлять уравнения равновесия для тела, находящегося под действием произвольной системы сил, находить положения центров тяжести тел;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вычислять скорости и ускорения точек тел и самих тел, совершающих поступательное, вращательное и плоское движения, составлять дифференциальные уравнения движений;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</w:rPr>
        <w:t>Владеть: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навыками использования законов трения, составления и решения уравнений равновесия, движения тел, определения кинематической энергии </w:t>
      </w:r>
      <w:proofErr w:type="spellStart"/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многомассовой</w:t>
      </w:r>
      <w:proofErr w:type="spellEnd"/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системы, работы сил, приложенных к твердому телу, при его движениях;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составления и решения уравнений свободных малых колебаний систем с одной степенью свободы.</w:t>
      </w:r>
    </w:p>
    <w:p w:rsidR="007618E4" w:rsidRPr="00E30D51" w:rsidRDefault="007618E4" w:rsidP="00761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E30D51" w:rsidRDefault="007618E4" w:rsidP="007618E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7618E4" w:rsidRPr="00E30D51" w:rsidRDefault="007618E4" w:rsidP="007618E4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618E4" w:rsidRPr="00E30D51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7618E4" w:rsidRPr="00E30D51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618E4" w:rsidRPr="00E30D51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7618E4" w:rsidRPr="00E30D51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7618E4" w:rsidRPr="00E30D51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7618E4" w:rsidRPr="00E30D51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7618E4" w:rsidRPr="00E30D51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7618E4" w:rsidRPr="00E30D51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7618E4" w:rsidRPr="00E30D51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450740" w:rsidRPr="00E30D51" w:rsidRDefault="007618E4" w:rsidP="0045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зачета.</w:t>
      </w:r>
    </w:p>
    <w:p w:rsidR="00450740" w:rsidRPr="00E30D51" w:rsidRDefault="00450740" w:rsidP="0045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1728E" w:rsidRPr="001A5FBE" w:rsidRDefault="0081728E" w:rsidP="0045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1728E" w:rsidRPr="001A5FBE" w:rsidRDefault="0081728E" w:rsidP="0045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1728E" w:rsidRPr="001A5FBE" w:rsidRDefault="0081728E" w:rsidP="0045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1728E" w:rsidRPr="001A5FBE" w:rsidRDefault="0081728E" w:rsidP="0045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1728E" w:rsidRPr="001A5FBE" w:rsidRDefault="0081728E" w:rsidP="0045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618E4" w:rsidRPr="00E30D51" w:rsidRDefault="007618E4" w:rsidP="00536C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7618E4" w:rsidRPr="00E30D51" w:rsidRDefault="007618E4" w:rsidP="007618E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Б2.В.06 </w:t>
      </w:r>
    </w:p>
    <w:p w:rsidR="007618E4" w:rsidRPr="00E30D51" w:rsidRDefault="007618E4" w:rsidP="007618E4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ИНФОРМАЦИОННЫЕ ТЕХНОЛОГИИ В ИНЖЕНЕРНЫХ РАСЧЕТАХ</w:t>
      </w:r>
    </w:p>
    <w:p w:rsidR="007618E4" w:rsidRPr="00E30D51" w:rsidRDefault="007618E4" w:rsidP="0076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E30D51" w:rsidRDefault="007618E4" w:rsidP="0076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кафедры: </w:t>
      </w:r>
      <w:r w:rsidRPr="00E30D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Технология машиностроения</w:t>
      </w:r>
    </w:p>
    <w:p w:rsidR="007618E4" w:rsidRPr="00E30D51" w:rsidRDefault="007618E4" w:rsidP="0076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618E4" w:rsidRPr="00E30D51" w:rsidRDefault="007618E4" w:rsidP="00761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7618E4" w:rsidRPr="00E30D51" w:rsidRDefault="007618E4" w:rsidP="007618E4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Целью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дисциплины является формирование у студента компетенций по применению программно-технических средств компьютеризированного производства.</w:t>
      </w:r>
    </w:p>
    <w:p w:rsidR="007618E4" w:rsidRPr="00E30D51" w:rsidRDefault="007618E4" w:rsidP="007618E4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Задачами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дисциплины являются: освоение бакалаврами программно- технических средств компьютеризированного производства. Полученные знания по дисциплине используются при выполнении дипломного проекта и курсовом проектировании.</w:t>
      </w:r>
    </w:p>
    <w:p w:rsidR="007618E4" w:rsidRPr="00E30D51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Место дисциплины в структуре учебного плана </w:t>
      </w:r>
    </w:p>
    <w:p w:rsidR="007618E4" w:rsidRPr="00E30D51" w:rsidRDefault="007618E4" w:rsidP="007618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Б2.В.06 Информационные технологии в инженерных расчетах 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 и относится к дисциплине по выбору.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формы обучения в 4 семестре.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 информатика, и математика. Кроме того, освоение дисциплины связано с параллельно изучаемыми дисциплинами, такими как информационные технологии в инженерных расчётах, детали машин, теоретическая механика и сопротивление материалов.</w:t>
      </w:r>
    </w:p>
    <w:p w:rsidR="007618E4" w:rsidRPr="00E30D51" w:rsidRDefault="007618E4" w:rsidP="00761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E30D51" w:rsidRDefault="007618E4" w:rsidP="00761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Требования к результатам освоения  дисциплины </w:t>
      </w:r>
    </w:p>
    <w:p w:rsidR="00D47510" w:rsidRPr="00E30D51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E30D51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E30D51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E30D51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E30D51">
        <w:rPr>
          <w:color w:val="000000" w:themeColor="text1"/>
          <w:sz w:val="28"/>
          <w:szCs w:val="28"/>
        </w:rPr>
        <w:t xml:space="preserve"> </w:t>
      </w:r>
      <w:r w:rsidRPr="00E30D51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E30D51">
        <w:rPr>
          <w:color w:val="000000" w:themeColor="text1"/>
          <w:sz w:val="28"/>
          <w:szCs w:val="28"/>
        </w:rPr>
        <w:t xml:space="preserve"> </w:t>
      </w:r>
      <w:r w:rsidRPr="00E30D51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E30D51" w:rsidTr="007618E4">
        <w:tc>
          <w:tcPr>
            <w:tcW w:w="1101" w:type="dxa"/>
            <w:shd w:val="clear" w:color="auto" w:fill="auto"/>
            <w:vAlign w:val="center"/>
          </w:tcPr>
          <w:p w:rsidR="007618E4" w:rsidRPr="00E30D51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E30D51" w:rsidRDefault="007618E4" w:rsidP="007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E30D51" w:rsidTr="007618E4">
        <w:trPr>
          <w:trHeight w:val="543"/>
        </w:trPr>
        <w:tc>
          <w:tcPr>
            <w:tcW w:w="1101" w:type="dxa"/>
            <w:shd w:val="clear" w:color="auto" w:fill="auto"/>
          </w:tcPr>
          <w:p w:rsidR="007618E4" w:rsidRPr="00E30D51" w:rsidRDefault="007618E4" w:rsidP="004D59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8646" w:type="dxa"/>
            <w:shd w:val="clear" w:color="auto" w:fill="auto"/>
          </w:tcPr>
          <w:p w:rsidR="007618E4" w:rsidRPr="00E30D51" w:rsidRDefault="007618E4" w:rsidP="004D599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1A5FBE" w:rsidRPr="00E30D51" w:rsidTr="007618E4">
        <w:trPr>
          <w:trHeight w:val="367"/>
        </w:trPr>
        <w:tc>
          <w:tcPr>
            <w:tcW w:w="1101" w:type="dxa"/>
            <w:shd w:val="clear" w:color="auto" w:fill="auto"/>
          </w:tcPr>
          <w:p w:rsidR="007618E4" w:rsidRPr="00E30D51" w:rsidRDefault="007618E4" w:rsidP="006E35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8646" w:type="dxa"/>
            <w:shd w:val="clear" w:color="auto" w:fill="auto"/>
          </w:tcPr>
          <w:p w:rsidR="007618E4" w:rsidRPr="00E30D51" w:rsidRDefault="006E3565" w:rsidP="006E356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организации процессов разработки и изготовления изделий машиностроительных производств, средств их технологического оснащения и автоматизации, выборе технологий, и указанных средств вычислительной техники для реализации процессов проектирования, изготовления, диагностирования и программных испытаний изделий</w:t>
            </w:r>
          </w:p>
        </w:tc>
      </w:tr>
      <w:tr w:rsidR="001A5FBE" w:rsidRPr="00E30D51" w:rsidTr="007618E4">
        <w:trPr>
          <w:trHeight w:val="248"/>
        </w:trPr>
        <w:tc>
          <w:tcPr>
            <w:tcW w:w="1101" w:type="dxa"/>
            <w:shd w:val="clear" w:color="auto" w:fill="auto"/>
          </w:tcPr>
          <w:p w:rsidR="007618E4" w:rsidRPr="00E30D51" w:rsidRDefault="007618E4" w:rsidP="006E35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30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8646" w:type="dxa"/>
            <w:shd w:val="clear" w:color="auto" w:fill="auto"/>
          </w:tcPr>
          <w:p w:rsidR="007618E4" w:rsidRPr="00E30D51" w:rsidRDefault="006E3565" w:rsidP="006E356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D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способностью выполнять работы по моделированию продукции и объектов машиностроительных производств с использованием стандартных пакетов и </w:t>
            </w:r>
            <w:r w:rsidRPr="00E30D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средств автоматизированного проектирования, применять алгоритмическое и программное обеспечение средств и систем машиностроительных производств</w:t>
            </w:r>
          </w:p>
        </w:tc>
      </w:tr>
    </w:tbl>
    <w:p w:rsidR="007618E4" w:rsidRPr="00E30D51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Планируемые результаты обучения по дисциплине, соотнесенные с планируемыми результатами освоения ОПОП.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ОПК-3 </w:t>
      </w:r>
      <w:r w:rsidRPr="00E30D51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использовать современные информационные технологии, прикладные программные средства при решении задач профессиональной деятельности студент должен:</w:t>
      </w:r>
    </w:p>
    <w:p w:rsidR="007618E4" w:rsidRPr="00E30D51" w:rsidRDefault="007618E4" w:rsidP="007618E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Знать: </w:t>
      </w:r>
    </w:p>
    <w:p w:rsidR="007618E4" w:rsidRPr="00E30D51" w:rsidRDefault="007618E4" w:rsidP="00E30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30D51" w:rsidRPr="00E30D5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30D51" w:rsidRPr="00E30D51">
        <w:rPr>
          <w:rFonts w:ascii="Times New Roman" w:hAnsi="Times New Roman" w:cs="Times New Roman"/>
          <w:color w:val="000000" w:themeColor="text1"/>
          <w:sz w:val="24"/>
        </w:rPr>
        <w:t>применение и основные возможности программно-технических средств компь</w:t>
      </w:r>
      <w:r w:rsidR="00E30D51" w:rsidRPr="00E30D51">
        <w:rPr>
          <w:rFonts w:ascii="Times New Roman" w:hAnsi="Times New Roman" w:cs="Times New Roman"/>
          <w:color w:val="000000" w:themeColor="text1"/>
          <w:sz w:val="24"/>
        </w:rPr>
        <w:t>ю</w:t>
      </w:r>
      <w:r w:rsidR="00E30D51" w:rsidRPr="00E30D51">
        <w:rPr>
          <w:rFonts w:ascii="Times New Roman" w:hAnsi="Times New Roman" w:cs="Times New Roman"/>
          <w:color w:val="000000" w:themeColor="text1"/>
          <w:sz w:val="24"/>
        </w:rPr>
        <w:t>теризированного производства, позволяющих автоматизировать и ускорить выполнение производственных задач;</w:t>
      </w:r>
    </w:p>
    <w:p w:rsidR="007618E4" w:rsidRPr="00E30D51" w:rsidRDefault="007618E4" w:rsidP="00E30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30D51" w:rsidRPr="00E30D5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30D51" w:rsidRPr="00E30D51">
        <w:rPr>
          <w:rFonts w:ascii="Times New Roman" w:hAnsi="Times New Roman" w:cs="Times New Roman"/>
          <w:color w:val="000000" w:themeColor="text1"/>
          <w:sz w:val="24"/>
        </w:rPr>
        <w:t>локальные сети и их использования при решении прикладных задач обработки данных.</w:t>
      </w:r>
    </w:p>
    <w:p w:rsidR="007618E4" w:rsidRPr="00E30D51" w:rsidRDefault="007618E4" w:rsidP="00E30D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Уметь: </w:t>
      </w:r>
    </w:p>
    <w:p w:rsidR="007618E4" w:rsidRPr="00E30D51" w:rsidRDefault="007618E4" w:rsidP="00E30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30D51" w:rsidRPr="00E30D5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30D51" w:rsidRPr="00E30D51">
        <w:rPr>
          <w:rFonts w:ascii="Times New Roman" w:hAnsi="Times New Roman" w:cs="Times New Roman"/>
          <w:color w:val="000000" w:themeColor="text1"/>
          <w:sz w:val="24"/>
        </w:rPr>
        <w:t>применять физико-математические методы для проектирования изделий и техн</w:t>
      </w:r>
      <w:r w:rsidR="00E30D51" w:rsidRPr="00E30D51">
        <w:rPr>
          <w:rFonts w:ascii="Times New Roman" w:hAnsi="Times New Roman" w:cs="Times New Roman"/>
          <w:color w:val="000000" w:themeColor="text1"/>
          <w:sz w:val="24"/>
        </w:rPr>
        <w:t>о</w:t>
      </w:r>
      <w:r w:rsidR="00E30D51" w:rsidRPr="00E30D51">
        <w:rPr>
          <w:rFonts w:ascii="Times New Roman" w:hAnsi="Times New Roman" w:cs="Times New Roman"/>
          <w:color w:val="000000" w:themeColor="text1"/>
          <w:sz w:val="24"/>
        </w:rPr>
        <w:t>логических процессов в машиностроении с применением стандартных;</w:t>
      </w:r>
    </w:p>
    <w:p w:rsidR="007618E4" w:rsidRPr="00E30D51" w:rsidRDefault="007618E4" w:rsidP="00E30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30D51" w:rsidRPr="00E30D5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30D51" w:rsidRPr="00E30D51">
        <w:rPr>
          <w:rFonts w:ascii="Times New Roman" w:hAnsi="Times New Roman" w:cs="Times New Roman"/>
          <w:color w:val="000000" w:themeColor="text1"/>
          <w:sz w:val="24"/>
        </w:rPr>
        <w:t>применять программно-технические средства компьютеризированного произво</w:t>
      </w:r>
      <w:r w:rsidR="00E30D51" w:rsidRPr="00E30D51">
        <w:rPr>
          <w:rFonts w:ascii="Times New Roman" w:hAnsi="Times New Roman" w:cs="Times New Roman"/>
          <w:color w:val="000000" w:themeColor="text1"/>
          <w:sz w:val="24"/>
        </w:rPr>
        <w:t>д</w:t>
      </w:r>
      <w:r w:rsidR="00E30D51" w:rsidRPr="00E30D51">
        <w:rPr>
          <w:rFonts w:ascii="Times New Roman" w:hAnsi="Times New Roman" w:cs="Times New Roman"/>
          <w:color w:val="000000" w:themeColor="text1"/>
          <w:sz w:val="24"/>
        </w:rPr>
        <w:t>ства на практике.</w:t>
      </w:r>
    </w:p>
    <w:p w:rsidR="007618E4" w:rsidRPr="00E30D51" w:rsidRDefault="007618E4" w:rsidP="00E30D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Владеть: </w:t>
      </w:r>
    </w:p>
    <w:p w:rsidR="007618E4" w:rsidRPr="00E30D51" w:rsidRDefault="00E30D51" w:rsidP="00E30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</w:rPr>
        <w:t>-методами изучения научно-технической информации, отечественного и зарубежного опыта по направлению исследований в области машин, приводов, систем, разли</w:t>
      </w:r>
      <w:r w:rsidRPr="00E30D51">
        <w:rPr>
          <w:rFonts w:ascii="Times New Roman" w:hAnsi="Times New Roman" w:cs="Times New Roman"/>
          <w:color w:val="000000" w:themeColor="text1"/>
          <w:sz w:val="24"/>
        </w:rPr>
        <w:t>ч</w:t>
      </w:r>
      <w:r w:rsidRPr="00E30D51">
        <w:rPr>
          <w:rFonts w:ascii="Times New Roman" w:hAnsi="Times New Roman" w:cs="Times New Roman"/>
          <w:color w:val="000000" w:themeColor="text1"/>
          <w:sz w:val="24"/>
        </w:rPr>
        <w:t>ных комплексов, машиностроительного производства;</w:t>
      </w:r>
    </w:p>
    <w:p w:rsidR="007618E4" w:rsidRPr="00E30D51" w:rsidRDefault="007618E4" w:rsidP="00E30D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30D51" w:rsidRPr="00E30D5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30D51" w:rsidRPr="00E30D51">
        <w:rPr>
          <w:rFonts w:ascii="Times New Roman" w:hAnsi="Times New Roman" w:cs="Times New Roman"/>
          <w:color w:val="000000" w:themeColor="text1"/>
          <w:sz w:val="24"/>
        </w:rPr>
        <w:t>навыками  анализа, восприятия информации, способностью использовать осно</w:t>
      </w:r>
      <w:r w:rsidR="00E30D51" w:rsidRPr="00E30D51">
        <w:rPr>
          <w:rFonts w:ascii="Times New Roman" w:hAnsi="Times New Roman" w:cs="Times New Roman"/>
          <w:color w:val="000000" w:themeColor="text1"/>
          <w:sz w:val="24"/>
        </w:rPr>
        <w:t>в</w:t>
      </w:r>
      <w:r w:rsidR="00E30D51" w:rsidRPr="00E30D51">
        <w:rPr>
          <w:rFonts w:ascii="Times New Roman" w:hAnsi="Times New Roman" w:cs="Times New Roman"/>
          <w:color w:val="000000" w:themeColor="text1"/>
          <w:sz w:val="24"/>
        </w:rPr>
        <w:t>ные прикладные программные средства, информационные технологии.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E30D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ПК-6 способностью участвовать в организации процессов разработки и изготовления изделий машиностроительных производств, средств их технологического оснащения и автоматизации, выборе технологий, и указанных средств вычислительной техники для реализации процессов проектирования, изготовления, диагностирования и программных испытаний изделий 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C024F9" w:rsidRPr="00E30D51" w:rsidRDefault="00C024F9" w:rsidP="00C024F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Знать: </w:t>
      </w:r>
    </w:p>
    <w:p w:rsidR="00C024F9" w:rsidRPr="00E30D51" w:rsidRDefault="00C024F9" w:rsidP="00C02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основы компьютерной коммуникации;</w:t>
      </w:r>
    </w:p>
    <w:p w:rsidR="00C024F9" w:rsidRPr="00E30D51" w:rsidRDefault="00C024F9" w:rsidP="00C02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законы получения, передачи и использования информационных ресурсов, носители информации, каналы связи, данные, кодирование, передачу, хранение, извлечение и отображение информации, характеристики информации;</w:t>
      </w:r>
    </w:p>
    <w:p w:rsidR="00C024F9" w:rsidRPr="00E30D51" w:rsidRDefault="00C024F9" w:rsidP="00C024F9">
      <w:pPr>
        <w:pStyle w:val="a7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Уметь: </w:t>
      </w:r>
    </w:p>
    <w:p w:rsidR="00C024F9" w:rsidRPr="00E30D51" w:rsidRDefault="00C024F9" w:rsidP="00C02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применять компьютерные и телекоммуникационные средства;</w:t>
      </w:r>
    </w:p>
    <w:p w:rsidR="00C024F9" w:rsidRPr="00E30D51" w:rsidRDefault="00C024F9" w:rsidP="00C02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составлять техническую документацию (графики работ, инструкции, сметы, планы, заявки на материалы и оборудование) и подготовку отчетности по установленным формам.</w:t>
      </w:r>
    </w:p>
    <w:p w:rsidR="00C024F9" w:rsidRPr="00E30D51" w:rsidRDefault="00C024F9" w:rsidP="00C024F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Владеть: </w:t>
      </w:r>
    </w:p>
    <w:p w:rsidR="00C024F9" w:rsidRPr="00E30D51" w:rsidRDefault="00C024F9" w:rsidP="00C02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способами проведением экспериментов по заданным методикам, обработкой и анализом результатов;</w:t>
      </w:r>
    </w:p>
    <w:p w:rsidR="007618E4" w:rsidRPr="00E30D51" w:rsidRDefault="00C024F9" w:rsidP="00C02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основными методами, способами и средствами получения, хранения, переработки информации;</w:t>
      </w:r>
    </w:p>
    <w:p w:rsidR="007618E4" w:rsidRPr="00E30D51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E30D5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ПК-11  способностью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 </w:t>
      </w: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E30D51" w:rsidRPr="00E30D51" w:rsidRDefault="00E30D51" w:rsidP="00C024F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24F9" w:rsidRPr="00E30D51" w:rsidRDefault="00C024F9" w:rsidP="00C024F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Знать: </w:t>
      </w:r>
    </w:p>
    <w:p w:rsidR="00C024F9" w:rsidRPr="00E30D51" w:rsidRDefault="00C024F9" w:rsidP="00C02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1728E"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системы автоматизированного проектирования и расчёта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024F9" w:rsidRPr="00E30D51" w:rsidRDefault="00C024F9" w:rsidP="00C02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1728E"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правовые основы информационной безопасности и принципы защиты авторского права на программные продукты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024F9" w:rsidRPr="00E30D51" w:rsidRDefault="00C024F9" w:rsidP="00C024F9">
      <w:pPr>
        <w:pStyle w:val="a7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Уметь: </w:t>
      </w:r>
    </w:p>
    <w:p w:rsidR="00C024F9" w:rsidRPr="00E30D51" w:rsidRDefault="00C024F9" w:rsidP="00C02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1728E"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компьютерные эксперименты, анализировать результаты  эксперимента с привлечением методов  математической статистики и информационных  технологий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1728E" w:rsidRPr="00E30D51" w:rsidRDefault="00C024F9" w:rsidP="0081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1728E"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C024F9" w:rsidRPr="00E30D51" w:rsidRDefault="00C024F9" w:rsidP="008172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Владеть: </w:t>
      </w:r>
    </w:p>
    <w:p w:rsidR="00C024F9" w:rsidRPr="00E30D51" w:rsidRDefault="00C024F9" w:rsidP="00C024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1728E"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способностью работать с информацией в глобальных компьютерных сетях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024F9" w:rsidRPr="00E30D51" w:rsidRDefault="00C024F9" w:rsidP="00C02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1728E"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способностью использовать основные прикладные программные средства и информационные технологии, применяемые в сфере профессиональной деятельности</w:t>
      </w:r>
      <w:r w:rsidRPr="00E30D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18E4" w:rsidRPr="00E30D51" w:rsidRDefault="007618E4" w:rsidP="007618E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618E4" w:rsidRPr="00E30D51" w:rsidRDefault="007618E4" w:rsidP="007618E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Pr="00E30D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E30D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7618E4" w:rsidRPr="00E30D51" w:rsidRDefault="007618E4" w:rsidP="007618E4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618E4" w:rsidRPr="00E30D51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7618E4" w:rsidRPr="00E30D51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618E4" w:rsidRPr="00E30D51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7618E4" w:rsidRPr="00E30D51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7618E4" w:rsidRPr="00E30D51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7618E4" w:rsidRPr="00E30D51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7618E4" w:rsidRPr="00E30D51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7618E4" w:rsidRPr="00E30D51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7618E4" w:rsidRPr="00E30D51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7618E4" w:rsidRPr="00E30D51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0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экзамена.</w:t>
      </w:r>
    </w:p>
    <w:p w:rsidR="007E4BB2" w:rsidRPr="00E30D51" w:rsidRDefault="007E4BB2" w:rsidP="007618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E3565" w:rsidRPr="001A5FBE" w:rsidRDefault="006E3565" w:rsidP="007618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1728E" w:rsidRPr="001A5FBE" w:rsidRDefault="0081728E" w:rsidP="007618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1728E" w:rsidRPr="001A5FBE" w:rsidRDefault="0081728E" w:rsidP="007618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1728E" w:rsidRPr="001A5FBE" w:rsidRDefault="0081728E" w:rsidP="007618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1728E" w:rsidRPr="001A5FBE" w:rsidRDefault="0081728E" w:rsidP="007618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1728E" w:rsidRPr="001A5FBE" w:rsidRDefault="0081728E" w:rsidP="007618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1728E" w:rsidRPr="001A5FBE" w:rsidRDefault="0081728E" w:rsidP="007618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1728E" w:rsidRPr="001A5FBE" w:rsidRDefault="0081728E" w:rsidP="007618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E3565" w:rsidRPr="001A5FBE" w:rsidRDefault="006E3565" w:rsidP="007618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618E4" w:rsidRPr="00985AD2" w:rsidRDefault="007618E4" w:rsidP="007618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7618E4" w:rsidRPr="00985AD2" w:rsidRDefault="007618E4" w:rsidP="007618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Б1.В.07 </w:t>
      </w:r>
    </w:p>
    <w:p w:rsidR="007618E4" w:rsidRPr="00985AD2" w:rsidRDefault="007618E4" w:rsidP="007618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Статистические методы управления качеством</w:t>
      </w:r>
    </w:p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кафедры: </w:t>
      </w:r>
      <w:r w:rsidRPr="00985A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Технология машиностроения</w:t>
      </w:r>
    </w:p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7618E4" w:rsidRPr="00985AD2" w:rsidRDefault="007618E4" w:rsidP="007618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Основной целью учебного курса «Статистические методы управления качеством» является подготовка студентов к профессиональной деятельности, направленной на разработку и внедрение оптимальных технологий изготовления изделий; обеспечивающих требуемое их качество.</w:t>
      </w:r>
    </w:p>
    <w:p w:rsidR="007618E4" w:rsidRPr="00985AD2" w:rsidRDefault="007618E4" w:rsidP="007618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преподавания данного учебного курса решаются следующие задачи:</w:t>
      </w:r>
    </w:p>
    <w:p w:rsidR="007618E4" w:rsidRPr="00985AD2" w:rsidRDefault="007618E4" w:rsidP="007618E4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освоение методики обеспечения качества изделий на основе размерного анализа технологических процессов;</w:t>
      </w:r>
    </w:p>
    <w:p w:rsidR="007618E4" w:rsidRPr="00985AD2" w:rsidRDefault="007618E4" w:rsidP="007618E4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получение навыков использования информационных технологий для 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качества</w:t>
      </w:r>
      <w:r w:rsidRPr="00985A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618E4" w:rsidRPr="00985AD2" w:rsidRDefault="007618E4" w:rsidP="007618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2.  Место дисциплины в структуре учебного плана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Б1.В.07 «Статистические методы управления качеством»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формы обучения в 7 семестре.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 Основы технологии машиностроения; Процессы и операции формообразования; Технологические процессы в машиностроении; Метрология стандартизация и сертификация.</w:t>
      </w:r>
    </w:p>
    <w:p w:rsidR="007618E4" w:rsidRPr="00985AD2" w:rsidRDefault="007618E4" w:rsidP="007618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Требования к результатам освоения дисциплины </w:t>
      </w:r>
    </w:p>
    <w:p w:rsidR="00D47510" w:rsidRPr="00985AD2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5AD2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985AD2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985AD2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985AD2">
        <w:rPr>
          <w:color w:val="000000" w:themeColor="text1"/>
          <w:sz w:val="28"/>
          <w:szCs w:val="28"/>
        </w:rPr>
        <w:t xml:space="preserve"> </w:t>
      </w:r>
      <w:r w:rsidRPr="00985AD2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985AD2">
        <w:rPr>
          <w:color w:val="000000" w:themeColor="text1"/>
          <w:sz w:val="28"/>
          <w:szCs w:val="28"/>
        </w:rPr>
        <w:t xml:space="preserve"> </w:t>
      </w:r>
      <w:r w:rsidRPr="00985AD2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985AD2" w:rsidTr="007618E4">
        <w:tc>
          <w:tcPr>
            <w:tcW w:w="1101" w:type="dxa"/>
            <w:shd w:val="clear" w:color="auto" w:fill="auto"/>
            <w:vAlign w:val="center"/>
          </w:tcPr>
          <w:p w:rsidR="007618E4" w:rsidRPr="00985AD2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985AD2" w:rsidRDefault="007618E4" w:rsidP="007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985AD2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985AD2" w:rsidRDefault="007618E4" w:rsidP="007618E4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ПК-7</w:t>
            </w:r>
          </w:p>
        </w:tc>
        <w:tc>
          <w:tcPr>
            <w:tcW w:w="8646" w:type="dxa"/>
            <w:shd w:val="clear" w:color="auto" w:fill="auto"/>
          </w:tcPr>
          <w:p w:rsidR="007618E4" w:rsidRPr="00985AD2" w:rsidRDefault="007618E4" w:rsidP="00761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участвовать: в организации работы малых коллективов исполнителей, планировать работы малых коллективов исполнителей, планировать работу персонала и фондов оплаты труда, принимать управленческие решения на основе экономических расчетов; в организации работ по обследованию и реинжинирингу бизнес-процессов машиностроительных предприятий, анализу затрат на обеспечение требуемого качества продукции, результатов деятельности производственных подразделений, разработке оперативных планов их работы; в выполнении организационно- плановых расчетов по созданию (реорганизации) производственных участков машиностроительных производств</w:t>
            </w:r>
          </w:p>
        </w:tc>
      </w:tr>
      <w:tr w:rsidR="001A5FBE" w:rsidRPr="00985AD2" w:rsidTr="0010268A">
        <w:trPr>
          <w:trHeight w:val="273"/>
        </w:trPr>
        <w:tc>
          <w:tcPr>
            <w:tcW w:w="1101" w:type="dxa"/>
            <w:shd w:val="clear" w:color="auto" w:fill="auto"/>
          </w:tcPr>
          <w:p w:rsidR="007618E4" w:rsidRPr="00985AD2" w:rsidRDefault="007618E4" w:rsidP="007618E4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8646" w:type="dxa"/>
            <w:shd w:val="clear" w:color="auto" w:fill="auto"/>
          </w:tcPr>
          <w:p w:rsidR="007618E4" w:rsidRPr="00985AD2" w:rsidRDefault="007618E4" w:rsidP="00761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участвовать в разработке и практическом освоении средств и </w:t>
            </w: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средств и систем машиностроительных производств</w:t>
            </w:r>
          </w:p>
        </w:tc>
      </w:tr>
      <w:tr w:rsidR="001A5FBE" w:rsidRPr="00985AD2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985AD2" w:rsidRDefault="007618E4" w:rsidP="007618E4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ПК-12</w:t>
            </w:r>
          </w:p>
        </w:tc>
        <w:tc>
          <w:tcPr>
            <w:tcW w:w="8646" w:type="dxa"/>
            <w:shd w:val="clear" w:color="auto" w:fill="auto"/>
          </w:tcPr>
          <w:p w:rsidR="007618E4" w:rsidRPr="00985AD2" w:rsidRDefault="007618E4" w:rsidP="00761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выполнять работы по диагностике состояния динамики объектов машиностроительных производств с использованием необходимых методов и средств анализа</w:t>
            </w:r>
          </w:p>
        </w:tc>
      </w:tr>
      <w:tr w:rsidR="001A5FBE" w:rsidRPr="00985AD2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985AD2" w:rsidRDefault="007618E4" w:rsidP="007618E4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ПК-19</w:t>
            </w:r>
          </w:p>
        </w:tc>
        <w:tc>
          <w:tcPr>
            <w:tcW w:w="8646" w:type="dxa"/>
            <w:shd w:val="clear" w:color="auto" w:fill="auto"/>
          </w:tcPr>
          <w:p w:rsidR="007618E4" w:rsidRPr="00985AD2" w:rsidRDefault="007618E4" w:rsidP="00761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 выпускаемой продукцией</w:t>
            </w:r>
          </w:p>
        </w:tc>
      </w:tr>
    </w:tbl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ПК-7 способностью участвовать: в организации работы малых коллективов исполнителей, планировать работы малых коллективов исполнителей, планировать работу персонала и фондов оплаты труда, принимать управленческие решения на основе экономических расчетов; в организации работ по обследованию и реинжинирингу бизнес-процессов машиностроительных предприятий, анализу затрат на обеспечение требуемого качества продукции, результатов деятельности производственных подразделений, разработке оперативных планов их работы; в выполнении организационно- плановых расчетов по созданию (реорганизации) производственных участков машиностроительных производств студент должен: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реинжиниринг бизнес-процессов машиностроительных предприятий, анализ затрат на обеспечение требуемого качества продукции;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методику организационно-плановых расчетов по созданию (реорганизации) производственных участков машиностроительных производств;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планировать работу малых коллективов исполнителей;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принимать управленческие решения на основе экономических расчетов;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назначения операционных допусков и минимальных припусков на обработку;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использования автоматизированных систем размерного анализа технологических процессов.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ПК-8 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средств и систем машиностроительных производств студент должен: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средства и системы современных машиностроительных производств;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направления развития новой машиностроительной техники и технологий;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составлять планы освоения новой техники и технологий;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подготавливать техническую документацию;</w:t>
      </w:r>
    </w:p>
    <w:p w:rsidR="00D47510" w:rsidRPr="00985AD2" w:rsidRDefault="00D47510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Владеть: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методами и приемами разработки и в практическом освоении средств и систем машиностроительных производств;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знаниями о сертификации продукции, технологий, средств и систем машиностроительных производств.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985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ПК-12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выполнять работы по диагностике состояния динамики объектов машиностроительных производств с использованием необходимых методов и средств анализа студент должен: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средства и системы современных машиностроительных производств;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направления развития новой машиностроительной техники и технологий;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составлять планы освоения новой техники и технологий;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подготавливать техническую документацию;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методами и приемами разработки и в практическом освоении средств и систем машиностроительных производств;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знаниями о сертификации продукции, технологий, средств и систем машиностроительных производств.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985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ПК-19 </w:t>
      </w: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 выпускаемой продукцией студент должен: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средства и системы современных машиностроительных производств;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направления развития новой машиностроительной техники и технологий;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составлять планы освоения новой техники и технологий;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подготавливать техническую документацию;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методами и приемами разработки и в практическом освоении средств и систем машиностроительных производств;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знаниями о сертификации продукции, технологий, средств и систем машиностроительных производств.</w:t>
      </w:r>
    </w:p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3 </w:t>
      </w:r>
      <w:r w:rsidRPr="00985A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985A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( 108 </w:t>
      </w:r>
      <w:r w:rsidRPr="00985A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часов</w:t>
      </w:r>
      <w:r w:rsidRPr="00985A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197AFE" w:rsidRPr="00985AD2" w:rsidRDefault="00197AFE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618E4" w:rsidRPr="00985AD2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985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7618E4" w:rsidRPr="00985AD2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618E4" w:rsidRPr="00985AD2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7618E4" w:rsidRPr="00985AD2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Контрольные работы</w:t>
      </w:r>
    </w:p>
    <w:p w:rsidR="007618E4" w:rsidRPr="00985AD2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7618E4" w:rsidRPr="00985AD2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7618E4" w:rsidRPr="00985AD2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7618E4" w:rsidRPr="00985AD2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7618E4" w:rsidRPr="00985AD2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7618E4" w:rsidRPr="00985AD2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зачета.</w:t>
      </w:r>
    </w:p>
    <w:p w:rsidR="0010268A" w:rsidRPr="00985AD2" w:rsidRDefault="0010268A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5999" w:rsidRPr="00985AD2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5999" w:rsidRPr="00985AD2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D5999" w:rsidRPr="001A5FBE" w:rsidRDefault="004D5999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618E4" w:rsidRPr="00985AD2" w:rsidRDefault="007618E4" w:rsidP="007618E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Б1.В.08 </w:t>
      </w:r>
    </w:p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МАТЕМАТИЧЕСКАЯ ОБРАБОТКА ЭКСПЕРИМЕНТАЛЬНЫХ ДАННЫХ</w:t>
      </w:r>
    </w:p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кафедры: </w:t>
      </w:r>
      <w:r w:rsidRPr="00985A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Технология машиностроения</w:t>
      </w:r>
    </w:p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7618E4" w:rsidRPr="00985AD2" w:rsidRDefault="007618E4" w:rsidP="007618E4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Цели </w:t>
      </w: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освоения дисциплины: </w:t>
      </w:r>
    </w:p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Изучение методов математической обработки экспериментальных данных на персональном компьютере,  при помощи </w:t>
      </w:r>
      <w:r w:rsidRPr="00985A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методов обработки статистических данных, определения основных статистических показателей, сравнительного анализа выборок, расчета уравнений регрессии, решения уравнений и систем уравнений, и основных видов оптимизационных задач.</w:t>
      </w: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изучения дисциплины:</w:t>
      </w:r>
    </w:p>
    <w:p w:rsidR="007618E4" w:rsidRPr="00985AD2" w:rsidRDefault="007618E4" w:rsidP="007618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Развитие навыков научного мышления, понимания оптимизационных задач при проведения экспериментов</w:t>
      </w:r>
    </w:p>
    <w:p w:rsidR="007618E4" w:rsidRPr="00985AD2" w:rsidRDefault="007618E4" w:rsidP="007618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  <w:bookmarkStart w:id="5" w:name="_Toc321346598"/>
      <w:bookmarkStart w:id="6" w:name="_Toc343441975"/>
    </w:p>
    <w:p w:rsidR="007618E4" w:rsidRPr="00985AD2" w:rsidRDefault="007618E4" w:rsidP="007618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 xml:space="preserve">2. Место дисциплины в структуре учебного плана 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OLE_LINK1"/>
      <w:bookmarkStart w:id="8" w:name="OLE_LINK2"/>
      <w:bookmarkEnd w:id="5"/>
      <w:bookmarkEnd w:id="6"/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Б1.В.08 Математическая обработка экспериментальных данных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</w:t>
      </w:r>
      <w:proofErr w:type="spellStart"/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изучатся</w:t>
      </w:r>
      <w:proofErr w:type="spellEnd"/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студентами очной формы обучения в 7 семестре.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</w:t>
      </w:r>
      <w:bookmarkEnd w:id="7"/>
      <w:bookmarkEnd w:id="8"/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математика;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информатика;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основы научных исследований.</w:t>
      </w:r>
    </w:p>
    <w:p w:rsidR="0029163F" w:rsidRPr="00985AD2" w:rsidRDefault="0029163F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3.Требования к результатам освоения  дисциплины </w:t>
      </w:r>
    </w:p>
    <w:p w:rsidR="00D47510" w:rsidRPr="00985AD2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5AD2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985AD2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985AD2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985AD2">
        <w:rPr>
          <w:color w:val="000000" w:themeColor="text1"/>
          <w:sz w:val="28"/>
          <w:szCs w:val="28"/>
        </w:rPr>
        <w:t xml:space="preserve"> </w:t>
      </w:r>
      <w:r w:rsidRPr="00985AD2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985AD2">
        <w:rPr>
          <w:color w:val="000000" w:themeColor="text1"/>
          <w:sz w:val="28"/>
          <w:szCs w:val="28"/>
        </w:rPr>
        <w:t xml:space="preserve"> </w:t>
      </w:r>
      <w:r w:rsidRPr="00985AD2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985AD2" w:rsidTr="007618E4">
        <w:tc>
          <w:tcPr>
            <w:tcW w:w="1101" w:type="dxa"/>
            <w:shd w:val="clear" w:color="auto" w:fill="auto"/>
            <w:vAlign w:val="center"/>
          </w:tcPr>
          <w:p w:rsidR="007618E4" w:rsidRPr="00985AD2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985AD2" w:rsidRDefault="007618E4" w:rsidP="007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985AD2" w:rsidTr="007618E4">
        <w:trPr>
          <w:trHeight w:val="1058"/>
        </w:trPr>
        <w:tc>
          <w:tcPr>
            <w:tcW w:w="1101" w:type="dxa"/>
            <w:shd w:val="clear" w:color="auto" w:fill="auto"/>
          </w:tcPr>
          <w:p w:rsidR="007618E4" w:rsidRPr="00985AD2" w:rsidRDefault="007618E4" w:rsidP="007618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8646" w:type="dxa"/>
            <w:shd w:val="clear" w:color="auto" w:fill="auto"/>
          </w:tcPr>
          <w:p w:rsidR="007618E4" w:rsidRPr="00985AD2" w:rsidRDefault="007618E4" w:rsidP="007618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 с учетом основных требований информационной безопасности</w:t>
            </w:r>
          </w:p>
        </w:tc>
      </w:tr>
      <w:tr w:rsidR="001A5FBE" w:rsidRPr="00985AD2" w:rsidTr="007618E4">
        <w:trPr>
          <w:trHeight w:val="1058"/>
        </w:trPr>
        <w:tc>
          <w:tcPr>
            <w:tcW w:w="1101" w:type="dxa"/>
            <w:shd w:val="clear" w:color="auto" w:fill="auto"/>
          </w:tcPr>
          <w:p w:rsidR="007618E4" w:rsidRPr="00985AD2" w:rsidRDefault="007618E4" w:rsidP="007618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ПК-9</w:t>
            </w:r>
          </w:p>
        </w:tc>
        <w:tc>
          <w:tcPr>
            <w:tcW w:w="8646" w:type="dxa"/>
            <w:shd w:val="clear" w:color="auto" w:fill="auto"/>
          </w:tcPr>
          <w:p w:rsidR="007618E4" w:rsidRPr="00985AD2" w:rsidRDefault="007618E4" w:rsidP="007618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разрабатывать документацию (графики, инструкции, сметы, планы, заявки на материалы, средства и системы технологического оснащения машиностроительных производств) отчетности по установленным формам, документацию, регламентирующую качество выпускаемой продукции, а также находить компромисс между различными требованиями (стоимости, качества, безопасности и сроков исполнения) как при краткосрочном, так и при долгосрочном планировании</w:t>
            </w:r>
          </w:p>
        </w:tc>
      </w:tr>
      <w:tr w:rsidR="001A5FBE" w:rsidRPr="00985AD2" w:rsidTr="007618E4">
        <w:trPr>
          <w:trHeight w:val="1058"/>
        </w:trPr>
        <w:tc>
          <w:tcPr>
            <w:tcW w:w="1101" w:type="dxa"/>
            <w:shd w:val="clear" w:color="auto" w:fill="auto"/>
          </w:tcPr>
          <w:p w:rsidR="007618E4" w:rsidRPr="00985AD2" w:rsidRDefault="007618E4" w:rsidP="007618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8646" w:type="dxa"/>
            <w:shd w:val="clear" w:color="auto" w:fill="auto"/>
          </w:tcPr>
          <w:p w:rsidR="007618E4" w:rsidRPr="00985AD2" w:rsidRDefault="007618E4" w:rsidP="007618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1A5FBE" w:rsidRPr="00985AD2" w:rsidTr="004D5999">
        <w:trPr>
          <w:trHeight w:val="698"/>
        </w:trPr>
        <w:tc>
          <w:tcPr>
            <w:tcW w:w="1101" w:type="dxa"/>
            <w:shd w:val="clear" w:color="auto" w:fill="auto"/>
          </w:tcPr>
          <w:p w:rsidR="007618E4" w:rsidRPr="00985AD2" w:rsidRDefault="007618E4" w:rsidP="007618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ПК-13</w:t>
            </w:r>
          </w:p>
        </w:tc>
        <w:tc>
          <w:tcPr>
            <w:tcW w:w="8646" w:type="dxa"/>
            <w:shd w:val="clear" w:color="auto" w:fill="auto"/>
          </w:tcPr>
          <w:p w:rsidR="007618E4" w:rsidRPr="00985AD2" w:rsidRDefault="007618E4" w:rsidP="007618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</w:t>
            </w:r>
          </w:p>
        </w:tc>
      </w:tr>
    </w:tbl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ОПК-2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 с учетом основных требований информационной безопасности студент должен:</w:t>
      </w:r>
    </w:p>
    <w:p w:rsidR="007618E4" w:rsidRPr="00985AD2" w:rsidRDefault="007618E4" w:rsidP="007618E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классификацию, уровни и методы научных исследований,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цели и задачи теоретических и экспериментальных исследований;</w:t>
      </w:r>
    </w:p>
    <w:p w:rsidR="007618E4" w:rsidRPr="00985AD2" w:rsidRDefault="007618E4" w:rsidP="007618E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применять на практике основные методы научного познания,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проводить физические эксперименты и производить математические расчеты, связанные с обработкой результатов измерений;</w:t>
      </w:r>
    </w:p>
    <w:p w:rsidR="007618E4" w:rsidRPr="00985AD2" w:rsidRDefault="007618E4" w:rsidP="007618E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проведения физических и вычислительных экспериментов;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методами обработки результатов измерений и навыками оформления научных работ.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 - 9 способностью разрабатывать документацию (графики, инструкции, сметы, планы, заявки на материалы, средства и системы технологического оснащения машиностроительных производств) отчетности по установленным формам, документацию, регламентирующую качество выпускаемой продукции, а также находить компромисс между различными требованиями (стоимости, качества, безопасности и сроков исполнения) как при краткосрочном, так и при долгосрочном планировании студент должен:</w:t>
      </w:r>
    </w:p>
    <w:p w:rsidR="0029163F" w:rsidRPr="00985AD2" w:rsidRDefault="0029163F" w:rsidP="0029163F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985AD2" w:rsidRDefault="0029163F" w:rsidP="00291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85AD2" w:rsidRPr="00985AD2">
        <w:rPr>
          <w:rFonts w:ascii="Times New Roman" w:hAnsi="Times New Roman" w:cs="Times New Roman"/>
          <w:color w:val="000000" w:themeColor="text1"/>
          <w:sz w:val="24"/>
        </w:rPr>
        <w:t>основы корреляционного, дисперсионного и регрессионного анализа</w:t>
      </w:r>
      <w:r w:rsidR="00985AD2" w:rsidRPr="00985AD2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29163F" w:rsidRPr="00985AD2" w:rsidRDefault="0029163F" w:rsidP="00291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85AD2" w:rsidRPr="00985AD2">
        <w:rPr>
          <w:rFonts w:ascii="Times New Roman" w:hAnsi="Times New Roman" w:cs="Times New Roman"/>
          <w:color w:val="000000" w:themeColor="text1"/>
          <w:spacing w:val="-2"/>
          <w:sz w:val="24"/>
        </w:rPr>
        <w:t>методы оптимизации многофакторных объектов</w:t>
      </w:r>
      <w:r w:rsidR="00985AD2" w:rsidRPr="00985AD2">
        <w:rPr>
          <w:rFonts w:ascii="Times New Roman" w:hAnsi="Times New Roman" w:cs="Times New Roman"/>
          <w:color w:val="000000" w:themeColor="text1"/>
          <w:spacing w:val="-2"/>
          <w:sz w:val="24"/>
        </w:rPr>
        <w:t>;</w:t>
      </w:r>
    </w:p>
    <w:p w:rsidR="0029163F" w:rsidRPr="00985AD2" w:rsidRDefault="0029163F" w:rsidP="0029163F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29163F" w:rsidRPr="00985AD2" w:rsidRDefault="0029163F" w:rsidP="00291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85AD2" w:rsidRPr="00985AD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85AD2" w:rsidRPr="00985AD2">
        <w:rPr>
          <w:rFonts w:ascii="Times New Roman" w:hAnsi="Times New Roman" w:cs="Times New Roman"/>
          <w:color w:val="000000" w:themeColor="text1"/>
          <w:sz w:val="24"/>
        </w:rPr>
        <w:t>вычислять вероятностные прогнозы для известных законов распределения;</w:t>
      </w:r>
    </w:p>
    <w:p w:rsidR="0029163F" w:rsidRPr="00985AD2" w:rsidRDefault="0029163F" w:rsidP="00291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85AD2" w:rsidRPr="00985AD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85AD2" w:rsidRPr="00985AD2">
        <w:rPr>
          <w:rFonts w:ascii="Times New Roman" w:hAnsi="Times New Roman" w:cs="Times New Roman"/>
          <w:color w:val="000000" w:themeColor="text1"/>
          <w:sz w:val="24"/>
        </w:rPr>
        <w:t>применять различные критерии согласия для проверки гипотез</w:t>
      </w:r>
      <w:r w:rsidR="00985AD2" w:rsidRPr="00985AD2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29163F" w:rsidRPr="00985AD2" w:rsidRDefault="0029163F" w:rsidP="0029163F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29163F" w:rsidRPr="00985AD2" w:rsidRDefault="0029163F" w:rsidP="00291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85AD2" w:rsidRPr="00985AD2">
        <w:rPr>
          <w:rFonts w:ascii="Times New Roman" w:hAnsi="Times New Roman" w:cs="Times New Roman"/>
          <w:color w:val="000000" w:themeColor="text1"/>
          <w:sz w:val="24"/>
        </w:rPr>
        <w:t>навыками построения нелинейных моделей объекта исследования</w:t>
      </w:r>
      <w:r w:rsidR="00985AD2" w:rsidRPr="00985AD2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29163F" w:rsidRPr="00985AD2" w:rsidRDefault="0029163F" w:rsidP="00291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85AD2"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методами математической обработки экспериментальных данных.</w:t>
      </w:r>
    </w:p>
    <w:p w:rsidR="004D5999" w:rsidRPr="00985AD2" w:rsidRDefault="007618E4" w:rsidP="00985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ПК – 10 </w:t>
      </w: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</w:t>
      </w:r>
      <w:r w:rsidR="00985AD2"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ных производств студент должен:</w:t>
      </w:r>
    </w:p>
    <w:p w:rsidR="007618E4" w:rsidRPr="00985AD2" w:rsidRDefault="007618E4" w:rsidP="007618E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место экспериментального метода среди других методов научного познания;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методологию эксперимента;</w:t>
      </w:r>
    </w:p>
    <w:p w:rsidR="007618E4" w:rsidRPr="00985AD2" w:rsidRDefault="007618E4" w:rsidP="007618E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классифицировать систематические, случайные и грубые погрешности, выявлять и отбрасывать последние;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находить погрешности прямых и косвенных измерений;</w:t>
      </w:r>
    </w:p>
    <w:p w:rsidR="007618E4" w:rsidRPr="00985AD2" w:rsidRDefault="007618E4" w:rsidP="007618E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методами оценки результатов экспериментов.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навыками использования средств измерений,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 – 13</w:t>
      </w:r>
      <w:r w:rsidR="0010268A"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  студент должен:</w:t>
      </w:r>
    </w:p>
    <w:p w:rsidR="007618E4" w:rsidRPr="00985AD2" w:rsidRDefault="007618E4" w:rsidP="007618E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источники ошибок, возникающих при измерениях, характеристики распределения ошибок и определения параметров распределений;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терминологический аппарат общей теории статистики, основные источники статистической информации;</w:t>
      </w:r>
    </w:p>
    <w:p w:rsidR="007618E4" w:rsidRPr="00985AD2" w:rsidRDefault="007618E4" w:rsidP="007618E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985AD2" w:rsidRDefault="007618E4" w:rsidP="007618E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вычислять вероятностные прогнозы для известных законов распределения;</w:t>
      </w:r>
    </w:p>
    <w:p w:rsidR="007618E4" w:rsidRPr="00985AD2" w:rsidRDefault="007618E4" w:rsidP="007618E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проводить анализ данных с помощью статистических программ.</w:t>
      </w:r>
    </w:p>
    <w:p w:rsidR="007618E4" w:rsidRPr="00985AD2" w:rsidRDefault="007618E4" w:rsidP="007618E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методами планирования экспериментов;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содержательной интерпретации результатов; методами выявления тенденций в решении задач.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985A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985A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Pr="00985A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985A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7618E4" w:rsidRPr="00985AD2" w:rsidRDefault="007618E4" w:rsidP="007618E4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618E4" w:rsidRPr="00985AD2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985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7618E4" w:rsidRPr="00985AD2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618E4" w:rsidRPr="00985AD2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7618E4" w:rsidRPr="00985AD2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7618E4" w:rsidRPr="00985AD2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7618E4" w:rsidRPr="00985AD2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7618E4" w:rsidRPr="00985AD2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7618E4" w:rsidRPr="00985AD2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7618E4" w:rsidRPr="00985AD2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7618E4" w:rsidRPr="00985AD2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 с оценкой.</w:t>
      </w:r>
    </w:p>
    <w:p w:rsidR="007E4BB2" w:rsidRPr="00985AD2" w:rsidRDefault="007E4BB2" w:rsidP="00291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E3565" w:rsidRPr="00985AD2" w:rsidRDefault="006E3565" w:rsidP="00291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E3565" w:rsidRPr="00985AD2" w:rsidRDefault="006E3565" w:rsidP="00291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E3565" w:rsidRPr="00985AD2" w:rsidRDefault="006E3565" w:rsidP="00291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E3565" w:rsidRDefault="006E3565" w:rsidP="00291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5AD2" w:rsidRDefault="00985AD2" w:rsidP="00291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5AD2" w:rsidRDefault="00985AD2" w:rsidP="00291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5AD2" w:rsidRDefault="00985AD2" w:rsidP="00291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5AD2" w:rsidRDefault="00985AD2" w:rsidP="00291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5AD2" w:rsidRDefault="00985AD2" w:rsidP="00291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5AD2" w:rsidRDefault="00985AD2" w:rsidP="00291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5AD2" w:rsidRDefault="00985AD2" w:rsidP="00291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5AD2" w:rsidRDefault="00985AD2" w:rsidP="00291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85AD2" w:rsidRPr="001A5FBE" w:rsidRDefault="00985AD2" w:rsidP="00291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7618E4" w:rsidRPr="00985AD2" w:rsidRDefault="007618E4" w:rsidP="00761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Б1.В.09</w:t>
      </w:r>
      <w:r w:rsidRPr="00985A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618E4" w:rsidRPr="00985AD2" w:rsidRDefault="007618E4" w:rsidP="007618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ДИНАМИКА ТВЕРДОГО ТЕЛА</w:t>
      </w:r>
    </w:p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кафедры: </w:t>
      </w:r>
      <w:r w:rsidRPr="00985A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Технологии машиностроения</w:t>
      </w:r>
    </w:p>
    <w:p w:rsidR="007618E4" w:rsidRPr="00985AD2" w:rsidRDefault="007618E4" w:rsidP="007618E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 Цели и задачи освоения дисциплины</w:t>
      </w:r>
    </w:p>
    <w:p w:rsidR="007618E4" w:rsidRPr="00985AD2" w:rsidRDefault="007618E4" w:rsidP="007618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изучения дисциплины является формирование у студентов комплекса знаний и практических навыков, необходимых при проектировании и эксплуатации металлорежущих станков для обеспечения высоких показателей их динамического качества.</w:t>
      </w:r>
    </w:p>
    <w:p w:rsidR="007618E4" w:rsidRPr="00985AD2" w:rsidRDefault="007618E4" w:rsidP="007618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Задачами изучения дисциплины являются:</w:t>
      </w:r>
    </w:p>
    <w:p w:rsidR="007618E4" w:rsidRPr="00985AD2" w:rsidRDefault="007618E4" w:rsidP="007618E4">
      <w:pPr>
        <w:widowControl w:val="0"/>
        <w:numPr>
          <w:ilvl w:val="0"/>
          <w:numId w:val="8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ознакомление с динамическими системами металлорежущих станков и процессами, происходящих при их работе, методами повышения динамических и эксплуатационных качеств станков, ролью динамических явлений в станках;</w:t>
      </w:r>
    </w:p>
    <w:p w:rsidR="007618E4" w:rsidRPr="00985AD2" w:rsidRDefault="007618E4" w:rsidP="007618E4">
      <w:pPr>
        <w:widowControl w:val="0"/>
        <w:numPr>
          <w:ilvl w:val="0"/>
          <w:numId w:val="8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изучение особенностей эквивалентных и упругих систем станков, рабочих процессов, условий обеспечения устойчивости динамической системы станка, особенностей протекания стационарных и переходных процессов, вынужденных колебаний при резании и перемещении узлов станка;  </w:t>
      </w:r>
    </w:p>
    <w:p w:rsidR="007618E4" w:rsidRPr="00985AD2" w:rsidRDefault="007618E4" w:rsidP="007618E4">
      <w:pPr>
        <w:widowControl w:val="0"/>
        <w:numPr>
          <w:ilvl w:val="0"/>
          <w:numId w:val="8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методов улучшения динамических характеристик станка и оценки показателей динамического качества станка, методов определения статических и динамических характеристик элементов и систем;</w:t>
      </w:r>
    </w:p>
    <w:p w:rsidR="007618E4" w:rsidRPr="00985AD2" w:rsidRDefault="007618E4" w:rsidP="007618E4">
      <w:pPr>
        <w:widowControl w:val="0"/>
        <w:numPr>
          <w:ilvl w:val="0"/>
          <w:numId w:val="8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приобретение навыков проведения динамических расчетов при конструировании станков и выполнения экспериментальной оценки динамического качества станка.</w:t>
      </w:r>
    </w:p>
    <w:p w:rsidR="007618E4" w:rsidRPr="00985AD2" w:rsidRDefault="007618E4" w:rsidP="007618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Место дисциплины в структуре учебного плана</w:t>
      </w: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18E4" w:rsidRPr="00985AD2" w:rsidRDefault="007618E4" w:rsidP="007618E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Б1.В.09  «Динамика твердого тела» 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 </w:t>
      </w:r>
    </w:p>
    <w:p w:rsidR="007618E4" w:rsidRPr="00985AD2" w:rsidRDefault="007618E4" w:rsidP="007618E4">
      <w:pPr>
        <w:tabs>
          <w:tab w:val="left" w:pos="70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Дисциплина изучается на 2 курсе в 4 семестре для очной и заочной формы обучения. </w:t>
      </w:r>
      <w:r w:rsidRPr="00985AD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дисциплинами: 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«Процессы и операции формообразования», «Основы научных исследований», «Вычислительная механика», «Теоретической механики», «Сопротивления материалов».</w:t>
      </w:r>
    </w:p>
    <w:p w:rsidR="007618E4" w:rsidRPr="00985AD2" w:rsidRDefault="007618E4" w:rsidP="007618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3. Требования к результатам освоения содержания дисциплины</w:t>
      </w:r>
    </w:p>
    <w:p w:rsidR="00D47510" w:rsidRPr="00985AD2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5AD2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985AD2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985AD2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985AD2">
        <w:rPr>
          <w:color w:val="000000" w:themeColor="text1"/>
          <w:sz w:val="28"/>
          <w:szCs w:val="28"/>
        </w:rPr>
        <w:t xml:space="preserve"> </w:t>
      </w:r>
      <w:r w:rsidRPr="00985AD2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985AD2">
        <w:rPr>
          <w:color w:val="000000" w:themeColor="text1"/>
          <w:sz w:val="28"/>
          <w:szCs w:val="28"/>
        </w:rPr>
        <w:t xml:space="preserve"> </w:t>
      </w:r>
      <w:r w:rsidRPr="00985AD2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985AD2" w:rsidTr="007618E4">
        <w:tc>
          <w:tcPr>
            <w:tcW w:w="1101" w:type="dxa"/>
            <w:shd w:val="clear" w:color="auto" w:fill="auto"/>
            <w:vAlign w:val="center"/>
          </w:tcPr>
          <w:p w:rsidR="007618E4" w:rsidRPr="00985AD2" w:rsidRDefault="007618E4" w:rsidP="004D5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985AD2" w:rsidRDefault="007618E4" w:rsidP="004D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985AD2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985AD2" w:rsidRDefault="007618E4" w:rsidP="004D59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8646" w:type="dxa"/>
            <w:shd w:val="clear" w:color="auto" w:fill="auto"/>
          </w:tcPr>
          <w:p w:rsidR="007618E4" w:rsidRPr="00985AD2" w:rsidRDefault="007618E4" w:rsidP="004D59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 с учетом основных </w:t>
            </w: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требований информационной безопасности</w:t>
            </w:r>
          </w:p>
        </w:tc>
      </w:tr>
      <w:tr w:rsidR="001A5FBE" w:rsidRPr="00985AD2" w:rsidTr="007618E4">
        <w:trPr>
          <w:trHeight w:val="374"/>
        </w:trPr>
        <w:tc>
          <w:tcPr>
            <w:tcW w:w="1101" w:type="dxa"/>
            <w:shd w:val="clear" w:color="auto" w:fill="auto"/>
          </w:tcPr>
          <w:p w:rsidR="007618E4" w:rsidRPr="00985AD2" w:rsidRDefault="007618E4" w:rsidP="004D59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ОПК-3</w:t>
            </w:r>
          </w:p>
        </w:tc>
        <w:tc>
          <w:tcPr>
            <w:tcW w:w="8646" w:type="dxa"/>
            <w:shd w:val="clear" w:color="auto" w:fill="auto"/>
          </w:tcPr>
          <w:p w:rsidR="007618E4" w:rsidRPr="00985AD2" w:rsidRDefault="007618E4" w:rsidP="004D59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1A5FBE" w:rsidRPr="00985AD2" w:rsidTr="007618E4">
        <w:trPr>
          <w:trHeight w:val="374"/>
        </w:trPr>
        <w:tc>
          <w:tcPr>
            <w:tcW w:w="1101" w:type="dxa"/>
            <w:shd w:val="clear" w:color="auto" w:fill="auto"/>
          </w:tcPr>
          <w:p w:rsidR="007618E4" w:rsidRPr="00985AD2" w:rsidRDefault="007618E4" w:rsidP="004D59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8646" w:type="dxa"/>
            <w:shd w:val="clear" w:color="auto" w:fill="auto"/>
          </w:tcPr>
          <w:p w:rsidR="007618E4" w:rsidRPr="00985AD2" w:rsidRDefault="007618E4" w:rsidP="004D59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</w:t>
            </w:r>
          </w:p>
        </w:tc>
      </w:tr>
      <w:tr w:rsidR="001A5FBE" w:rsidRPr="00985AD2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985AD2" w:rsidRDefault="007618E4" w:rsidP="004D59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ПК-12</w:t>
            </w:r>
          </w:p>
        </w:tc>
        <w:tc>
          <w:tcPr>
            <w:tcW w:w="8646" w:type="dxa"/>
            <w:shd w:val="clear" w:color="auto" w:fill="auto"/>
          </w:tcPr>
          <w:p w:rsidR="007618E4" w:rsidRPr="00985AD2" w:rsidRDefault="007618E4" w:rsidP="004D59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5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выполнять работы по диагностике состояния динамики объектов машиностроительных производств с использованием необходимых методов и средств анализа</w:t>
            </w:r>
          </w:p>
        </w:tc>
      </w:tr>
    </w:tbl>
    <w:p w:rsidR="007618E4" w:rsidRPr="00985AD2" w:rsidRDefault="007618E4" w:rsidP="00761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ОПК-2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AD2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 с учетом основных требований информационной безопасности студент должен: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информационно-коммуникационные технологии, применяемые для решения стандартных задач профессиональной деятельности;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задачи профессиональной деятельности;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учитывать основные требования информационной безопасности при </w:t>
      </w:r>
    </w:p>
    <w:p w:rsidR="007618E4" w:rsidRPr="00985AD2" w:rsidRDefault="007618E4" w:rsidP="007618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решении профессиональных задач;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решать стандартные задачи профессиональной деятельности на основе информационной и библиографической культуры; с применением  информационно-коммуникационных технологий и учетом основных требований информационной безопасности.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7618E4" w:rsidRPr="00985AD2" w:rsidRDefault="007618E4" w:rsidP="00761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методами и приемами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ОПК-3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5AD2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использовать современные информационные технологии, прикладные программные средства при решении задач профессиональной деятельности студент должен: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методы математического анализа, основные положения теоретической механики используемые в практике конструирования, особенности процессов формообразования на металлообрабатывающем оборудовании;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современные информационные технологии;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применять методы теоретической механики, сопротивления материалов, теории механизмов и машин для решения прикладных задач, использовать современные средства 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автоматизации проектно-конструкторских работ и инженерного анализа, выполнять научные исследования с использованием компьютера как инструмента для обработки информации;;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применять современные информационные технологии.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проведения технических расчетов и компьютерной обработки информации, общими методами реализации проектно-конструкторской и научно-исследовательской деятельности на основе использования современных автоматизированных систем;;</w:t>
      </w:r>
    </w:p>
    <w:p w:rsidR="007618E4" w:rsidRPr="00985AD2" w:rsidRDefault="007618E4" w:rsidP="00761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использования современных информационных технологий, прикладных программных средств при решении задач профессиональной деятельности.</w:t>
      </w:r>
    </w:p>
    <w:p w:rsidR="004F2021" w:rsidRPr="00985AD2" w:rsidRDefault="004F2021" w:rsidP="004F2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985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ПК-2 </w:t>
      </w:r>
      <w:r w:rsidRPr="00985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 </w:t>
      </w: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4F2021" w:rsidRPr="00985AD2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4F2021" w:rsidRPr="00985AD2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методы стандартных испытаний;</w:t>
      </w:r>
    </w:p>
    <w:p w:rsidR="004F2021" w:rsidRPr="00985AD2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стандартные методы проектирования;</w:t>
      </w:r>
    </w:p>
    <w:p w:rsidR="004F2021" w:rsidRPr="00985AD2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4F2021" w:rsidRPr="00985AD2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использовать методы стандартных испытаний;</w:t>
      </w:r>
    </w:p>
    <w:p w:rsidR="004F2021" w:rsidRPr="00985AD2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использовать прогрессивные методы эксплуатации изделий;</w:t>
      </w:r>
    </w:p>
    <w:p w:rsidR="004F2021" w:rsidRPr="00985AD2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4F2021" w:rsidRPr="00985AD2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изделий;</w:t>
      </w:r>
    </w:p>
    <w:p w:rsidR="004F2021" w:rsidRPr="00985AD2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стандартных методов проектирования.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ПК-12 </w:t>
      </w:r>
      <w:r w:rsidRPr="00985AD2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способностью выполнять работы по диагностике состояния динамики объектов машиностроительных производств с использованием необходимых методов и средств анализа </w:t>
      </w: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методы и средства анализа состояния динамики объектов машиностроительных производств;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методы и средства анализа необходимые для диагностики </w:t>
      </w:r>
      <w:r w:rsidRPr="00985AD2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состояния динамики объектов машиностроительных производств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проводить диагностику состояния объектов машиностроительных производств;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владеть методами и средства анализа необходимые для диагностики </w:t>
      </w:r>
      <w:r w:rsidRPr="00985AD2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состояния динамики объектов машиностроительных производств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</w:t>
      </w: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618E4" w:rsidRPr="00985AD2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использованием необходимых методов и средств анализа объектов машиностроительных производств;</w:t>
      </w:r>
    </w:p>
    <w:p w:rsidR="007618E4" w:rsidRPr="00985AD2" w:rsidRDefault="007618E4" w:rsidP="00761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поиска методов решения практических задач, применению различных методов познания.</w:t>
      </w:r>
    </w:p>
    <w:p w:rsidR="004D5999" w:rsidRPr="00985AD2" w:rsidRDefault="004D5999" w:rsidP="007618E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3 </w:t>
      </w:r>
      <w:r w:rsidRPr="00985A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985A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( 108 </w:t>
      </w:r>
      <w:r w:rsidRPr="00985A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часов</w:t>
      </w:r>
      <w:r w:rsidRPr="00985A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7618E4" w:rsidRPr="00985AD2" w:rsidRDefault="007618E4" w:rsidP="007618E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985AD2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985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7618E4" w:rsidRPr="00985AD2" w:rsidRDefault="007618E4" w:rsidP="007618E4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Материально-техническое и программное обеспечение дисциплины: </w:t>
      </w:r>
    </w:p>
    <w:p w:rsidR="007618E4" w:rsidRPr="00985AD2" w:rsidRDefault="007618E4" w:rsidP="007618E4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 изучении основных разделов дисциплины и выполнении практических работ студенты используют учебную литературу, наглядные пособия, металлорежущие станки, оснастку, режущий и измерительный  инструмент. Компьютеры используются для изучения технологических процессов применяемых в производстве, для проведения рубежного контроля и подготовки методических материалов. </w:t>
      </w:r>
    </w:p>
    <w:p w:rsidR="007618E4" w:rsidRPr="00985AD2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4F2021" w:rsidRPr="00985AD2" w:rsidRDefault="007618E4" w:rsidP="009B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5A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зачета.</w:t>
      </w:r>
    </w:p>
    <w:p w:rsidR="004F2021" w:rsidRPr="00985AD2" w:rsidRDefault="004F2021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3C70D6" w:rsidRPr="00985AD2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3C70D6" w:rsidRPr="00985AD2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3C70D6" w:rsidRPr="00985AD2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3C70D6" w:rsidRPr="00985AD2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3C70D6" w:rsidRPr="00985AD2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3C70D6" w:rsidRPr="00985AD2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3C70D6" w:rsidRPr="00985AD2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3C70D6" w:rsidRPr="00985AD2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3C70D6" w:rsidRPr="00985AD2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3C70D6" w:rsidRPr="00985AD2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4D599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D47510" w:rsidRPr="001A5FBE" w:rsidRDefault="00D47510" w:rsidP="004D599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D47510" w:rsidRPr="001A5FBE" w:rsidRDefault="00D47510" w:rsidP="004D599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D47510" w:rsidRPr="001A5FBE" w:rsidRDefault="00D47510" w:rsidP="004D599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D47510" w:rsidRPr="001A5FBE" w:rsidRDefault="00D47510" w:rsidP="004D599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D47510" w:rsidRPr="001A5FBE" w:rsidRDefault="00D47510" w:rsidP="004D599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</w:pPr>
    </w:p>
    <w:p w:rsidR="007618E4" w:rsidRPr="004D5975" w:rsidRDefault="007618E4" w:rsidP="00D475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lastRenderedPageBreak/>
        <w:t>Аннотация рабочей программы дисциплины</w:t>
      </w:r>
    </w:p>
    <w:p w:rsidR="007618E4" w:rsidRPr="004D5975" w:rsidRDefault="007618E4" w:rsidP="007618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7618E4" w:rsidRPr="004D5975" w:rsidRDefault="007618E4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Б1.В.10</w:t>
      </w:r>
    </w:p>
    <w:p w:rsidR="007618E4" w:rsidRPr="004D5975" w:rsidRDefault="007618E4" w:rsidP="007618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ВЗАИМОЗАМЕНЯЕМОСТЬ И НОРМИРОВАНИЕ ТОЧНОСТИ</w:t>
      </w:r>
    </w:p>
    <w:p w:rsidR="007618E4" w:rsidRPr="004D5975" w:rsidRDefault="007618E4" w:rsidP="007618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                                                                          </w:t>
      </w:r>
    </w:p>
    <w:p w:rsidR="007618E4" w:rsidRPr="004D5975" w:rsidRDefault="007618E4" w:rsidP="007618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Название кафедры:</w:t>
      </w:r>
      <w:r w:rsidRPr="004D5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Технология машиностроения</w:t>
      </w:r>
    </w:p>
    <w:p w:rsidR="007618E4" w:rsidRPr="004D5975" w:rsidRDefault="007618E4" w:rsidP="007618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7618E4" w:rsidRPr="004D5975" w:rsidRDefault="007618E4" w:rsidP="007618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1. Цель и задачи дисциплины</w:t>
      </w:r>
    </w:p>
    <w:p w:rsidR="007618E4" w:rsidRPr="004D5975" w:rsidRDefault="007618E4" w:rsidP="007618E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дисциплины:</w:t>
      </w:r>
    </w:p>
    <w:p w:rsidR="007618E4" w:rsidRPr="004D5975" w:rsidRDefault="007618E4" w:rsidP="007618E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 студентов комплекса знаний и практических навыков, необходимых для обеспечения качества выпускаемой продукции, работ и услуг, конкурентоспособности и эффективности производства. Знания в области нормирования точности в одинаковой степени важны как для специалистов, производящих продукцию, так и для специалистов по реализации продукции и менеджеров.</w:t>
      </w:r>
    </w:p>
    <w:p w:rsidR="007618E4" w:rsidRPr="004D5975" w:rsidRDefault="007618E4" w:rsidP="007618E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дисциплины: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Ознакомление с ролью и местом знаний по дисциплине  при освоении основной профессиональной образовательной программы по выбранной специальности и в сфере профессиональной деятельности инженера; 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2) Формирование знаний по основам взаимозаменяемости узлов и деталей, по нормированию точности типовых соединений и её значению в научно-техническом прогрессе;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Освоение чтения и оформления чертежей, устанавливающих точность, расчётов по обеспечению взаимозаменяемости узлов и деталей, контроля размеров, отклонений  формы и расположения поверхностей, качества поверхностного слоя 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4) Приобретение навыков поиска необходимой нормативной документации и использования ее при решении профессиональных задач</w:t>
      </w:r>
      <w:bookmarkStart w:id="9" w:name="__RefHeading__27_256404124"/>
      <w:bookmarkEnd w:id="9"/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163F" w:rsidRPr="004D5975" w:rsidRDefault="0029163F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7618E4" w:rsidRPr="004D5975" w:rsidRDefault="007618E4" w:rsidP="007618E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2. Место дисциплины в структуре учебного плана 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Б1.В10 «Взаимозаменяемость и нормирование точности» относится к вариативной части основной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Б1.В10 «Взаимозаменяемость и нормирование точности» реализуется в рамках вариативной части Блока 1 «Дисциплины (модули)» ОПОП на инженерно-экономическом факультете кафедрой технологии машиностроения.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изучается на 3 курсе, в 5 семестре. Данная дисциплина логически и содержательно-методически связана с дисциплинами: математика, физика, начертательная геометрия и инженерная графика, метрология, стандартизация и сертификация, детали машин и основы конструирования, основы технологии машиностроения, статистические методы управления качеством. </w:t>
      </w:r>
    </w:p>
    <w:p w:rsidR="007618E4" w:rsidRPr="004D5975" w:rsidRDefault="007618E4" w:rsidP="007618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7618E4" w:rsidRPr="004D5975" w:rsidRDefault="007618E4" w:rsidP="007618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3. Требования к результатам освоения дисциплины:</w:t>
      </w:r>
    </w:p>
    <w:p w:rsidR="00D47510" w:rsidRPr="004D5975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D5975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4D5975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4D5975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4D5975">
        <w:rPr>
          <w:color w:val="000000" w:themeColor="text1"/>
          <w:sz w:val="28"/>
          <w:szCs w:val="28"/>
        </w:rPr>
        <w:t xml:space="preserve"> </w:t>
      </w:r>
      <w:r w:rsidRPr="004D5975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4D5975">
        <w:rPr>
          <w:color w:val="000000" w:themeColor="text1"/>
          <w:sz w:val="28"/>
          <w:szCs w:val="28"/>
        </w:rPr>
        <w:t xml:space="preserve"> </w:t>
      </w:r>
      <w:r w:rsidRPr="004D5975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4D5975" w:rsidTr="007618E4">
        <w:tc>
          <w:tcPr>
            <w:tcW w:w="1101" w:type="dxa"/>
            <w:shd w:val="clear" w:color="auto" w:fill="auto"/>
            <w:vAlign w:val="center"/>
          </w:tcPr>
          <w:p w:rsidR="007618E4" w:rsidRPr="004D5975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4D5975" w:rsidRDefault="007618E4" w:rsidP="007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4D5975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4D5975" w:rsidRDefault="007618E4" w:rsidP="005C6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 - 1</w:t>
            </w:r>
          </w:p>
        </w:tc>
        <w:tc>
          <w:tcPr>
            <w:tcW w:w="8646" w:type="dxa"/>
            <w:shd w:val="clear" w:color="auto" w:fill="auto"/>
          </w:tcPr>
          <w:p w:rsidR="007618E4" w:rsidRPr="004D5975" w:rsidRDefault="007618E4" w:rsidP="005C6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</w:t>
            </w:r>
          </w:p>
        </w:tc>
      </w:tr>
      <w:tr w:rsidR="001A5FBE" w:rsidRPr="004D5975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4D5975" w:rsidRDefault="007618E4" w:rsidP="005C6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ОПК - 4</w:t>
            </w:r>
          </w:p>
        </w:tc>
        <w:tc>
          <w:tcPr>
            <w:tcW w:w="8646" w:type="dxa"/>
            <w:shd w:val="clear" w:color="auto" w:fill="auto"/>
          </w:tcPr>
          <w:p w:rsidR="007618E4" w:rsidRPr="004D5975" w:rsidRDefault="007618E4" w:rsidP="005C6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на основе их анализа</w:t>
            </w:r>
          </w:p>
        </w:tc>
      </w:tr>
      <w:tr w:rsidR="001A5FBE" w:rsidRPr="004D5975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4D5975" w:rsidRDefault="007618E4" w:rsidP="005C6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8646" w:type="dxa"/>
            <w:shd w:val="clear" w:color="auto" w:fill="auto"/>
          </w:tcPr>
          <w:p w:rsidR="007618E4" w:rsidRPr="004D5975" w:rsidRDefault="0029163F" w:rsidP="005C6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проведении предварительного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производств, их систем и средств, в мероприятиях по контролю соответствия разрабатываемых проектов и технической документации действующим нормативным документам, оформлении законченных проектно-конструкторских работ</w:t>
            </w:r>
          </w:p>
        </w:tc>
      </w:tr>
      <w:tr w:rsidR="007618E4" w:rsidRPr="004D5975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4D5975" w:rsidRDefault="007618E4" w:rsidP="005C6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ПК-12</w:t>
            </w:r>
          </w:p>
        </w:tc>
        <w:tc>
          <w:tcPr>
            <w:tcW w:w="8646" w:type="dxa"/>
            <w:shd w:val="clear" w:color="auto" w:fill="auto"/>
          </w:tcPr>
          <w:p w:rsidR="007618E4" w:rsidRPr="004D5975" w:rsidRDefault="007618E4" w:rsidP="005C630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выполнять работы по диагностике состояния динамики объектов машиностроительных производств с использованием необходимых методов и средств анализа</w:t>
            </w:r>
          </w:p>
        </w:tc>
      </w:tr>
    </w:tbl>
    <w:p w:rsidR="007618E4" w:rsidRPr="004D5975" w:rsidRDefault="007618E4" w:rsidP="007618E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Планируемые  результаты обучения по дисциплине, соотнесенные с планируемыми  результатами освоения ОПОП.</w:t>
      </w:r>
      <w:bookmarkStart w:id="10" w:name="_Toc341127543"/>
      <w:bookmarkStart w:id="11" w:name="_Toc321346599"/>
    </w:p>
    <w:bookmarkEnd w:id="10"/>
    <w:bookmarkEnd w:id="11"/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ОПК-1 способность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 студент должен: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-основные закономерности измерений, влияние качества измерений на качество конечных результатов метрологической деятельности, методов и средств обеспечения единства измерений;</w:t>
      </w:r>
    </w:p>
    <w:p w:rsidR="0029163F" w:rsidRPr="004D5975" w:rsidRDefault="007618E4" w:rsidP="006E3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D5975" w:rsidRPr="004D5975">
        <w:rPr>
          <w:color w:val="000000" w:themeColor="text1"/>
        </w:rPr>
        <w:t>законодательные и нормативные правовые акты, методические материалы по взаимозаменяемости и нормированию точности</w:t>
      </w:r>
      <w:r w:rsidR="004D5975" w:rsidRPr="004D5975">
        <w:rPr>
          <w:color w:val="000000" w:themeColor="text1"/>
        </w:rPr>
        <w:t>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контрольно-измерительную технику, для контроля качества продукции и метрологического обеспечения продукции и технологических процессов её изготовления,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квалифицированно назначать требуемые допуски и посадки сопряжений деталей и узлов машин;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работы на контрольно-измерительном и испытательном оборудовании;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ОПК-4 способность участвовать в разработке обобщенных вариантов решения проблем, вязанных с машиностроительными производствами, выборе оптимальных вариантов прогнозируемых последствий решения на основе их анализа студент должен: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принципы нормирования точности и обеспечения взаимозаменяемости деталей и сборочных единиц;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4D5975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D5975"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компьютер как средство обработки информации</w:t>
      </w:r>
      <w:r w:rsidR="004D5975"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оформления результатов исследований и принятия соответствующих решений.</w:t>
      </w:r>
    </w:p>
    <w:p w:rsidR="0029163F" w:rsidRPr="004D5975" w:rsidRDefault="0029163F" w:rsidP="00291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ПК-5 способностью участвовать в проведении предварительного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</w:t>
      </w: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том числе в электронном виде) машиностроительных производств, их систем и средств, в мероприятиях по контролю соответствия разрабатываемых проектов и технической документации действующим нормативным документам, оформлении законченных проектно-конструкторских работ студент должен:</w:t>
      </w:r>
    </w:p>
    <w:p w:rsidR="0029163F" w:rsidRPr="004D5975" w:rsidRDefault="0029163F" w:rsidP="0043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29163F" w:rsidRPr="004D5975" w:rsidRDefault="0029163F" w:rsidP="0043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197AFE"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3FD"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построения системы допусков и расчетов посадок деталей машиностроительных конструкций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363FD" w:rsidRPr="004D5975" w:rsidRDefault="004363FD" w:rsidP="0043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правила оформления конструкторской документации в соответствии со стандартами ЕСКД;</w:t>
      </w:r>
    </w:p>
    <w:p w:rsidR="0029163F" w:rsidRPr="004D5975" w:rsidRDefault="0029163F" w:rsidP="0043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4363FD" w:rsidRPr="004D5975" w:rsidRDefault="004363FD" w:rsidP="004363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- оформлять и читать различные эскизы и чертежи узлов и деталей;</w:t>
      </w:r>
    </w:p>
    <w:p w:rsidR="0029163F" w:rsidRPr="004D5975" w:rsidRDefault="004363FD" w:rsidP="0043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- рассчитывать машиностроительные размерные цепи</w:t>
      </w:r>
      <w:r w:rsidR="0029163F"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9163F" w:rsidRPr="004D5975" w:rsidRDefault="0029163F" w:rsidP="0043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29163F" w:rsidRPr="004D5975" w:rsidRDefault="0029163F" w:rsidP="0043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197AFE"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3FD"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конструирования типовых деталей и их соединений</w:t>
      </w:r>
      <w:r w:rsidR="004363FD"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363FD" w:rsidRPr="004D5975" w:rsidRDefault="004363FD" w:rsidP="0043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нормирования точности размеров деталей машин, отклонений формы, расположения и шероховатости поверхностей деталей</w:t>
      </w:r>
    </w:p>
    <w:p w:rsidR="007618E4" w:rsidRPr="004D5975" w:rsidRDefault="007618E4" w:rsidP="00436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ПК-12 способность выполнять работы по диагностике состояния динамики объектов машиностроительных производств с использованием необходимых методов и средств анализа студент должен: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методы и средства контроля качества объектов машиностроительных производств;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контролировать точность узлов и деталей для обеспечения взаимозаменяемости при сборке и ремонте изделий;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4D5975" w:rsidRDefault="007618E4" w:rsidP="007618E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анализа результатов исследований и выбора оптимального варианта решения.</w:t>
      </w:r>
    </w:p>
    <w:p w:rsidR="007618E4" w:rsidRPr="004D5975" w:rsidRDefault="007618E4" w:rsidP="007618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p w:rsidR="007618E4" w:rsidRPr="004D5975" w:rsidRDefault="007618E4" w:rsidP="007618E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4D59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4D5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Pr="004D59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4D5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7618E4" w:rsidRPr="004D5975" w:rsidRDefault="007618E4" w:rsidP="007618E4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618E4" w:rsidRPr="004D5975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7618E4" w:rsidRPr="004D5975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618E4" w:rsidRPr="004D5975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7618E4" w:rsidRPr="004D5975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7618E4" w:rsidRPr="004D5975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зачета.</w:t>
      </w:r>
    </w:p>
    <w:p w:rsidR="00D47510" w:rsidRPr="004D5975" w:rsidRDefault="00D47510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7510" w:rsidRPr="001A5FBE" w:rsidRDefault="00D47510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618E4" w:rsidRPr="004D5975" w:rsidRDefault="007618E4" w:rsidP="00197AF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Аннотация рабочей программы дисциплины</w:t>
      </w:r>
    </w:p>
    <w:p w:rsidR="007618E4" w:rsidRPr="004D5975" w:rsidRDefault="004D5975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Б1.В.12</w:t>
      </w: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ТЕХНОЛОГИЯ ЛИТЬЯ И СВАРКИ</w:t>
      </w: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кафедры: </w:t>
      </w:r>
      <w:r w:rsidRPr="004D5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Технологии машиностроения</w:t>
      </w:r>
    </w:p>
    <w:p w:rsidR="007618E4" w:rsidRPr="004D5975" w:rsidRDefault="007618E4" w:rsidP="007618E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 Цели и задачи освоения дисциплины</w:t>
      </w:r>
    </w:p>
    <w:p w:rsidR="007618E4" w:rsidRPr="004D5975" w:rsidRDefault="007618E4" w:rsidP="007618E4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Цели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освоения дисциплины: </w:t>
      </w:r>
    </w:p>
    <w:p w:rsidR="007618E4" w:rsidRPr="004D5975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приобретение новых знаний (с большой степенью самостоятельности) с использованием современных образовательных и информационных технологий, в том числе, знание методов анализа и способы изучения структуры и свойств материалов, сплавов и неметаллических материалов; знание физической сущности явлений, происходящих в металлах под воздействием различных факторов в процессе их получения и обработки.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изучения дисциплины: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изучение  сущности процессов получения металлов и сплавов;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поиск достоинств и недостатков технологических методов и способов производства и обработки материалов;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-научить студента выбирать оптимальные варианты материалов, в зависимости от условий применения изделия;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выбирать способы получения и обработки материалов литьём,  сваркой.</w:t>
      </w:r>
    </w:p>
    <w:p w:rsidR="007618E4" w:rsidRPr="004D5975" w:rsidRDefault="007618E4" w:rsidP="007618E4">
      <w:pPr>
        <w:keepNext/>
        <w:widowControl w:val="0"/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keepNext/>
        <w:widowControl w:val="0"/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Место дисциплины в структуре учебного плана </w:t>
      </w:r>
    </w:p>
    <w:p w:rsidR="007618E4" w:rsidRPr="004D5975" w:rsidRDefault="007618E4" w:rsidP="007618E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Б1.В.11 «Технология литья и сварки» относится к вариативной части образовательной программы (далее – ОПОП) 15.03.05 Конструкторско-технологическое обеспечение машиностроительных производств. </w:t>
      </w:r>
    </w:p>
    <w:p w:rsidR="007618E4" w:rsidRPr="004D5975" w:rsidRDefault="007618E4" w:rsidP="007618E4">
      <w:pPr>
        <w:tabs>
          <w:tab w:val="left" w:pos="70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Дисциплина изучается на 3 курсе в 6 семестре при очной форме обучения и на 4 курсе 7 семестр при заочной. </w:t>
      </w:r>
      <w:r w:rsidRPr="004D597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дисциплинами: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«Основы технология машиностроения», «Технологические процессы в машиностроении», «Оборудование машиностроительных производств».</w:t>
      </w:r>
    </w:p>
    <w:p w:rsidR="007618E4" w:rsidRPr="004D5975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Требования к результатам освоения содержания дисциплины</w:t>
      </w:r>
    </w:p>
    <w:p w:rsidR="00D47510" w:rsidRPr="004D5975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D5975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4D5975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4D5975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4D5975">
        <w:rPr>
          <w:color w:val="000000" w:themeColor="text1"/>
          <w:sz w:val="28"/>
          <w:szCs w:val="28"/>
        </w:rPr>
        <w:t xml:space="preserve"> </w:t>
      </w:r>
      <w:r w:rsidRPr="004D5975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4D5975">
        <w:rPr>
          <w:color w:val="000000" w:themeColor="text1"/>
          <w:sz w:val="28"/>
          <w:szCs w:val="28"/>
        </w:rPr>
        <w:t xml:space="preserve"> </w:t>
      </w:r>
      <w:r w:rsidRPr="004D5975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4D5975" w:rsidTr="007618E4">
        <w:tc>
          <w:tcPr>
            <w:tcW w:w="1101" w:type="dxa"/>
            <w:shd w:val="clear" w:color="auto" w:fill="auto"/>
            <w:vAlign w:val="center"/>
          </w:tcPr>
          <w:p w:rsidR="007618E4" w:rsidRPr="004D5975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4D5975" w:rsidRDefault="007618E4" w:rsidP="007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4D5975" w:rsidTr="004F2021">
        <w:trPr>
          <w:trHeight w:val="273"/>
        </w:trPr>
        <w:tc>
          <w:tcPr>
            <w:tcW w:w="1101" w:type="dxa"/>
            <w:shd w:val="clear" w:color="auto" w:fill="auto"/>
          </w:tcPr>
          <w:p w:rsidR="007618E4" w:rsidRPr="004D5975" w:rsidRDefault="007618E4" w:rsidP="007618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618E4" w:rsidRPr="004D5975" w:rsidRDefault="007618E4" w:rsidP="007618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ПК-4</w:t>
            </w:r>
          </w:p>
        </w:tc>
        <w:tc>
          <w:tcPr>
            <w:tcW w:w="8646" w:type="dxa"/>
            <w:shd w:val="clear" w:color="auto" w:fill="auto"/>
          </w:tcPr>
          <w:p w:rsidR="007618E4" w:rsidRPr="004D5975" w:rsidRDefault="007618E4" w:rsidP="00761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участвовать в разработке: проектов изделий машиностроения, средств технологического оснащения и автоматизации машиностроительных производств технологических процессов их изготовления; машиностроительных производств, их модернизации; средств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использованием современных информационных технологий и вычислительной техники, а также </w:t>
            </w: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выбирать средства автоматизации и диагностики и проводить диагностику состояния и динамики производственных объектов машиностроительных производств с применением необходимых методов и средств анализа</w:t>
            </w:r>
          </w:p>
        </w:tc>
      </w:tr>
      <w:tr w:rsidR="001A5FBE" w:rsidRPr="004D5975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4D5975" w:rsidRDefault="007618E4" w:rsidP="007618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8646" w:type="dxa"/>
            <w:shd w:val="clear" w:color="auto" w:fill="auto"/>
          </w:tcPr>
          <w:p w:rsidR="007618E4" w:rsidRPr="004D5975" w:rsidRDefault="007618E4" w:rsidP="00761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организации процессов разработки и производства изделий машиностроения, средств технологического оснащения и автоматизации производственных и технологических процессов, выбора технологий,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</w:t>
            </w:r>
          </w:p>
        </w:tc>
      </w:tr>
      <w:tr w:rsidR="001A5FBE" w:rsidRPr="004D5975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4D5975" w:rsidRDefault="007618E4" w:rsidP="007618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ПК-16</w:t>
            </w:r>
          </w:p>
        </w:tc>
        <w:tc>
          <w:tcPr>
            <w:tcW w:w="8646" w:type="dxa"/>
            <w:shd w:val="clear" w:color="auto" w:fill="auto"/>
          </w:tcPr>
          <w:p w:rsidR="007618E4" w:rsidRPr="004D5975" w:rsidRDefault="007618E4" w:rsidP="00761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7618E4" w:rsidRPr="004D5975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4D5975" w:rsidRDefault="007618E4" w:rsidP="007618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ПК-19</w:t>
            </w:r>
          </w:p>
        </w:tc>
        <w:tc>
          <w:tcPr>
            <w:tcW w:w="8646" w:type="dxa"/>
            <w:shd w:val="clear" w:color="auto" w:fill="auto"/>
          </w:tcPr>
          <w:p w:rsidR="007618E4" w:rsidRPr="004D5975" w:rsidRDefault="007618E4" w:rsidP="00761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 выпускаемой продукцией</w:t>
            </w:r>
          </w:p>
        </w:tc>
      </w:tr>
    </w:tbl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ПК-4 </w:t>
      </w: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разработке: проектов изделий машиностроения, средств технологического оснащения и автоматизации машиностроительных производств технологических процессов их изготовления; машиностроительных производств, их модернизации; средств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использованием современных информационных технологий и вычислительной техники, а также выбирать средства автоматизации и диагностики и проводить диагностику состояния и динамики производственных объектов машиностроительных производств с применением необходимых методов и средств анализа студент должен: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технологического оснащения и автоматизации машиностроительных производств;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технологические особенности литейных и сварочных операций;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диагностику состояния и динамики производственных объектов машиностроительных производств;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выбирать средства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с использованием современных информационных технологий и вычислительной техники;</w:t>
      </w:r>
    </w:p>
    <w:p w:rsidR="004D5975" w:rsidRPr="004D5975" w:rsidRDefault="004D5975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5975" w:rsidRPr="004D5975" w:rsidRDefault="004D5975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Владеть: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методами и средствами анализа для выбора средств автоматизации и диагностики технологических процессов;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поиска средств технического оснащения машиностроительных производств;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ПК-6 </w:t>
      </w: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организации процессов разработки и производства изделий машиностроения, средств технологического оснащения и автоматизации производственных и технологических процессов, выбора технологий,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 студент должен: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основы способы получения металлов и сплавов;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технологические процессы получения отливок;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решать конкретные задачи технологических расчетов деталей листовой штамповки и пластмассовых изделий, а также исследовать штампы, пресс-формы и их основные детали, соединения и узлы на прочность, жестокость, долговечность и устойчивость;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проектировать  литьевые формы  в CAD - системах;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приемами выбора оптимальных технологий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изделий;</w:t>
      </w:r>
    </w:p>
    <w:p w:rsidR="007618E4" w:rsidRPr="004D5975" w:rsidRDefault="007618E4" w:rsidP="00587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необходимыми для  участия в организации процессов разработки и производства изделий машиностроения.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ПК-16 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 студент должен:</w:t>
      </w: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электросварочное оборудование;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основы технологии сварки и производства сварных конструкции;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 выбирать (уметь рассчитывать) параметры и режимы сварочных технологических процессов, обеспечивающих эффективную и экономичную работу сварочного оборудования и установок;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определять свариваемость стали и проводить контроль качества сварных соединений;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определять свариваемость стали и проводить контроль качества сварных соединений;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разрабатывать последовательность сборочно-сварочных работ при изготовлении  конструкций и контроль качества сварных соединений.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ПК-19 способностью осваивать и применять современные методы организации и управления машиностроительными производствами, выполнять работы по доводке </w:t>
      </w: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 выпускаемой продукцией студент должен:</w:t>
      </w: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ab/>
      </w: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 и системы современных машиностроительных производств;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методы анализа и способы изучения структуры и свойств материалов и методы их обработки (основы металлургии, литейное производство, обработка давлением, основы сварки материалов;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выбирать литейные сплавы, оценивать и прогнозировать поведения металлов и причин отказов продукции под воздействием на низ эксплуатационных факторов; назначать соответствующие способы литья для получения заданных структур и свойств обеспечивающих надежность продукции;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подготавливать техническую документацию;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методами и приемами разработки и в практическом освоении средств и систем машиностроительных производств;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знаниями в области конструирования литьевых форм.</w:t>
      </w:r>
    </w:p>
    <w:p w:rsidR="007618E4" w:rsidRPr="004D5975" w:rsidRDefault="007618E4" w:rsidP="007618E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4D59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4D5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Pr="004D59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4D59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7618E4" w:rsidRPr="004D5975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618E4" w:rsidRPr="004D5975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618E4" w:rsidRPr="004D5975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7618E4" w:rsidRPr="004D5975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618E4" w:rsidRPr="004D5975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7618E4" w:rsidRPr="004D5975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7618E4" w:rsidRPr="004D5975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экзамен.</w:t>
      </w:r>
    </w:p>
    <w:p w:rsidR="006E3565" w:rsidRPr="004D5975" w:rsidRDefault="006E3565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E3565" w:rsidRPr="004D5975" w:rsidRDefault="006E3565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70D6" w:rsidRDefault="003C70D6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5975" w:rsidRPr="001A5FBE" w:rsidRDefault="004D5975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Аннотация рабочей программы дисциплины</w:t>
      </w: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Б1.В</w:t>
      </w:r>
      <w:r w:rsid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.13</w:t>
      </w: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ТЕХНОЛОГИЧЕСКАЯ ПОДГОТОВКА ПРОИЗВОДСТВА</w:t>
      </w:r>
    </w:p>
    <w:p w:rsidR="007618E4" w:rsidRPr="004D5975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Название кафедры: Технология машиностроения</w:t>
      </w: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7618E4" w:rsidRPr="004D5975" w:rsidRDefault="007618E4" w:rsidP="007618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Основной целью учебного курса «Технологическая подготовка производства» является подготовка студентов к профессиональной деятельности, направленной на проектирование эффективных технологических процессов сборки машин и технологических процессов изготовления деталей различных типов с применением современного оборудования и оснастки на основе выявления и использования системы связей, имеющих место в процессе изготовления машины: размерных, временных, информационных, социальных, организационных, экологических и экономических.</w:t>
      </w:r>
    </w:p>
    <w:p w:rsidR="007618E4" w:rsidRPr="004D5975" w:rsidRDefault="007618E4" w:rsidP="007618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 процессе преподавания данного учебного курса решаются следующие задачи:</w:t>
      </w:r>
    </w:p>
    <w:p w:rsidR="007618E4" w:rsidRPr="004D5975" w:rsidRDefault="007618E4" w:rsidP="007618E4">
      <w:pPr>
        <w:spacing w:after="0" w:line="240" w:lineRule="auto"/>
        <w:ind w:firstLine="77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- освоение особенностей реализации машиностроительных технологий для различных типов производства;</w:t>
      </w:r>
    </w:p>
    <w:p w:rsidR="007618E4" w:rsidRPr="004D5975" w:rsidRDefault="007618E4" w:rsidP="007618E4">
      <w:pPr>
        <w:spacing w:after="0" w:line="240" w:lineRule="auto"/>
        <w:ind w:firstLine="77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- освоение подходов к разработке технологических процессов изготовления типовых деталей машин;</w:t>
      </w:r>
    </w:p>
    <w:p w:rsidR="007618E4" w:rsidRPr="004D5975" w:rsidRDefault="007618E4" w:rsidP="007618E4">
      <w:pPr>
        <w:spacing w:after="0" w:line="240" w:lineRule="auto"/>
        <w:ind w:firstLine="7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- получение опыта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разработки техноло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гических процессов;</w:t>
      </w:r>
    </w:p>
    <w:p w:rsidR="007618E4" w:rsidRPr="004D5975" w:rsidRDefault="007618E4" w:rsidP="007618E4">
      <w:pPr>
        <w:spacing w:after="0" w:line="240" w:lineRule="auto"/>
        <w:ind w:firstLine="77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получение опыта проектирования проектирование технологической осна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стки и нестандартного оборудования;</w:t>
      </w:r>
    </w:p>
    <w:p w:rsidR="007618E4" w:rsidRPr="004D5975" w:rsidRDefault="007618E4" w:rsidP="007618E4">
      <w:pPr>
        <w:spacing w:after="0" w:line="240" w:lineRule="auto"/>
        <w:ind w:firstLine="77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- научить студентов системному подходу к решению комплекса вопросов, связанных с проектированием технологических процессов изготовления и сборки с учетом обеспечения необходимого качества изготавливаемых изделий и их количества в установленные сроки, использования современных электронно-вычислительных средств и САПР.</w:t>
      </w:r>
    </w:p>
    <w:p w:rsidR="007618E4" w:rsidRPr="004D5975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Место дисциплины в структуре учебного плана</w:t>
      </w:r>
    </w:p>
    <w:p w:rsidR="007618E4" w:rsidRPr="004D5975" w:rsidRDefault="007618E4" w:rsidP="007618E4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Б1.В.12 «Технологическая подготовка производства» 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 </w:t>
      </w:r>
    </w:p>
    <w:p w:rsidR="007618E4" w:rsidRPr="004D5975" w:rsidRDefault="007618E4" w:rsidP="007618E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Дисциплина изучается на 4 курсе в 7 и 8 семестре. </w:t>
      </w:r>
      <w:r w:rsidRPr="004D597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дисциплинами: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«Процессы и операции формообразования», «Оборудование машиностроительных производств», «Технологическая оснастка», «Основы технологии машиностроения», «Технологические процессы в машиностроении».</w:t>
      </w:r>
    </w:p>
    <w:p w:rsidR="007618E4" w:rsidRPr="004D5975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Требования к результатам освоения дисциплины</w:t>
      </w:r>
    </w:p>
    <w:p w:rsidR="00D47510" w:rsidRPr="004D5975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D5975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4D5975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4D5975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4D5975">
        <w:rPr>
          <w:color w:val="000000" w:themeColor="text1"/>
          <w:sz w:val="28"/>
          <w:szCs w:val="28"/>
        </w:rPr>
        <w:t xml:space="preserve"> </w:t>
      </w:r>
      <w:r w:rsidRPr="004D5975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4D5975">
        <w:rPr>
          <w:color w:val="000000" w:themeColor="text1"/>
          <w:sz w:val="28"/>
          <w:szCs w:val="28"/>
        </w:rPr>
        <w:t xml:space="preserve"> </w:t>
      </w:r>
      <w:r w:rsidRPr="004D5975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4D5975" w:rsidTr="007618E4">
        <w:tc>
          <w:tcPr>
            <w:tcW w:w="1101" w:type="dxa"/>
            <w:shd w:val="clear" w:color="auto" w:fill="auto"/>
            <w:vAlign w:val="center"/>
          </w:tcPr>
          <w:p w:rsidR="007618E4" w:rsidRPr="004D5975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4D5975" w:rsidRDefault="007618E4" w:rsidP="007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4D5975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4D5975" w:rsidRDefault="007618E4" w:rsidP="005872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618E4" w:rsidRPr="004D5975" w:rsidRDefault="007618E4" w:rsidP="005872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ОПК-4</w:t>
            </w:r>
          </w:p>
        </w:tc>
        <w:tc>
          <w:tcPr>
            <w:tcW w:w="8646" w:type="dxa"/>
            <w:shd w:val="clear" w:color="auto" w:fill="auto"/>
          </w:tcPr>
          <w:p w:rsidR="007618E4" w:rsidRPr="004D5975" w:rsidRDefault="007618E4" w:rsidP="005872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</w:t>
            </w:r>
          </w:p>
        </w:tc>
      </w:tr>
      <w:tr w:rsidR="001A5FBE" w:rsidRPr="004D5975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4D5975" w:rsidRDefault="007618E4" w:rsidP="005872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8646" w:type="dxa"/>
            <w:shd w:val="clear" w:color="auto" w:fill="auto"/>
          </w:tcPr>
          <w:p w:rsidR="007618E4" w:rsidRPr="004D5975" w:rsidRDefault="007618E4" w:rsidP="005872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разработке: проектов изделий машиностроения, средств технологического оснащения и автоматизации машиностроительных производств технологических процессов их изготовления; машиностроительных производств, их модернизации; средств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использованием современных информационных технологий и вычислительной техники, а также выбирать средства автоматизации и диагностики и проводить диагностику состояния и динамики производственных объектов машиностроительных производств с применением необходимых методов и средств анализа</w:t>
            </w:r>
          </w:p>
        </w:tc>
      </w:tr>
      <w:tr w:rsidR="001A5FBE" w:rsidRPr="004D5975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4D5975" w:rsidRDefault="007618E4" w:rsidP="005872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ПК-6</w:t>
            </w:r>
          </w:p>
        </w:tc>
        <w:tc>
          <w:tcPr>
            <w:tcW w:w="8646" w:type="dxa"/>
            <w:shd w:val="clear" w:color="auto" w:fill="auto"/>
          </w:tcPr>
          <w:p w:rsidR="007618E4" w:rsidRPr="004D5975" w:rsidRDefault="007618E4" w:rsidP="005872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организации процессов разработки и производства изделий машиностроения, средств технологического оснащения и автоматизации производственных и технологических процессов, выбора технологий,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</w:t>
            </w:r>
          </w:p>
        </w:tc>
      </w:tr>
      <w:tr w:rsidR="001A5FBE" w:rsidRPr="004D5975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4D5975" w:rsidRDefault="007618E4" w:rsidP="005872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ПК-8</w:t>
            </w:r>
          </w:p>
        </w:tc>
        <w:tc>
          <w:tcPr>
            <w:tcW w:w="8646" w:type="dxa"/>
            <w:shd w:val="clear" w:color="auto" w:fill="auto"/>
          </w:tcPr>
          <w:p w:rsidR="007618E4" w:rsidRPr="004D5975" w:rsidRDefault="007618E4" w:rsidP="005872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средств и систем машиностроительных производств</w:t>
            </w:r>
          </w:p>
        </w:tc>
      </w:tr>
    </w:tbl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ОПК-4 </w:t>
      </w: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D5975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</w:t>
      </w: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методику подготовки планов проведения лабораторных работ;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 к технической документации, инженерные методики проектирования тепловых процессов.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рассчитывать параметры технологического процесса  обработки изделий;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уметь разрабатывать техническую документацию.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разработки технологических процессов;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разработки обобщенных вариантов решения проблем, связанных с машиностроительным производством.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ПК-4 </w:t>
      </w: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разработке: проектов изделий машиностроения, средств технологического оснащения и автоматизации машиностроительных производств технологических процессов их изготовления; машиностроительных производств, их модернизации; средств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использованием современных информационных технологий и вычислительной техники, а также выбирать средства автоматизации и диагностики и проводить диагностику состояния и динамики производственных объектов машиностроительных производств с применением необходимых методов и средств анализа </w:t>
      </w: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средства технологического оснащения и автоматизации машиностроительных производств;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схемы базирования заготовок деталей машин при их изготовлении;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Уметь: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выбирать методы обработки при изготовлении деталей машин и соответствующее технологическое оборудование;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выбирать средства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с использованием современных информационных технологий и вычислительной техники;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методами и средствами анализа для выбора средств автоматизации и диагностики технологических процессов;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поиска средств технического оснащения машиностроительных производств;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ПК-6 </w:t>
      </w: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организации процессов разработки и производства изделий машиностроения, средств технологического оснащения и автоматизации производственных и технологических процессов, выбора технологий,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 </w:t>
      </w: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методы обработки, используемые при изготовлении деталей машин;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методику разработки технологического процесса изготовления типовых деталей;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разрабатывать технологические процессы изготовления деталей машин - корпусов, валов, зубчатых колёс;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выбирать и обосновывать схемы базирования на операциях технологического процесса;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приемами выбора оптимальных технологий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изделий;</w:t>
      </w:r>
    </w:p>
    <w:p w:rsidR="007618E4" w:rsidRPr="004D5975" w:rsidRDefault="007618E4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необходимыми для  участия в организации процессов разработки и произ</w:t>
      </w:r>
      <w:r w:rsidR="004F2021"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водства изделий машиностроения.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ПК-8 </w:t>
      </w: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средств и систем машиностроительных производств </w:t>
      </w: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  <w:r w:rsidRPr="004D5975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ab/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методику разработки технологического процесса сборки машин и особенности достижения точности при сборке типовых узлов машин;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направления  развития новой машиностроительной техники и технологий;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мероприятия по повышению качества и снижению себестоимости машиностроительных изделий;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подготавливать техническую документацию;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методами и приемами разработки технологических процессов обработки деталей;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знаниями о сертификации  продукции, технологий, средств и систем</w:t>
      </w:r>
      <w:r w:rsidR="005C6306"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машиностроительных производств.</w:t>
      </w:r>
    </w:p>
    <w:p w:rsidR="005C6306" w:rsidRPr="004D5975" w:rsidRDefault="005C6306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4. Общий объём дисциплины: 4 </w:t>
      </w:r>
      <w:r w:rsidRPr="004D5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( 144 </w:t>
      </w:r>
      <w:r w:rsidRPr="004D5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7618E4" w:rsidRPr="004D5975" w:rsidRDefault="007618E4" w:rsidP="007618E4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618E4" w:rsidRPr="004D5975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7618E4" w:rsidRPr="004D5975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618E4" w:rsidRPr="004D5975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7618E4" w:rsidRPr="004D5975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7618E4" w:rsidRPr="004D5975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зачета, экзамена.</w:t>
      </w:r>
    </w:p>
    <w:p w:rsidR="004F2021" w:rsidRPr="004D5975" w:rsidRDefault="004F2021" w:rsidP="007618E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70D6" w:rsidRPr="001A5FBE" w:rsidRDefault="003C70D6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70D6" w:rsidRPr="001A5FBE" w:rsidRDefault="003C70D6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70D6" w:rsidRPr="001A5FBE" w:rsidRDefault="003C70D6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70D6" w:rsidRPr="001A5FBE" w:rsidRDefault="003C70D6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70D6" w:rsidRPr="001A5FBE" w:rsidRDefault="003C70D6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70D6" w:rsidRPr="001A5FBE" w:rsidRDefault="003C70D6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70D6" w:rsidRPr="001A5FBE" w:rsidRDefault="003C70D6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70D6" w:rsidRPr="001A5FBE" w:rsidRDefault="003C70D6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70D6" w:rsidRPr="001A5FBE" w:rsidRDefault="003C70D6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70D6" w:rsidRPr="001A5FBE" w:rsidRDefault="003C70D6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70D6" w:rsidRPr="001A5FBE" w:rsidRDefault="003C70D6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70D6" w:rsidRPr="001A5FBE" w:rsidRDefault="003C70D6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70D6" w:rsidRPr="001A5FBE" w:rsidRDefault="003C70D6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70D6" w:rsidRPr="001A5FBE" w:rsidRDefault="003C70D6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70D6" w:rsidRPr="001A5FBE" w:rsidRDefault="003C70D6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70D6" w:rsidRPr="001A5FBE" w:rsidRDefault="003C70D6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C70D6" w:rsidRPr="001A5FBE" w:rsidRDefault="003C70D6" w:rsidP="007618E4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618E4" w:rsidRPr="004D5975" w:rsidRDefault="007618E4" w:rsidP="007618E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7618E4" w:rsidRPr="004D5975" w:rsidRDefault="004D5975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Б1.В.11</w:t>
      </w: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ТЕОРИЯ, ТЕХНОЛОГИЯ И ОБОРУДОВАНИЕ ОБРАБОТКИ МЕТАЛЛОВ ДАВЛЕНИЕМ</w:t>
      </w: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кафедры: </w:t>
      </w:r>
      <w:r w:rsidRPr="004D5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Технология машиностроения</w:t>
      </w: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7618E4" w:rsidRPr="004D5975" w:rsidRDefault="007618E4" w:rsidP="007618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целью учебного курса «Теория, технология и оборудование обработки металлов давлением» является подготовка бакалавров, владеющих знаниями с использованием современных образовательных и информационных технологий, в том числе, знание методов обработки металлов давлением и процессов, происходящих в металлах под воздействием различных факторов в процессе их получения и обработки.</w:t>
      </w:r>
    </w:p>
    <w:p w:rsidR="007618E4" w:rsidRPr="004D5975" w:rsidRDefault="007618E4" w:rsidP="007618E4">
      <w:pPr>
        <w:keepNext/>
        <w:keepLines/>
        <w:spacing w:after="0" w:line="240" w:lineRule="auto"/>
        <w:ind w:firstLine="851"/>
        <w:jc w:val="both"/>
        <w:outlineLvl w:val="3"/>
        <w:rPr>
          <w:rFonts w:ascii="Times New Roman" w:eastAsiaTheme="majorEastAsia" w:hAnsi="Times New Roman" w:cs="Times New Roman"/>
          <w:iCs/>
          <w:color w:val="000000" w:themeColor="text1"/>
          <w:sz w:val="24"/>
          <w:szCs w:val="24"/>
        </w:rPr>
      </w:pPr>
      <w:r w:rsidRPr="004D5975">
        <w:rPr>
          <w:rFonts w:ascii="Times New Roman" w:eastAsiaTheme="majorEastAsia" w:hAnsi="Times New Roman" w:cs="Times New Roman"/>
          <w:iCs/>
          <w:color w:val="000000" w:themeColor="text1"/>
          <w:sz w:val="24"/>
          <w:szCs w:val="24"/>
        </w:rPr>
        <w:t>В процессе преподавания данного учебного курса решаются следующие задачи:</w:t>
      </w:r>
    </w:p>
    <w:p w:rsidR="007618E4" w:rsidRPr="004D5975" w:rsidRDefault="007618E4" w:rsidP="007618E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- знать оборудования для объемной и листовой штамповки;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- знать технологии изготовления машиностроительных профилей; технологии изготовления объемных поковок машиностроительных деталей; технологии изготовления деталей из листа; прогрессивные технологии штамповки деталей из порошков;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- уметь выбирать оптимальные варианты материалов, в зависимости от условий применения изделия;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- уметь выбирать способы получения и обработки материалов давлением.</w:t>
      </w: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 Место дисциплины в структуре учебного плана  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Б1.В.13 Теория, технология и оборудование обработки металлов давлением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формы обучения в 5 семестре.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color w:val="000000" w:themeColor="text1"/>
          <w:sz w:val="24"/>
          <w:szCs w:val="24"/>
        </w:rPr>
        <w:t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Математика; Физика; Химия; Материаловедение; Технологические процессы в машиностроении; Процессы и операции формообразования; Технологические процессы в машиностроении; Метрология стандартизация и сертификация.</w:t>
      </w:r>
    </w:p>
    <w:p w:rsidR="007618E4" w:rsidRPr="004D5975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Требования к результатам освоения дисциплины </w:t>
      </w:r>
    </w:p>
    <w:p w:rsidR="007618E4" w:rsidRPr="004D5975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D5975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4D5975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4D5975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4D5975">
        <w:rPr>
          <w:color w:val="000000" w:themeColor="text1"/>
          <w:sz w:val="28"/>
          <w:szCs w:val="28"/>
        </w:rPr>
        <w:t xml:space="preserve"> </w:t>
      </w:r>
      <w:r w:rsidRPr="004D5975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4D5975">
        <w:rPr>
          <w:color w:val="000000" w:themeColor="text1"/>
          <w:sz w:val="28"/>
          <w:szCs w:val="28"/>
        </w:rPr>
        <w:t xml:space="preserve"> </w:t>
      </w:r>
      <w:r w:rsidRPr="004D5975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4D5975" w:rsidTr="007618E4">
        <w:tc>
          <w:tcPr>
            <w:tcW w:w="1101" w:type="dxa"/>
            <w:shd w:val="clear" w:color="auto" w:fill="auto"/>
            <w:vAlign w:val="center"/>
          </w:tcPr>
          <w:p w:rsidR="007618E4" w:rsidRPr="004D5975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4D5975" w:rsidRDefault="007618E4" w:rsidP="007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4D5975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4D5975" w:rsidRDefault="007618E4" w:rsidP="007618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ПК- 1</w:t>
            </w:r>
          </w:p>
        </w:tc>
        <w:tc>
          <w:tcPr>
            <w:tcW w:w="8646" w:type="dxa"/>
            <w:shd w:val="clear" w:color="auto" w:fill="auto"/>
          </w:tcPr>
          <w:p w:rsidR="007618E4" w:rsidRPr="004D5975" w:rsidRDefault="007618E4" w:rsidP="00761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способностью применять способы рационального использования сырьевых, энергетических и других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1A5FBE" w:rsidRPr="004D5975" w:rsidTr="007618E4">
        <w:trPr>
          <w:trHeight w:val="556"/>
        </w:trPr>
        <w:tc>
          <w:tcPr>
            <w:tcW w:w="1101" w:type="dxa"/>
            <w:shd w:val="clear" w:color="auto" w:fill="auto"/>
          </w:tcPr>
          <w:p w:rsidR="007618E4" w:rsidRPr="004D5975" w:rsidRDefault="007618E4" w:rsidP="007618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ПК-4</w:t>
            </w:r>
          </w:p>
        </w:tc>
        <w:tc>
          <w:tcPr>
            <w:tcW w:w="8646" w:type="dxa"/>
            <w:shd w:val="clear" w:color="auto" w:fill="auto"/>
          </w:tcPr>
          <w:p w:rsidR="007618E4" w:rsidRPr="004D5975" w:rsidRDefault="007618E4" w:rsidP="007618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разработке: проектов изделий машиностроения, средств технологического оснащения и автоматизации машиностроительных производств технологических процессов их изготовления; машиностроительных производств, их модернизации; средств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использованием современных информационных технологий и вычислительной техники, а также выбирать средства автоматизации и диагностики и проводить диагностику состояния и динамики производственных объектов машиностроительных производств с применением необходимых методов и средств анализа</w:t>
            </w:r>
          </w:p>
        </w:tc>
      </w:tr>
      <w:tr w:rsidR="001A5FBE" w:rsidRPr="004D5975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4D5975" w:rsidRDefault="007618E4" w:rsidP="007618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8646" w:type="dxa"/>
            <w:shd w:val="clear" w:color="auto" w:fill="auto"/>
          </w:tcPr>
          <w:p w:rsidR="007618E4" w:rsidRPr="004D5975" w:rsidRDefault="007618E4" w:rsidP="00761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способностью участвовать в организации процессов разработки и производства изделий машиностроения, средств технологического оснащения и автоматизации производственных и технологических процессов, выбора технологий,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</w:t>
            </w:r>
          </w:p>
        </w:tc>
      </w:tr>
      <w:tr w:rsidR="001A5FBE" w:rsidRPr="004D5975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4D5975" w:rsidRDefault="007618E4" w:rsidP="007618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ПК-16</w:t>
            </w:r>
          </w:p>
        </w:tc>
        <w:tc>
          <w:tcPr>
            <w:tcW w:w="8646" w:type="dxa"/>
            <w:shd w:val="clear" w:color="auto" w:fill="auto"/>
          </w:tcPr>
          <w:p w:rsidR="007618E4" w:rsidRPr="004D5975" w:rsidRDefault="007618E4" w:rsidP="007618E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D5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</w:tbl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 </w:t>
      </w: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способностью применять способы рационального использования сырьевых, энергетических и других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 </w:t>
      </w: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численные методы при разработке и построении математических моделей технологических процессов;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методы формообразования поверхностей деталей машин, анализ методов формообразования поверхностей, область их применения;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выбирать способы реализации основных технологических процессов;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формулировать служебное назначение изделий машиностроения, определять требования к их качеству, выбирать материалы для их изготовления, способы получения заготовок, средства технологического оснащения при разных методах обработки и сборки, выбирать методы обработки материалов;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выбора материалов и назначения их обработки;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выбора оборудования, инструментов, средств технологического оснащения для реализации технологических процессов изготовления продукции;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ПК-4 </w:t>
      </w: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разработке: проектов изделий машиностроения, средств технологического оснащения и автоматизации машиностроительных производств технологических процессов их изготовления; машиностроительных производств, их </w:t>
      </w: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модернизации; средств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использованием современных информационных технологий и вычислительной техники, а также выбирать средства автоматизации и диагностики и проводить диагностику состояния и динамики производственных объектов машиностроительных производств с применением необходимых методов и средств анализа </w:t>
      </w: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роль и значение технологической оснастки в машиностроительном производстве, основные тенденции её развития;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методы экономической эффективности оценки проектных решений технологической оснастки и варианты её выбора;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формулировать служебное назначение технологической оснастки различного типа и технические требования на её изготовление;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рассчитывать и проектировать технологическую оснастку для изготовления деталей и сборки изделий;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выбора соответствующей технологической оснастки;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оценки экономической эффективности соответствующего типа технологической оснастки;</w:t>
      </w:r>
    </w:p>
    <w:p w:rsidR="0058720D" w:rsidRPr="004D5975" w:rsidRDefault="007618E4" w:rsidP="006E3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ПК-6 </w:t>
      </w: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организации процессов разработки и производства изделий машиностроения, средств технологического оснащения и автоматизации производственных и технологических процессов, выбора технологий,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 </w:t>
      </w: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виды изделий машиностроения;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виды машиностроительных производств;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пользоваться справочной литературой для выбора технологий, средств технологического оснащения;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рационально пользоваться средствами технологического диагностирования и программных испытаний изделий;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приемами выбора оптимальных технологий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необходимыми для участия в организации процессов разработки и производства изделий машиностроения;</w:t>
      </w:r>
    </w:p>
    <w:p w:rsidR="007618E4" w:rsidRPr="004D5975" w:rsidRDefault="0010268A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ПК-16 </w:t>
      </w:r>
      <w:r w:rsidR="007618E4"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 </w:t>
      </w:r>
      <w:r w:rsidR="007618E4"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4D5975" w:rsidRDefault="007618E4" w:rsidP="007618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виды технологий машиностроительных производств;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системы и средства машиностроительных производств;</w:t>
      </w:r>
    </w:p>
    <w:p w:rsidR="003C70D6" w:rsidRPr="004D5975" w:rsidRDefault="003C70D6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пользоваться справочной литературой для выбора технологий, средств технологического оснащения;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рационально пользоваться средствами технологического диагностирования и программных испытаний изделий;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приемами выбора оптимальных технологий средств технологического оснащения, материалов, оборудования, инструментов, технологической оснастки, средств диагностики, автоматизации;</w:t>
      </w:r>
    </w:p>
    <w:p w:rsidR="007618E4" w:rsidRPr="004D5975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выбора программ для расчёта параметров технологических процессов для их реализации.</w:t>
      </w:r>
    </w:p>
    <w:p w:rsidR="007618E4" w:rsidRPr="004D5975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4D5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Pr="004D597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4D59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7618E4" w:rsidRPr="004D5975" w:rsidRDefault="007618E4" w:rsidP="007618E4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618E4" w:rsidRPr="004D5975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7618E4" w:rsidRPr="004D5975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618E4" w:rsidRPr="004D5975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7618E4" w:rsidRPr="004D5975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58720D" w:rsidRPr="004D5975" w:rsidRDefault="0058720D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4D5975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7618E4" w:rsidRPr="004D5975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экзамена.</w:t>
      </w:r>
    </w:p>
    <w:p w:rsidR="004F2021" w:rsidRPr="004D5975" w:rsidRDefault="004F2021" w:rsidP="007618E4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:rsidR="006E3565" w:rsidRPr="001A5FBE" w:rsidRDefault="006E3565" w:rsidP="007618E4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6E3565" w:rsidRPr="001A5FBE" w:rsidRDefault="006E3565" w:rsidP="007618E4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6E3565" w:rsidRPr="001A5FBE" w:rsidRDefault="006E3565" w:rsidP="007618E4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3C70D6" w:rsidRPr="001A5FBE" w:rsidRDefault="003C70D6" w:rsidP="005C6306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3C70D6" w:rsidRPr="001A5FBE" w:rsidRDefault="003C70D6" w:rsidP="007618E4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7618E4" w:rsidRPr="002C6F80" w:rsidRDefault="007618E4" w:rsidP="007618E4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lastRenderedPageBreak/>
        <w:t>Аннотация рабочей программы дисциплины</w:t>
      </w:r>
    </w:p>
    <w:p w:rsidR="007618E4" w:rsidRPr="002C6F80" w:rsidRDefault="007618E4" w:rsidP="007618E4">
      <w:pPr>
        <w:keepNext/>
        <w:spacing w:before="120"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Б1. В.14 </w:t>
      </w:r>
    </w:p>
    <w:p w:rsidR="007618E4" w:rsidRPr="002C6F80" w:rsidRDefault="007618E4" w:rsidP="007618E4">
      <w:pPr>
        <w:keepNext/>
        <w:spacing w:before="120"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ОБОРУДОВАНИЕ МАШИНОСТРОИТЕЛЬНЫХ ПРОИЗВОДСТВ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Название кафедры:</w:t>
      </w:r>
      <w:r w:rsidRPr="002C6F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Технология машиностроения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1.Цель и задачи дисциплины</w:t>
      </w:r>
    </w:p>
    <w:p w:rsidR="007618E4" w:rsidRPr="002C6F80" w:rsidRDefault="007618E4" w:rsidP="007618E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целью учебного курса «Оборудование машиностроительных производств» является подготовка бакалавров, владеющих знаниями: необходимых для эффективного использования оборудования машиностроительных производств при эксплуатации, выполнении проектно-конструкторских работ, а также при разработке технологических процессов.</w:t>
      </w:r>
    </w:p>
    <w:p w:rsidR="007618E4" w:rsidRPr="002C6F80" w:rsidRDefault="007618E4" w:rsidP="007618E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преподавания данного учебного курса решаются следующие задачи: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- получение знаний о металлорежущих станках и предмете курса (виды, конструкции, устройство и управление станков); виды и назначение станков; особенности устройства и управления станками; особенности кинематики станков; компоновка станков, связь компоновки с технологическими возможностями и технико-экономическими показателями, структурный анализ и синтез компоновок;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- выработка умения самостоятельно изучать конструкции металлорежущих станков; оперировать необходимыми формулами и расчетами настройки станков;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приобретение навыков использования современных информационных технологий при организации управлением станками.</w:t>
      </w:r>
    </w:p>
    <w:p w:rsidR="007618E4" w:rsidRPr="002C6F80" w:rsidRDefault="007618E4" w:rsidP="007618E4">
      <w:pPr>
        <w:keepNext/>
        <w:spacing w:before="120" w:after="0" w:line="240" w:lineRule="auto"/>
        <w:jc w:val="both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2. Место дисциплины в структуре учебного плана</w:t>
      </w:r>
      <w:r w:rsidRPr="002C6F8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Б1.В.14 Оборудование машиностроительных производств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 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изучается  в 6 семестре. </w:t>
      </w:r>
      <w:r w:rsidRPr="002C6F8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дисциплинами: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Физика; Химия; Теоретическая механика; Физика; Гидравлика; Электротехника; Технологические процессы в машиностроении; Процессы и операции формообразования.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2.Требования к результатам освоения  дисциплины </w:t>
      </w:r>
    </w:p>
    <w:p w:rsidR="00D47510" w:rsidRPr="002C6F80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C6F80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2C6F80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2C6F80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2C6F80">
        <w:rPr>
          <w:color w:val="000000" w:themeColor="text1"/>
          <w:sz w:val="28"/>
          <w:szCs w:val="28"/>
        </w:rPr>
        <w:t xml:space="preserve"> </w:t>
      </w:r>
      <w:r w:rsidRPr="002C6F80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2C6F80">
        <w:rPr>
          <w:color w:val="000000" w:themeColor="text1"/>
          <w:sz w:val="28"/>
          <w:szCs w:val="28"/>
        </w:rPr>
        <w:t xml:space="preserve"> </w:t>
      </w:r>
      <w:r w:rsidRPr="002C6F80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2C6F80" w:rsidTr="007618E4">
        <w:tc>
          <w:tcPr>
            <w:tcW w:w="1101" w:type="dxa"/>
            <w:shd w:val="clear" w:color="auto" w:fill="auto"/>
            <w:vAlign w:val="center"/>
          </w:tcPr>
          <w:p w:rsidR="007618E4" w:rsidRPr="002C6F80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2C6F80" w:rsidRDefault="007618E4" w:rsidP="007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2C6F80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2C6F80" w:rsidRDefault="007618E4" w:rsidP="007618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C6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8646" w:type="dxa"/>
            <w:shd w:val="clear" w:color="auto" w:fill="auto"/>
          </w:tcPr>
          <w:p w:rsidR="007618E4" w:rsidRPr="002C6F80" w:rsidRDefault="007618E4" w:rsidP="007618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</w:t>
            </w:r>
          </w:p>
        </w:tc>
      </w:tr>
      <w:tr w:rsidR="001A5FBE" w:rsidRPr="002C6F80" w:rsidTr="007618E4">
        <w:trPr>
          <w:trHeight w:val="557"/>
        </w:trPr>
        <w:tc>
          <w:tcPr>
            <w:tcW w:w="1101" w:type="dxa"/>
            <w:shd w:val="clear" w:color="auto" w:fill="auto"/>
          </w:tcPr>
          <w:p w:rsidR="007618E4" w:rsidRPr="002C6F80" w:rsidRDefault="007618E4" w:rsidP="007618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C6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8646" w:type="dxa"/>
            <w:shd w:val="clear" w:color="auto" w:fill="auto"/>
          </w:tcPr>
          <w:p w:rsidR="007618E4" w:rsidRPr="002C6F80" w:rsidRDefault="007618E4" w:rsidP="007618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участвовать в разработке: проектов изделий машиностроения, средств технологического оснащения и автоматизации машиностроительных производств технологических процессов их изготовления; машиностроительных производств, их модернизации; средств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использованием современных информационных технологий и вычислительной техники, а также </w:t>
            </w:r>
            <w:r w:rsidRPr="002C6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выбирать средства автоматизации и диагностики и проводить диагностику состояния и динамики производственных объектов машиностроительных производств с применением необходимых методов и средств анализа</w:t>
            </w:r>
          </w:p>
        </w:tc>
      </w:tr>
      <w:tr w:rsidR="001A5FBE" w:rsidRPr="002C6F80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2C6F80" w:rsidRDefault="007618E4" w:rsidP="007618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C6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ПК.-8</w:t>
            </w:r>
          </w:p>
        </w:tc>
        <w:tc>
          <w:tcPr>
            <w:tcW w:w="8646" w:type="dxa"/>
            <w:shd w:val="clear" w:color="auto" w:fill="auto"/>
          </w:tcPr>
          <w:p w:rsidR="007618E4" w:rsidRPr="002C6F80" w:rsidRDefault="007618E4" w:rsidP="007618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средств и систем машиностроительных производств</w:t>
            </w:r>
          </w:p>
        </w:tc>
      </w:tr>
      <w:tr w:rsidR="001A5FBE" w:rsidRPr="002C6F80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2C6F80" w:rsidRDefault="007618E4" w:rsidP="007618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C6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ПК-10</w:t>
            </w:r>
          </w:p>
        </w:tc>
        <w:tc>
          <w:tcPr>
            <w:tcW w:w="8646" w:type="dxa"/>
            <w:shd w:val="clear" w:color="auto" w:fill="auto"/>
          </w:tcPr>
          <w:p w:rsidR="007618E4" w:rsidRPr="002C6F80" w:rsidRDefault="007618E4" w:rsidP="007618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</w:tbl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ОПК-4</w:t>
      </w:r>
      <w:r w:rsidR="0010268A"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 студент должен: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роль и назначение технологического оборудования в машиностроительном производстве, тенденции его развития; классификацию оборудования и области его рационального применения;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обработки заготовок; методы проверки точности технологического оборудования различного служебного назначения для разных типов производства; методы экономической оценки проектных решений технологического оборудования, варианты его выбора;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 служебное назначение изделий машиностроения;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выбирать материалы для изготовления, способы получения заготовок, средства технологического оснащения при разных методах обработки и сборки, выбирать методы обработки материалов;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выбора соответствующего технологического оборудования, оценки его экономической эффективности и работоспособности;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по выбору, расчету, проектированию и эксплуатации технологического оборудования;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ПК-4</w:t>
      </w:r>
      <w:r w:rsidR="0010268A"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разработке: проектов изделий машиностроения, средств технологического оснащения и автоматизации машиностроительных производств технологических процессов их изготовления; машиностроительных производств, их модернизации; средств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использованием современных информационных технологий и вычислительной техники, а также выбирать средства автоматизации и диагностики и проводить диагностику состояния и динамики производственных объектов машиностроительных производств с применением необходимых методов и средств анализа студент должен: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технологического оснащения и автоматизации машиностроительных производств;</w:t>
      </w:r>
    </w:p>
    <w:p w:rsidR="00BC70FF" w:rsidRPr="002C6F80" w:rsidRDefault="007618E4" w:rsidP="006E35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диагностики состояния производственных объектов машиностроительных производств;</w:t>
      </w:r>
    </w:p>
    <w:p w:rsidR="005C6306" w:rsidRPr="002C6F80" w:rsidRDefault="005C6306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6306" w:rsidRPr="002C6F80" w:rsidRDefault="005C6306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диагностику состояния и динамики производственных объектов машиностроительных производств;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выбирать средства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с использованием современных информационных технологий и вычислительной техники;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методами и средствами анализа для выбора средств автоматизации и диагностики технологических процессов;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поиска средств технического оснащения машиностроительных производств;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ПК-8 </w:t>
      </w: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средств и систем машиностроительных производств студент должен: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с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редства и системы современных машиностроительных производств;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развития новой машиностроительной техники и технологий;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планы освоения новой техники и технологий;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подготавливать техническую документацию;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методами и приемами разработки и в практическом освоении средств и систем машиностроительных производств;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знаниями о сертификации продукции, технологий, средств и систем машиностроительных производств;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ПК-10 </w:t>
      </w: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 студент должен:</w:t>
      </w:r>
    </w:p>
    <w:p w:rsidR="007618E4" w:rsidRPr="002C6F80" w:rsidRDefault="007618E4" w:rsidP="007618E4">
      <w:pPr>
        <w:tabs>
          <w:tab w:val="num" w:pos="7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достижения НТИ в области машиностроительных производств;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развития новой машиностроительной техники и технологий;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планы освоения новой техники и технологий;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подготавливать техническую документацию;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методами и приемами разработки и в практическом освоении средств и систем машиностроительных производств;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методами и способами реорганизации машиностроительных производств.</w:t>
      </w:r>
    </w:p>
    <w:p w:rsidR="007618E4" w:rsidRPr="002C6F80" w:rsidRDefault="007618E4" w:rsidP="007618E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Общий объём дисциплины: 4з.е. ( 144 час)</w:t>
      </w:r>
    </w:p>
    <w:p w:rsidR="006E3565" w:rsidRPr="002C6F80" w:rsidRDefault="006E3565" w:rsidP="007618E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7618E4" w:rsidRPr="002C6F80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618E4" w:rsidRPr="002C6F80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7618E4" w:rsidRPr="002C6F80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7618E4" w:rsidRPr="002C6F80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7618E4" w:rsidRPr="002C6F80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7618E4" w:rsidRPr="002C6F80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7618E4" w:rsidRPr="002C6F80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7618E4" w:rsidRPr="002C6F80" w:rsidRDefault="007618E4" w:rsidP="007618E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 Виды и формы промежуточной аттестации</w:t>
      </w:r>
    </w:p>
    <w:p w:rsidR="007618E4" w:rsidRPr="002C6F80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экзамена.</w:t>
      </w:r>
    </w:p>
    <w:p w:rsidR="005C6306" w:rsidRPr="002C6F80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C6306" w:rsidRPr="002C6F80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C6306" w:rsidRPr="002C6F80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C6306" w:rsidRPr="002C6F80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C6306" w:rsidRPr="002C6F80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C6306" w:rsidRPr="002C6F80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2C6F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Б1.В.15 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ТЕХНОЛОГИЧЕСКАЯ ОСНАСТКА</w:t>
      </w:r>
    </w:p>
    <w:p w:rsidR="007618E4" w:rsidRPr="002C6F80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Название кафедры: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Технология машиностроения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Целью изучения дисциплины </w:t>
      </w: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«Технологическая оснастка»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формирование у студентов комплекса теоретических знаний и практических навыков, необходимых для расчета и проектирования экономичной технологической оснастки машиностроительного производства.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преподавания данного учебного курса решаются следующие задачи: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создание представлений о современных отечественных и зарубежных конструкциях технологической оснастки машиностроительного производства;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научить студентов системному подходу при решении комплекса вопросов, связанных с проектированием технологической оснастки машиностроительного производства;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сформировать навыки в расчете технологической оснастки, определении рациональной области использования;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получение навыков экономической оценки технологической оснастки с учетом обеспечения необходимого качества изготавливаемых объектов и их количества в установленные сроки;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получение навыков использования современных электронно-вычислительных средств и САПР при решении задач, связанных с проектированием и расчетом технологической оснастки.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Место дисциплины в структуре учебного плана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Б1.В.15 Технологическая оснастка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формы обучения в 7 семестре.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Математика; Физика; Химия; Материаловедение; Технологические процессы в машиностроении; Процессы и операции формообразования; Технологические процессы в машиностроении; Метрология стандартизация и сертификация.</w:t>
      </w:r>
    </w:p>
    <w:p w:rsidR="007618E4" w:rsidRPr="002C6F80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Требования к результатам освоения дисциплины</w:t>
      </w:r>
    </w:p>
    <w:p w:rsidR="00D47510" w:rsidRPr="002C6F80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C6F80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2C6F80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2C6F80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2C6F80">
        <w:rPr>
          <w:color w:val="000000" w:themeColor="text1"/>
          <w:sz w:val="28"/>
          <w:szCs w:val="28"/>
        </w:rPr>
        <w:t xml:space="preserve"> </w:t>
      </w:r>
      <w:r w:rsidRPr="002C6F80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2C6F80">
        <w:rPr>
          <w:color w:val="000000" w:themeColor="text1"/>
          <w:sz w:val="28"/>
          <w:szCs w:val="28"/>
        </w:rPr>
        <w:t xml:space="preserve"> </w:t>
      </w:r>
      <w:r w:rsidRPr="002C6F80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2C6F80" w:rsidTr="007618E4">
        <w:tc>
          <w:tcPr>
            <w:tcW w:w="1101" w:type="dxa"/>
            <w:shd w:val="clear" w:color="auto" w:fill="auto"/>
            <w:vAlign w:val="center"/>
          </w:tcPr>
          <w:p w:rsidR="007618E4" w:rsidRPr="002C6F80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2C6F80" w:rsidRDefault="007618E4" w:rsidP="007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2C6F80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2C6F80" w:rsidRDefault="007618E4" w:rsidP="005872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7618E4" w:rsidRPr="002C6F80" w:rsidRDefault="007618E4" w:rsidP="005872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C6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ПК-4</w:t>
            </w:r>
          </w:p>
        </w:tc>
        <w:tc>
          <w:tcPr>
            <w:tcW w:w="8646" w:type="dxa"/>
            <w:shd w:val="clear" w:color="auto" w:fill="auto"/>
          </w:tcPr>
          <w:p w:rsidR="007618E4" w:rsidRPr="002C6F80" w:rsidRDefault="007618E4" w:rsidP="005872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C6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способностью участвовать в разработке: проектов изделий машиностроения, средств технологического оснащения и автоматизации машиностроительных производств технологических процессов их изготовления; машиностроительных производств, их модернизации; средств технологического оснащения, автоматизации и диагностики с учетом технологических, эксплуатационных, </w:t>
            </w:r>
            <w:r w:rsidRPr="002C6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эстетических, экономических, управленческих параметров, и использованием современных информационных технологий и вычислительной техники, а также выбирать средства автоматизации и диагностики и проводить диагностику состояния и динамики производственных объектов машиностроительных производств с применением необходимых методов и средств анализа</w:t>
            </w:r>
          </w:p>
        </w:tc>
      </w:tr>
      <w:tr w:rsidR="001A5FBE" w:rsidRPr="002C6F80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2C6F80" w:rsidRDefault="007618E4" w:rsidP="005872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C6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ПК-6</w:t>
            </w:r>
          </w:p>
        </w:tc>
        <w:tc>
          <w:tcPr>
            <w:tcW w:w="8646" w:type="dxa"/>
            <w:shd w:val="clear" w:color="auto" w:fill="auto"/>
          </w:tcPr>
          <w:p w:rsidR="007618E4" w:rsidRPr="002C6F80" w:rsidRDefault="007618E4" w:rsidP="005872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участвовать в организации процессов разработки и производства изделий машиностроения, средств технологического оснащения и автоматизации производственных и технологических процессов, выбора технологий,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</w:t>
            </w:r>
          </w:p>
        </w:tc>
      </w:tr>
      <w:tr w:rsidR="001A5FBE" w:rsidRPr="002C6F80" w:rsidTr="007618E4">
        <w:trPr>
          <w:trHeight w:val="856"/>
        </w:trPr>
        <w:tc>
          <w:tcPr>
            <w:tcW w:w="1101" w:type="dxa"/>
            <w:shd w:val="clear" w:color="auto" w:fill="auto"/>
          </w:tcPr>
          <w:p w:rsidR="007618E4" w:rsidRPr="002C6F80" w:rsidRDefault="007618E4" w:rsidP="005872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C6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ПК-8</w:t>
            </w:r>
          </w:p>
        </w:tc>
        <w:tc>
          <w:tcPr>
            <w:tcW w:w="8646" w:type="dxa"/>
            <w:shd w:val="clear" w:color="auto" w:fill="auto"/>
          </w:tcPr>
          <w:p w:rsidR="007618E4" w:rsidRPr="002C6F80" w:rsidRDefault="007618E4" w:rsidP="005872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средств и систем машиностроительных производств</w:t>
            </w:r>
          </w:p>
        </w:tc>
      </w:tr>
    </w:tbl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ПК-4</w:t>
      </w:r>
      <w:r w:rsidR="0010268A"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способностью участвовать в разработке: проектов изделий машиностроения, средств технологического оснащения и автоматизации машиностроительных производств технологических процессов их изготовления; машиностроительных производств, их модернизации; средств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использованием современных информационных технологий и вычислительной техники, а также выбирать средства автоматизации и диагностики и проводить диагностику состояния и динамики производственных объектов машиностроительных производств с применением необходимых методов и средств анализа </w:t>
      </w: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2C6F80" w:rsidRDefault="007618E4" w:rsidP="007618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роль и значение технологической оснастки в машиностроительном производстве, основные тенденции её развития;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методы экономической эффективности оценки проектных решений технологической оснастки и варианты её выбора;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формулировать служебное назначение технологической оснастки различного типа и технические требования на её изготовление;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рассчитывать и проектировать технологическую оснастку для изготовления деталей и сборки изделий;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выбора соответствующей технологической оснастки;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оценки экономической эффективности соответствующего типа технологической оснастки;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ПК-6 </w:t>
      </w: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организации процессов разработки и производства изделий машиностроения, средств технологического оснащения и автоматизации производственных и технологических процессов, выбора технологий,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 </w:t>
      </w: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2C6F80" w:rsidRDefault="007618E4" w:rsidP="007618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классификацию технологической оснастки и области её рационального применения;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методы расчёта точности и проектирования технологической оснастки различного служебного назначения для разных типов производства;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пользоваться справочной литературой для выбора технологий, средств технологического оснащения;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рационально пользоваться средствами технологического диагностирования и программных испытаний изделий;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приёмами выбора оптимальных технологий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необходимыми для участия в организации процессов разработки и производства изделий технологической оснастки;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ПК-8 </w:t>
      </w: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средств и систем машиностроительных производств </w:t>
      </w: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средства и системы современных машиностроительных производств;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составлять планы освоения новой техники и технологий;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составлять планы освоения новой техники и технологий;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подготавливать техническую документацию;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методами и приемами разработки и в практическом освоении средств и систем машиностроительных производств;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знаниями о сертификации  продукции, технологий, средств и систем машиностроительных производств.</w:t>
      </w:r>
    </w:p>
    <w:p w:rsidR="007618E4" w:rsidRPr="002C6F80" w:rsidRDefault="007618E4" w:rsidP="007618E4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2C6F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2C6F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Pr="002C6F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2C6F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7618E4" w:rsidRPr="002C6F80" w:rsidRDefault="007618E4" w:rsidP="007618E4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618E4" w:rsidRPr="002C6F80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7618E4" w:rsidRPr="002C6F80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618E4" w:rsidRPr="002C6F80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7618E4" w:rsidRPr="002C6F80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7618E4" w:rsidRPr="002C6F80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7618E4" w:rsidRPr="002C6F80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7618E4" w:rsidRPr="002C6F80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6E3565" w:rsidRPr="002C6F80" w:rsidRDefault="007618E4" w:rsidP="006E35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6E3565" w:rsidRPr="002C6F80" w:rsidRDefault="007618E4" w:rsidP="006E356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 Виды и формы промежуточной аттестации</w:t>
      </w:r>
    </w:p>
    <w:p w:rsidR="005C6306" w:rsidRPr="002C6F80" w:rsidRDefault="005C6306" w:rsidP="006E356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70D6" w:rsidRDefault="007618E4" w:rsidP="00D475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</w:t>
      </w:r>
      <w:r w:rsidR="00D47510"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ция проводится в форме экзамена</w:t>
      </w:r>
    </w:p>
    <w:p w:rsidR="002C6F80" w:rsidRDefault="002C6F80" w:rsidP="00D475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6F80" w:rsidRDefault="002C6F80" w:rsidP="00D475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6F80" w:rsidRDefault="002C6F80" w:rsidP="00D475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6F80" w:rsidRDefault="002C6F80" w:rsidP="00D475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C6F80" w:rsidRPr="002C6F80" w:rsidRDefault="002C6F80" w:rsidP="00D475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Б1.В.16 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ПРОЕКТИРОВАНИЕ МАШИНОСТРОИТЕЛЬНЫХ ПРОИЗВОДСТВ</w:t>
      </w:r>
    </w:p>
    <w:p w:rsidR="007618E4" w:rsidRPr="002C6F80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Название кафедры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Технология машиностроения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7618E4" w:rsidRPr="002C6F80" w:rsidRDefault="007618E4" w:rsidP="00761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Целью изучения дисциплины – освоение современных методов проектирования, основанных на последних достижениях науки и техники, широкого применения типовых проектов, систем автоматизированного проектирования (САПР), а также грамотно, производить технико-экономический анализ принимаемых решений и формулировать исходные данные и пользоваться ими на всех этапах проектирования. </w:t>
      </w:r>
    </w:p>
    <w:p w:rsidR="007618E4" w:rsidRPr="002C6F80" w:rsidRDefault="007618E4" w:rsidP="00761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Задачами изучения дисциплины являются:</w:t>
      </w:r>
    </w:p>
    <w:p w:rsidR="007618E4" w:rsidRPr="002C6F80" w:rsidRDefault="007618E4" w:rsidP="007618E4">
      <w:pPr>
        <w:numPr>
          <w:ilvl w:val="0"/>
          <w:numId w:val="8"/>
        </w:num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ознакомление с понятиями и определениями машиностроительного производства;</w:t>
      </w:r>
    </w:p>
    <w:p w:rsidR="007618E4" w:rsidRPr="002C6F80" w:rsidRDefault="007618E4" w:rsidP="007618E4">
      <w:pPr>
        <w:numPr>
          <w:ilvl w:val="0"/>
          <w:numId w:val="8"/>
        </w:num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изучение задач, этапов и последовательности проектирования; </w:t>
      </w:r>
    </w:p>
    <w:p w:rsidR="007618E4" w:rsidRPr="002C6F80" w:rsidRDefault="007618E4" w:rsidP="007618E4">
      <w:pPr>
        <w:numPr>
          <w:ilvl w:val="0"/>
          <w:numId w:val="8"/>
        </w:num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освоение методологических принципов разработки проекта машиностроительного производства;</w:t>
      </w:r>
    </w:p>
    <w:p w:rsidR="007618E4" w:rsidRPr="002C6F80" w:rsidRDefault="007618E4" w:rsidP="007618E4">
      <w:pPr>
        <w:numPr>
          <w:ilvl w:val="0"/>
          <w:numId w:val="8"/>
        </w:num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синтеза производственной системы;</w:t>
      </w:r>
    </w:p>
    <w:p w:rsidR="007618E4" w:rsidRPr="002C6F80" w:rsidRDefault="007618E4" w:rsidP="007618E4">
      <w:pPr>
        <w:numPr>
          <w:ilvl w:val="0"/>
          <w:numId w:val="8"/>
        </w:numPr>
        <w:tabs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проектирование складской и транспортной системы, систем инструментообеспечения, ремонтного и технического обслуживания и организации метрологического обеспечения;</w:t>
      </w:r>
    </w:p>
    <w:p w:rsidR="007618E4" w:rsidRPr="002C6F80" w:rsidRDefault="007618E4" w:rsidP="00761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приобретение навыков проектирование механических цехов и участков.</w:t>
      </w:r>
    </w:p>
    <w:p w:rsidR="007618E4" w:rsidRPr="002C6F80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suppressLineNumbers/>
        <w:tabs>
          <w:tab w:val="left" w:pos="4962"/>
        </w:tabs>
        <w:spacing w:after="0" w:line="240" w:lineRule="auto"/>
        <w:ind w:left="283" w:right="-1" w:hanging="28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Место дисциплины в структуре учебного плана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Б1.В.16 Проектирование машиностроительных производств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формы обучения в 8 семестре.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.-.-.-.-.-</w:t>
      </w:r>
    </w:p>
    <w:p w:rsidR="007618E4" w:rsidRPr="002C6F80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Требования к результатам освоения дисциплины</w:t>
      </w:r>
    </w:p>
    <w:p w:rsidR="007618E4" w:rsidRPr="002C6F80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2C6F80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2C6F80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2C6F80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2C6F80">
        <w:rPr>
          <w:color w:val="000000" w:themeColor="text1"/>
          <w:sz w:val="28"/>
          <w:szCs w:val="28"/>
        </w:rPr>
        <w:t xml:space="preserve"> </w:t>
      </w:r>
      <w:r w:rsidRPr="002C6F80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2C6F80">
        <w:rPr>
          <w:color w:val="000000" w:themeColor="text1"/>
          <w:sz w:val="28"/>
          <w:szCs w:val="28"/>
        </w:rPr>
        <w:t xml:space="preserve"> </w:t>
      </w:r>
      <w:r w:rsidRPr="002C6F80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2C6F80" w:rsidTr="007618E4">
        <w:tc>
          <w:tcPr>
            <w:tcW w:w="1101" w:type="dxa"/>
            <w:shd w:val="clear" w:color="auto" w:fill="auto"/>
            <w:vAlign w:val="center"/>
          </w:tcPr>
          <w:p w:rsidR="007618E4" w:rsidRPr="002C6F80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2C6F80" w:rsidRDefault="007618E4" w:rsidP="007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2C6F80" w:rsidTr="007618E4">
        <w:tc>
          <w:tcPr>
            <w:tcW w:w="1101" w:type="dxa"/>
            <w:shd w:val="clear" w:color="auto" w:fill="auto"/>
            <w:vAlign w:val="center"/>
          </w:tcPr>
          <w:p w:rsidR="007618E4" w:rsidRPr="002C6F80" w:rsidRDefault="007618E4" w:rsidP="009B5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ПК-5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2C6F80" w:rsidRDefault="009B59A5" w:rsidP="009B5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проведении предварительного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производств, их систем и средств, в мероприятиях по контролю соответствия разрабатываемых проектов и технической документации действующим нормативным документам, оформлении законченных проектно-конструкторских работ</w:t>
            </w:r>
          </w:p>
        </w:tc>
      </w:tr>
      <w:tr w:rsidR="001A5FBE" w:rsidRPr="002C6F80" w:rsidTr="007618E4">
        <w:tc>
          <w:tcPr>
            <w:tcW w:w="1101" w:type="dxa"/>
            <w:shd w:val="clear" w:color="auto" w:fill="auto"/>
            <w:vAlign w:val="center"/>
          </w:tcPr>
          <w:p w:rsidR="007618E4" w:rsidRPr="002C6F80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ПК-8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2C6F80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участвовать в разработке и практическом освоении средств и </w:t>
            </w:r>
            <w:r w:rsidRPr="002C6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средств и систем машиностроительных производств</w:t>
            </w:r>
          </w:p>
        </w:tc>
      </w:tr>
      <w:tr w:rsidR="001A5FBE" w:rsidRPr="002C6F80" w:rsidTr="007618E4">
        <w:tc>
          <w:tcPr>
            <w:tcW w:w="1101" w:type="dxa"/>
            <w:shd w:val="clear" w:color="auto" w:fill="auto"/>
            <w:vAlign w:val="center"/>
          </w:tcPr>
          <w:p w:rsidR="007618E4" w:rsidRPr="002C6F80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ПК-14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2C6F80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</w:t>
            </w:r>
          </w:p>
        </w:tc>
      </w:tr>
      <w:tr w:rsidR="007618E4" w:rsidRPr="002C6F80" w:rsidTr="007618E4">
        <w:tc>
          <w:tcPr>
            <w:tcW w:w="1101" w:type="dxa"/>
            <w:shd w:val="clear" w:color="auto" w:fill="auto"/>
            <w:vAlign w:val="center"/>
          </w:tcPr>
          <w:p w:rsidR="007618E4" w:rsidRPr="002C6F80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ПК-17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2C6F80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6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</w:t>
            </w:r>
          </w:p>
        </w:tc>
      </w:tr>
    </w:tbl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9B59A5" w:rsidRPr="002C6F80" w:rsidRDefault="009B59A5" w:rsidP="009B5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ПК-5 </w:t>
      </w: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участвовать в проведении предварительного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производств, их систем и средств, в мероприятиях по контролю соответствия разрабатываемых проектов и технической документации действующим нормативным документам, оформлении законченных проектно-конструкторских работ студент должен:</w:t>
      </w:r>
    </w:p>
    <w:p w:rsidR="009B59A5" w:rsidRPr="002C6F80" w:rsidRDefault="009B59A5" w:rsidP="009B5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9B59A5" w:rsidRPr="002C6F80" w:rsidRDefault="009B59A5" w:rsidP="009B5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- технико-экономический анализ проектных расчетов, разработку (на основе действующих нормативных документов) проектную и рабочую и эксплуатационную техническую документацию;</w:t>
      </w:r>
    </w:p>
    <w:p w:rsidR="009B59A5" w:rsidRPr="002C6F80" w:rsidRDefault="009B59A5" w:rsidP="009B5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9B59A5" w:rsidRPr="002C6F80" w:rsidRDefault="009B59A5" w:rsidP="009B5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- участвовать в проведении предварительного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производств;</w:t>
      </w:r>
    </w:p>
    <w:p w:rsidR="009B59A5" w:rsidRPr="002C6F80" w:rsidRDefault="009B59A5" w:rsidP="009B5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9B59A5" w:rsidRPr="002C6F80" w:rsidRDefault="009B59A5" w:rsidP="009B5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color w:val="000000" w:themeColor="text1"/>
          <w:sz w:val="24"/>
          <w:szCs w:val="24"/>
        </w:rPr>
        <w:t>- способностью участвовать в проведении предварительного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</w:t>
      </w: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ПК-8</w:t>
      </w: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средств и систем машиностроительных производств </w:t>
      </w: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задачи, этапы и последовательность проектирования;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методологические принципы разработки проекта машиностроительного производства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производить расчеты эффективности использования трудовых ресурсов предприятия;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грамотно, производить технико-экономический анализ принимаемых решений и формулировать исходные данные и пользоваться ими на всех этапах проектирования;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ПК-14 способностью выполнять работы по составлению научных отчетов, внедрению </w:t>
      </w: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результатов исследований и разработок в практику машиностроительных производств </w:t>
      </w: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задачи, этапы и последовательность проектирования;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методологические принципы разработки проекта машиностроительного производства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производить расчеты эффективности использования трудовых ресурсов предприятия;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грамотно, производить технико-экономический анализ принимаемых решений и формулировать исходные данные и пользоваться ими на всех этапах проектирования;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ПК-17</w:t>
      </w: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способностью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 </w:t>
      </w: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задачи, этапы и последовательность проектирования;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методологические принципы разработки проекта машиностроительного производства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производить расчеты эффективности использования трудовых ресурсов предприятия;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2C6F80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грамотно, производить технико-экономический анализ принимаемых решений и формулировать исходные данные и пользоваться ими на всех этапах проектирования;</w:t>
      </w: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2C6F80" w:rsidRDefault="007618E4" w:rsidP="007618E4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 3 </w:t>
      </w:r>
      <w:r w:rsidRPr="002C6F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( 108 </w:t>
      </w:r>
      <w:r w:rsidRPr="002C6F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часов</w:t>
      </w:r>
      <w:r w:rsidRPr="002C6F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7618E4" w:rsidRPr="002C6F80" w:rsidRDefault="007618E4" w:rsidP="007618E4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618E4" w:rsidRPr="002C6F80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7618E4" w:rsidRPr="002C6F80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618E4" w:rsidRPr="002C6F80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7618E4" w:rsidRPr="002C6F80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7618E4" w:rsidRPr="002C6F80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7618E4" w:rsidRPr="002C6F80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7618E4" w:rsidRPr="002C6F80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7618E4" w:rsidRPr="002C6F80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7618E4" w:rsidRPr="002C6F80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7618E4" w:rsidRPr="002C6F80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F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экзамена.</w:t>
      </w:r>
    </w:p>
    <w:p w:rsidR="0058720D" w:rsidRPr="002C6F80" w:rsidRDefault="0058720D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7510" w:rsidRPr="002C6F80" w:rsidRDefault="00D47510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D12A89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7618E4" w:rsidRPr="00D12A89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D12A89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Б1.В.17 </w:t>
      </w:r>
    </w:p>
    <w:p w:rsidR="007618E4" w:rsidRPr="00D12A89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СИСТЕМА АВТОМАТИЗИРОВАННОГО ПРОЕКТИРОВАНИЯ ТЕХНОЛОГИЧЕСКИХ ПРОЦЕССОВ</w:t>
      </w:r>
    </w:p>
    <w:p w:rsidR="007618E4" w:rsidRPr="00D12A89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618E4" w:rsidRPr="00D12A89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Название кафедры: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Технология машиностроения</w:t>
      </w:r>
    </w:p>
    <w:p w:rsidR="007618E4" w:rsidRPr="00D12A89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D12A89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7618E4" w:rsidRPr="00D12A89" w:rsidRDefault="007618E4" w:rsidP="007618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Целью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изучения дисциплины является формирование у студентов комплекса знаний и практических навыков, необходимых для эффективного использования систем автоматизированного проектирования при выполнении проектно-конструкторских работ в процессе освоения других общеинженерных и специальных дисциплин, а также в будущей профессиональной деятельности. </w:t>
      </w:r>
    </w:p>
    <w:p w:rsidR="007618E4" w:rsidRPr="00D12A89" w:rsidRDefault="007618E4" w:rsidP="007618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Задачами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изучения дисциплины являются:</w:t>
      </w:r>
    </w:p>
    <w:p w:rsidR="007618E4" w:rsidRPr="00D12A89" w:rsidRDefault="007618E4" w:rsidP="007618E4">
      <w:pPr>
        <w:widowControl w:val="0"/>
        <w:numPr>
          <w:ilvl w:val="0"/>
          <w:numId w:val="8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ознакомление с принципами создания систем автоматизированного проектирования;</w:t>
      </w:r>
    </w:p>
    <w:p w:rsidR="007618E4" w:rsidRPr="00D12A89" w:rsidRDefault="007618E4" w:rsidP="007618E4">
      <w:pPr>
        <w:widowControl w:val="0"/>
        <w:numPr>
          <w:ilvl w:val="0"/>
          <w:numId w:val="8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изучение основных САПР видов обеспечения САПР; </w:t>
      </w:r>
    </w:p>
    <w:p w:rsidR="007618E4" w:rsidRPr="00D12A89" w:rsidRDefault="007618E4" w:rsidP="007618E4">
      <w:pPr>
        <w:widowControl w:val="0"/>
        <w:numPr>
          <w:ilvl w:val="0"/>
          <w:numId w:val="8"/>
        </w:numPr>
        <w:tabs>
          <w:tab w:val="num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методов работы в САПР конструкторского назначения.</w:t>
      </w:r>
    </w:p>
    <w:p w:rsidR="007618E4" w:rsidRPr="00D12A89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D12A89" w:rsidRDefault="007618E4" w:rsidP="007618E4">
      <w:pPr>
        <w:suppressLineNumbers/>
        <w:tabs>
          <w:tab w:val="left" w:pos="4962"/>
        </w:tabs>
        <w:spacing w:after="0" w:line="240" w:lineRule="auto"/>
        <w:ind w:left="283" w:right="-1" w:hanging="28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Место дисциплины в структуре учебного плана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2A89">
        <w:rPr>
          <w:rFonts w:ascii="Times New Roman" w:hAnsi="Times New Roman" w:cs="Times New Roman"/>
          <w:color w:val="000000" w:themeColor="text1"/>
          <w:sz w:val="24"/>
          <w:szCs w:val="24"/>
        </w:rPr>
        <w:t>Б1.В.17 система автоматизированного проектирования технологических процессов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формы обучения в 8 семестре.</w:t>
      </w:r>
    </w:p>
    <w:p w:rsidR="007618E4" w:rsidRPr="00D12A89" w:rsidRDefault="007618E4" w:rsidP="007618E4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Информатика; Компьютерное моделирование. Основные положения дисциплины должны быть использованы в дальнейшем при изучении следующих дисциплин: Автоматизация производственных процессов в машиностроении; Технология машиностроения; Проектирование машиностроительных производств.</w:t>
      </w:r>
    </w:p>
    <w:p w:rsidR="007618E4" w:rsidRPr="00D12A89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Требования к результатам освоения дисциплины</w:t>
      </w:r>
    </w:p>
    <w:p w:rsidR="007618E4" w:rsidRPr="00D12A89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D12A89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D12A89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D12A89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D12A89">
        <w:rPr>
          <w:color w:val="000000" w:themeColor="text1"/>
          <w:sz w:val="28"/>
          <w:szCs w:val="28"/>
        </w:rPr>
        <w:t xml:space="preserve"> </w:t>
      </w:r>
      <w:r w:rsidRPr="00D12A89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D12A89">
        <w:rPr>
          <w:color w:val="000000" w:themeColor="text1"/>
          <w:sz w:val="28"/>
          <w:szCs w:val="28"/>
        </w:rPr>
        <w:t xml:space="preserve"> </w:t>
      </w:r>
      <w:r w:rsidRPr="00D12A89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D12A89" w:rsidTr="007618E4">
        <w:tc>
          <w:tcPr>
            <w:tcW w:w="1101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D12A89" w:rsidTr="007618E4">
        <w:tc>
          <w:tcPr>
            <w:tcW w:w="1101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ОПК-3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1A5FBE" w:rsidRPr="00D12A89" w:rsidTr="007618E4">
        <w:tc>
          <w:tcPr>
            <w:tcW w:w="1101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ПК-9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D12A89" w:rsidRDefault="00BC70FF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способностью разрабатывать документацию (графики, инструкции, сметы, планы, заявки на материалы, средства и системы технологического оснащения машиностроительных производств) отчетности по установленным формам, документацию, регламентирующую качество выпускаемой продукции, а также находить компромисс между различными требованиями (стоимости, качества, безопасности и сроков исполнения) как при краткосрочном, так и при </w:t>
            </w:r>
            <w:r w:rsidRPr="00D12A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долгосрочном планировании</w:t>
            </w:r>
          </w:p>
        </w:tc>
      </w:tr>
      <w:tr w:rsidR="001A5FBE" w:rsidRPr="00D12A89" w:rsidTr="007618E4">
        <w:tc>
          <w:tcPr>
            <w:tcW w:w="1101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ПК-11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</w:t>
            </w:r>
          </w:p>
        </w:tc>
      </w:tr>
      <w:tr w:rsidR="001A5FBE" w:rsidRPr="00D12A89" w:rsidTr="007618E4">
        <w:tc>
          <w:tcPr>
            <w:tcW w:w="1101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ПК-16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</w:tbl>
    <w:p w:rsidR="007618E4" w:rsidRPr="00D12A89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ОПК-3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2A8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Pr="00D12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способность использовать современные информационные технологии, прикладные программные средства при решении задач профессиональной деятельности </w:t>
      </w: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D12A89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основные закономерности создания и эксплуатации САПР;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основные приемы работы в САПР конструкторского назначения.</w:t>
      </w:r>
    </w:p>
    <w:p w:rsidR="007618E4" w:rsidRPr="00D12A89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использовать современные методы, средства и технологии разработки объектов профессиональной деятельности;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участвовать в проведении научных исследований и выполнении технических разработок в своей профессиональной области.</w:t>
      </w:r>
    </w:p>
    <w:p w:rsidR="007618E4" w:rsidRPr="00D12A89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D12A89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 xml:space="preserve"> навыками проектирования машиностроительных конструкций с использованием САПР.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выбора и расчета параметров, металлорежущих стан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 ков с ЧПУ для оснащения проектируемых технологических процессов.</w:t>
      </w:r>
    </w:p>
    <w:p w:rsidR="00BC70FF" w:rsidRPr="00D12A89" w:rsidRDefault="00BC70FF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ПК-9 </w:t>
      </w: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разрабатывать документацию (графики, инструкции, сметы, планы, заявки на материалы, средства и системы технологического оснащения машиностроительных производств) отчетности по установленным формам, документацию, регламентирующую качество выпускаемой продукции, а также находить компромисс между различными требованиями (стоимости, качества, безопасности и сроков исполнения) как при краткосрочном, так и при долгосрочном планировании студент должен:</w:t>
      </w:r>
    </w:p>
    <w:p w:rsidR="00F17A1A" w:rsidRPr="00D12A89" w:rsidRDefault="00F17A1A" w:rsidP="00F17A1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Знать: </w:t>
      </w:r>
    </w:p>
    <w:p w:rsidR="00F17A1A" w:rsidRPr="00D12A89" w:rsidRDefault="00F17A1A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D20B5"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структуры и связи САПР ТП</w:t>
      </w:r>
      <w:r w:rsidRPr="00D12A8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17A1A" w:rsidRPr="00D12A89" w:rsidRDefault="00F17A1A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D20B5"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методы создания и исследования математических моделей технологических процессов с использованием компьютерной техники</w:t>
      </w:r>
      <w:r w:rsidRPr="00D12A8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17A1A" w:rsidRPr="00D12A89" w:rsidRDefault="00F17A1A" w:rsidP="00F17A1A">
      <w:pPr>
        <w:pStyle w:val="a7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Уметь: </w:t>
      </w:r>
    </w:p>
    <w:p w:rsidR="00F17A1A" w:rsidRPr="00D12A89" w:rsidRDefault="00F17A1A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D20B5"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полученные знания при проведении инженерной работы</w:t>
      </w:r>
      <w:r w:rsidRPr="00D12A8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17A1A" w:rsidRPr="00D12A89" w:rsidRDefault="00F17A1A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D20B5" w:rsidRPr="00D12A8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использовать</w:t>
      </w:r>
      <w:r w:rsidR="00AD20B5"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прогрессивные методы разработки и эксплуатации САПР ТП</w:t>
      </w:r>
      <w:r w:rsidRPr="00D12A8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17A1A" w:rsidRPr="00D12A89" w:rsidRDefault="00F17A1A" w:rsidP="00F17A1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Владеть: </w:t>
      </w:r>
    </w:p>
    <w:p w:rsidR="00F17A1A" w:rsidRPr="00D12A89" w:rsidRDefault="00F17A1A" w:rsidP="00F17A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D12A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D20B5" w:rsidRPr="00D12A8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навыками</w:t>
      </w:r>
      <w:r w:rsidR="00AD20B5"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формализации задач различных этапов технологического проектирования</w:t>
      </w:r>
      <w:r w:rsidRPr="00D12A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F17A1A" w:rsidRPr="00D12A89" w:rsidRDefault="00F17A1A" w:rsidP="00F17A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D20B5"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рационального использования САПР</w:t>
      </w:r>
      <w:r w:rsidRPr="00D12A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ПК-11 </w:t>
      </w: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 выполнять работы по моделированию продукции и объектов </w:t>
      </w: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 </w:t>
      </w: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D12A89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основные компоненты систем автоматизированного проектирования технологических процессов, построенных на методах аналогий и синтеза;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color w:val="000000" w:themeColor="text1"/>
          <w:sz w:val="24"/>
          <w:szCs w:val="24"/>
        </w:rPr>
        <w:t>- подсистемы графического обеспечения технологического проектирования;</w:t>
      </w:r>
    </w:p>
    <w:p w:rsidR="007618E4" w:rsidRPr="00D12A89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18E4" w:rsidRPr="00D12A89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создавать операционные эскизы;</w:t>
      </w:r>
    </w:p>
    <w:p w:rsidR="007618E4" w:rsidRPr="00D12A89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разрабатывать общий технологический процесс для заданного класса деталей.</w:t>
      </w:r>
    </w:p>
    <w:p w:rsidR="007618E4" w:rsidRPr="00D12A89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D12A89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самостоятельной научно-исследовательской деятельности, требующими широкого образования в соответствующем направлении;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нормативными актами и государственными требованиями в области проектирования.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ПК-16 </w:t>
      </w:r>
      <w:r w:rsidRPr="00D12A89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способность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 </w:t>
      </w: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D12A89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Знать: 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12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принципы решения задач, терминологию, основные понятия и определения;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способы обмена информацией между различными системами;</w:t>
      </w:r>
    </w:p>
    <w:p w:rsidR="007618E4" w:rsidRPr="00D12A89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Уметь: </w:t>
      </w:r>
    </w:p>
    <w:p w:rsidR="007618E4" w:rsidRPr="00D12A89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формировать исходные данные для автоматической разработки технологических процессов механической обработки применительно к типам производства;</w:t>
      </w:r>
    </w:p>
    <w:p w:rsidR="007618E4" w:rsidRPr="00D12A89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анализировать полученные технологические процессы и корректировать их соответствующим образом;</w:t>
      </w:r>
    </w:p>
    <w:p w:rsidR="007618E4" w:rsidRPr="00D12A89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Владеть: 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D12A8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навыками работы на компьютерной технике с графическими пакетами для получения конструкторских, технологических и других документов;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организации процессов разработки и изготовления изделий машиностроительных производств, средств их технологического оснащения и автоматизации, выборе технологий, и указанных средств вычислительной техники для реализации процессов проектирования, изготовления, диагностирования и программных испытаний изделий на основе знаний полученных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</w:r>
      <w:r w:rsidR="006E3565"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618E4" w:rsidRPr="00D12A89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D12A89" w:rsidRDefault="007618E4" w:rsidP="007618E4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D12A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D12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Pr="00D12A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D12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7618E4" w:rsidRPr="00D12A89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618E4" w:rsidRPr="00D12A89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7618E4" w:rsidRPr="00D12A89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618E4" w:rsidRPr="00D12A89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7618E4" w:rsidRPr="00D12A89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Контрольные работы</w:t>
      </w:r>
    </w:p>
    <w:p w:rsidR="007618E4" w:rsidRPr="00D12A89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7618E4" w:rsidRPr="00D12A89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7618E4" w:rsidRPr="00D12A89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7618E4" w:rsidRPr="00D12A89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7618E4" w:rsidRPr="00D12A89" w:rsidRDefault="007618E4" w:rsidP="007618E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7618E4" w:rsidRPr="00D12A89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экзамен.</w:t>
      </w:r>
    </w:p>
    <w:p w:rsidR="007618E4" w:rsidRPr="00D12A89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D12A89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D12A89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D12A89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D12A89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D12A89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D12A89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D12A89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D12A89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D12A89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D12A89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618E4" w:rsidRPr="00D12A89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7618E4" w:rsidRPr="00D12A89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D12A89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Б1.В.18 </w:t>
      </w:r>
    </w:p>
    <w:p w:rsidR="007618E4" w:rsidRPr="00D12A89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РЕЖУЩИЙ ИНСТРУМЕНТ</w:t>
      </w:r>
    </w:p>
    <w:p w:rsidR="007618E4" w:rsidRPr="00D12A89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618E4" w:rsidRPr="00D12A89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Название кафедры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Технология машиностроения</w:t>
      </w:r>
    </w:p>
    <w:p w:rsidR="007618E4" w:rsidRPr="00D12A89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D12A89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Изучение дисциплины </w:t>
      </w:r>
      <w:r w:rsidRPr="00D12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«Режущий инструмент»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имеет целью формирование у студентов знаний по основным видам режущих инструментов, позволяющих будущим инженерам правильно выбирать и назначать металлорежущие инструменты для выполнения технологических операций, проектировать, рассчитывать их основные параметры, эффективно эксплуатировать, а также рационально применять инструменты в автоматизированном производстве.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изучения данной дисциплины:</w:t>
      </w:r>
    </w:p>
    <w:p w:rsidR="007618E4" w:rsidRPr="00D12A89" w:rsidRDefault="007618E4" w:rsidP="007618E4">
      <w:pPr>
        <w:numPr>
          <w:ilvl w:val="0"/>
          <w:numId w:val="38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теоретических знаний по курсу лекций и учебным пособиям;</w:t>
      </w:r>
    </w:p>
    <w:p w:rsidR="007618E4" w:rsidRPr="00D12A89" w:rsidRDefault="007618E4" w:rsidP="007618E4">
      <w:pPr>
        <w:numPr>
          <w:ilvl w:val="0"/>
          <w:numId w:val="38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получение практических навыков путём выполнения индивидуальных заданий по расчёту и конструированию режущих инструментов в процессе практических занятий;</w:t>
      </w:r>
    </w:p>
    <w:p w:rsidR="007618E4" w:rsidRPr="00D12A89" w:rsidRDefault="007618E4" w:rsidP="007618E4">
      <w:pPr>
        <w:numPr>
          <w:ilvl w:val="0"/>
          <w:numId w:val="38"/>
        </w:numPr>
        <w:spacing w:after="0" w:line="240" w:lineRule="auto"/>
        <w:ind w:left="1134" w:hanging="42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ознакомление с вопросами эксплуатации инструментов.</w:t>
      </w:r>
    </w:p>
    <w:p w:rsidR="007618E4" w:rsidRPr="00D12A89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D12A89" w:rsidRDefault="007618E4" w:rsidP="007618E4">
      <w:pPr>
        <w:suppressLineNumbers/>
        <w:tabs>
          <w:tab w:val="left" w:pos="4962"/>
        </w:tabs>
        <w:spacing w:after="0" w:line="240" w:lineRule="auto"/>
        <w:ind w:left="283" w:right="-1" w:hanging="28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Место дисциплины в структуре учебном плане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Б1.В.18 Режущий инструмент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 и является базовой дисциплиной. </w:t>
      </w:r>
    </w:p>
    <w:p w:rsidR="007618E4" w:rsidRPr="00D12A89" w:rsidRDefault="007618E4" w:rsidP="007618E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Дисциплина Б1.В.18 Режущий инструмент</w:t>
      </w:r>
      <w:r w:rsidRPr="00D12A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реализуется в рамках вариативной части Блока 1 «Дисциплины (модули)» ОПОП на инженерно-экономическом факультете, кафедрой технологии машиностроения.</w:t>
      </w:r>
    </w:p>
    <w:p w:rsidR="007618E4" w:rsidRPr="00D12A89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изучается на 3 курсе в 6 семестре. </w:t>
      </w:r>
      <w:r w:rsidRPr="00D12A89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дисциплинами: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«Основы технологии машиностроения», «САПР технологических процессов», «Технологическая оснастка». </w:t>
      </w:r>
    </w:p>
    <w:p w:rsidR="007618E4" w:rsidRPr="00D12A89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D12A89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Требования к результатам освоения дисциплины</w:t>
      </w:r>
    </w:p>
    <w:p w:rsidR="007618E4" w:rsidRPr="00D12A89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D12A89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D12A89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D12A89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D12A89">
        <w:rPr>
          <w:color w:val="000000" w:themeColor="text1"/>
          <w:sz w:val="28"/>
          <w:szCs w:val="28"/>
        </w:rPr>
        <w:t xml:space="preserve"> </w:t>
      </w:r>
      <w:r w:rsidRPr="00D12A89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D12A89">
        <w:rPr>
          <w:color w:val="000000" w:themeColor="text1"/>
          <w:sz w:val="28"/>
          <w:szCs w:val="28"/>
        </w:rPr>
        <w:t xml:space="preserve"> </w:t>
      </w:r>
      <w:r w:rsidRPr="00D12A89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D12A89" w:rsidTr="007618E4">
        <w:tc>
          <w:tcPr>
            <w:tcW w:w="1101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D12A89" w:rsidTr="007618E4">
        <w:tc>
          <w:tcPr>
            <w:tcW w:w="1101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ОК-5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к самоорганизации и самообразованию</w:t>
            </w:r>
          </w:p>
        </w:tc>
      </w:tr>
      <w:tr w:rsidR="001A5FBE" w:rsidRPr="00D12A89" w:rsidTr="007618E4">
        <w:tc>
          <w:tcPr>
            <w:tcW w:w="1101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ОПК-1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</w:t>
            </w:r>
          </w:p>
        </w:tc>
      </w:tr>
      <w:tr w:rsidR="001A5FBE" w:rsidRPr="00D12A89" w:rsidTr="007618E4">
        <w:tc>
          <w:tcPr>
            <w:tcW w:w="1101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ПК-8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указанных средств и систем</w:t>
            </w:r>
          </w:p>
        </w:tc>
      </w:tr>
      <w:tr w:rsidR="007618E4" w:rsidRPr="00D12A89" w:rsidTr="007618E4">
        <w:tc>
          <w:tcPr>
            <w:tcW w:w="1101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ПК-19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D12A89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осваивать и применять современные методы организации и управления машиностроительными производствами, выполнять работы по </w:t>
            </w:r>
            <w:r w:rsidRPr="00D12A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 выпускаемой продукцией</w:t>
            </w:r>
          </w:p>
        </w:tc>
      </w:tr>
    </w:tbl>
    <w:p w:rsidR="007618E4" w:rsidRPr="00D12A89" w:rsidRDefault="007618E4" w:rsidP="007618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7618E4" w:rsidRPr="00D12A89" w:rsidRDefault="007618E4" w:rsidP="007618E4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ОК-5 способностью к самоорганизации и самообразованию </w:t>
      </w: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D12A89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структуру познавательной деятельности и условия ее организации;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ставить цели и задачи профессионального и личностного самообразования;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построения индивидуальной траектории интеллектуального, общекультурного и профессионального развития;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ОПК-1 способностью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 </w:t>
      </w: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D12A89" w:rsidRDefault="007618E4" w:rsidP="007618E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способностью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ПК-8 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указанных средств и систем </w:t>
      </w: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средства и системы машиностроительных производств;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направления  развития новой машиностроительной техники,  технологий и инструмента;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пользоваться справочной литературой для выбора технологий, средств технологического оснащения;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участвовать в разработке и практическом освоении средств и систем машиностроительных производств;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методами и приемами разработки и в практическом освоении средств и систем машиностроительных производств;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-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знаниями о сертификации  режущего инструмента, технологий, систем машиностроительных производств;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ПК-19 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 выпускаемой продукцией </w:t>
      </w: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современные методы организации и управления машиностроительными производствами;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методы анализа и изготовления режущего инструмента, способы заточки, доводки и установке на станках.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работы по доводке и освоению технологических процессов, средств и систем технологического оснащения в ходе подготовки производства новой продукции, оценке потенциала выпускаемой продукции;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подготавливать техническую документацию;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применять современные методы организации и управления машиностроительными производствами;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2A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знаниями в области конструирования режущего инструмента.</w:t>
      </w:r>
    </w:p>
    <w:p w:rsidR="007618E4" w:rsidRPr="00D12A89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618E4" w:rsidRPr="00D12A89" w:rsidRDefault="007618E4" w:rsidP="007618E4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D12A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зачетные единицы </w:t>
      </w:r>
      <w:r w:rsidRPr="00D12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( 144 </w:t>
      </w:r>
      <w:r w:rsidRPr="00D12A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D12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7618E4" w:rsidRPr="00D12A89" w:rsidRDefault="007618E4" w:rsidP="007618E4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618E4" w:rsidRPr="00D12A89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7618E4" w:rsidRPr="00D12A89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618E4" w:rsidRPr="00D12A89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7618E4" w:rsidRPr="00D12A89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7618E4" w:rsidRPr="00D12A89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7618E4" w:rsidRPr="00D12A89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7618E4" w:rsidRPr="00D12A89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7618E4" w:rsidRPr="00D12A89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7618E4" w:rsidRPr="00D12A89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7618E4" w:rsidRPr="00D12A89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A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экзамен.</w:t>
      </w:r>
    </w:p>
    <w:p w:rsidR="007618E4" w:rsidRPr="00D12A89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47510" w:rsidRPr="00D12A89" w:rsidRDefault="00D47510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47510" w:rsidRPr="00D12A89" w:rsidRDefault="00D47510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47510" w:rsidRPr="00D12A89" w:rsidRDefault="00D47510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47510" w:rsidRPr="00D12A89" w:rsidRDefault="00D47510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A132AE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7618E4" w:rsidRPr="00A132AE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A132AE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Б1.В.19 </w:t>
      </w:r>
    </w:p>
    <w:p w:rsidR="007618E4" w:rsidRPr="00A132AE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АВТОМАТИЗАЦИЯ ПРОИЗВОДСТВЕННЫХ ПРОЦЕССОВ И ПРОИЗВОДСТВ</w:t>
      </w:r>
    </w:p>
    <w:p w:rsidR="007618E4" w:rsidRPr="00A132AE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618E4" w:rsidRPr="00A132AE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Название кафедры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Технология машиностроения</w:t>
      </w:r>
    </w:p>
    <w:p w:rsidR="007618E4" w:rsidRPr="00A132AE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A132AE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7618E4" w:rsidRPr="00A132AE" w:rsidRDefault="007618E4" w:rsidP="007618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Цели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освоения дисциплины: изучение современных методов проектирования средств гибкой автоматизации машиностроительного производства, основанных на компьютерном моделировании и анализе процессов их функционирования.</w:t>
      </w:r>
    </w:p>
    <w:p w:rsidR="007618E4" w:rsidRPr="00A132AE" w:rsidRDefault="007618E4" w:rsidP="007618E4">
      <w:pPr>
        <w:widowControl w:val="0"/>
        <w:tabs>
          <w:tab w:val="num" w:pos="75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18E4" w:rsidRPr="00A132AE" w:rsidRDefault="007618E4" w:rsidP="007618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а) теоретический компонент: </w:t>
      </w:r>
    </w:p>
    <w:p w:rsidR="007618E4" w:rsidRPr="00A132AE" w:rsidRDefault="007618E4" w:rsidP="007618E4">
      <w:pPr>
        <w:widowControl w:val="0"/>
        <w:numPr>
          <w:ilvl w:val="0"/>
          <w:numId w:val="8"/>
        </w:numPr>
        <w:tabs>
          <w:tab w:val="num" w:pos="993"/>
          <w:tab w:val="left" w:pos="1080"/>
          <w:tab w:val="num" w:pos="2683"/>
        </w:tabs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этапы и уровни автоматизации производственного оборудования. Компьютерная интеграции производства и ИПИ-технологии;</w:t>
      </w:r>
    </w:p>
    <w:p w:rsidR="007618E4" w:rsidRPr="00A132AE" w:rsidRDefault="007618E4" w:rsidP="007618E4">
      <w:pPr>
        <w:widowControl w:val="0"/>
        <w:numPr>
          <w:ilvl w:val="0"/>
          <w:numId w:val="8"/>
        </w:numPr>
        <w:tabs>
          <w:tab w:val="num" w:pos="993"/>
          <w:tab w:val="left" w:pos="1080"/>
          <w:tab w:val="num" w:pos="2683"/>
        </w:tabs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современные направления развития средств автоматизации производства и технологического оборудования;</w:t>
      </w:r>
    </w:p>
    <w:p w:rsidR="007618E4" w:rsidRPr="00A132AE" w:rsidRDefault="007618E4" w:rsidP="007618E4">
      <w:pPr>
        <w:widowControl w:val="0"/>
        <w:numPr>
          <w:ilvl w:val="0"/>
          <w:numId w:val="8"/>
        </w:numPr>
        <w:tabs>
          <w:tab w:val="num" w:pos="993"/>
          <w:tab w:val="left" w:pos="1080"/>
          <w:tab w:val="num" w:pos="2683"/>
        </w:tabs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перспективы использования информационных технологий в машиностроительном производстве;</w:t>
      </w:r>
    </w:p>
    <w:p w:rsidR="007618E4" w:rsidRPr="00A132AE" w:rsidRDefault="007618E4" w:rsidP="007618E4">
      <w:pPr>
        <w:widowControl w:val="0"/>
        <w:numPr>
          <w:ilvl w:val="0"/>
          <w:numId w:val="8"/>
        </w:numPr>
        <w:tabs>
          <w:tab w:val="num" w:pos="993"/>
          <w:tab w:val="left" w:pos="1080"/>
          <w:tab w:val="num" w:pos="2683"/>
        </w:tabs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способы решения производственных задач с использованием компьютеров и инструментальных программных средств;</w:t>
      </w:r>
    </w:p>
    <w:p w:rsidR="007618E4" w:rsidRPr="00A132AE" w:rsidRDefault="007618E4" w:rsidP="007618E4">
      <w:pPr>
        <w:widowControl w:val="0"/>
        <w:numPr>
          <w:ilvl w:val="0"/>
          <w:numId w:val="8"/>
        </w:numPr>
        <w:tabs>
          <w:tab w:val="num" w:pos="993"/>
          <w:tab w:val="left" w:pos="1080"/>
          <w:tab w:val="num" w:pos="2683"/>
        </w:tabs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архитектура средств компьютерной интеграции производства;</w:t>
      </w:r>
    </w:p>
    <w:p w:rsidR="007618E4" w:rsidRPr="00A132AE" w:rsidRDefault="007618E4" w:rsidP="007618E4">
      <w:pPr>
        <w:widowControl w:val="0"/>
        <w:tabs>
          <w:tab w:val="num" w:pos="756"/>
        </w:tabs>
        <w:spacing w:after="0" w:line="240" w:lineRule="auto"/>
        <w:ind w:firstLine="85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б) познавательный компонент:</w:t>
      </w:r>
    </w:p>
    <w:p w:rsidR="007618E4" w:rsidRPr="00A132AE" w:rsidRDefault="007618E4" w:rsidP="007618E4">
      <w:pPr>
        <w:widowControl w:val="0"/>
        <w:numPr>
          <w:ilvl w:val="0"/>
          <w:numId w:val="8"/>
        </w:numPr>
        <w:tabs>
          <w:tab w:val="left" w:pos="1080"/>
          <w:tab w:val="num" w:pos="2683"/>
        </w:tabs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определение и характеристики гибких производственных систем;</w:t>
      </w:r>
    </w:p>
    <w:p w:rsidR="007618E4" w:rsidRPr="00A132AE" w:rsidRDefault="007618E4" w:rsidP="007618E4">
      <w:pPr>
        <w:widowControl w:val="0"/>
        <w:numPr>
          <w:ilvl w:val="0"/>
          <w:numId w:val="8"/>
        </w:numPr>
        <w:tabs>
          <w:tab w:val="left" w:pos="1080"/>
          <w:tab w:val="num" w:pos="2683"/>
        </w:tabs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преимущества и недостатки ГПС. Количественная оценка гибкости;</w:t>
      </w:r>
    </w:p>
    <w:p w:rsidR="007618E4" w:rsidRPr="00A132AE" w:rsidRDefault="007618E4" w:rsidP="007618E4">
      <w:pPr>
        <w:widowControl w:val="0"/>
        <w:numPr>
          <w:ilvl w:val="0"/>
          <w:numId w:val="8"/>
        </w:numPr>
        <w:tabs>
          <w:tab w:val="left" w:pos="1080"/>
          <w:tab w:val="num" w:pos="2683"/>
        </w:tabs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структура ГПС. Система основного технологического оборудования и сер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висные системы;</w:t>
      </w:r>
    </w:p>
    <w:p w:rsidR="007618E4" w:rsidRPr="00A132AE" w:rsidRDefault="007618E4" w:rsidP="007618E4">
      <w:pPr>
        <w:widowControl w:val="0"/>
        <w:numPr>
          <w:ilvl w:val="0"/>
          <w:numId w:val="8"/>
        </w:numPr>
        <w:tabs>
          <w:tab w:val="left" w:pos="1080"/>
          <w:tab w:val="num" w:pos="2683"/>
        </w:tabs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последовательность </w:t>
      </w:r>
      <w:proofErr w:type="spellStart"/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предпроектных</w:t>
      </w:r>
      <w:proofErr w:type="spellEnd"/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расчетов ГПС. Содержание Техниче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ского задания на проектирование и Технического предложения по созданию ГПС;</w:t>
      </w:r>
    </w:p>
    <w:p w:rsidR="007618E4" w:rsidRPr="00A132AE" w:rsidRDefault="007618E4" w:rsidP="007618E4">
      <w:pPr>
        <w:widowControl w:val="0"/>
        <w:numPr>
          <w:ilvl w:val="0"/>
          <w:numId w:val="8"/>
        </w:numPr>
        <w:tabs>
          <w:tab w:val="left" w:pos="1080"/>
          <w:tab w:val="num" w:pos="2683"/>
        </w:tabs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этапов проектирования системы основного технологического оборудования, транспортно-складской системы, системы инструментального обеспечения, системы управления;</w:t>
      </w:r>
    </w:p>
    <w:p w:rsidR="007618E4" w:rsidRPr="00A132AE" w:rsidRDefault="007618E4" w:rsidP="007618E4">
      <w:pPr>
        <w:widowControl w:val="0"/>
        <w:tabs>
          <w:tab w:val="num" w:pos="75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в) практический компонент:</w:t>
      </w:r>
    </w:p>
    <w:p w:rsidR="007618E4" w:rsidRPr="00A132AE" w:rsidRDefault="007618E4" w:rsidP="007618E4">
      <w:pPr>
        <w:widowControl w:val="0"/>
        <w:numPr>
          <w:ilvl w:val="0"/>
          <w:numId w:val="8"/>
        </w:numPr>
        <w:tabs>
          <w:tab w:val="left" w:pos="1080"/>
          <w:tab w:val="num" w:pos="2683"/>
        </w:tabs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последовательности и практических методов расчета ГПС;</w:t>
      </w:r>
    </w:p>
    <w:p w:rsidR="007618E4" w:rsidRPr="00A132AE" w:rsidRDefault="007618E4" w:rsidP="007618E4">
      <w:pPr>
        <w:widowControl w:val="0"/>
        <w:numPr>
          <w:ilvl w:val="0"/>
          <w:numId w:val="8"/>
        </w:numPr>
        <w:tabs>
          <w:tab w:val="left" w:pos="1080"/>
          <w:tab w:val="num" w:pos="2683"/>
        </w:tabs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программных продуктов для моделирования и инженерного анализа ГПС;</w:t>
      </w:r>
    </w:p>
    <w:p w:rsidR="007618E4" w:rsidRPr="00A132AE" w:rsidRDefault="007618E4" w:rsidP="007618E4">
      <w:pPr>
        <w:widowControl w:val="0"/>
        <w:numPr>
          <w:ilvl w:val="0"/>
          <w:numId w:val="8"/>
        </w:numPr>
        <w:tabs>
          <w:tab w:val="left" w:pos="1080"/>
          <w:tab w:val="num" w:pos="2683"/>
        </w:tabs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освоение компьютерных методов </w:t>
      </w:r>
      <w:proofErr w:type="spellStart"/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предпроектных</w:t>
      </w:r>
      <w:proofErr w:type="spellEnd"/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исследований ;</w:t>
      </w:r>
    </w:p>
    <w:p w:rsidR="007618E4" w:rsidRPr="00A132AE" w:rsidRDefault="007618E4" w:rsidP="007618E4">
      <w:pPr>
        <w:widowControl w:val="0"/>
        <w:numPr>
          <w:ilvl w:val="0"/>
          <w:numId w:val="8"/>
        </w:numPr>
        <w:tabs>
          <w:tab w:val="left" w:pos="1080"/>
          <w:tab w:val="num" w:pos="2683"/>
        </w:tabs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методов разработки технического предложения по созданию ГПС;</w:t>
      </w:r>
    </w:p>
    <w:p w:rsidR="007618E4" w:rsidRPr="00A132AE" w:rsidRDefault="007618E4" w:rsidP="007618E4">
      <w:pPr>
        <w:widowControl w:val="0"/>
        <w:numPr>
          <w:ilvl w:val="0"/>
          <w:numId w:val="8"/>
        </w:numPr>
        <w:tabs>
          <w:tab w:val="left" w:pos="1080"/>
          <w:tab w:val="num" w:pos="2683"/>
        </w:tabs>
        <w:autoSpaceDE w:val="0"/>
        <w:autoSpaceDN w:val="0"/>
        <w:adjustRightInd w:val="0"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исследование закономерностей влияния технических параметров оборудо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вания на показатели эффективности функционирования ГПС;</w:t>
      </w:r>
    </w:p>
    <w:p w:rsidR="007618E4" w:rsidRPr="00A132AE" w:rsidRDefault="007618E4" w:rsidP="007618E4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компьютерных приложений для оценки эффективности ГПС.</w:t>
      </w:r>
    </w:p>
    <w:p w:rsidR="007618E4" w:rsidRPr="00A132AE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A132AE" w:rsidRDefault="007618E4" w:rsidP="007618E4">
      <w:pPr>
        <w:suppressLineNumbers/>
        <w:tabs>
          <w:tab w:val="left" w:pos="4962"/>
        </w:tabs>
        <w:spacing w:after="0" w:line="240" w:lineRule="auto"/>
        <w:ind w:left="283" w:right="-1" w:hanging="28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Место дисциплины в структуре учебного плана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Б1.В.19 Автоматизация производственных процессов и производств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изучается студентами  в 10 семестре.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 Оборудование машиностроительных производств; Технологическая подготовка производства.</w:t>
      </w:r>
    </w:p>
    <w:p w:rsidR="007618E4" w:rsidRPr="00A132AE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A132AE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Требования к результатам освоения дисциплины</w:t>
      </w:r>
    </w:p>
    <w:p w:rsidR="007618E4" w:rsidRPr="00A132AE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132AE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A132AE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A132AE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A132AE">
        <w:rPr>
          <w:color w:val="000000" w:themeColor="text1"/>
          <w:sz w:val="28"/>
          <w:szCs w:val="28"/>
        </w:rPr>
        <w:t xml:space="preserve"> </w:t>
      </w:r>
      <w:r w:rsidRPr="00A132AE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A132AE">
        <w:rPr>
          <w:color w:val="000000" w:themeColor="text1"/>
          <w:sz w:val="28"/>
          <w:szCs w:val="28"/>
        </w:rPr>
        <w:t xml:space="preserve"> </w:t>
      </w:r>
      <w:r w:rsidRPr="00A132AE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A132AE" w:rsidTr="007618E4">
        <w:tc>
          <w:tcPr>
            <w:tcW w:w="1101" w:type="dxa"/>
            <w:shd w:val="clear" w:color="auto" w:fill="auto"/>
            <w:vAlign w:val="center"/>
          </w:tcPr>
          <w:p w:rsidR="007618E4" w:rsidRPr="00A132AE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A132AE" w:rsidRDefault="007618E4" w:rsidP="007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A132AE" w:rsidTr="007618E4">
        <w:tc>
          <w:tcPr>
            <w:tcW w:w="1101" w:type="dxa"/>
            <w:shd w:val="clear" w:color="auto" w:fill="auto"/>
            <w:vAlign w:val="center"/>
          </w:tcPr>
          <w:p w:rsidR="007618E4" w:rsidRPr="00A132AE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ОПК-3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A132AE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1A5FBE" w:rsidRPr="00A132AE" w:rsidTr="007618E4">
        <w:tc>
          <w:tcPr>
            <w:tcW w:w="1101" w:type="dxa"/>
            <w:shd w:val="clear" w:color="auto" w:fill="auto"/>
            <w:vAlign w:val="center"/>
          </w:tcPr>
          <w:p w:rsidR="007618E4" w:rsidRPr="00A132AE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ПК-16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A132AE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1A5FBE" w:rsidRPr="00A132AE" w:rsidTr="007618E4">
        <w:tc>
          <w:tcPr>
            <w:tcW w:w="1101" w:type="dxa"/>
            <w:shd w:val="clear" w:color="auto" w:fill="auto"/>
            <w:vAlign w:val="center"/>
          </w:tcPr>
          <w:p w:rsidR="007618E4" w:rsidRPr="00A132AE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ПК-18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A132AE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</w:t>
            </w:r>
          </w:p>
        </w:tc>
      </w:tr>
      <w:tr w:rsidR="001A5FBE" w:rsidRPr="00A132AE" w:rsidTr="007618E4">
        <w:tc>
          <w:tcPr>
            <w:tcW w:w="1101" w:type="dxa"/>
            <w:shd w:val="clear" w:color="auto" w:fill="auto"/>
            <w:vAlign w:val="center"/>
          </w:tcPr>
          <w:p w:rsidR="007618E4" w:rsidRPr="00A132AE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ПК-20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A132AE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разрабатывать планы, программы и методики, другие тестовые документы, входящие в состав конструкторской, технологической и эксплуатационной документации, осуществлять контроль за соблюдением технологической дисциплины, экологической безопасности машиностроительных производств</w:t>
            </w:r>
          </w:p>
        </w:tc>
      </w:tr>
    </w:tbl>
    <w:p w:rsidR="007618E4" w:rsidRPr="00A132AE" w:rsidRDefault="007618E4" w:rsidP="007618E4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Планируемые 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обучения по дисциплине, соотнесенные с планируемыми результатами освоения ОПОП.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ОПК-3 -</w:t>
      </w:r>
      <w:r w:rsidRPr="00A13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 использовать современные информационные технологии, прикладные программные средства при решении задач профессиональной деятельности</w:t>
      </w: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13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теоретические основы автоматизации производственного оборудования;</w:t>
      </w:r>
    </w:p>
    <w:p w:rsidR="00D12A89" w:rsidRPr="00A132AE" w:rsidRDefault="00D12A89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компьютерные и информационно - коммуникационные технологии и их пр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менение при решении производственных задач;</w:t>
      </w:r>
    </w:p>
    <w:p w:rsidR="00D12A89" w:rsidRPr="00A132AE" w:rsidRDefault="00D12A89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разработку математических и физических моделей процессов объектов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машиностроительных производств;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программные системы для обработки данных при решении производственных задач;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использовать прикладные программы при разработке технологических процессов и разработке технической документации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12A89" w:rsidRPr="00A132AE" w:rsidRDefault="00D12A89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компьютерные технические системы в процессе професси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нальной деятельности;</w:t>
      </w:r>
    </w:p>
    <w:p w:rsidR="00D12A89" w:rsidRPr="00A132AE" w:rsidRDefault="00D12A89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текстовую и графическую обработку документов с использованием стандартных програм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ных средств;</w:t>
      </w:r>
    </w:p>
    <w:p w:rsidR="00D12A89" w:rsidRPr="00A132AE" w:rsidRDefault="00D12A89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пакеты прикладных программ для выполнения проектных расчетов системы основного технологического оборудования и сервисных с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стем ГПС.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методами работы в различных системах автоматизированного проектирования, с базами данных, с экспертными системами;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т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ехнологиями сбора, преобразования и анализа информации: текстовыми, табличными редакторами, поиском информации в сети Интернет.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A13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ПК-16  способность осваивать на практике и совершенствовать технологии, системы и средства машиностроительных производств, участвовать в разработке и внедрять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</w: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13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методы определения состояния и автоматизации производственных объектов машиностроительных производств;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современные средства автоматизации производства и технологического оборудования;</w:t>
      </w:r>
    </w:p>
    <w:p w:rsidR="00D12A89" w:rsidRPr="00A132AE" w:rsidRDefault="00D12A89" w:rsidP="00761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132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современные технологии механической обработки на  автоматизированных производствах;</w:t>
      </w:r>
    </w:p>
    <w:p w:rsidR="00D12A89" w:rsidRPr="00A132AE" w:rsidRDefault="00D12A89" w:rsidP="00761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A132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последовательность и особенности разработки проекта гибких произво</w:t>
      </w:r>
      <w:r w:rsidRPr="00A132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</w:t>
      </w:r>
      <w:r w:rsidRPr="00A132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ственных систем механической обработки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выбирать материалы, оборудование и другие средства технологического оснащения и автоматизации для производственных и технологических процессов.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-участвовать в организации процесса разработки и производства изделий, средств технологического оснащения и автоматизации производственных и технологических процессов;</w:t>
      </w:r>
    </w:p>
    <w:p w:rsidR="00F433B7" w:rsidRPr="00A132AE" w:rsidRDefault="00D12A89" w:rsidP="00761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 доводке и освоению технологических процессов, средств и систем технологического оснащения, автоматизации производств, управления, контроля, диагностики в ходе по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готовки </w:t>
      </w:r>
      <w:proofErr w:type="spellStart"/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произв</w:t>
      </w:r>
      <w:proofErr w:type="spellEnd"/>
    </w:p>
    <w:p w:rsidR="00D12A89" w:rsidRPr="00A132AE" w:rsidRDefault="00D12A89" w:rsidP="007618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одства</w:t>
      </w:r>
      <w:proofErr w:type="spellEnd"/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новой продукции;</w:t>
      </w:r>
    </w:p>
    <w:p w:rsidR="00D12A89" w:rsidRPr="00A132AE" w:rsidRDefault="00D12A89" w:rsidP="00761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участвовать в организации на производствах рабочих мест, их техническ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го оснащения, размещения оборудования, средств автоматизации, управл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>ния, контроля, диагностики и испытаний;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приемами оценки эффективности различных вариантов гибкой автоматизации производства;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методами контроля, управления  и диагностики производственных объектов машиностроительных производств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ПК-18</w:t>
      </w:r>
      <w:r w:rsidRPr="00A13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</w:t>
      </w: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13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разработку математических и физических моделей процессов объектов машиностроительных производств.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Уметь: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текстовую и графическую обработку документов с использованием стандартных программных средств;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применять пакеты прикладных программ для выполнения проектных расчетов системы основного технологического оборудования и сервисных систем ГПС.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т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ехнологиями сбора, преобразования и анализа информации: текстовыми, табличными редакторами, поиском информации в сети Интернет.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A13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ПК-20</w:t>
      </w: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способностью разрабатывать планы, программы и методики, другие тестовые документы, входящие в состав конструкторской, технологической и эксплуатационной документации, осуществлять контроль за соблюдением технологической дисциплины, экологической безопасности машиностроительных производств </w:t>
      </w:r>
      <w:r w:rsidRPr="00A13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современные технологии механической обработки на  автоматизированных производствах;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132A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последовательность и особенности разработки проекта гибких производственных систем механической обработки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выполнять работы по доводке и освоению технологических процессов, средств и систем технологического оснащения, автоматизации производств, управления, контроля, диагностики в ходе подготовки производства новой продукции;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участвовать в организации на производствах рабочих мест, их технического оснащения, размещения оборудования, средств автоматизации, управления, контроля, диагностики и испытаний;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7618E4" w:rsidRPr="00A132AE" w:rsidRDefault="007618E4" w:rsidP="007618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методами контроля, управления  и диагностики производственных объектов машиностроительных производств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618E4" w:rsidRPr="00A132AE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A132AE" w:rsidRDefault="007618E4" w:rsidP="007618E4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A13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A13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7618E4" w:rsidRPr="00A132AE" w:rsidRDefault="007618E4" w:rsidP="007618E4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618E4" w:rsidRPr="00A132AE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7618E4" w:rsidRPr="00A132AE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618E4" w:rsidRPr="00A132AE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7618E4" w:rsidRPr="00A132AE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7618E4" w:rsidRPr="00A132AE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7618E4" w:rsidRPr="00A132AE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7618E4" w:rsidRPr="00A132AE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7618E4" w:rsidRPr="00A132AE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7618E4" w:rsidRPr="00A132AE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7618E4" w:rsidRPr="00A132AE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экзамен.</w:t>
      </w:r>
    </w:p>
    <w:p w:rsidR="004F2021" w:rsidRPr="00A132AE" w:rsidRDefault="004F2021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565BAF" w:rsidRPr="001A5FBE" w:rsidRDefault="00565BAF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565BAF" w:rsidRPr="001A5FBE" w:rsidRDefault="00565BAF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A132AE" w:rsidRDefault="00A132AE" w:rsidP="00A132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618E4" w:rsidRPr="001A5FBE" w:rsidRDefault="007618E4" w:rsidP="00A1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Аннотация рабочей программы дисциплины</w:t>
      </w:r>
    </w:p>
    <w:p w:rsidR="007618E4" w:rsidRPr="001A5FBE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618E4" w:rsidRPr="001A5FBE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Б1.В.20</w:t>
      </w:r>
    </w:p>
    <w:p w:rsidR="007618E4" w:rsidRPr="001A5FBE" w:rsidRDefault="007618E4" w:rsidP="00761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УПРАВЛЕНИЕ СИСТЕМАМИ И ПРОЦЕССАМИ</w:t>
      </w:r>
    </w:p>
    <w:p w:rsidR="007618E4" w:rsidRPr="001A5FBE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618E4" w:rsidRPr="001A5FBE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Название кафедры</w:t>
      </w: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: Технология машиностроения</w:t>
      </w:r>
    </w:p>
    <w:p w:rsidR="007618E4" w:rsidRPr="001A5FBE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618E4" w:rsidRPr="001A5FBE" w:rsidRDefault="007618E4" w:rsidP="0076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1. Цель и задачи дисциплины</w:t>
      </w:r>
    </w:p>
    <w:p w:rsidR="007618E4" w:rsidRPr="001A5FBE" w:rsidRDefault="007618E4" w:rsidP="007618E4">
      <w:pPr>
        <w:tabs>
          <w:tab w:val="num" w:pos="4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Целью изучения дисциплины является формирование у студентов комплекса знаний и практических навыков, необходимых для эффективного использования современных автоматизированных систем управления в учебном процессе и в будущей профессиональной деятельности при создании конкурентоспособной машиностроительной продукции. </w:t>
      </w:r>
    </w:p>
    <w:p w:rsidR="007618E4" w:rsidRPr="001A5FBE" w:rsidRDefault="007618E4" w:rsidP="007618E4">
      <w:pPr>
        <w:tabs>
          <w:tab w:val="num" w:pos="4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Задачами изучения дисциплины являются:</w:t>
      </w:r>
    </w:p>
    <w:p w:rsidR="007618E4" w:rsidRPr="001A5FBE" w:rsidRDefault="007618E4" w:rsidP="007618E4">
      <w:pPr>
        <w:numPr>
          <w:ilvl w:val="0"/>
          <w:numId w:val="23"/>
        </w:num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ознакомление с системами управления, областью их применения и ролью этих систем в процессе  изготовления новых изделий;</w:t>
      </w:r>
    </w:p>
    <w:p w:rsidR="007618E4" w:rsidRPr="001A5FBE" w:rsidRDefault="007618E4" w:rsidP="007618E4">
      <w:pPr>
        <w:numPr>
          <w:ilvl w:val="0"/>
          <w:numId w:val="23"/>
        </w:num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изучение систем управления, их классификации, основных функций, методов, задач управления, программно-аппаратного обеспечения этих систем;  </w:t>
      </w:r>
    </w:p>
    <w:p w:rsidR="007618E4" w:rsidRPr="001A5FBE" w:rsidRDefault="007618E4" w:rsidP="007618E4">
      <w:pPr>
        <w:numPr>
          <w:ilvl w:val="0"/>
          <w:numId w:val="23"/>
        </w:num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освоение методов построения  моделей систем управления и методик программирования обработки с использованием автоматизированных систем;</w:t>
      </w:r>
    </w:p>
    <w:p w:rsidR="007618E4" w:rsidRPr="001A5FBE" w:rsidRDefault="007618E4" w:rsidP="007618E4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iCs/>
          <w:color w:val="FF0000"/>
          <w:sz w:val="24"/>
          <w:szCs w:val="24"/>
        </w:rPr>
        <w:t>приобретение навыков работы в конкретной системе и умения ее использовать для решения различных инженерных задач при проектировании высокотехнологичных изделий.</w:t>
      </w:r>
    </w:p>
    <w:p w:rsidR="007618E4" w:rsidRPr="001A5FBE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618E4" w:rsidRPr="001A5FBE" w:rsidRDefault="007618E4" w:rsidP="007618E4">
      <w:pPr>
        <w:suppressLineNumbers/>
        <w:tabs>
          <w:tab w:val="left" w:pos="4962"/>
        </w:tabs>
        <w:spacing w:after="0" w:line="240" w:lineRule="auto"/>
        <w:ind w:left="283" w:right="-1" w:hanging="283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2. Место дисциплины в структуре учебного плана</w:t>
      </w:r>
    </w:p>
    <w:p w:rsidR="007618E4" w:rsidRPr="001A5FBE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>Дисциплина</w:t>
      </w: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color w:val="FF0000"/>
          <w:sz w:val="24"/>
          <w:szCs w:val="24"/>
        </w:rPr>
        <w:t>Б1.В.20 Управление системами и процессами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7618E4" w:rsidRPr="001A5FBE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>Дисциплина изучается студентами очной формы обучения в 7 семестре.</w:t>
      </w:r>
    </w:p>
    <w:p w:rsidR="007618E4" w:rsidRPr="001A5FBE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производств.</w:t>
      </w:r>
    </w:p>
    <w:p w:rsidR="007618E4" w:rsidRPr="001A5FBE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618E4" w:rsidRPr="001A5FBE" w:rsidRDefault="007618E4" w:rsidP="0076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3. Требования к результатам освоения дисциплины</w:t>
      </w:r>
    </w:p>
    <w:p w:rsidR="007618E4" w:rsidRPr="001A5FBE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FF0000"/>
          <w:sz w:val="28"/>
          <w:szCs w:val="28"/>
        </w:rPr>
      </w:pPr>
      <w:r w:rsidRPr="001A5FBE">
        <w:rPr>
          <w:rFonts w:ascii="Times New Roman" w:hAnsi="Times New Roman" w:cs="Times New Roman"/>
          <w:color w:val="FF0000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1A5FBE">
        <w:rPr>
          <w:rFonts w:ascii="Times New Roman" w:hAnsi="Times New Roman" w:cs="Times New Roman"/>
          <w:color w:val="FF0000"/>
        </w:rPr>
        <w:t>Минобрнауки</w:t>
      </w:r>
      <w:proofErr w:type="spellEnd"/>
      <w:r w:rsidRPr="001A5FBE">
        <w:rPr>
          <w:rFonts w:ascii="Times New Roman" w:hAnsi="Times New Roman" w:cs="Times New Roman"/>
          <w:color w:val="FF0000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1A5FBE">
        <w:rPr>
          <w:color w:val="FF0000"/>
          <w:sz w:val="28"/>
          <w:szCs w:val="28"/>
        </w:rPr>
        <w:t xml:space="preserve"> </w:t>
      </w:r>
      <w:r w:rsidRPr="001A5FBE">
        <w:rPr>
          <w:rFonts w:ascii="Times New Roman" w:hAnsi="Times New Roman" w:cs="Times New Roman"/>
          <w:color w:val="FF0000"/>
        </w:rPr>
        <w:t>производств  процесс изучения дисциплины  направлен на формирование следующих компетенций:</w:t>
      </w:r>
      <w:r w:rsidRPr="001A5FBE">
        <w:rPr>
          <w:color w:val="FF0000"/>
          <w:sz w:val="28"/>
          <w:szCs w:val="28"/>
        </w:rPr>
        <w:t xml:space="preserve"> </w:t>
      </w:r>
      <w:r w:rsidRPr="001A5FBE">
        <w:rPr>
          <w:bCs/>
          <w:color w:val="FF0000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1A5FBE" w:rsidTr="007618E4">
        <w:tc>
          <w:tcPr>
            <w:tcW w:w="1101" w:type="dxa"/>
            <w:shd w:val="clear" w:color="auto" w:fill="auto"/>
            <w:vAlign w:val="center"/>
          </w:tcPr>
          <w:p w:rsidR="007618E4" w:rsidRPr="001A5FBE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5F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1A5FBE" w:rsidRDefault="007618E4" w:rsidP="007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5F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Компетенция</w:t>
            </w:r>
          </w:p>
        </w:tc>
      </w:tr>
      <w:tr w:rsidR="001A5FBE" w:rsidRPr="001A5FBE" w:rsidTr="007618E4">
        <w:tc>
          <w:tcPr>
            <w:tcW w:w="1101" w:type="dxa"/>
            <w:shd w:val="clear" w:color="auto" w:fill="auto"/>
            <w:vAlign w:val="center"/>
          </w:tcPr>
          <w:p w:rsidR="007618E4" w:rsidRPr="001A5FBE" w:rsidRDefault="007618E4" w:rsidP="0010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5F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ПК-1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1A5FBE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5F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способностью применять способы рационального использования сырьевых, энергетических и других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1A5FBE" w:rsidRPr="001A5FBE" w:rsidTr="007618E4">
        <w:tc>
          <w:tcPr>
            <w:tcW w:w="1101" w:type="dxa"/>
            <w:shd w:val="clear" w:color="auto" w:fill="auto"/>
            <w:vAlign w:val="center"/>
          </w:tcPr>
          <w:p w:rsidR="007618E4" w:rsidRPr="001A5FBE" w:rsidRDefault="007618E4" w:rsidP="0010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5F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ПК-6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1A5FBE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5F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способностью участвовать в организации процессов разработки и производства </w:t>
            </w:r>
            <w:r w:rsidRPr="001A5F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изделий машиностроения, средств технологического оснащения и автоматизации производственных и технологических процессов, выбора технологий,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</w:t>
            </w:r>
          </w:p>
        </w:tc>
      </w:tr>
      <w:tr w:rsidR="001A5FBE" w:rsidRPr="001A5FBE" w:rsidTr="007618E4">
        <w:tc>
          <w:tcPr>
            <w:tcW w:w="1101" w:type="dxa"/>
            <w:shd w:val="clear" w:color="auto" w:fill="auto"/>
            <w:vAlign w:val="center"/>
          </w:tcPr>
          <w:p w:rsidR="007618E4" w:rsidRPr="001A5FBE" w:rsidRDefault="007618E4" w:rsidP="0010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5F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ПК-18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1A5FBE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5F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</w:t>
            </w:r>
          </w:p>
        </w:tc>
      </w:tr>
      <w:tr w:rsidR="001A5FBE" w:rsidRPr="001A5FBE" w:rsidTr="007618E4">
        <w:tc>
          <w:tcPr>
            <w:tcW w:w="1101" w:type="dxa"/>
            <w:shd w:val="clear" w:color="auto" w:fill="auto"/>
            <w:vAlign w:val="center"/>
          </w:tcPr>
          <w:p w:rsidR="007618E4" w:rsidRPr="001A5FBE" w:rsidRDefault="007618E4" w:rsidP="0010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5F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ПК-19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1A5FBE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5F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 выпускаемой продукцией</w:t>
            </w:r>
          </w:p>
        </w:tc>
      </w:tr>
    </w:tbl>
    <w:p w:rsidR="007618E4" w:rsidRPr="001A5FBE" w:rsidRDefault="007618E4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6E3565" w:rsidRPr="001A5FBE" w:rsidRDefault="00A646FE" w:rsidP="006E3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результате изучения дисциплины при освоении компетенции </w:t>
      </w:r>
      <w:r w:rsidR="007618E4" w:rsidRPr="001A5FB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ПК-1</w:t>
      </w:r>
      <w:r w:rsidR="007618E4" w:rsidRPr="001A5F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618E4" w:rsidRPr="001A5FBE">
        <w:rPr>
          <w:rFonts w:ascii="Times New Roman" w:hAnsi="Times New Roman" w:cs="Times New Roman"/>
          <w:b/>
          <w:color w:val="FF0000"/>
          <w:sz w:val="24"/>
          <w:szCs w:val="24"/>
        </w:rPr>
        <w:t>способностью применять способы рационального использования сырьевых, энергетических и других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</w:r>
      <w:r w:rsidR="006E3565" w:rsidRPr="001A5F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студент должен:</w:t>
      </w:r>
    </w:p>
    <w:p w:rsidR="007618E4" w:rsidRPr="001A5FBE" w:rsidRDefault="006E3565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t>Знать:</w:t>
      </w:r>
    </w:p>
    <w:p w:rsidR="006E3565" w:rsidRPr="001A5FBE" w:rsidRDefault="006E3565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A646FE"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системы управления, применяемые для автоматизированного проектирования различных образцов машиностроительной продукции, их классификацию, основные функции, программно-аппаратное обеспечение систем управления;</w:t>
      </w:r>
    </w:p>
    <w:p w:rsidR="00A646FE" w:rsidRPr="001A5FBE" w:rsidRDefault="00A646FE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t>Уметь:</w:t>
      </w:r>
    </w:p>
    <w:p w:rsidR="00A646FE" w:rsidRPr="001A5FBE" w:rsidRDefault="00A646FE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проектировать системы управления; </w:t>
      </w:r>
    </w:p>
    <w:p w:rsidR="00A646FE" w:rsidRPr="001A5FBE" w:rsidRDefault="00A646FE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использовать современные программно-математические комплексы при проектировании систем управления; применять системы управления  для создания управляющих программ механической обработки;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t>Владеть:</w:t>
      </w:r>
    </w:p>
    <w:p w:rsidR="007618E4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методами построения  моделей систем управления и методик программирования обработки с использованием автоматизированных систем</w:t>
      </w:r>
      <w:r w:rsidRPr="001A5FB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618E4" w:rsidRPr="001A5FBE" w:rsidRDefault="00A646FE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результате изучения дисциплины при освоении компетенции </w:t>
      </w:r>
      <w:r w:rsidR="007618E4" w:rsidRPr="001A5FB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</w:t>
      </w:r>
      <w:r w:rsidR="007618E4" w:rsidRPr="001A5FB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К-6</w:t>
      </w:r>
      <w:r w:rsidR="007618E4" w:rsidRPr="001A5F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618E4" w:rsidRPr="001A5FBE">
        <w:rPr>
          <w:rFonts w:ascii="Times New Roman" w:hAnsi="Times New Roman" w:cs="Times New Roman"/>
          <w:b/>
          <w:color w:val="FF0000"/>
          <w:sz w:val="24"/>
          <w:szCs w:val="24"/>
        </w:rPr>
        <w:t>способностью участвовать в организации процессов разработки и производства изделий машиностроения, средств технологического оснащения и автоматизации производственных и технологических процессов, выбора технологий,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</w:t>
      </w: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студент должен:</w:t>
      </w:r>
    </w:p>
    <w:p w:rsidR="005C6306" w:rsidRPr="001A5FBE" w:rsidRDefault="005C6306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6306" w:rsidRPr="001A5FBE" w:rsidRDefault="005C6306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6306" w:rsidRPr="001A5FBE" w:rsidRDefault="005C6306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Знать: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системы управления, применяемые для автоматизированного проектирования различных образцов машиностроительной продукции, их классификацию, основные функции, программно-аппаратное обеспечение систем управления;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t>Уметь: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проектировать системы управления; 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использовать современные программно-математические комплексы при проектировании систем управления; применять системы управления  для создания управляющих программ механической обработки;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t>Владеть: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методами построения  моделей систем управления и методик программирования обработки с использованием автоматизированных систем</w:t>
      </w:r>
      <w:r w:rsidRPr="001A5FB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результате изучения дисциплины при освоении компетенции </w:t>
      </w:r>
      <w:r w:rsidR="007618E4" w:rsidRPr="001A5FBE">
        <w:rPr>
          <w:rFonts w:ascii="Times New Roman" w:hAnsi="Times New Roman" w:cs="Times New Roman"/>
          <w:b/>
          <w:color w:val="FF0000"/>
          <w:sz w:val="24"/>
          <w:szCs w:val="24"/>
        </w:rPr>
        <w:t>ПК-18 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</w:t>
      </w: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студент должен: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t>Знать: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системы управления, применяемые для автоматизированного проектирования различных образцов машиностроительной продукции, их классификацию, основные функции, программно-аппаратное обеспечение систем управления;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t>Уметь: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проектировать системы управления; 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использовать современные программно-математические комплексы при проектировании систем управления; применять системы управления  для создания управляющих программ механической обработки;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t>Владеть: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методами построения  моделей систем управления и методик программирования обработки с использованием автоматизированных систем</w:t>
      </w:r>
      <w:r w:rsidRPr="001A5FB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618E4" w:rsidRPr="001A5FBE" w:rsidRDefault="00A646FE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результате изучения дисциплины при освоении компетенции </w:t>
      </w:r>
      <w:r w:rsidR="007618E4" w:rsidRPr="001A5FB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ПК-19</w:t>
      </w:r>
      <w:r w:rsidR="007618E4" w:rsidRPr="001A5F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618E4" w:rsidRPr="001A5FBE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 выпускаемой продукцией</w:t>
      </w:r>
      <w:r w:rsidRPr="001A5FB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t>студент должен: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t>Знать: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системы управления, применяемые для автоматизированного проектирования различных образцов машиностроительной продукции, их классификацию, основные функции, программно-аппаратное обеспечение систем управления;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t>Уметь: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проектировать системы управления; 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использовать современные программно-математические комплексы при проектировании систем управления; применять системы управления  для создания управляющих программ механической обработки;</w:t>
      </w:r>
    </w:p>
    <w:p w:rsidR="005C6306" w:rsidRPr="001A5FBE" w:rsidRDefault="005C6306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Владеть:</w:t>
      </w:r>
    </w:p>
    <w:p w:rsidR="00A646FE" w:rsidRPr="001A5FBE" w:rsidRDefault="00A646FE" w:rsidP="00A6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методами построения  моделей систем управления и методик программирования обработки с использованием автоматизированных систем</w:t>
      </w:r>
      <w:r w:rsidRPr="001A5FB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646FE" w:rsidRPr="001A5FBE" w:rsidRDefault="00A646FE" w:rsidP="0076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618E4" w:rsidRPr="001A5FBE" w:rsidRDefault="007618E4" w:rsidP="007618E4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4. Общий объём дисциплины: 2 </w:t>
      </w:r>
      <w:r w:rsidRPr="001A5FB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зачетные единицы</w:t>
      </w:r>
      <w:r w:rsidRPr="001A5F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( 72 </w:t>
      </w:r>
      <w:r w:rsidRPr="001A5FB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часа</w:t>
      </w:r>
      <w:r w:rsidRPr="001A5F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7618E4" w:rsidRPr="001A5FBE" w:rsidRDefault="007618E4" w:rsidP="007618E4">
      <w:pPr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:rsidR="007618E4" w:rsidRPr="001A5FBE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  <w:r w:rsidRPr="001A5F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  <w:t xml:space="preserve">5. Дополнительная информация. </w:t>
      </w:r>
    </w:p>
    <w:p w:rsidR="007618E4" w:rsidRPr="001A5FBE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618E4" w:rsidRPr="001A5FBE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7618E4" w:rsidRPr="001A5FBE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Контрольные работы</w:t>
      </w:r>
    </w:p>
    <w:p w:rsidR="007618E4" w:rsidRPr="001A5FBE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Письменные домашние задания</w:t>
      </w:r>
    </w:p>
    <w:p w:rsidR="007618E4" w:rsidRPr="001A5FBE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Подготовка докладов, рефератов</w:t>
      </w:r>
    </w:p>
    <w:p w:rsidR="007618E4" w:rsidRPr="001A5FBE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Подготовка презентаций</w:t>
      </w:r>
    </w:p>
    <w:p w:rsidR="007618E4" w:rsidRPr="001A5FBE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Тестирование по отдельным разделам дисциплины</w:t>
      </w:r>
    </w:p>
    <w:p w:rsidR="007618E4" w:rsidRPr="001A5FBE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6. Виды и формы промежуточной аттестации</w:t>
      </w:r>
    </w:p>
    <w:p w:rsidR="004F2021" w:rsidRPr="001A5FBE" w:rsidRDefault="007618E4" w:rsidP="009B5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A5FBE">
        <w:rPr>
          <w:rFonts w:ascii="Times New Roman" w:eastAsia="Times New Roman" w:hAnsi="Times New Roman" w:cs="Times New Roman"/>
          <w:color w:val="FF0000"/>
          <w:sz w:val="24"/>
          <w:szCs w:val="24"/>
        </w:rPr>
        <w:t>Промежуточная аттестация проводится в форме зачета.</w:t>
      </w:r>
    </w:p>
    <w:p w:rsidR="00551D48" w:rsidRPr="001A5FBE" w:rsidRDefault="00551D48" w:rsidP="007618E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7618E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618E4" w:rsidRPr="00A132AE" w:rsidRDefault="007618E4" w:rsidP="007618E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7618E4" w:rsidRPr="00A132AE" w:rsidRDefault="007618E4" w:rsidP="00761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Б1.Б.2</w:t>
      </w:r>
      <w:r w:rsidR="00C01CC3"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7618E4" w:rsidRPr="00A132AE" w:rsidRDefault="007618E4" w:rsidP="00761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ЭЛЕКТИВНЫЕ КУРСЫ ПО ФИЗИЧЕСКОЙ КУЛЬТУРЕ</w:t>
      </w:r>
    </w:p>
    <w:p w:rsidR="007618E4" w:rsidRPr="00A132AE" w:rsidRDefault="007618E4" w:rsidP="007618E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618E4" w:rsidRPr="00A132AE" w:rsidRDefault="007618E4" w:rsidP="007618E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32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 : </w:t>
      </w:r>
      <w:r w:rsidRPr="00A132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Экономики и гуманитарных наук</w:t>
      </w:r>
    </w:p>
    <w:p w:rsidR="007618E4" w:rsidRPr="00A132AE" w:rsidRDefault="007618E4" w:rsidP="007618E4">
      <w:pPr>
        <w:tabs>
          <w:tab w:val="left" w:pos="650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7618E4" w:rsidRPr="00A132AE" w:rsidRDefault="007618E4" w:rsidP="007618E4">
      <w:pPr>
        <w:keepNext/>
        <w:autoSpaceDE w:val="0"/>
        <w:autoSpaceDN w:val="0"/>
        <w:spacing w:after="6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1. Цели и задачи дисциплины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дисциплины «Элективные курсы по физической культуре» имеет целью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7618E4" w:rsidRPr="00A132AE" w:rsidRDefault="007618E4" w:rsidP="007618E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Задачи дисциплины: </w:t>
      </w:r>
    </w:p>
    <w:p w:rsidR="007618E4" w:rsidRPr="00A132AE" w:rsidRDefault="007618E4" w:rsidP="007618E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понимание социальной значимости физической культуры и ее роли в развитии личности и подготовки к профессиональной деятельности;</w:t>
      </w:r>
    </w:p>
    <w:p w:rsidR="007618E4" w:rsidRPr="00A132AE" w:rsidRDefault="007618E4" w:rsidP="007618E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знание научно-биологических, педагогических и практических основ физической культуры и здорового образа жизни;</w:t>
      </w:r>
    </w:p>
    <w:p w:rsidR="007618E4" w:rsidRPr="00A132AE" w:rsidRDefault="007618E4" w:rsidP="007618E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7618E4" w:rsidRPr="00A132AE" w:rsidRDefault="007618E4" w:rsidP="007618E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качеств, и свойств личности, самоопределение в физической культуре и спорте;</w:t>
      </w:r>
    </w:p>
    <w:p w:rsidR="007618E4" w:rsidRPr="00A132AE" w:rsidRDefault="007618E4" w:rsidP="007618E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приобретение личного опыта повышения двигательных и функциональных возможностей, обеспечение общей и профессионально-прикладной физической подготовленности к будущей профессии и быту;</w:t>
      </w:r>
    </w:p>
    <w:p w:rsidR="007618E4" w:rsidRPr="00A132AE" w:rsidRDefault="007618E4" w:rsidP="007618E4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достижений.</w:t>
      </w:r>
    </w:p>
    <w:p w:rsidR="007618E4" w:rsidRPr="00A132AE" w:rsidRDefault="007618E4" w:rsidP="007618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18E4" w:rsidRPr="00A132AE" w:rsidRDefault="007618E4" w:rsidP="007618E4">
      <w:pPr>
        <w:keepNext/>
        <w:autoSpaceDE w:val="0"/>
        <w:autoSpaceDN w:val="0"/>
        <w:spacing w:after="60" w:line="240" w:lineRule="auto"/>
        <w:ind w:left="28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2. Место дисциплины в структуре учебного плана</w:t>
      </w:r>
    </w:p>
    <w:p w:rsidR="007618E4" w:rsidRPr="00A132AE" w:rsidRDefault="007618E4" w:rsidP="007618E4">
      <w:pPr>
        <w:spacing w:after="0"/>
        <w:ind w:right="-56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Б1.В.18 Элективные курсы по физической культуре относится </w:t>
      </w:r>
    </w:p>
    <w:p w:rsidR="007618E4" w:rsidRPr="00A132AE" w:rsidRDefault="007618E4" w:rsidP="007618E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вариативной части дисциплин блока1 при подготовке бакалавров по направлению </w:t>
      </w: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Конструкторско-технологическое обеспечение</w:t>
      </w: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машиностроительных производств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Реализуется на кафедре экономики и гуманитарных наук.</w:t>
      </w:r>
    </w:p>
    <w:p w:rsidR="007618E4" w:rsidRPr="00A132AE" w:rsidRDefault="007618E4" w:rsidP="007618E4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изучается на 1, 2, 3 курсе с 1 по 6 семестр. Данная дисциплина логически и содержательно-методически связана со следующими дисциплинами: «Физическая культура ».</w:t>
      </w:r>
    </w:p>
    <w:p w:rsidR="007618E4" w:rsidRPr="00A132AE" w:rsidRDefault="007618E4" w:rsidP="007618E4">
      <w:pPr>
        <w:keepNext/>
        <w:autoSpaceDE w:val="0"/>
        <w:autoSpaceDN w:val="0"/>
        <w:spacing w:after="6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:rsidR="007618E4" w:rsidRPr="00A132AE" w:rsidRDefault="007618E4" w:rsidP="007618E4">
      <w:pPr>
        <w:keepNext/>
        <w:autoSpaceDE w:val="0"/>
        <w:autoSpaceDN w:val="0"/>
        <w:spacing w:after="60" w:line="240" w:lineRule="auto"/>
        <w:ind w:left="284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3. Требования к результатам освоения дисциплины:</w:t>
      </w:r>
    </w:p>
    <w:p w:rsidR="007618E4" w:rsidRPr="00A132AE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132AE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A132AE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A132AE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A132AE">
        <w:rPr>
          <w:color w:val="000000" w:themeColor="text1"/>
          <w:sz w:val="28"/>
          <w:szCs w:val="28"/>
        </w:rPr>
        <w:t xml:space="preserve"> </w:t>
      </w:r>
      <w:r w:rsidRPr="00A132AE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A132AE">
        <w:rPr>
          <w:color w:val="000000" w:themeColor="text1"/>
          <w:sz w:val="28"/>
          <w:szCs w:val="28"/>
        </w:rPr>
        <w:t xml:space="preserve"> </w:t>
      </w:r>
      <w:r w:rsidRPr="00A132AE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A132AE" w:rsidTr="007618E4">
        <w:tc>
          <w:tcPr>
            <w:tcW w:w="1101" w:type="dxa"/>
            <w:shd w:val="clear" w:color="auto" w:fill="auto"/>
            <w:vAlign w:val="center"/>
          </w:tcPr>
          <w:p w:rsidR="007618E4" w:rsidRPr="00A132AE" w:rsidRDefault="007618E4" w:rsidP="0076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618E4" w:rsidRPr="00A132AE" w:rsidRDefault="007618E4" w:rsidP="0076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A132AE" w:rsidTr="007618E4">
        <w:trPr>
          <w:trHeight w:val="638"/>
        </w:trPr>
        <w:tc>
          <w:tcPr>
            <w:tcW w:w="1101" w:type="dxa"/>
            <w:shd w:val="clear" w:color="auto" w:fill="auto"/>
          </w:tcPr>
          <w:p w:rsidR="007618E4" w:rsidRPr="00A132AE" w:rsidRDefault="007618E4" w:rsidP="00A646F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ОК-7</w:t>
            </w:r>
          </w:p>
        </w:tc>
        <w:tc>
          <w:tcPr>
            <w:tcW w:w="8646" w:type="dxa"/>
            <w:shd w:val="clear" w:color="auto" w:fill="auto"/>
          </w:tcPr>
          <w:p w:rsidR="007618E4" w:rsidRPr="00A132AE" w:rsidRDefault="007618E4" w:rsidP="00A646F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3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</w:tbl>
    <w:p w:rsidR="007618E4" w:rsidRPr="00A132AE" w:rsidRDefault="007618E4" w:rsidP="007618E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ОК-7 </w:t>
      </w: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способности использовать методы и средства физической культуры для обеспечения полноценной социальной и профессиональной деятельности </w:t>
      </w:r>
      <w:r w:rsidRPr="00A13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Знать: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научно-практические основы физической культуры и здорового образа жизни;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 спортивных игр и основы судейства, правила соревнований по легкой атлетике.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Уметь: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выполнять контрольные нормативы, предусмотренные государственным стандартом по легкой атлетике, спортивным играм, гимнастике при соответствующей тренировке;</w:t>
      </w:r>
    </w:p>
    <w:p w:rsidR="007618E4" w:rsidRPr="00A132AE" w:rsidRDefault="007618E4" w:rsidP="00A64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осуществлять творческое сотрудничество в коллективных формах занятий физической культурой..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Владеть:</w:t>
      </w:r>
    </w:p>
    <w:p w:rsidR="007618E4" w:rsidRPr="00A132AE" w:rsidRDefault="007618E4" w:rsidP="00761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средствами и методами укрепления индивидуального здоровья физического самосовершенствования ценностями физической культуры личности для успешной социально-культурной и профессиональной деятельности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618E4" w:rsidRPr="00A132AE" w:rsidRDefault="007618E4" w:rsidP="00A646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методами организации и проведения индивидуального, коллективного и семейного отдыха, участия в массовых спортивных соревнованиях</w:t>
      </w: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646FE" w:rsidRPr="00A132AE" w:rsidRDefault="00A646FE" w:rsidP="00A646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8E4" w:rsidRPr="00A132AE" w:rsidRDefault="007618E4" w:rsidP="007618E4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 328 </w:t>
      </w:r>
      <w:r w:rsidRPr="00A132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часов</w:t>
      </w:r>
    </w:p>
    <w:p w:rsidR="007618E4" w:rsidRPr="00A132AE" w:rsidRDefault="007618E4" w:rsidP="007618E4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618E4" w:rsidRPr="00A132AE" w:rsidRDefault="007618E4" w:rsidP="007618E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7618E4" w:rsidRPr="00A132AE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618E4" w:rsidRPr="00A132AE" w:rsidRDefault="007618E4" w:rsidP="007618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7618E4" w:rsidRPr="00A132AE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7618E4" w:rsidRPr="00A132AE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7618E4" w:rsidRPr="00A132AE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7618E4" w:rsidRPr="00A132AE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7618E4" w:rsidRPr="00A132AE" w:rsidRDefault="007618E4" w:rsidP="007618E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7618E4" w:rsidRPr="00A132AE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7618E4" w:rsidRPr="00A132AE" w:rsidRDefault="007618E4" w:rsidP="007618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3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зачета.</w:t>
      </w:r>
    </w:p>
    <w:p w:rsidR="00A646FE" w:rsidRPr="00A132AE" w:rsidRDefault="00A646FE" w:rsidP="00C01C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A132AE" w:rsidRDefault="00551D48" w:rsidP="00C01C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1A5FBE" w:rsidRDefault="00551D48" w:rsidP="00C01CC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5C630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01CC3" w:rsidRPr="00B91684" w:rsidRDefault="00C01CC3" w:rsidP="00C01C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C01CC3" w:rsidRPr="00B91684" w:rsidRDefault="00C01CC3" w:rsidP="00C01CC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Б1. В. ДВ.01.01. </w:t>
      </w:r>
    </w:p>
    <w:p w:rsidR="00C01CC3" w:rsidRPr="00B91684" w:rsidRDefault="00C01CC3" w:rsidP="00C01CC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ОСНОВЫ ФУНКЦИОНИРОВАНИЯ </w:t>
      </w:r>
    </w:p>
    <w:p w:rsidR="00C01CC3" w:rsidRPr="00B91684" w:rsidRDefault="00C01CC3" w:rsidP="00C01CC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МАШИНОСТРОИТЕЛЬНЫХ ПРЕДПРИЯТИЙ</w:t>
      </w:r>
    </w:p>
    <w:p w:rsidR="00C01CC3" w:rsidRPr="00B91684" w:rsidRDefault="00C01CC3" w:rsidP="00C01CC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01CC3" w:rsidRPr="00B91684" w:rsidRDefault="00C01CC3" w:rsidP="00C01CC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 : </w:t>
      </w: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Экономики и гуманитарных наук</w:t>
      </w:r>
    </w:p>
    <w:p w:rsidR="00C01CC3" w:rsidRPr="00B91684" w:rsidRDefault="00C01CC3" w:rsidP="00C01CC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01CC3" w:rsidRPr="00B91684" w:rsidRDefault="00C01CC3" w:rsidP="00C01CC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Цели и задачи освоения дисциплины</w:t>
      </w:r>
    </w:p>
    <w:p w:rsidR="00C01CC3" w:rsidRPr="00B91684" w:rsidRDefault="00C01CC3" w:rsidP="00C01CC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Целью курса «Тепловые процессы в технических системах» является формирование у студентов глубоких знаний в области технологической теплофизики, что позволит им успешно освоить соответствующие разделы специальных дисциплин и творчески относиться к решению производственных задач, связанных с тепловыми процессами и явлениями в технологических системах, использованием тепловой энергии для интенсификации производства и экономией топливно-энергетических ресурсов.</w:t>
      </w:r>
    </w:p>
    <w:p w:rsidR="00C01CC3" w:rsidRPr="00B91684" w:rsidRDefault="00C01CC3" w:rsidP="00C01CC3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процессе преподавания данного учебного курса решаются следующие задачи:</w:t>
      </w:r>
      <w:r w:rsidRPr="00B9168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 </w:t>
      </w:r>
    </w:p>
    <w:p w:rsidR="00C01CC3" w:rsidRPr="00B91684" w:rsidRDefault="00C01CC3" w:rsidP="00C01C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- изучении студентами основ теории теплообмена, на базе которых они должны научиться проводить тепловые расчеты;</w:t>
      </w:r>
    </w:p>
    <w:p w:rsidR="00C01CC3" w:rsidRPr="00B91684" w:rsidRDefault="00C01CC3" w:rsidP="00C01C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методологического подхода к оценке термодинамических и теплообменных процессов;</w:t>
      </w:r>
    </w:p>
    <w:p w:rsidR="00C01CC3" w:rsidRPr="00B91684" w:rsidRDefault="00C01CC3" w:rsidP="00C01CC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- уметь анализировать рабочие процессы и знать методы повышения эффективности механической обработки материалов за счет использования закономерностей тепловых явлений;</w:t>
      </w:r>
    </w:p>
    <w:p w:rsidR="00C01CC3" w:rsidRPr="00B91684" w:rsidRDefault="00C01CC3" w:rsidP="00C01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- 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навыков проведения термодинамического эксперимента;</w:t>
      </w:r>
    </w:p>
    <w:p w:rsidR="00C01CC3" w:rsidRPr="00B91684" w:rsidRDefault="00C01CC3" w:rsidP="00C01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усвоение методики решения инженерных задач, в том числе самостоятельной работы.</w:t>
      </w:r>
    </w:p>
    <w:p w:rsidR="00C01CC3" w:rsidRPr="00B91684" w:rsidRDefault="00C01CC3" w:rsidP="00C01CC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01CC3" w:rsidRPr="00B91684" w:rsidRDefault="00C01CC3" w:rsidP="00C01CC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Место дисциплины в учебном плане</w:t>
      </w:r>
    </w:p>
    <w:p w:rsidR="00C01CC3" w:rsidRPr="00B91684" w:rsidRDefault="00C01CC3" w:rsidP="00C01C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Б1.В.ДВ.01.02 «Основы функционирования машиностроительных предприятий»  относится к вариативной части дисциплины по выбору основной профессиональной образовательной программы (далее – ОПОП) 15.03.05 Конструкторско-технологическое обеспечение машиностроительных производств. </w:t>
      </w:r>
    </w:p>
    <w:p w:rsidR="00C01CC3" w:rsidRPr="00B91684" w:rsidRDefault="00C01CC3" w:rsidP="00C01C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изучается на 1 курсе в 2 семестре. </w:t>
      </w:r>
    </w:p>
    <w:p w:rsidR="00C01CC3" w:rsidRPr="00B91684" w:rsidRDefault="00C01CC3" w:rsidP="00C01C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дисциплинами: 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«Технологические процессы в машиностроении», «Процессы и операции формообразования», «Гидравлика».</w:t>
      </w:r>
    </w:p>
    <w:p w:rsidR="00C01CC3" w:rsidRPr="00B91684" w:rsidRDefault="00C01CC3" w:rsidP="00C01CC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01CC3" w:rsidRPr="00B91684" w:rsidRDefault="00C01CC3" w:rsidP="00C01CC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Требования к результатам освоения содержания дисциплины</w:t>
      </w:r>
    </w:p>
    <w:p w:rsidR="00D47510" w:rsidRPr="00B91684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B91684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B91684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B91684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B91684">
        <w:rPr>
          <w:color w:val="000000" w:themeColor="text1"/>
          <w:sz w:val="28"/>
          <w:szCs w:val="28"/>
        </w:rPr>
        <w:t xml:space="preserve"> </w:t>
      </w:r>
      <w:r w:rsidRPr="00B91684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B91684">
        <w:rPr>
          <w:color w:val="000000" w:themeColor="text1"/>
          <w:sz w:val="28"/>
          <w:szCs w:val="28"/>
        </w:rPr>
        <w:t xml:space="preserve"> </w:t>
      </w:r>
      <w:r w:rsidRPr="00B91684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240" w:type="dxa"/>
        <w:jc w:val="center"/>
        <w:tblInd w:w="-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6"/>
        <w:gridCol w:w="7454"/>
      </w:tblGrid>
      <w:tr w:rsidR="001A5FBE" w:rsidRPr="00B91684" w:rsidTr="00A646FE">
        <w:trPr>
          <w:cantSplit/>
          <w:tblHeader/>
          <w:jc w:val="center"/>
        </w:trPr>
        <w:tc>
          <w:tcPr>
            <w:tcW w:w="1786" w:type="dxa"/>
            <w:vAlign w:val="center"/>
          </w:tcPr>
          <w:p w:rsidR="00C01CC3" w:rsidRPr="00B91684" w:rsidRDefault="00C01CC3" w:rsidP="00C01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7454" w:type="dxa"/>
            <w:vAlign w:val="center"/>
          </w:tcPr>
          <w:p w:rsidR="00C01CC3" w:rsidRPr="00B91684" w:rsidRDefault="00C01CC3" w:rsidP="00C01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B91684" w:rsidTr="00A646FE">
        <w:trPr>
          <w:trHeight w:val="264"/>
          <w:jc w:val="center"/>
        </w:trPr>
        <w:tc>
          <w:tcPr>
            <w:tcW w:w="1786" w:type="dxa"/>
          </w:tcPr>
          <w:p w:rsidR="00C01CC3" w:rsidRPr="00B91684" w:rsidRDefault="00C01CC3" w:rsidP="00C01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ОК-5</w:t>
            </w:r>
          </w:p>
        </w:tc>
        <w:tc>
          <w:tcPr>
            <w:tcW w:w="7454" w:type="dxa"/>
          </w:tcPr>
          <w:p w:rsidR="00C01CC3" w:rsidRPr="00B91684" w:rsidRDefault="00C01CC3" w:rsidP="00C01C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1A5FBE" w:rsidRPr="00B91684" w:rsidTr="00A646FE">
        <w:trPr>
          <w:trHeight w:val="264"/>
          <w:jc w:val="center"/>
        </w:trPr>
        <w:tc>
          <w:tcPr>
            <w:tcW w:w="1786" w:type="dxa"/>
          </w:tcPr>
          <w:p w:rsidR="00C01CC3" w:rsidRPr="00B91684" w:rsidRDefault="00C01CC3" w:rsidP="00C01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ОПК-4</w:t>
            </w:r>
          </w:p>
        </w:tc>
        <w:tc>
          <w:tcPr>
            <w:tcW w:w="7454" w:type="dxa"/>
          </w:tcPr>
          <w:p w:rsidR="00C01CC3" w:rsidRPr="00B91684" w:rsidRDefault="00C01CC3" w:rsidP="00C01C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способность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</w:t>
            </w: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1A5FBE" w:rsidRPr="00B91684" w:rsidTr="00A646FE">
        <w:trPr>
          <w:trHeight w:val="264"/>
          <w:jc w:val="center"/>
        </w:trPr>
        <w:tc>
          <w:tcPr>
            <w:tcW w:w="1786" w:type="dxa"/>
          </w:tcPr>
          <w:p w:rsidR="00C01CC3" w:rsidRPr="00B91684" w:rsidRDefault="00C01CC3" w:rsidP="00C01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ПК-3</w:t>
            </w:r>
          </w:p>
        </w:tc>
        <w:tc>
          <w:tcPr>
            <w:tcW w:w="7454" w:type="dxa"/>
          </w:tcPr>
          <w:p w:rsidR="00C01CC3" w:rsidRPr="00B91684" w:rsidRDefault="009B59A5" w:rsidP="00C01CC3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их взаимосвязей, определении приоритетов решения задач с учетом правовых, нравственных аспектов </w:t>
            </w: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</w:tr>
    </w:tbl>
    <w:p w:rsidR="00C01CC3" w:rsidRPr="00B91684" w:rsidRDefault="00C01CC3" w:rsidP="00C01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Планируемые результаты обучения по дисциплине, соотнесенные с планируемыми результатами освоения ОПОП.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ОК-5 </w:t>
      </w:r>
      <w:r w:rsidRPr="00B91684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способность к самоорганизации и самообразованию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виды самооценки, уровни притязаний, их влияния на результат образовательной, профессиональной деятельности;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этапы профессионального становления личности.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самостоятельно оценивать роль новых знаний, навыков и компетенций в образовательной, профессиональной деятельности;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планировать и осуществлять свою деятельность с учетом полученных результатов.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познавательной и учебной деятельности, навыками разрешения проблем;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поиска методов решения практических задач, применению различных методов познания.</w:t>
      </w:r>
    </w:p>
    <w:p w:rsidR="00C01CC3" w:rsidRPr="00B91684" w:rsidRDefault="00C01CC3" w:rsidP="00C01CC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В результате изучения дисциплины при освоении компетенции </w:t>
      </w:r>
      <w:r w:rsidR="0010268A"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ОПК-4 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методику подготовки планов проведения лабораторных работ;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требования к технической документации, инженерные методики проектирования тепловых процессов. 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рассчитывать параметры теплового процесса обработки изделий;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уметь разрабатывать техническую документацию.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разработки тепловых  процессов</w:t>
      </w:r>
    </w:p>
    <w:p w:rsidR="00C01CC3" w:rsidRPr="00B91684" w:rsidRDefault="00C01CC3" w:rsidP="00C01C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разработки обобщенных вариантов решения проблем, связанных с машиностроительным производством.</w:t>
      </w:r>
    </w:p>
    <w:p w:rsidR="009B59A5" w:rsidRPr="00B91684" w:rsidRDefault="009B59A5" w:rsidP="009B59A5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ПК-3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их взаимосвязей, определении приоритетов решения задач с учетом правовых, нравственных аспектов профессиональной деятельности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9B59A5" w:rsidRPr="00B91684" w:rsidRDefault="009B59A5" w:rsidP="009B59A5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9B59A5" w:rsidRPr="00B91684" w:rsidRDefault="009B59A5" w:rsidP="009B59A5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цели проекта (программы), его задачи  при заданных критериях, целевые функции, ограничения</w:t>
      </w:r>
    </w:p>
    <w:p w:rsidR="009B59A5" w:rsidRPr="00B91684" w:rsidRDefault="009B59A5" w:rsidP="009B59A5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A646FE" w:rsidRPr="00B91684" w:rsidRDefault="009B59A5" w:rsidP="00A132AE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способностью участвовать в постановке целей проекта (программы), его задач при заданных критериях,</w:t>
      </w:r>
      <w:r w:rsidR="00A132AE"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целевых функциях, ограничениях</w:t>
      </w:r>
    </w:p>
    <w:p w:rsidR="009B59A5" w:rsidRPr="00B91684" w:rsidRDefault="009B59A5" w:rsidP="009B59A5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9B59A5" w:rsidRPr="00B91684" w:rsidRDefault="009B59A5" w:rsidP="009B59A5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целями проекта (программы), его задачами при заданных критериях, целевыми функциями, ограничениями, разработкой структуры их взаимосвязей</w:t>
      </w:r>
    </w:p>
    <w:p w:rsidR="00C01CC3" w:rsidRPr="00B91684" w:rsidRDefault="00C01CC3" w:rsidP="00C01CC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6306" w:rsidRPr="00B91684" w:rsidRDefault="005C6306" w:rsidP="00C01CC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6306" w:rsidRPr="00B91684" w:rsidRDefault="005C6306" w:rsidP="00C01CC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6306" w:rsidRPr="00B91684" w:rsidRDefault="005C6306" w:rsidP="00C01CC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1CC3" w:rsidRPr="00B91684" w:rsidRDefault="00C01CC3" w:rsidP="00C01CC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2 </w:t>
      </w: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( 72 </w:t>
      </w: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C01CC3" w:rsidRPr="00B91684" w:rsidRDefault="00C01CC3" w:rsidP="00C01CC3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C01CC3" w:rsidRPr="00B91684" w:rsidRDefault="00C01CC3" w:rsidP="00C01C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C01CC3" w:rsidRPr="00B91684" w:rsidRDefault="00C01CC3" w:rsidP="00C01C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C01CC3" w:rsidRPr="00B91684" w:rsidRDefault="00C01CC3" w:rsidP="00C01CC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C01CC3" w:rsidRPr="00B91684" w:rsidRDefault="00C01CC3" w:rsidP="00C01C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C01CC3" w:rsidRPr="00B91684" w:rsidRDefault="00C01CC3" w:rsidP="00C01C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C01CC3" w:rsidRPr="00B91684" w:rsidRDefault="00C01CC3" w:rsidP="00C01C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C01CC3" w:rsidRPr="00B91684" w:rsidRDefault="00C01CC3" w:rsidP="00C01C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C01CC3" w:rsidRPr="00B91684" w:rsidRDefault="00C01CC3" w:rsidP="00C01C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C01CC3" w:rsidRPr="00B91684" w:rsidRDefault="00C01CC3" w:rsidP="00C01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C01CC3" w:rsidRPr="00B91684" w:rsidRDefault="00C01CC3" w:rsidP="00C01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зачета.</w:t>
      </w:r>
    </w:p>
    <w:p w:rsidR="007618E4" w:rsidRPr="00B91684" w:rsidRDefault="007618E4" w:rsidP="00D9473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B91684" w:rsidRDefault="00551D48" w:rsidP="00D9473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B91684" w:rsidRDefault="00551D48" w:rsidP="00D9473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1A5FBE" w:rsidRDefault="00551D48" w:rsidP="00D947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Default="00551D48" w:rsidP="00D4751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91684" w:rsidRPr="001A5FBE" w:rsidRDefault="00B91684" w:rsidP="00D4751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D4751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D947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B91684" w:rsidRDefault="00D9473F" w:rsidP="00D9473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2E6A02" w:rsidRPr="00B91684" w:rsidRDefault="00D9473F" w:rsidP="00D947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Б1.В.ДВ.01.02 </w:t>
      </w:r>
    </w:p>
    <w:p w:rsidR="00D9473F" w:rsidRPr="00B91684" w:rsidRDefault="00D9473F" w:rsidP="00D947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КУЛЬТУРОЛОГИЯ</w:t>
      </w:r>
    </w:p>
    <w:p w:rsidR="00D9473F" w:rsidRPr="00B91684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B91684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 : </w:t>
      </w: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Экономики и гуманитарных наук</w:t>
      </w:r>
    </w:p>
    <w:p w:rsidR="00D9473F" w:rsidRPr="00B91684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9473F" w:rsidRPr="00B91684" w:rsidRDefault="00D9473F" w:rsidP="00D9473F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1. Цели и задачи  дисциплины:</w:t>
      </w:r>
    </w:p>
    <w:p w:rsidR="00D9473F" w:rsidRPr="00B91684" w:rsidRDefault="00D9473F" w:rsidP="00D94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дисциплины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образование, развитие и воспитание личности студента, обладающего культурологическим сознанием, способного к самоидентификации и определению своих ценностных приоритетов на основе осмысленного культурного опыта своей страны и человечества в целом, активно и творчески применяющего культурологические знания в учебной и социальной деятельности.</w:t>
      </w:r>
    </w:p>
    <w:p w:rsidR="00D9473F" w:rsidRPr="00B91684" w:rsidRDefault="00D9473F" w:rsidP="00D9473F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дисциплины:</w:t>
      </w:r>
    </w:p>
    <w:p w:rsidR="00D9473F" w:rsidRPr="00B91684" w:rsidRDefault="00D9473F" w:rsidP="00A646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способности понимать культурологическую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возникшими мировоззренческими системами;</w:t>
      </w:r>
    </w:p>
    <w:p w:rsidR="00D9473F" w:rsidRPr="00B91684" w:rsidRDefault="00D9473F" w:rsidP="00A646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освоение систематизированных знаний о культуре человечества и российской цивилизации, важнейших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элементов теоретико-методологических знаний,  формирование целостного представления о месте и роли России во всемирно-культурном развитии;</w:t>
      </w:r>
    </w:p>
    <w:p w:rsidR="00D9473F" w:rsidRPr="00B91684" w:rsidRDefault="00D9473F" w:rsidP="00A646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овладение умениями и навыками поиска, систематизации и комплексного анализа культурологической информации;</w:t>
      </w:r>
    </w:p>
    <w:p w:rsidR="00D9473F" w:rsidRPr="00B91684" w:rsidRDefault="00D9473F" w:rsidP="00A646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мышления  - способности рассматривать события и явления с точки зрения их культурной обусловленности, сопоставлять различные версии и оценки событий  и личностей, определять собственное отношение к дискуссионным проблемам прошлого и современности;</w:t>
      </w:r>
    </w:p>
    <w:p w:rsidR="00D9473F" w:rsidRPr="00B91684" w:rsidRDefault="00D9473F" w:rsidP="00A646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воспитание патриотических чувств и гражданских качеств на основе духовно-нравственного опыта предшествующих поколений. </w:t>
      </w:r>
    </w:p>
    <w:p w:rsidR="00D9473F" w:rsidRPr="00B91684" w:rsidRDefault="00D9473F" w:rsidP="00D9473F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B91684" w:rsidRDefault="00D9473F" w:rsidP="00D9473F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2. Место дисциплины в учебном плане</w:t>
      </w:r>
    </w:p>
    <w:p w:rsidR="00D9473F" w:rsidRPr="00B91684" w:rsidRDefault="00D9473F" w:rsidP="00D94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Б1.В.ДВ.01.02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«Культурология» относится к вариативной части основной профессиональной образовательной программы (далее – ОПОП) 15.03.05 </w:t>
      </w: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Конструкторско-технологическое обеспечении машиностроительных производств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9473F" w:rsidRPr="00B91684" w:rsidRDefault="00D9473F" w:rsidP="00D94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изучается студентами очной и заочной формы обучения во 2 семестре. </w:t>
      </w:r>
    </w:p>
    <w:p w:rsidR="00D9473F" w:rsidRPr="00B91684" w:rsidRDefault="00D9473F" w:rsidP="00D947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 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учебного плана ОПОП ВО 15.03.05 </w:t>
      </w: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Конструкторско-технологическое обеспечении машиностроительных производств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D9473F" w:rsidRPr="00B91684" w:rsidRDefault="00D9473F" w:rsidP="00D947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«История», «Экология», «Философия».</w:t>
      </w:r>
    </w:p>
    <w:p w:rsidR="00D9473F" w:rsidRPr="00B91684" w:rsidRDefault="00D9473F" w:rsidP="00D947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B91684" w:rsidRDefault="00D9473F" w:rsidP="00D9473F">
      <w:pPr>
        <w:spacing w:after="0"/>
        <w:ind w:left="720"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Style w:val="10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3.Требования  к результатам освоения  дисциплины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D47510" w:rsidRPr="00B91684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B91684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B91684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B91684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B91684">
        <w:rPr>
          <w:color w:val="000000" w:themeColor="text1"/>
          <w:sz w:val="28"/>
          <w:szCs w:val="28"/>
        </w:rPr>
        <w:t xml:space="preserve"> </w:t>
      </w:r>
      <w:r w:rsidRPr="00B91684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B91684">
        <w:rPr>
          <w:color w:val="000000" w:themeColor="text1"/>
          <w:sz w:val="28"/>
          <w:szCs w:val="28"/>
        </w:rPr>
        <w:t xml:space="preserve"> </w:t>
      </w:r>
      <w:r w:rsidRPr="00B91684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930"/>
      </w:tblGrid>
      <w:tr w:rsidR="001A5FBE" w:rsidRPr="00B91684" w:rsidTr="000E348A">
        <w:tc>
          <w:tcPr>
            <w:tcW w:w="959" w:type="dxa"/>
            <w:shd w:val="clear" w:color="auto" w:fill="auto"/>
            <w:vAlign w:val="center"/>
          </w:tcPr>
          <w:p w:rsidR="00D9473F" w:rsidRPr="00B91684" w:rsidRDefault="00D9473F" w:rsidP="000E34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D9473F" w:rsidRPr="00B91684" w:rsidRDefault="00D9473F" w:rsidP="000E34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B91684" w:rsidTr="000E348A">
        <w:trPr>
          <w:trHeight w:val="273"/>
        </w:trPr>
        <w:tc>
          <w:tcPr>
            <w:tcW w:w="959" w:type="dxa"/>
            <w:shd w:val="clear" w:color="auto" w:fill="auto"/>
          </w:tcPr>
          <w:p w:rsidR="00D9473F" w:rsidRPr="00B91684" w:rsidRDefault="00D9473F" w:rsidP="000E34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ОК-5</w:t>
            </w:r>
          </w:p>
        </w:tc>
        <w:tc>
          <w:tcPr>
            <w:tcW w:w="8930" w:type="dxa"/>
            <w:shd w:val="clear" w:color="auto" w:fill="auto"/>
          </w:tcPr>
          <w:p w:rsidR="00EA0921" w:rsidRPr="00B91684" w:rsidRDefault="00D9473F" w:rsidP="000E348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1A5FBE" w:rsidRPr="00B91684" w:rsidTr="000E348A">
        <w:trPr>
          <w:trHeight w:val="569"/>
        </w:trPr>
        <w:tc>
          <w:tcPr>
            <w:tcW w:w="959" w:type="dxa"/>
            <w:shd w:val="clear" w:color="auto" w:fill="auto"/>
          </w:tcPr>
          <w:p w:rsidR="00D9473F" w:rsidRPr="00B91684" w:rsidRDefault="00D9473F" w:rsidP="000E34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8930" w:type="dxa"/>
            <w:shd w:val="clear" w:color="auto" w:fill="auto"/>
          </w:tcPr>
          <w:p w:rsidR="00D9473F" w:rsidRPr="00B91684" w:rsidRDefault="00D9473F" w:rsidP="000E3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</w:t>
            </w:r>
          </w:p>
        </w:tc>
      </w:tr>
      <w:tr w:rsidR="00EA0921" w:rsidRPr="00B91684" w:rsidTr="000E348A">
        <w:trPr>
          <w:trHeight w:val="569"/>
        </w:trPr>
        <w:tc>
          <w:tcPr>
            <w:tcW w:w="959" w:type="dxa"/>
            <w:shd w:val="clear" w:color="auto" w:fill="auto"/>
          </w:tcPr>
          <w:p w:rsidR="00EA0921" w:rsidRPr="00B91684" w:rsidRDefault="00EA0921" w:rsidP="000E34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ПК-3</w:t>
            </w:r>
          </w:p>
        </w:tc>
        <w:tc>
          <w:tcPr>
            <w:tcW w:w="8930" w:type="dxa"/>
            <w:shd w:val="clear" w:color="auto" w:fill="auto"/>
          </w:tcPr>
          <w:p w:rsidR="00EA0921" w:rsidRPr="00B91684" w:rsidRDefault="009B59A5" w:rsidP="000E3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их взаимосвязей, определении приоритетов решения задач с учетом правовых, нравственных аспектов профессиональной деятельности</w:t>
            </w:r>
          </w:p>
        </w:tc>
      </w:tr>
    </w:tbl>
    <w:p w:rsidR="00D9473F" w:rsidRPr="00B91684" w:rsidRDefault="00D9473F" w:rsidP="00D9473F">
      <w:pPr>
        <w:pStyle w:val="a6"/>
        <w:spacing w:line="276" w:lineRule="auto"/>
        <w:ind w:left="0"/>
        <w:jc w:val="left"/>
        <w:rPr>
          <w:color w:val="000000" w:themeColor="text1"/>
        </w:rPr>
      </w:pPr>
    </w:p>
    <w:p w:rsidR="00D9473F" w:rsidRPr="00B91684" w:rsidRDefault="00D9473F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D9473F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9473F"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ОК-5 </w:t>
      </w:r>
      <w:r w:rsidR="00D9473F"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9473F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способностью к самоорганизации и самообразованию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факты, процессы, явления, понятия, теории, характеризующие целостность и системность культурологии;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важнейшие теоретико-методологические концепции процесса, периодизацию всемирной и отечественной культурологии;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версии и трактовки важнейших проблем культурологии.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поиск информации в источниках разного типа,  анализировать культурологическую информацию, представленную в разных знаковых системах (текст, карта, таблица, схема, аудиовизуальный текст);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культурных процессов и явлений.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использования приобретенных знаний и умений в практической деятельности и повседневной жизни для определения собственной позиции по отношению к явлениям современной жизни, исходя из их обусловленности;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понимания и критического осмысления социальной информации, формирования своих мировоззренческих взглядов и принципов, соотнесения их со сложившимися мировоззренческими системами, идеологическими теориями.</w:t>
      </w:r>
    </w:p>
    <w:p w:rsidR="00D9473F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9473F"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ОПК-4 </w:t>
      </w:r>
      <w:r w:rsidR="00D9473F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способностью 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на основе их анализа</w:t>
      </w: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версии и трактовки важнейших проблем культурологии;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историческую обусловленность общественных процессов;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особенности культурного пути России, ее роль в мировом сообществе.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поиск информации в источниках разного типа,  анализировать культурологическую информацию, представленную в разных знаковых системах (текст, карта, таблица, схема, аудиовизуальный текст);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культурных процессов и явлений.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использования приобретенных знаний и умений в практической деятельности и повседневной жизни для определения собственной позиции по отношению к явлениям современной жизни, исходя из их обусловленности;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навыками понимания и критического осмысления социальной информации, формирования своих мировоззренческих взглядов и принципов, соотнесения их со сложившимися мировоззренческими системами, идеологическими теориями.</w:t>
      </w:r>
    </w:p>
    <w:p w:rsidR="009B59A5" w:rsidRPr="00B91684" w:rsidRDefault="009B59A5" w:rsidP="009B59A5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ПК-3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их взаимосвязей, определении приоритетов решения задач с учетом правовых, нравственных аспектов профессиональной деятельности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9B59A5" w:rsidRPr="00B91684" w:rsidRDefault="009B59A5" w:rsidP="009B59A5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9B59A5" w:rsidRPr="00B91684" w:rsidRDefault="009B59A5" w:rsidP="009B59A5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цели проекта (программы), его задачи  при заданных критериях, целевые функции, ограничения</w:t>
      </w:r>
    </w:p>
    <w:p w:rsidR="009B59A5" w:rsidRPr="00B91684" w:rsidRDefault="009B59A5" w:rsidP="009B59A5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9B59A5" w:rsidRPr="00B91684" w:rsidRDefault="009B59A5" w:rsidP="009B59A5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способностью участвовать в постановке целей проекта (программы), его задач при заданных критериях, целевых функциях, ограничениях</w:t>
      </w:r>
    </w:p>
    <w:p w:rsidR="009B59A5" w:rsidRPr="00B91684" w:rsidRDefault="009B59A5" w:rsidP="009B59A5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9B59A5" w:rsidRPr="00B91684" w:rsidRDefault="009B59A5" w:rsidP="009B59A5">
      <w:pPr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целями проекта (программы), его задачами при заданных критериях, целевыми функциями, ограничениями, разработкой структуры их взаимосвязей</w:t>
      </w:r>
    </w:p>
    <w:p w:rsidR="00EA0921" w:rsidRPr="00B91684" w:rsidRDefault="00EA092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B91684" w:rsidRDefault="00EA0921" w:rsidP="009B59A5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2 </w:t>
      </w: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( 72 </w:t>
      </w: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="00D9473F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A646FE" w:rsidRPr="00B91684" w:rsidRDefault="00A646FE" w:rsidP="00D9473F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473F" w:rsidRPr="00B91684" w:rsidRDefault="00D9473F" w:rsidP="00D9473F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Дополнительная информация. </w:t>
      </w:r>
    </w:p>
    <w:p w:rsidR="00D9473F" w:rsidRPr="00B91684" w:rsidRDefault="00D9473F" w:rsidP="00D9473F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B91684">
        <w:rPr>
          <w:color w:val="000000" w:themeColor="text1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D9473F" w:rsidRPr="00B91684" w:rsidRDefault="00D9473F" w:rsidP="00D9473F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B91684">
        <w:rPr>
          <w:color w:val="000000" w:themeColor="text1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D9473F" w:rsidRPr="00B91684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Контрольные работы</w:t>
      </w:r>
    </w:p>
    <w:p w:rsidR="00D9473F" w:rsidRPr="00B91684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Письменные домашние задания</w:t>
      </w:r>
    </w:p>
    <w:p w:rsidR="00D9473F" w:rsidRPr="00B91684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Подготовка докладов, рефератов</w:t>
      </w:r>
    </w:p>
    <w:p w:rsidR="00D9473F" w:rsidRPr="00B91684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Подготовка презентаций</w:t>
      </w:r>
    </w:p>
    <w:p w:rsidR="00D9473F" w:rsidRPr="00B91684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Тестирование по отдельным разделам дисциплины</w:t>
      </w:r>
    </w:p>
    <w:p w:rsidR="00D9473F" w:rsidRPr="00B91684" w:rsidRDefault="00D9473F" w:rsidP="00D9473F">
      <w:pPr>
        <w:pStyle w:val="a9"/>
        <w:rPr>
          <w:b/>
          <w:color w:val="000000" w:themeColor="text1"/>
        </w:rPr>
      </w:pPr>
      <w:r w:rsidRPr="00B91684">
        <w:rPr>
          <w:b/>
          <w:color w:val="000000" w:themeColor="text1"/>
        </w:rPr>
        <w:t xml:space="preserve"> 6. Виды и формы промежуточной аттестации</w:t>
      </w:r>
    </w:p>
    <w:p w:rsidR="00D9473F" w:rsidRPr="00B91684" w:rsidRDefault="00D9473F" w:rsidP="00D9473F">
      <w:pPr>
        <w:pStyle w:val="a9"/>
        <w:rPr>
          <w:color w:val="000000" w:themeColor="text1"/>
        </w:rPr>
      </w:pPr>
      <w:r w:rsidRPr="00B91684">
        <w:rPr>
          <w:color w:val="000000" w:themeColor="text1"/>
        </w:rPr>
        <w:t>Промежуточная аттестация проводится в форме зачета.</w:t>
      </w:r>
    </w:p>
    <w:p w:rsidR="00551D48" w:rsidRPr="001A5FBE" w:rsidRDefault="00551D48" w:rsidP="00D947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4751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D4751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B91684" w:rsidRDefault="00D9473F" w:rsidP="00D947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9835D1" w:rsidRPr="00B91684" w:rsidRDefault="00D9473F" w:rsidP="00D947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Б1.В.ДВ.02.01 </w:t>
      </w:r>
    </w:p>
    <w:p w:rsidR="00D9473F" w:rsidRPr="00B91684" w:rsidRDefault="00D9473F" w:rsidP="00D947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МАРКЕТИНГ И МЕНЕДЖМЕНТ </w:t>
      </w:r>
    </w:p>
    <w:p w:rsidR="00D9473F" w:rsidRPr="00B91684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B91684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 : </w:t>
      </w: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Экономики и гуманитарных наук</w:t>
      </w:r>
    </w:p>
    <w:p w:rsidR="00D9473F" w:rsidRPr="00B91684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9473F" w:rsidRPr="00B91684" w:rsidRDefault="00D9473F" w:rsidP="00D9473F">
      <w:pPr>
        <w:pStyle w:val="1"/>
        <w:autoSpaceDE w:val="0"/>
        <w:autoSpaceDN w:val="0"/>
        <w:spacing w:before="0" w:after="0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1. Цели и задачи дисциплины</w:t>
      </w:r>
    </w:p>
    <w:p w:rsidR="00D9473F" w:rsidRPr="00B91684" w:rsidRDefault="00D9473F" w:rsidP="00D9473F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дисциплины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освоение студентами теоретических знаний и практических навыков в области осуществления маркетинговой деятельности и управления предприятиями машиностроительной индустрии  в условиях современного рынка.</w:t>
      </w:r>
    </w:p>
    <w:p w:rsidR="00D9473F" w:rsidRPr="00B91684" w:rsidRDefault="00D9473F" w:rsidP="00D9473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дисциплины:</w:t>
      </w:r>
    </w:p>
    <w:p w:rsidR="00D9473F" w:rsidRPr="00B91684" w:rsidRDefault="00D9473F" w:rsidP="00D947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понимать необходимость изучения и применения менеджмента и маркетинга как философии ведения современного бизнеса;</w:t>
      </w:r>
    </w:p>
    <w:p w:rsidR="00D9473F" w:rsidRPr="00B91684" w:rsidRDefault="00D9473F" w:rsidP="00D947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обобщать теорию и практику планирования, организации, координации и контроля деятельности предприятий в условиях рынка;</w:t>
      </w:r>
    </w:p>
    <w:p w:rsidR="00D9473F" w:rsidRPr="00B91684" w:rsidRDefault="00D9473F" w:rsidP="00D947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понимать роль и значение персонала предприятия как фактора конкурентоспособности предприятия в условиях рынка;</w:t>
      </w:r>
    </w:p>
    <w:p w:rsidR="00D9473F" w:rsidRPr="00B91684" w:rsidRDefault="00D9473F" w:rsidP="00D947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владеть методами и методическими приемами комплексного анализа, сегментации и прогнозирования товарных рынков;</w:t>
      </w:r>
    </w:p>
    <w:p w:rsidR="00D9473F" w:rsidRPr="00B91684" w:rsidRDefault="00D9473F" w:rsidP="00D947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разрабатывать товарную, ценовую, сбытовую и рекламную политику фирмы с использованием новейших методов управления спросом; </w:t>
      </w:r>
    </w:p>
    <w:p w:rsidR="00D9473F" w:rsidRPr="00B91684" w:rsidRDefault="00D9473F" w:rsidP="00D947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исследовать деятельность конкурентов, поведение потребителей, показатели конкурентоспособности продукции и фирмы.</w:t>
      </w:r>
    </w:p>
    <w:p w:rsidR="00D9473F" w:rsidRPr="00B91684" w:rsidRDefault="00D9473F" w:rsidP="00D9473F">
      <w:pPr>
        <w:pStyle w:val="a5"/>
        <w:tabs>
          <w:tab w:val="left" w:pos="567"/>
          <w:tab w:val="left" w:pos="709"/>
          <w:tab w:val="left" w:pos="851"/>
          <w:tab w:val="left" w:pos="993"/>
        </w:tabs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D9473F" w:rsidRPr="00B91684" w:rsidRDefault="00D9473F" w:rsidP="00D9473F">
      <w:pPr>
        <w:pStyle w:val="a5"/>
        <w:tabs>
          <w:tab w:val="left" w:pos="567"/>
          <w:tab w:val="left" w:pos="709"/>
          <w:tab w:val="left" w:pos="851"/>
          <w:tab w:val="left" w:pos="993"/>
        </w:tabs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/>
          <w:b/>
          <w:color w:val="000000" w:themeColor="text1"/>
          <w:sz w:val="24"/>
          <w:szCs w:val="24"/>
        </w:rPr>
        <w:t>2. Место дисциплины в структуре ООП: Б.1. В. ДВ.2.1</w:t>
      </w:r>
    </w:p>
    <w:p w:rsidR="00D9473F" w:rsidRPr="00B91684" w:rsidRDefault="00D9473F" w:rsidP="00D94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Б1.В.ДВ.02.01 «Маркетинг и менеджмент»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 и относится к дисциплине по выбору.</w:t>
      </w:r>
    </w:p>
    <w:p w:rsidR="00D9473F" w:rsidRPr="00B91684" w:rsidRDefault="00D9473F" w:rsidP="00D947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</w:t>
      </w:r>
      <w:r w:rsidR="00774ECC"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дентами очной формы обучения в 7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семестре.</w:t>
      </w:r>
    </w:p>
    <w:p w:rsidR="00D9473F" w:rsidRPr="00B91684" w:rsidRDefault="00D9473F" w:rsidP="00D947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«Экономика», «Организация производства и менеджмент».</w:t>
      </w:r>
    </w:p>
    <w:p w:rsidR="00D9473F" w:rsidRPr="00B91684" w:rsidRDefault="00D9473F" w:rsidP="00D9473F">
      <w:pPr>
        <w:pStyle w:val="1"/>
        <w:autoSpaceDE w:val="0"/>
        <w:autoSpaceDN w:val="0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B91684" w:rsidRDefault="00D9473F" w:rsidP="00D9473F">
      <w:pPr>
        <w:pStyle w:val="1"/>
        <w:autoSpaceDE w:val="0"/>
        <w:autoSpaceDN w:val="0"/>
        <w:spacing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3. Требования к результатам освоения дисциплины:</w:t>
      </w:r>
    </w:p>
    <w:p w:rsidR="00D47510" w:rsidRPr="00B91684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B91684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B91684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B91684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B91684">
        <w:rPr>
          <w:color w:val="000000" w:themeColor="text1"/>
          <w:sz w:val="28"/>
          <w:szCs w:val="28"/>
        </w:rPr>
        <w:t xml:space="preserve"> </w:t>
      </w:r>
      <w:r w:rsidRPr="00B91684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B91684">
        <w:rPr>
          <w:color w:val="000000" w:themeColor="text1"/>
          <w:sz w:val="28"/>
          <w:szCs w:val="28"/>
        </w:rPr>
        <w:t xml:space="preserve"> </w:t>
      </w:r>
      <w:r w:rsidRPr="00B91684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B91684" w:rsidTr="000E348A">
        <w:tc>
          <w:tcPr>
            <w:tcW w:w="1101" w:type="dxa"/>
            <w:shd w:val="clear" w:color="auto" w:fill="auto"/>
            <w:vAlign w:val="center"/>
          </w:tcPr>
          <w:p w:rsidR="00D9473F" w:rsidRPr="00B91684" w:rsidRDefault="00D9473F" w:rsidP="000E3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D9473F" w:rsidRPr="00B91684" w:rsidRDefault="00D9473F" w:rsidP="000E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B91684" w:rsidTr="009835D1">
        <w:trPr>
          <w:trHeight w:val="575"/>
        </w:trPr>
        <w:tc>
          <w:tcPr>
            <w:tcW w:w="1101" w:type="dxa"/>
            <w:shd w:val="clear" w:color="auto" w:fill="auto"/>
          </w:tcPr>
          <w:p w:rsidR="00D9473F" w:rsidRPr="00B91684" w:rsidRDefault="00D9473F" w:rsidP="009835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ОК-2</w:t>
            </w:r>
          </w:p>
        </w:tc>
        <w:tc>
          <w:tcPr>
            <w:tcW w:w="8646" w:type="dxa"/>
            <w:shd w:val="clear" w:color="auto" w:fill="auto"/>
          </w:tcPr>
          <w:p w:rsidR="00D9473F" w:rsidRPr="00B91684" w:rsidRDefault="00D9473F" w:rsidP="009835D1">
            <w:pPr>
              <w:pStyle w:val="ab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916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1A5FBE" w:rsidRPr="00B91684" w:rsidTr="000E348A">
        <w:trPr>
          <w:trHeight w:val="557"/>
        </w:trPr>
        <w:tc>
          <w:tcPr>
            <w:tcW w:w="1101" w:type="dxa"/>
            <w:shd w:val="clear" w:color="auto" w:fill="auto"/>
          </w:tcPr>
          <w:p w:rsidR="00D9473F" w:rsidRPr="00B91684" w:rsidRDefault="00D9473F" w:rsidP="009835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8646" w:type="dxa"/>
            <w:shd w:val="clear" w:color="auto" w:fill="auto"/>
          </w:tcPr>
          <w:p w:rsidR="00D9473F" w:rsidRPr="00B91684" w:rsidRDefault="00D9473F" w:rsidP="009835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916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</w:t>
            </w:r>
          </w:p>
        </w:tc>
      </w:tr>
      <w:tr w:rsidR="001A5FBE" w:rsidRPr="00B91684" w:rsidTr="000E348A">
        <w:trPr>
          <w:trHeight w:val="982"/>
        </w:trPr>
        <w:tc>
          <w:tcPr>
            <w:tcW w:w="1101" w:type="dxa"/>
            <w:shd w:val="clear" w:color="auto" w:fill="auto"/>
          </w:tcPr>
          <w:p w:rsidR="00D9473F" w:rsidRPr="00B91684" w:rsidRDefault="00D9473F" w:rsidP="009835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8646" w:type="dxa"/>
            <w:shd w:val="clear" w:color="auto" w:fill="auto"/>
          </w:tcPr>
          <w:p w:rsidR="00D9473F" w:rsidRPr="00B91684" w:rsidRDefault="00D9473F" w:rsidP="009835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 участвовать в организации работы малых коллективов исполнителей, планировать данные работы, а также работу персонала и фондов оплаты труда, принимать управленческие решения на основе экономических расчетов, в организации работ по обследованию и реинжинирингу бизнес-процессов машиностроительных предприятий, анализу затрат на обеспечение требуемого качества продукции, результатов деятельности производственных подразделений, разработке оперативных планов их работы, в выполнении организационно-плановых расчетов по созданию (реорганизации) производственных участков машиностроительных производств</w:t>
            </w:r>
          </w:p>
        </w:tc>
      </w:tr>
      <w:tr w:rsidR="009835D1" w:rsidRPr="00B91684" w:rsidTr="009835D1">
        <w:trPr>
          <w:trHeight w:val="194"/>
        </w:trPr>
        <w:tc>
          <w:tcPr>
            <w:tcW w:w="1101" w:type="dxa"/>
            <w:shd w:val="clear" w:color="auto" w:fill="auto"/>
          </w:tcPr>
          <w:p w:rsidR="009835D1" w:rsidRPr="00B91684" w:rsidRDefault="009835D1" w:rsidP="009835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ПК-9</w:t>
            </w:r>
          </w:p>
        </w:tc>
        <w:tc>
          <w:tcPr>
            <w:tcW w:w="8646" w:type="dxa"/>
            <w:shd w:val="clear" w:color="auto" w:fill="auto"/>
          </w:tcPr>
          <w:p w:rsidR="009835D1" w:rsidRPr="00B91684" w:rsidRDefault="00DF6DF8" w:rsidP="00DF6D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разрабатывать документацию (графики, инструкции, сметы, планы, заявки на материалы, средства и системы технологического оснащения машиностроительных производств) отчетности по установленным формам, документацию, регламентирующую качество выпускаемой продукции, а также находить компромисс между различными требованиями (стоимости, качества, безопасности и сроков исполнения) как при краткосрочном, так и при долгосрочном планировании</w:t>
            </w:r>
          </w:p>
        </w:tc>
      </w:tr>
    </w:tbl>
    <w:p w:rsidR="00D9473F" w:rsidRPr="00B91684" w:rsidRDefault="00D9473F" w:rsidP="00D9473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B91684" w:rsidRDefault="00D9473F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D9473F" w:rsidRPr="00B91684" w:rsidRDefault="009835D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9473F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ОК-2</w:t>
      </w:r>
      <w:r w:rsidR="00D9473F" w:rsidRPr="00B91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9473F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способностью использовать основы экономических знаний при оценке эффективности результатов деятельности в различных сферах</w:t>
      </w: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9835D1" w:rsidRPr="00B91684" w:rsidRDefault="009835D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9835D1" w:rsidRPr="00B91684" w:rsidRDefault="009835D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методы комплексного анализа и прогнозирования рынка машиностроительной отрасли;</w:t>
      </w:r>
    </w:p>
    <w:p w:rsidR="009835D1" w:rsidRPr="00B91684" w:rsidRDefault="009835D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современные методы планирования, организации и проведения маркетинговых исследований;</w:t>
      </w:r>
    </w:p>
    <w:p w:rsidR="009835D1" w:rsidRPr="00B91684" w:rsidRDefault="009835D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этапы процесса разработки и принятия управленческих и маркетинговых решений.</w:t>
      </w:r>
    </w:p>
    <w:p w:rsidR="009835D1" w:rsidRPr="00B91684" w:rsidRDefault="009835D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9835D1" w:rsidRPr="00B91684" w:rsidRDefault="009835D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проводить анализ внешней и внутренней среды </w:t>
      </w:r>
      <w:proofErr w:type="spellStart"/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машиностроительноой</w:t>
      </w:r>
      <w:proofErr w:type="spellEnd"/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организации, применять методы маркетинговых исследований при выявлении конкурентоспособности машиностроительной организации на рынке;</w:t>
      </w:r>
    </w:p>
    <w:p w:rsidR="009835D1" w:rsidRPr="00B91684" w:rsidRDefault="009835D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разрабатывать варианты управленческих решений при реше</w:t>
      </w:r>
      <w:r w:rsidR="00896780"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нии проблем в области </w:t>
      </w: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планирования, организации, мотивации, контроля деятельности организации;</w:t>
      </w:r>
    </w:p>
    <w:p w:rsidR="009835D1" w:rsidRPr="00B91684" w:rsidRDefault="009835D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9835D1" w:rsidRPr="00B91684" w:rsidRDefault="009835D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способами анализа вторичной и первичной информации о динамики развития внешней и внутренней среды предприятия; анализа конъюнктуры рынка и оценки рыночных позиций предприятия;</w:t>
      </w:r>
    </w:p>
    <w:p w:rsidR="009835D1" w:rsidRPr="00B91684" w:rsidRDefault="009835D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навыками разработки управленческих решений при решении проблем в области планирования, организации, мотивации, контроля, маркетинговой  деятельности машиностроительной организации.</w:t>
      </w:r>
    </w:p>
    <w:p w:rsidR="00D9473F" w:rsidRPr="00B91684" w:rsidRDefault="009835D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9473F"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</w:t>
      </w:r>
      <w:r w:rsidR="00D9473F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ПК-1</w:t>
      </w:r>
      <w:r w:rsidR="00D9473F" w:rsidRPr="00B91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9473F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способностью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</w:t>
      </w: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9835D1" w:rsidRPr="00B91684" w:rsidRDefault="009835D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9835D1" w:rsidRPr="00B91684" w:rsidRDefault="009835D1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отечественный и зарубежный опыт в области управления предприятием и маркетинговой деятельности в условиях рыночной экономики</w:t>
      </w:r>
    </w:p>
    <w:p w:rsidR="009835D1" w:rsidRPr="00B91684" w:rsidRDefault="009835D1" w:rsidP="009835D1">
      <w:pPr>
        <w:tabs>
          <w:tab w:val="left" w:pos="708"/>
        </w:tabs>
        <w:spacing w:after="0" w:line="23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отраслевую номенклатуру продукции; </w:t>
      </w:r>
    </w:p>
    <w:p w:rsidR="009835D1" w:rsidRPr="00B91684" w:rsidRDefault="009835D1" w:rsidP="009835D1">
      <w:pPr>
        <w:tabs>
          <w:tab w:val="left" w:pos="708"/>
        </w:tabs>
        <w:spacing w:after="0" w:line="23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основные технические и конструктивные особенности, характеристики и потребительские свойства отечественной продукции и зарубежных аналогов.</w:t>
      </w:r>
    </w:p>
    <w:p w:rsidR="009835D1" w:rsidRPr="00B91684" w:rsidRDefault="009835D1" w:rsidP="009835D1">
      <w:pPr>
        <w:tabs>
          <w:tab w:val="left" w:pos="708"/>
        </w:tabs>
        <w:spacing w:after="0" w:line="232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ab/>
        <w:t>Уметь:</w:t>
      </w:r>
    </w:p>
    <w:p w:rsidR="009835D1" w:rsidRPr="00B91684" w:rsidRDefault="009835D1" w:rsidP="009835D1">
      <w:pPr>
        <w:tabs>
          <w:tab w:val="left" w:pos="708"/>
        </w:tabs>
        <w:spacing w:after="0" w:line="232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- систематизировать и обобщать маркетинговую информацию в области товарной, ценовой, сбытовой и рекламной политики машиностроительной организации;</w:t>
      </w:r>
    </w:p>
    <w:p w:rsidR="009835D1" w:rsidRPr="00B91684" w:rsidRDefault="009835D1" w:rsidP="009835D1">
      <w:pPr>
        <w:tabs>
          <w:tab w:val="left" w:pos="708"/>
        </w:tabs>
        <w:spacing w:after="0" w:line="232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- применять методы и способы руководства и координирования в различных ситуациях жизнедеятельности организации.</w:t>
      </w:r>
    </w:p>
    <w:p w:rsidR="009835D1" w:rsidRPr="00B91684" w:rsidRDefault="009835D1" w:rsidP="009835D1">
      <w:pPr>
        <w:tabs>
          <w:tab w:val="left" w:pos="708"/>
        </w:tabs>
        <w:spacing w:after="0" w:line="232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  <w:t>Владеть:</w:t>
      </w:r>
    </w:p>
    <w:p w:rsidR="009835D1" w:rsidRPr="00B91684" w:rsidRDefault="009835D1" w:rsidP="009835D1">
      <w:pPr>
        <w:tabs>
          <w:tab w:val="left" w:pos="708"/>
        </w:tabs>
        <w:spacing w:after="0" w:line="232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- элементами  управления трудовым коллективом машиностроительной организации;</w:t>
      </w:r>
    </w:p>
    <w:p w:rsidR="009835D1" w:rsidRPr="00B91684" w:rsidRDefault="009835D1" w:rsidP="009835D1">
      <w:pPr>
        <w:tabs>
          <w:tab w:val="left" w:pos="708"/>
        </w:tabs>
        <w:spacing w:after="0" w:line="23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- навыками систематизации и обобщения маркетинговой информации в области товарной, ценовой, сбытовой и рекламной политики машиностроительной организации.</w:t>
      </w:r>
    </w:p>
    <w:p w:rsidR="00D9473F" w:rsidRPr="00B91684" w:rsidRDefault="004F011D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9473F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ПК-7</w:t>
      </w:r>
      <w:r w:rsidR="00D9473F" w:rsidRPr="00B91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9473F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способностью участвовать в организации работы малых коллективов исполнителей, планировать данные работы, а также работу персонала и фондов оплаты труда, принимать управленческие решения на основе экономических расчетов, в организации работ по обследованию и реинжинирингу бизнес-процессов машиностроительных предприятий, анализу затрат на обеспечение требуемого качества продукции, результатов деятельности производственных подразделений, разработке оперативных планов их работы, в выполнении организационно-плановых расчетов по созданию (реорганизации) производственных участков машиностроительных производств</w:t>
      </w: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4F011D" w:rsidRPr="00B91684" w:rsidRDefault="004F011D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4F011D" w:rsidRPr="00B91684" w:rsidRDefault="004F011D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теорию организации и планирования маркетинговой деятельности организации;</w:t>
      </w:r>
    </w:p>
    <w:p w:rsidR="004F011D" w:rsidRPr="00B91684" w:rsidRDefault="004F011D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функции и методы управления машиностроительной организацией.</w:t>
      </w:r>
    </w:p>
    <w:p w:rsidR="004F011D" w:rsidRPr="00B91684" w:rsidRDefault="004F011D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4F011D" w:rsidRPr="00B91684" w:rsidRDefault="004F011D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разрабатывать организационную структуру управления предприятием, в том числе отделов службы маркетинга предприятия;</w:t>
      </w:r>
    </w:p>
    <w:p w:rsidR="004F011D" w:rsidRPr="00B91684" w:rsidRDefault="004F011D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разрабатывать планы в </w:t>
      </w:r>
      <w:proofErr w:type="spellStart"/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обалсти</w:t>
      </w:r>
      <w:proofErr w:type="spellEnd"/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маркетингоа</w:t>
      </w:r>
      <w:proofErr w:type="spellEnd"/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управления персоналом машиностроительной организации;</w:t>
      </w:r>
    </w:p>
    <w:p w:rsidR="004F011D" w:rsidRPr="00B91684" w:rsidRDefault="004F011D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4F011D" w:rsidRPr="00B91684" w:rsidRDefault="004F011D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порядком разработки комплекса маркетинга и плана маркетинга предприятия;</w:t>
      </w:r>
    </w:p>
    <w:p w:rsidR="004F011D" w:rsidRPr="00B91684" w:rsidRDefault="004F011D" w:rsidP="00D9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элементами  управления трудовым коллективом машиностроительной организации.</w:t>
      </w:r>
    </w:p>
    <w:p w:rsidR="00DF6DF8" w:rsidRPr="00B91684" w:rsidRDefault="00DF6DF8" w:rsidP="00DF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ПК-9</w:t>
      </w:r>
      <w:r w:rsidRPr="00B91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способностью разрабатывать документацию (графики, инструкции, сметы, планы, заявки на материалы, средства и системы технологического оснащения машиностроительных производств) отчетности по установленным формам, документацию, регламентирующую качество выпускаемой продукции, а также находить компромисс между различными требованиями (стоимости, качества, безопасности и сроков исполнения) как при краткосрочном, так и при долгосрочном планировании 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DF6DF8" w:rsidRPr="00B91684" w:rsidRDefault="00DF6DF8" w:rsidP="00DF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DF6DF8" w:rsidRPr="00B91684" w:rsidRDefault="00DF6DF8" w:rsidP="00DF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документацию (графики, инструкции, сметы, планы, заявки на материалы, средства и системы технологического оснащения машиностроительных производств) отчетности по установленным формам;</w:t>
      </w:r>
    </w:p>
    <w:p w:rsidR="00DF6DF8" w:rsidRPr="00B91684" w:rsidRDefault="00DF6DF8" w:rsidP="00DF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DF6DF8" w:rsidRPr="00B91684" w:rsidRDefault="00DF6DF8" w:rsidP="00DF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разрабатывать документацию (графики, инструкции, сметы, планы, заявки на материалы, средства и системы технологического оснащения машиностроительных производств) отчетности по установленным формам;</w:t>
      </w:r>
    </w:p>
    <w:p w:rsidR="00DF6DF8" w:rsidRPr="00B91684" w:rsidRDefault="00DF6DF8" w:rsidP="00DF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DF6DF8" w:rsidRPr="00B91684" w:rsidRDefault="00DF6DF8" w:rsidP="00DF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документацией (графики, инструкции, сметы, планы, заявки на материалы, средства и системы технологического оснащения машиностроительных производств) отчетности по установленным формам, документацией, регламентирующую качество выпускаемой продукции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9473F" w:rsidRPr="00B91684" w:rsidRDefault="00D9473F" w:rsidP="00D947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473F" w:rsidRPr="00B91684" w:rsidRDefault="00D9473F" w:rsidP="00D9473F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4F011D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Общий объём дисциплины: 3 </w:t>
      </w:r>
      <w:r w:rsidR="004F011D"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="004F011D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( 108 </w:t>
      </w:r>
      <w:r w:rsidR="004F011D"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часов</w:t>
      </w: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D9473F" w:rsidRPr="00B91684" w:rsidRDefault="00D9473F" w:rsidP="00D9473F">
      <w:pPr>
        <w:pStyle w:val="a5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9473F" w:rsidRPr="00B91684" w:rsidRDefault="00D9473F" w:rsidP="00D9473F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Дополнительная информация. </w:t>
      </w:r>
    </w:p>
    <w:p w:rsidR="00D9473F" w:rsidRPr="00B91684" w:rsidRDefault="00D9473F" w:rsidP="00D9473F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B91684">
        <w:rPr>
          <w:color w:val="000000" w:themeColor="text1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D9473F" w:rsidRPr="00B91684" w:rsidRDefault="00D9473F" w:rsidP="00D9473F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B91684">
        <w:rPr>
          <w:color w:val="000000" w:themeColor="text1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D9473F" w:rsidRPr="00B91684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Контрольные работы</w:t>
      </w:r>
    </w:p>
    <w:p w:rsidR="00D9473F" w:rsidRPr="00B91684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Письменные домашние задания</w:t>
      </w:r>
    </w:p>
    <w:p w:rsidR="00D9473F" w:rsidRPr="00B91684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Подготовка докладов, рефератов</w:t>
      </w:r>
    </w:p>
    <w:p w:rsidR="00D9473F" w:rsidRPr="00B91684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Подготовка презентаций</w:t>
      </w:r>
    </w:p>
    <w:p w:rsidR="00D9473F" w:rsidRPr="00B91684" w:rsidRDefault="00D9473F" w:rsidP="00D9473F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Тестирование по отдельным разделам дисциплины</w:t>
      </w:r>
    </w:p>
    <w:p w:rsidR="00D9473F" w:rsidRPr="00B91684" w:rsidRDefault="00D9473F" w:rsidP="00D9473F">
      <w:pPr>
        <w:pStyle w:val="a9"/>
        <w:rPr>
          <w:b/>
          <w:color w:val="000000" w:themeColor="text1"/>
        </w:rPr>
      </w:pPr>
      <w:r w:rsidRPr="00B91684">
        <w:rPr>
          <w:b/>
          <w:color w:val="000000" w:themeColor="text1"/>
        </w:rPr>
        <w:t xml:space="preserve"> 6. Виды и формы промежуточной аттестации</w:t>
      </w:r>
    </w:p>
    <w:p w:rsidR="00D9473F" w:rsidRPr="00B91684" w:rsidRDefault="00D9473F" w:rsidP="00D9473F">
      <w:pPr>
        <w:pStyle w:val="a9"/>
        <w:rPr>
          <w:color w:val="000000" w:themeColor="text1"/>
        </w:rPr>
      </w:pPr>
      <w:r w:rsidRPr="00B91684">
        <w:rPr>
          <w:color w:val="000000" w:themeColor="text1"/>
        </w:rPr>
        <w:t>Промежуточная аттестация проводится в форме зачета.</w:t>
      </w:r>
    </w:p>
    <w:p w:rsidR="00551D48" w:rsidRPr="00B91684" w:rsidRDefault="00551D48" w:rsidP="00D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B91684" w:rsidRDefault="00551D48" w:rsidP="00D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B91684" w:rsidRDefault="00551D48" w:rsidP="00D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D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B91684" w:rsidRDefault="00D9473F" w:rsidP="00D947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1C16CF" w:rsidRPr="00B91684" w:rsidRDefault="00D9473F" w:rsidP="00D9473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Б1.В.ДВ.</w:t>
      </w:r>
      <w:r w:rsidR="007D50FA"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</w:t>
      </w:r>
      <w:r w:rsidR="007D50FA"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 </w:t>
      </w:r>
    </w:p>
    <w:p w:rsidR="00D9473F" w:rsidRPr="00B91684" w:rsidRDefault="00D9473F" w:rsidP="00D9473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ЭКОНОМИКА МАШИНОСТРОИТЕЛЬНЫХ ПРОИЗВОДСТВ</w:t>
      </w:r>
    </w:p>
    <w:p w:rsidR="00D9473F" w:rsidRPr="00B91684" w:rsidRDefault="00D9473F" w:rsidP="00D9473F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Название кафедры:</w:t>
      </w: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Технология машиностроения</w:t>
      </w:r>
    </w:p>
    <w:p w:rsidR="00D9473F" w:rsidRPr="00B91684" w:rsidRDefault="00D9473F" w:rsidP="00A64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 Цели и задачи освоение дисциплины</w:t>
      </w:r>
    </w:p>
    <w:p w:rsidR="00D9473F" w:rsidRPr="00B91684" w:rsidRDefault="00D9473F" w:rsidP="00D9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640C3" w:rsidRPr="00B91684" w:rsidRDefault="003640C3" w:rsidP="003640C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Основной целью изучения дисциплины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«Экономика машиностроительных производств» является формирование у студентов знаний, позволяющих правильно ориентироваться в организационной, экономической, социальной структурах машиностроительного производства.</w:t>
      </w:r>
    </w:p>
    <w:p w:rsidR="003640C3" w:rsidRPr="00B91684" w:rsidRDefault="003640C3" w:rsidP="00A646F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Основными задачами изучения дисциплины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«Экономика машиностроительных производств» являются:</w:t>
      </w:r>
    </w:p>
    <w:p w:rsidR="003640C3" w:rsidRPr="00B91684" w:rsidRDefault="003640C3" w:rsidP="0036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 сформировать у студентов знания о производственных ресурсах машиностроительного предприятия: (основные производственные (ОПФ) и непроизводственные фонды);</w:t>
      </w:r>
    </w:p>
    <w:p w:rsidR="003640C3" w:rsidRPr="00B91684" w:rsidRDefault="003640C3" w:rsidP="0036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 научить студентов пользоваться методиками оценки ОПФ и расчета показателей их использования;</w:t>
      </w:r>
    </w:p>
    <w:p w:rsidR="003640C3" w:rsidRPr="00B91684" w:rsidRDefault="003640C3" w:rsidP="0036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cформировать</w:t>
      </w:r>
      <w:proofErr w:type="spellEnd"/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студентов знания об оборотных фондах и оборотных средствах предприятия;</w:t>
      </w:r>
    </w:p>
    <w:p w:rsidR="003640C3" w:rsidRPr="00B91684" w:rsidRDefault="003640C3" w:rsidP="0036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помочь разбираться в вопросах организации труда на машиностроительном предприятии; </w:t>
      </w:r>
    </w:p>
    <w:p w:rsidR="003640C3" w:rsidRPr="00B91684" w:rsidRDefault="003640C3" w:rsidP="0036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 обучить студентов современным принципам и методам расчета себестоимости продукции и вопроса ценообразования машиностроительной продукции;</w:t>
      </w:r>
    </w:p>
    <w:p w:rsidR="003640C3" w:rsidRPr="00B91684" w:rsidRDefault="003640C3" w:rsidP="0036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 привить навыки расчета уровня качества продукции;</w:t>
      </w:r>
    </w:p>
    <w:p w:rsidR="003640C3" w:rsidRPr="00B91684" w:rsidRDefault="003640C3" w:rsidP="003640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 научить рассчитывать величину годового и полного экономического эффекта от производства и внедрения наукоемкой продукции.</w:t>
      </w:r>
    </w:p>
    <w:p w:rsidR="00D9473F" w:rsidRPr="00B91684" w:rsidRDefault="00D9473F" w:rsidP="00D9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473F" w:rsidRPr="00B91684" w:rsidRDefault="00D9473F" w:rsidP="00A64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Место дисциплины в структуре </w:t>
      </w:r>
      <w:r w:rsidR="003640C3"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учебного плана</w:t>
      </w:r>
    </w:p>
    <w:p w:rsidR="003640C3" w:rsidRPr="00B91684" w:rsidRDefault="003640C3" w:rsidP="00364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Б1.В.ДВ.02.02 «Экономика машиностроительных производств»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</w:t>
      </w:r>
      <w:proofErr w:type="spellStart"/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производстви</w:t>
      </w:r>
      <w:proofErr w:type="spellEnd"/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относится к дисциплине по выбору.</w:t>
      </w:r>
    </w:p>
    <w:p w:rsidR="003640C3" w:rsidRPr="00B91684" w:rsidRDefault="003640C3" w:rsidP="003640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</w:t>
      </w:r>
      <w:proofErr w:type="spellStart"/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изучатся</w:t>
      </w:r>
      <w:proofErr w:type="spellEnd"/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студентами очной формы обучения в 7 семестре.</w:t>
      </w:r>
    </w:p>
    <w:p w:rsidR="003640C3" w:rsidRPr="00B91684" w:rsidRDefault="003640C3" w:rsidP="00364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«Экономика», «Организация производства и менеджмент».</w:t>
      </w:r>
    </w:p>
    <w:p w:rsidR="003640C3" w:rsidRPr="00B91684" w:rsidRDefault="003640C3" w:rsidP="007D5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473F" w:rsidRPr="00B91684" w:rsidRDefault="00D9473F" w:rsidP="00A64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Требования к результатам освоения содержания дисциплины</w:t>
      </w:r>
    </w:p>
    <w:p w:rsidR="00D47510" w:rsidRPr="00B91684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B91684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B91684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B91684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B91684">
        <w:rPr>
          <w:color w:val="000000" w:themeColor="text1"/>
          <w:sz w:val="28"/>
          <w:szCs w:val="28"/>
        </w:rPr>
        <w:t xml:space="preserve"> </w:t>
      </w:r>
      <w:r w:rsidRPr="00B91684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B91684">
        <w:rPr>
          <w:color w:val="000000" w:themeColor="text1"/>
          <w:sz w:val="28"/>
          <w:szCs w:val="28"/>
        </w:rPr>
        <w:t xml:space="preserve"> </w:t>
      </w:r>
      <w:r w:rsidRPr="00B91684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B91684" w:rsidTr="00902525">
        <w:tc>
          <w:tcPr>
            <w:tcW w:w="1101" w:type="dxa"/>
            <w:shd w:val="clear" w:color="auto" w:fill="auto"/>
            <w:vAlign w:val="center"/>
          </w:tcPr>
          <w:p w:rsidR="003640C3" w:rsidRPr="00B91684" w:rsidRDefault="003640C3" w:rsidP="005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" w:name="_Toc321346600"/>
            <w:bookmarkStart w:id="13" w:name="_Toc342823042"/>
            <w:r w:rsidRPr="00B91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3640C3" w:rsidRPr="00B91684" w:rsidRDefault="003640C3" w:rsidP="005C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B91684" w:rsidTr="00AC21FE">
        <w:trPr>
          <w:trHeight w:val="415"/>
        </w:trPr>
        <w:tc>
          <w:tcPr>
            <w:tcW w:w="1101" w:type="dxa"/>
            <w:shd w:val="clear" w:color="auto" w:fill="auto"/>
          </w:tcPr>
          <w:p w:rsidR="003640C3" w:rsidRPr="00B91684" w:rsidRDefault="003640C3" w:rsidP="005C6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ОК-2</w:t>
            </w:r>
          </w:p>
        </w:tc>
        <w:tc>
          <w:tcPr>
            <w:tcW w:w="8646" w:type="dxa"/>
            <w:shd w:val="clear" w:color="auto" w:fill="auto"/>
          </w:tcPr>
          <w:p w:rsidR="003640C3" w:rsidRPr="00B91684" w:rsidRDefault="007D50FA" w:rsidP="005C6306">
            <w:pPr>
              <w:pStyle w:val="ab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916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1A5FBE" w:rsidRPr="00B91684" w:rsidTr="00902525">
        <w:trPr>
          <w:trHeight w:val="557"/>
        </w:trPr>
        <w:tc>
          <w:tcPr>
            <w:tcW w:w="1101" w:type="dxa"/>
            <w:shd w:val="clear" w:color="auto" w:fill="auto"/>
          </w:tcPr>
          <w:p w:rsidR="003640C3" w:rsidRPr="00B91684" w:rsidRDefault="003640C3" w:rsidP="005C6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ОПК-1</w:t>
            </w:r>
          </w:p>
        </w:tc>
        <w:tc>
          <w:tcPr>
            <w:tcW w:w="8646" w:type="dxa"/>
            <w:shd w:val="clear" w:color="auto" w:fill="auto"/>
          </w:tcPr>
          <w:p w:rsidR="003640C3" w:rsidRPr="00B91684" w:rsidRDefault="007D50FA" w:rsidP="005C6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916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</w:t>
            </w:r>
          </w:p>
        </w:tc>
      </w:tr>
      <w:tr w:rsidR="001A5FBE" w:rsidRPr="00B91684" w:rsidTr="00902525">
        <w:trPr>
          <w:trHeight w:val="982"/>
        </w:trPr>
        <w:tc>
          <w:tcPr>
            <w:tcW w:w="1101" w:type="dxa"/>
            <w:shd w:val="clear" w:color="auto" w:fill="auto"/>
          </w:tcPr>
          <w:p w:rsidR="003640C3" w:rsidRPr="00B91684" w:rsidRDefault="003640C3" w:rsidP="005C6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ПК-7</w:t>
            </w:r>
          </w:p>
        </w:tc>
        <w:tc>
          <w:tcPr>
            <w:tcW w:w="8646" w:type="dxa"/>
            <w:shd w:val="clear" w:color="auto" w:fill="auto"/>
          </w:tcPr>
          <w:p w:rsidR="003640C3" w:rsidRPr="00B91684" w:rsidRDefault="007D50FA" w:rsidP="005C6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участвовать в организации работы малых коллективов исполнителей, планировать данные работы, а также работу персонала и фондов оплаты труда, принимать управленческие решения на основе экономических расчетов, в организации работ по обследованию и реинжинирингу бизнес-процессов машиностроительных предприятий, анализу затрат на обеспечение требуемого качества продукции, результатов деятельности производственных подразделений, разработке оперативных планов их работы, в выполнении организационно-плановых расчетов по созданию (реорганизации) производственных участков машиностроительных производств</w:t>
            </w:r>
          </w:p>
        </w:tc>
      </w:tr>
      <w:tr w:rsidR="001A5FBE" w:rsidRPr="00B91684" w:rsidTr="001C16CF">
        <w:trPr>
          <w:trHeight w:val="302"/>
        </w:trPr>
        <w:tc>
          <w:tcPr>
            <w:tcW w:w="1101" w:type="dxa"/>
            <w:shd w:val="clear" w:color="auto" w:fill="auto"/>
          </w:tcPr>
          <w:p w:rsidR="001C16CF" w:rsidRPr="00B91684" w:rsidRDefault="001C16CF" w:rsidP="005C6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ПК-9</w:t>
            </w:r>
          </w:p>
        </w:tc>
        <w:tc>
          <w:tcPr>
            <w:tcW w:w="8646" w:type="dxa"/>
            <w:shd w:val="clear" w:color="auto" w:fill="auto"/>
          </w:tcPr>
          <w:p w:rsidR="001C16CF" w:rsidRPr="00B91684" w:rsidRDefault="00DF6DF8" w:rsidP="005C6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разрабатывать документацию (графики, инструкции, сметы, планы, заявки на материалы, средства и системы технологического оснащения машиностроительных производств) отчетности по установленным формам, документацию, регламентирующую качество выпускаемой продукции, а также находить компромисс между различными требованиями (стоимости, качества, безопасности и сроков исполнения) как при краткосрочном, так и при долгосрочном планировании</w:t>
            </w:r>
          </w:p>
        </w:tc>
      </w:tr>
    </w:tbl>
    <w:p w:rsidR="007D50FA" w:rsidRPr="00B91684" w:rsidRDefault="007D50FA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7D50FA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7D50FA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ОК-2</w:t>
      </w:r>
      <w:r w:rsidR="007D50FA" w:rsidRPr="00B91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D50FA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способностью использовать основы экономических знаний при оценке эффективности результатов деятельности в различных сферах</w:t>
      </w: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 организационную, экономическую, социальную структуру машиностроительного производства;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 экономические основы производства и ресурсы машиностроительных предприятий;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рассчитывать индексы и темпы изменения технико-экономических показателей;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производить расчеты эффективности использования трудовых ресурсов предприятия;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поиска и выбора оптимальных вариантов развития предприятия, оценивая экономические результаты их внедрения.</w:t>
      </w:r>
    </w:p>
    <w:p w:rsidR="007D50FA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7D50FA"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</w:t>
      </w:r>
      <w:r w:rsidR="007D50FA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ПК-1</w:t>
      </w:r>
      <w:r w:rsidR="007D50FA" w:rsidRPr="00B91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D50FA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способностью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</w:t>
      </w: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 структуру основных фондов, оборотных средств предприятий;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 системы оплаты труда, основы планирования затрат;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производить расчет эффективности использования основных и оборотных средств;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 экономически обосновывать целесообразность применения разнообразных ТП изготовления продукции.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использования нормативной документации в хозяйственной деятельности предприятия;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 механизмом  ценообразования на продукцию предприятия.</w:t>
      </w:r>
    </w:p>
    <w:p w:rsidR="007D50FA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 результате изучения дисциплины при освоении компетенции </w:t>
      </w:r>
      <w:r w:rsidR="007D50FA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ПК-7</w:t>
      </w:r>
      <w:r w:rsidR="007D50FA" w:rsidRPr="00B91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D50FA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способностью участвовать в организации работы малых коллективов исполнителей, планировать данные работы, а также работу персонала и фондов оплаты труда, принимать управленческие решения на основе экономических расчетов, в организации работ по обследованию и реинжинирингу бизнес-процессов машиностроительных предприятий, анализу затрат на обеспечение требуемого качества продукции, результатов деятельности производственных подразделений, разработке оперативных планов их работы, в выполнении организационно-плановых расчетов по созданию (реорганизации) производственных участков машиностроительных производств</w:t>
      </w: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 основы финансирования инновационной деятельности предприятий;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 проблемы технико-экономического анализа инженерных решений;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 рассчитывать величину производственной мощности предприятия, определять узкие места на производстве;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– оценивать величину издержек, связанных с изготовлением и реализацией продукции, разбираться в вопросах ценообразования;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− навыками расчета полного и годового экономического эффекта от производства и реализации продукции;</w:t>
      </w:r>
    </w:p>
    <w:p w:rsidR="001C16CF" w:rsidRPr="00B91684" w:rsidRDefault="001C16CF" w:rsidP="007D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поиска и выбора оптимальных вариантов развития предприятия, оценивая экономические результаты их внедрения.</w:t>
      </w:r>
    </w:p>
    <w:p w:rsidR="00DF6DF8" w:rsidRPr="00B91684" w:rsidRDefault="00DF6DF8" w:rsidP="00DF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ПК-9</w:t>
      </w:r>
      <w:r w:rsidRPr="00B91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способностью разрабатывать документацию (графики, инструкции, сметы, планы, заявки на материалы, средства и системы технологического оснащения машиностроительных производств) отчетности по установленным формам, документацию, регламентирующую качество выпускаемой продукции, а также находить компромисс между различными требованиями (стоимости, качества, безопасности и сроков исполнения) как при краткосрочном, так и при долгосрочном планировании 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DF6DF8" w:rsidRPr="00B91684" w:rsidRDefault="00DF6DF8" w:rsidP="00DF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DF6DF8" w:rsidRPr="00B91684" w:rsidRDefault="00DF6DF8" w:rsidP="00DF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документацию (графики, инструкции, сметы, планы, заявки на материалы, средства и системы технологического оснащения машиностроительных производств) отчетности по установленным формам;</w:t>
      </w:r>
    </w:p>
    <w:p w:rsidR="00DF6DF8" w:rsidRPr="00B91684" w:rsidRDefault="00DF6DF8" w:rsidP="00DF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DF6DF8" w:rsidRPr="00B91684" w:rsidRDefault="00DF6DF8" w:rsidP="00DF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разрабатывать документацию (графики, инструкции, сметы, планы, заявки на материалы, средства и системы технологического оснащения машиностроительных производств) отчетности по установленным формам;</w:t>
      </w:r>
    </w:p>
    <w:p w:rsidR="00DF6DF8" w:rsidRPr="00B91684" w:rsidRDefault="00DF6DF8" w:rsidP="00DF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DF6DF8" w:rsidRPr="00B91684" w:rsidRDefault="00DF6DF8" w:rsidP="00DF6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документацией (графики, инструкции, сметы, планы, заявки на материалы, средства и системы технологического оснащения машиностроительных производств) отчетности по установленным формам, документацией, регламентирующую качество выпускаемой продукции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bookmarkEnd w:id="12"/>
    <w:bookmarkEnd w:id="13"/>
    <w:p w:rsidR="00551D48" w:rsidRPr="00B91684" w:rsidRDefault="00551D48" w:rsidP="0036557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D50FA" w:rsidRPr="00B91684" w:rsidRDefault="001C16CF" w:rsidP="0036557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3 </w:t>
      </w: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( 108 </w:t>
      </w: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часов</w:t>
      </w:r>
      <w:r w:rsidR="00365576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551D48" w:rsidRPr="00B91684" w:rsidRDefault="00551D48" w:rsidP="007D50FA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D50FA" w:rsidRPr="00B91684" w:rsidRDefault="007D50FA" w:rsidP="007D50FA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Дополнительная информация. </w:t>
      </w:r>
    </w:p>
    <w:p w:rsidR="007D50FA" w:rsidRPr="00B91684" w:rsidRDefault="007D50FA" w:rsidP="007D50FA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B91684">
        <w:rPr>
          <w:color w:val="000000" w:themeColor="text1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D50FA" w:rsidRPr="00B91684" w:rsidRDefault="007D50FA" w:rsidP="007D50FA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B91684">
        <w:rPr>
          <w:color w:val="000000" w:themeColor="text1"/>
        </w:rPr>
        <w:lastRenderedPageBreak/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7D50FA" w:rsidRPr="00B91684" w:rsidRDefault="007D50FA" w:rsidP="007D50FA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Контрольные работы</w:t>
      </w:r>
    </w:p>
    <w:p w:rsidR="007D50FA" w:rsidRPr="00B91684" w:rsidRDefault="007D50FA" w:rsidP="007D50FA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Письменные домашние задания</w:t>
      </w:r>
    </w:p>
    <w:p w:rsidR="007D50FA" w:rsidRPr="00B91684" w:rsidRDefault="007D50FA" w:rsidP="007D50FA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Подготовка докладов, рефератов</w:t>
      </w:r>
    </w:p>
    <w:p w:rsidR="007D50FA" w:rsidRPr="00B91684" w:rsidRDefault="007D50FA" w:rsidP="007D50FA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Подготовка презентаций</w:t>
      </w:r>
    </w:p>
    <w:p w:rsidR="007D50FA" w:rsidRPr="00B91684" w:rsidRDefault="007D50FA" w:rsidP="007D50FA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Тестирование по отдельным разделам дисциплины</w:t>
      </w:r>
    </w:p>
    <w:p w:rsidR="007D50FA" w:rsidRPr="00B91684" w:rsidRDefault="007D50FA" w:rsidP="007D50FA">
      <w:pPr>
        <w:pStyle w:val="a9"/>
        <w:rPr>
          <w:b/>
          <w:color w:val="000000" w:themeColor="text1"/>
        </w:rPr>
      </w:pPr>
      <w:r w:rsidRPr="00B91684">
        <w:rPr>
          <w:b/>
          <w:color w:val="000000" w:themeColor="text1"/>
        </w:rPr>
        <w:t xml:space="preserve"> 6. Виды и формы промежуточной аттестации</w:t>
      </w:r>
    </w:p>
    <w:p w:rsidR="004F2021" w:rsidRPr="00B91684" w:rsidRDefault="007D50FA" w:rsidP="00DF6DF8">
      <w:pPr>
        <w:pStyle w:val="a9"/>
        <w:rPr>
          <w:color w:val="000000" w:themeColor="text1"/>
        </w:rPr>
      </w:pPr>
      <w:r w:rsidRPr="00B91684">
        <w:rPr>
          <w:color w:val="000000" w:themeColor="text1"/>
        </w:rPr>
        <w:t>Промежуточная аттестация проводится в форме зачета.</w:t>
      </w:r>
    </w:p>
    <w:p w:rsidR="00AC21FE" w:rsidRPr="001A5FBE" w:rsidRDefault="00AC21FE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C21FE" w:rsidRPr="001A5FBE" w:rsidRDefault="00AC21FE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C21FE" w:rsidRPr="001A5FBE" w:rsidRDefault="00AC21FE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C21FE" w:rsidRPr="001A5FBE" w:rsidRDefault="00AC21FE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51D48" w:rsidRPr="001A5FBE" w:rsidRDefault="00551D48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C21FE" w:rsidRPr="001A5FBE" w:rsidRDefault="00AC21FE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B91684" w:rsidRDefault="00D9473F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425DC3" w:rsidRPr="00B91684" w:rsidRDefault="00DE4233" w:rsidP="00DE423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Б1.В.ДВ.03.01 </w:t>
      </w:r>
    </w:p>
    <w:p w:rsidR="00D9473F" w:rsidRPr="00B91684" w:rsidRDefault="00D9473F" w:rsidP="00DE423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ИНЖЕНЕРНЫЕ РАСЧЕТЫ НА ПК</w:t>
      </w:r>
    </w:p>
    <w:p w:rsidR="00D9473F" w:rsidRPr="00B91684" w:rsidRDefault="00D9473F" w:rsidP="00D9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B91684" w:rsidRDefault="00D9473F" w:rsidP="00D9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кафедры: </w:t>
      </w: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Технология машиностроения</w:t>
      </w:r>
    </w:p>
    <w:p w:rsidR="00D9473F" w:rsidRPr="00B91684" w:rsidRDefault="00D9473F" w:rsidP="00D9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B91684" w:rsidRDefault="00D9473F" w:rsidP="00D947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D9473F" w:rsidRPr="00B91684" w:rsidRDefault="00D9473F" w:rsidP="00D94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Целью </w:t>
      </w: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дисциплины состоит в формировании у студентов твердых теоретических знаний важнейших численных методов и практических навыков в работе с интегрированными пакетами прикладных программ автоматизации инженерно-технических расчетов, применяемых для решения инженерно-технических задач.</w:t>
      </w:r>
    </w:p>
    <w:p w:rsidR="00D9473F" w:rsidRPr="00B91684" w:rsidRDefault="00D9473F" w:rsidP="00D9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Основные </w:t>
      </w:r>
      <w:r w:rsidRPr="00B916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задачи</w:t>
      </w: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дисциплины заключаются:</w:t>
      </w:r>
    </w:p>
    <w:p w:rsidR="00D9473F" w:rsidRPr="00B91684" w:rsidRDefault="00D9473F" w:rsidP="00D9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 ф</w:t>
      </w: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ормировании у студентов: навыков грамотного владения рабочим инструментарием систем компьютерной математики; представления о методах решения типовых задач из дисциплин специальности; умения грамотно и качественно оформлять выполненные расчеты с использованием средств </w:t>
      </w:r>
      <w:proofErr w:type="spellStart"/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MathCAD</w:t>
      </w:r>
      <w:proofErr w:type="spellEnd"/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MS</w:t>
      </w: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EXCEL</w:t>
      </w:r>
      <w:r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9473F" w:rsidRPr="00B91684" w:rsidRDefault="00D9473F" w:rsidP="00D9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473F" w:rsidRPr="00B91684" w:rsidRDefault="00D9473F" w:rsidP="00D9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B91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Место дисциплины в структуре учебного плана </w:t>
      </w:r>
    </w:p>
    <w:p w:rsidR="00D9473F" w:rsidRPr="00B91684" w:rsidRDefault="00D9473F" w:rsidP="00D947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4233" w:rsidRPr="00B91684" w:rsidRDefault="00DE4233" w:rsidP="00DE42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Б1.В.ДВ.03.01 Инженерные расчеты на ПК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 и относится к дисциплине по выбору.</w:t>
      </w:r>
    </w:p>
    <w:p w:rsidR="00DE4233" w:rsidRPr="00B91684" w:rsidRDefault="00DE4233" w:rsidP="00DE4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формы обучения в 5 семестре.</w:t>
      </w:r>
    </w:p>
    <w:p w:rsidR="00D9473F" w:rsidRPr="00B91684" w:rsidRDefault="00DE4233" w:rsidP="00DE4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</w:t>
      </w:r>
      <w:r w:rsidR="00D9473F" w:rsidRPr="00B916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информатика, и математика. Кроме того, освоение дисциплины связано с параллельно изучаемыми дисциплинами, такими как информационные технологии в инженерных расчётах, детали машин, теоретическая механика и сопротивление материалов.</w:t>
      </w:r>
    </w:p>
    <w:p w:rsidR="00D9473F" w:rsidRPr="00B91684" w:rsidRDefault="00D9473F" w:rsidP="00D947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473F" w:rsidRPr="00B91684" w:rsidRDefault="00D9473F" w:rsidP="00D947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16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 Требования к результатам освоения  дисциплины </w:t>
      </w:r>
    </w:p>
    <w:p w:rsidR="00DE4233" w:rsidRPr="00B91684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B91684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B91684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B91684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B91684">
        <w:rPr>
          <w:color w:val="000000" w:themeColor="text1"/>
          <w:sz w:val="28"/>
          <w:szCs w:val="28"/>
        </w:rPr>
        <w:t xml:space="preserve"> </w:t>
      </w:r>
      <w:r w:rsidRPr="00B91684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B91684">
        <w:rPr>
          <w:color w:val="000000" w:themeColor="text1"/>
          <w:sz w:val="28"/>
          <w:szCs w:val="28"/>
        </w:rPr>
        <w:t xml:space="preserve"> </w:t>
      </w:r>
      <w:r w:rsidRPr="00B91684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B91684" w:rsidTr="00DE4233">
        <w:tc>
          <w:tcPr>
            <w:tcW w:w="1101" w:type="dxa"/>
            <w:shd w:val="clear" w:color="auto" w:fill="auto"/>
            <w:vAlign w:val="center"/>
          </w:tcPr>
          <w:p w:rsidR="00DE4233" w:rsidRPr="00B91684" w:rsidRDefault="00DE4233" w:rsidP="00171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DE4233" w:rsidRPr="00B91684" w:rsidRDefault="00DE4233" w:rsidP="0017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B91684" w:rsidTr="005C6306">
        <w:trPr>
          <w:trHeight w:val="752"/>
        </w:trPr>
        <w:tc>
          <w:tcPr>
            <w:tcW w:w="1101" w:type="dxa"/>
            <w:shd w:val="clear" w:color="auto" w:fill="auto"/>
            <w:vAlign w:val="center"/>
          </w:tcPr>
          <w:p w:rsidR="00DE4233" w:rsidRPr="00B91684" w:rsidRDefault="00DE4233" w:rsidP="001718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8646" w:type="dxa"/>
            <w:shd w:val="clear" w:color="auto" w:fill="auto"/>
          </w:tcPr>
          <w:p w:rsidR="00DE4233" w:rsidRPr="00B91684" w:rsidRDefault="00DE4233" w:rsidP="005C630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использовать современные ин</w:t>
            </w: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формационные технологии, прикладные про</w:t>
            </w: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граммные средства при решении задач про</w:t>
            </w: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фессиональной деятельности</w:t>
            </w:r>
          </w:p>
        </w:tc>
      </w:tr>
      <w:tr w:rsidR="001A5FBE" w:rsidRPr="00B91684" w:rsidTr="00DE4233">
        <w:trPr>
          <w:trHeight w:val="856"/>
        </w:trPr>
        <w:tc>
          <w:tcPr>
            <w:tcW w:w="1101" w:type="dxa"/>
            <w:shd w:val="clear" w:color="auto" w:fill="auto"/>
            <w:vAlign w:val="center"/>
          </w:tcPr>
          <w:p w:rsidR="007071A5" w:rsidRPr="00B91684" w:rsidRDefault="007071A5" w:rsidP="001718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ПК-11</w:t>
            </w:r>
          </w:p>
        </w:tc>
        <w:tc>
          <w:tcPr>
            <w:tcW w:w="8646" w:type="dxa"/>
            <w:shd w:val="clear" w:color="auto" w:fill="auto"/>
          </w:tcPr>
          <w:p w:rsidR="007071A5" w:rsidRPr="00B91684" w:rsidRDefault="007071A5" w:rsidP="001718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</w:t>
            </w:r>
          </w:p>
        </w:tc>
      </w:tr>
      <w:tr w:rsidR="001A5FBE" w:rsidRPr="00B91684" w:rsidTr="00DE4233">
        <w:trPr>
          <w:trHeight w:val="856"/>
        </w:trPr>
        <w:tc>
          <w:tcPr>
            <w:tcW w:w="1101" w:type="dxa"/>
            <w:shd w:val="clear" w:color="auto" w:fill="auto"/>
            <w:vAlign w:val="center"/>
          </w:tcPr>
          <w:p w:rsidR="00425DC3" w:rsidRPr="00B91684" w:rsidRDefault="00425DC3" w:rsidP="001718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ПК-18</w:t>
            </w:r>
          </w:p>
        </w:tc>
        <w:tc>
          <w:tcPr>
            <w:tcW w:w="8646" w:type="dxa"/>
            <w:shd w:val="clear" w:color="auto" w:fill="auto"/>
          </w:tcPr>
          <w:p w:rsidR="00425DC3" w:rsidRPr="00B91684" w:rsidRDefault="00425DC3" w:rsidP="001718F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</w:t>
            </w:r>
          </w:p>
        </w:tc>
      </w:tr>
    </w:tbl>
    <w:p w:rsidR="00DE4233" w:rsidRPr="00B91684" w:rsidRDefault="00DE4233" w:rsidP="00171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DE4233" w:rsidRPr="00B91684" w:rsidRDefault="00A535D1" w:rsidP="00A535D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E4233"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ОПК-3</w:t>
      </w:r>
      <w:r w:rsidR="00DE4233" w:rsidRPr="00B91684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DE4233"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пособность использовать современные ин</w:t>
      </w:r>
      <w:r w:rsidR="00DE4233"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формационные технологии, прикладные про</w:t>
      </w:r>
      <w:r w:rsidR="00DE4233"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граммные средства при решении задач про</w:t>
      </w:r>
      <w:r w:rsidR="00DE4233"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фессиональной деятельности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425DC3" w:rsidRPr="00B91684" w:rsidRDefault="00425DC3" w:rsidP="00425D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A535D1" w:rsidRPr="00B91684" w:rsidRDefault="00A535D1" w:rsidP="00425D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математические закономерности, используемые в процессе проектирования;</w:t>
      </w:r>
    </w:p>
    <w:p w:rsidR="00A535D1" w:rsidRPr="00B91684" w:rsidRDefault="00A535D1" w:rsidP="00425D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 основные приемы работы с прикладными программными продуктами, используемыми для математического моделирования;</w:t>
      </w:r>
    </w:p>
    <w:p w:rsidR="00425DC3" w:rsidRPr="00B91684" w:rsidRDefault="00425DC3" w:rsidP="00425D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535D1" w:rsidRPr="00B91684" w:rsidRDefault="00A535D1" w:rsidP="00A53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современные методы, средства и технологии разработки объектов</w:t>
      </w:r>
      <w:r w:rsidRPr="00B9168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7" w:tooltip="Профессиональная деятельность" w:history="1">
        <w:r w:rsidRPr="00B91684"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профессиональной деятельности</w:t>
        </w:r>
      </w:hyperlink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535D1" w:rsidRPr="00B91684" w:rsidRDefault="00A535D1" w:rsidP="00425D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 участвовать в проведении научных исследований и выполнении технических разработок в своей профессиональной области;</w:t>
      </w:r>
    </w:p>
    <w:p w:rsidR="00425DC3" w:rsidRPr="00B91684" w:rsidRDefault="00425DC3" w:rsidP="00425D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535D1" w:rsidRPr="00B91684" w:rsidRDefault="00A535D1" w:rsidP="00A535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методами выполнения расчетов, оформления математических документов.</w:t>
      </w:r>
    </w:p>
    <w:p w:rsidR="00425DC3" w:rsidRPr="00B91684" w:rsidRDefault="00A535D1" w:rsidP="001718F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методами проектирования машиностроительных конструкций и процессов с использованием средств математического моделирования.</w:t>
      </w:r>
    </w:p>
    <w:p w:rsidR="00A535D1" w:rsidRPr="00B91684" w:rsidRDefault="00A535D1" w:rsidP="00A535D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7071A5"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ПК-11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</w:t>
      </w:r>
      <w:r w:rsidR="007071A5"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пособность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A535D1" w:rsidRPr="00B91684" w:rsidRDefault="00A535D1" w:rsidP="00A535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A535D1" w:rsidRPr="00B91684" w:rsidRDefault="00A535D1" w:rsidP="00A53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место инженерного анализа в жизненном цикле изделия;</w:t>
      </w:r>
    </w:p>
    <w:p w:rsidR="00A535D1" w:rsidRPr="00B91684" w:rsidRDefault="00A535D1" w:rsidP="00A53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соотношение между свойствами реально используемых материалов и их расчетными моделями;</w:t>
      </w:r>
    </w:p>
    <w:p w:rsidR="00A535D1" w:rsidRPr="00B91684" w:rsidRDefault="00A535D1" w:rsidP="00A53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535D1" w:rsidRPr="00B91684" w:rsidRDefault="00A535D1" w:rsidP="00A53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использовать 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PLM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для сохранения и передачи расчетных данных участникам проекта;</w:t>
      </w:r>
    </w:p>
    <w:p w:rsidR="00A535D1" w:rsidRPr="00B91684" w:rsidRDefault="00A535D1" w:rsidP="00A53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  определять необходимость применения инженерных расчетов на конкретном этапе обеспечения жизненного цикла изделия;</w:t>
      </w:r>
    </w:p>
    <w:p w:rsidR="00A535D1" w:rsidRPr="00B91684" w:rsidRDefault="00A535D1" w:rsidP="00A53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535D1" w:rsidRPr="00B91684" w:rsidRDefault="00A535D1" w:rsidP="00A535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технологией создания научно-технической документации различной сложности.</w:t>
      </w:r>
    </w:p>
    <w:p w:rsidR="00A535D1" w:rsidRPr="00B91684" w:rsidRDefault="00A535D1" w:rsidP="00A535D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 технологией поиска и обмена информацией в глобальных и локальных компьютерных сетях.</w:t>
      </w:r>
    </w:p>
    <w:p w:rsidR="00551D48" w:rsidRPr="00B91684" w:rsidRDefault="00A535D1" w:rsidP="009A6FDD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ПК-18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 студент должен:</w:t>
      </w:r>
    </w:p>
    <w:p w:rsidR="009A6FDD" w:rsidRPr="00B91684" w:rsidRDefault="009A6FDD" w:rsidP="009A6FDD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7828" w:rsidRPr="00B91684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Знать:</w:t>
      </w:r>
    </w:p>
    <w:p w:rsidR="00E37828" w:rsidRPr="00B91684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A6FDD"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интеграцию результатов решения расчетных задач в общую базу сведений об изделии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B91684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A6FDD"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область использования метода конечных элементов в инженерных расчетах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B91684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37828" w:rsidRPr="00B91684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A6FDD"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критически анализировать современные проблемы </w:t>
      </w:r>
      <w:hyperlink r:id="rId8" w:tooltip="Прикладная механика" w:history="1">
        <w:r w:rsidR="009A6FDD" w:rsidRPr="00B91684"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прикладной механики</w:t>
        </w:r>
      </w:hyperlink>
      <w:r w:rsidR="009A6FDD"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 с учетом мировых тенденций развития техники и технологий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B91684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 </w:t>
      </w:r>
      <w:r w:rsidR="009A6FDD"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разрабатывать математические и конечно-элементные компьютерные модели конструкций, применяемых в различных отраслях промышленности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B91684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37828" w:rsidRPr="00B91684" w:rsidRDefault="009A6FDD" w:rsidP="00E378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37828"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постановкой и использованием результатов расчетных задач в рамках 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CAM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CAD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PDM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PLM</w:t>
      </w: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</w:t>
      </w:r>
      <w:r w:rsidR="00E37828"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7828" w:rsidRPr="00B91684" w:rsidRDefault="00E37828" w:rsidP="00E378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A6FDD" w:rsidRPr="00B91684">
        <w:rPr>
          <w:rFonts w:ascii="Times New Roman" w:hAnsi="Times New Roman" w:cs="Times New Roman"/>
          <w:color w:val="000000" w:themeColor="text1"/>
          <w:sz w:val="24"/>
          <w:szCs w:val="24"/>
        </w:rPr>
        <w:t>опытом самостоятельного обзор и актуализация информации о современном состояния методов инженерного анализа.</w:t>
      </w:r>
    </w:p>
    <w:p w:rsidR="007071A5" w:rsidRPr="00B91684" w:rsidRDefault="007071A5" w:rsidP="001718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5D1" w:rsidRPr="00B91684" w:rsidRDefault="00A535D1" w:rsidP="001718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233" w:rsidRPr="00B91684" w:rsidRDefault="00A535D1" w:rsidP="00DE423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3 </w:t>
      </w: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( 108 </w:t>
      </w:r>
      <w:r w:rsidRPr="00B916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часов</w:t>
      </w:r>
      <w:r w:rsidR="00DE4233" w:rsidRPr="00B916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DE4233" w:rsidRPr="00B91684" w:rsidRDefault="00DE4233" w:rsidP="00DE4233">
      <w:pPr>
        <w:pStyle w:val="a5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4233" w:rsidRPr="00B91684" w:rsidRDefault="00DE4233" w:rsidP="00DE4233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16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Дополнительная информация. </w:t>
      </w:r>
    </w:p>
    <w:p w:rsidR="00DE4233" w:rsidRPr="00B91684" w:rsidRDefault="00DE4233" w:rsidP="00DE4233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B91684">
        <w:rPr>
          <w:color w:val="000000" w:themeColor="text1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DE4233" w:rsidRPr="00B91684" w:rsidRDefault="00DE4233" w:rsidP="00DE4233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B91684">
        <w:rPr>
          <w:color w:val="000000" w:themeColor="text1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DE4233" w:rsidRPr="00B91684" w:rsidRDefault="00DE4233" w:rsidP="00DE4233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Контрольные работы</w:t>
      </w:r>
    </w:p>
    <w:p w:rsidR="00DE4233" w:rsidRPr="00B91684" w:rsidRDefault="00DE4233" w:rsidP="00DE4233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Письменные домашние задания</w:t>
      </w:r>
    </w:p>
    <w:p w:rsidR="00DE4233" w:rsidRPr="00B91684" w:rsidRDefault="00DE4233" w:rsidP="00DE4233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Подготовка докладов, рефератов</w:t>
      </w:r>
    </w:p>
    <w:p w:rsidR="00DE4233" w:rsidRPr="00B91684" w:rsidRDefault="00DE4233" w:rsidP="00DE4233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Подготовка презентаций</w:t>
      </w:r>
    </w:p>
    <w:p w:rsidR="00DF6DF8" w:rsidRPr="00B91684" w:rsidRDefault="00DE4233" w:rsidP="00DE4233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B91684">
        <w:rPr>
          <w:color w:val="000000" w:themeColor="text1"/>
        </w:rPr>
        <w:t>Тестирование по отдельным разделам дисциплины</w:t>
      </w:r>
    </w:p>
    <w:p w:rsidR="00DE4233" w:rsidRPr="00B91684" w:rsidRDefault="00DE4233" w:rsidP="00DF6DF8">
      <w:pPr>
        <w:pStyle w:val="21"/>
        <w:spacing w:after="0" w:line="240" w:lineRule="auto"/>
        <w:ind w:left="0"/>
        <w:jc w:val="both"/>
        <w:rPr>
          <w:color w:val="000000" w:themeColor="text1"/>
        </w:rPr>
      </w:pPr>
      <w:r w:rsidRPr="00B91684">
        <w:rPr>
          <w:b/>
          <w:color w:val="000000" w:themeColor="text1"/>
        </w:rPr>
        <w:t>6. Виды и формы промежуточной аттестации</w:t>
      </w:r>
    </w:p>
    <w:p w:rsidR="00DE4233" w:rsidRPr="00B91684" w:rsidRDefault="00DE4233" w:rsidP="00DE4233">
      <w:pPr>
        <w:pStyle w:val="a9"/>
        <w:rPr>
          <w:color w:val="000000" w:themeColor="text1"/>
        </w:rPr>
      </w:pPr>
      <w:r w:rsidRPr="00B91684">
        <w:rPr>
          <w:color w:val="000000" w:themeColor="text1"/>
        </w:rPr>
        <w:t>Промежуточная аттестация пров</w:t>
      </w:r>
      <w:r w:rsidR="007071A5" w:rsidRPr="00B91684">
        <w:rPr>
          <w:color w:val="000000" w:themeColor="text1"/>
        </w:rPr>
        <w:t>одится в форме зачета.</w:t>
      </w:r>
    </w:p>
    <w:p w:rsidR="009A6FDD" w:rsidRPr="001A5FBE" w:rsidRDefault="009A6FDD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A6FDD" w:rsidRPr="001A5FBE" w:rsidRDefault="009A6FDD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A6FDD" w:rsidRPr="001A5FBE" w:rsidRDefault="009A6FDD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A6FDD" w:rsidRPr="001A5FBE" w:rsidRDefault="009A6FDD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A6FDD" w:rsidRPr="001A5FBE" w:rsidRDefault="009A6FDD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A6FDD" w:rsidRPr="001A5FBE" w:rsidRDefault="009A6FDD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A6FDD" w:rsidRPr="001A5FBE" w:rsidRDefault="009A6FDD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A6FDD" w:rsidRPr="001A5FBE" w:rsidRDefault="009A6FDD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A6FDD" w:rsidRPr="001A5FBE" w:rsidRDefault="009A6FDD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A6FDD" w:rsidRPr="001A5FBE" w:rsidRDefault="009A6FDD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A6FDD" w:rsidRPr="001A5FBE" w:rsidRDefault="009A6FDD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4C7B38" w:rsidRDefault="00D9473F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A535D1" w:rsidRPr="004C7B38" w:rsidRDefault="00A535D1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Б1</w:t>
      </w:r>
      <w:r w:rsidR="00D9473F"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.В.ДВ.</w:t>
      </w:r>
      <w:r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03</w:t>
      </w:r>
      <w:r w:rsidR="00D9473F"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D9473F"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 </w:t>
      </w:r>
    </w:p>
    <w:p w:rsidR="00D9473F" w:rsidRPr="004C7B38" w:rsidRDefault="00A535D1" w:rsidP="00A535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МАТЕМАТИЧЕСКОЕ МОДЕЛИРОВАНИЕ  </w:t>
      </w:r>
      <w:r w:rsidR="00D9473F"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СИСТЕМ И СРЕДСТВ УПРАВЛЕНИЯ</w:t>
      </w:r>
    </w:p>
    <w:p w:rsidR="00D9473F" w:rsidRPr="004C7B38" w:rsidRDefault="00D9473F" w:rsidP="00D9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4C7B38" w:rsidRDefault="00D9473F" w:rsidP="00D9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кафедры: </w:t>
      </w:r>
      <w:r w:rsidRPr="004C7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Технология машиностроения</w:t>
      </w:r>
    </w:p>
    <w:p w:rsidR="00D9473F" w:rsidRPr="004C7B38" w:rsidRDefault="00D9473F" w:rsidP="00D9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4C7B38" w:rsidRDefault="00D9473F" w:rsidP="00D947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A535D1" w:rsidRPr="004C7B38" w:rsidRDefault="00A535D1" w:rsidP="00A53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изучения дисциплины является обучение будущих специалистов методам точного исследования, овладение логическим и вычислительным аппаратом, привитие навыков использования математических методов и основ математического моделирования в практической деятельности, развитие логического мышления, пространственного воображения, алгоритмической культуры.</w:t>
      </w:r>
    </w:p>
    <w:p w:rsidR="00A535D1" w:rsidRPr="004C7B38" w:rsidRDefault="00A535D1" w:rsidP="00A53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дисциплины:</w:t>
      </w:r>
    </w:p>
    <w:p w:rsidR="00A535D1" w:rsidRPr="004C7B38" w:rsidRDefault="00A535D1" w:rsidP="00A53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-рассмотреть базовые понятия математического моделирования;</w:t>
      </w:r>
    </w:p>
    <w:p w:rsidR="00A535D1" w:rsidRPr="004C7B38" w:rsidRDefault="00A535D1" w:rsidP="00A53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-ознакомить слушателей с важнейшими понятиями математического моделирования и применением основных методов и приемов для построения математических моделей технических систем;</w:t>
      </w:r>
    </w:p>
    <w:p w:rsidR="00A535D1" w:rsidRPr="004C7B38" w:rsidRDefault="00A535D1" w:rsidP="00A53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-изучение современных методов математического моделирования, а также методик приведения задач к типовому виду;</w:t>
      </w:r>
    </w:p>
    <w:p w:rsidR="00A535D1" w:rsidRPr="004C7B38" w:rsidRDefault="00A535D1" w:rsidP="00A53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-умение строить математические модели реальных систем, использовать современное программное обеспечение.</w:t>
      </w:r>
    </w:p>
    <w:p w:rsidR="00D9473F" w:rsidRPr="004C7B38" w:rsidRDefault="00D9473F" w:rsidP="00D9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473F" w:rsidRPr="004C7B38" w:rsidRDefault="00D9473F" w:rsidP="00D9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Место дисцип</w:t>
      </w:r>
      <w:r w:rsidR="00A535D1"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лины в структуре учебного плана</w:t>
      </w:r>
    </w:p>
    <w:p w:rsidR="00A535D1" w:rsidRPr="004C7B38" w:rsidRDefault="00A535D1" w:rsidP="00A535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35D1" w:rsidRPr="004C7B38" w:rsidRDefault="00A535D1" w:rsidP="00A535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Б1.В.ДВ.03.02 Математическое моделирование систем и средств управления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 и относится к дисциплине по выбору.</w:t>
      </w:r>
    </w:p>
    <w:p w:rsidR="00A535D1" w:rsidRPr="004C7B38" w:rsidRDefault="00A535D1" w:rsidP="00A535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формы обучения в 5 семестре.</w:t>
      </w:r>
    </w:p>
    <w:p w:rsidR="00A535D1" w:rsidRPr="004C7B38" w:rsidRDefault="00A535D1" w:rsidP="00A53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</w:t>
      </w: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информационные технологии в инженерных расчётах, детали машин, теоретическая механика и сопротивление материалов.</w:t>
      </w:r>
    </w:p>
    <w:p w:rsidR="00D9473F" w:rsidRPr="004C7B38" w:rsidRDefault="00D9473F" w:rsidP="00D947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473F" w:rsidRPr="004C7B38" w:rsidRDefault="00D9473F" w:rsidP="00D947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 Требования к результатам освоения  дисциплины </w:t>
      </w:r>
    </w:p>
    <w:p w:rsidR="009D66D6" w:rsidRPr="004C7B38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C7B38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4C7B38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4C7B38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4C7B38">
        <w:rPr>
          <w:color w:val="000000" w:themeColor="text1"/>
          <w:sz w:val="28"/>
          <w:szCs w:val="28"/>
        </w:rPr>
        <w:t xml:space="preserve"> </w:t>
      </w:r>
      <w:r w:rsidRPr="004C7B38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4C7B38">
        <w:rPr>
          <w:color w:val="000000" w:themeColor="text1"/>
          <w:sz w:val="28"/>
          <w:szCs w:val="28"/>
        </w:rPr>
        <w:t xml:space="preserve"> </w:t>
      </w:r>
      <w:r w:rsidRPr="004C7B38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4C7B38" w:rsidTr="0008090A">
        <w:tc>
          <w:tcPr>
            <w:tcW w:w="1101" w:type="dxa"/>
            <w:shd w:val="clear" w:color="auto" w:fill="auto"/>
            <w:vAlign w:val="center"/>
          </w:tcPr>
          <w:p w:rsidR="009D66D6" w:rsidRPr="004C7B38" w:rsidRDefault="009D66D6" w:rsidP="009D6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9D66D6" w:rsidRPr="004C7B38" w:rsidRDefault="009D66D6" w:rsidP="009D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4C7B38" w:rsidTr="0008090A">
        <w:trPr>
          <w:trHeight w:val="856"/>
        </w:trPr>
        <w:tc>
          <w:tcPr>
            <w:tcW w:w="1101" w:type="dxa"/>
            <w:shd w:val="clear" w:color="auto" w:fill="auto"/>
            <w:vAlign w:val="center"/>
          </w:tcPr>
          <w:p w:rsidR="009D66D6" w:rsidRPr="004C7B38" w:rsidRDefault="009D66D6" w:rsidP="009D66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8646" w:type="dxa"/>
            <w:shd w:val="clear" w:color="auto" w:fill="auto"/>
          </w:tcPr>
          <w:p w:rsidR="009D66D6" w:rsidRPr="004C7B38" w:rsidRDefault="009D66D6" w:rsidP="009D66D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использовать современные ин</w:t>
            </w: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формационные технологии, прикладные про</w:t>
            </w: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граммные средства при решении задач про</w:t>
            </w: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фессиональной деятельности</w:t>
            </w:r>
          </w:p>
          <w:p w:rsidR="009D66D6" w:rsidRPr="004C7B38" w:rsidRDefault="009D66D6" w:rsidP="009D66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A5FBE" w:rsidRPr="004C7B38" w:rsidTr="0008090A">
        <w:trPr>
          <w:trHeight w:val="856"/>
        </w:trPr>
        <w:tc>
          <w:tcPr>
            <w:tcW w:w="1101" w:type="dxa"/>
            <w:shd w:val="clear" w:color="auto" w:fill="auto"/>
            <w:vAlign w:val="center"/>
          </w:tcPr>
          <w:p w:rsidR="009D66D6" w:rsidRPr="004C7B38" w:rsidRDefault="009D66D6" w:rsidP="009D66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ПК-11</w:t>
            </w:r>
          </w:p>
        </w:tc>
        <w:tc>
          <w:tcPr>
            <w:tcW w:w="8646" w:type="dxa"/>
            <w:shd w:val="clear" w:color="auto" w:fill="auto"/>
          </w:tcPr>
          <w:p w:rsidR="009D66D6" w:rsidRPr="004C7B38" w:rsidRDefault="009D66D6" w:rsidP="009D66D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</w:t>
            </w:r>
          </w:p>
        </w:tc>
      </w:tr>
      <w:tr w:rsidR="001A5FBE" w:rsidRPr="004C7B38" w:rsidTr="0008090A">
        <w:trPr>
          <w:trHeight w:val="856"/>
        </w:trPr>
        <w:tc>
          <w:tcPr>
            <w:tcW w:w="1101" w:type="dxa"/>
            <w:shd w:val="clear" w:color="auto" w:fill="auto"/>
            <w:vAlign w:val="center"/>
          </w:tcPr>
          <w:p w:rsidR="009D66D6" w:rsidRPr="004C7B38" w:rsidRDefault="009D66D6" w:rsidP="009D66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ПК-18</w:t>
            </w:r>
          </w:p>
        </w:tc>
        <w:tc>
          <w:tcPr>
            <w:tcW w:w="8646" w:type="dxa"/>
            <w:shd w:val="clear" w:color="auto" w:fill="auto"/>
          </w:tcPr>
          <w:p w:rsidR="009D66D6" w:rsidRPr="004C7B38" w:rsidRDefault="009D66D6" w:rsidP="009D66D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</w:t>
            </w:r>
          </w:p>
        </w:tc>
      </w:tr>
    </w:tbl>
    <w:p w:rsidR="009D66D6" w:rsidRPr="004C7B38" w:rsidRDefault="009D66D6" w:rsidP="009D6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324092" w:rsidRPr="004C7B38" w:rsidRDefault="00324092" w:rsidP="00324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ОПК-3</w:t>
      </w:r>
      <w:r w:rsidRPr="004C7B38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 использовать современные ин</w:t>
      </w: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формационные технологии, прикладные про</w:t>
      </w: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граммные средства при решении задач про</w:t>
      </w: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фессиональной деятельности студент должен:</w:t>
      </w:r>
    </w:p>
    <w:p w:rsidR="00324092" w:rsidRPr="004C7B38" w:rsidRDefault="00324092" w:rsidP="00324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324092" w:rsidRPr="004C7B38" w:rsidRDefault="00324092" w:rsidP="00324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91684" w:rsidRPr="004C7B38">
        <w:rPr>
          <w:rFonts w:ascii="Times New Roman" w:hAnsi="Times New Roman" w:cs="Times New Roman"/>
          <w:color w:val="000000" w:themeColor="text1"/>
          <w:sz w:val="24"/>
        </w:rPr>
        <w:t>м</w:t>
      </w:r>
      <w:r w:rsidR="00B91684" w:rsidRPr="004C7B38">
        <w:rPr>
          <w:rFonts w:ascii="Times New Roman" w:hAnsi="Times New Roman" w:cs="Times New Roman"/>
          <w:color w:val="000000" w:themeColor="text1"/>
          <w:sz w:val="24"/>
        </w:rPr>
        <w:t>етоды математического моделирования сложных динамических объектов и систем управления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24092" w:rsidRPr="004C7B38" w:rsidRDefault="00324092" w:rsidP="00324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- </w:t>
      </w:r>
      <w:r w:rsidR="00B91684" w:rsidRPr="004C7B38">
        <w:rPr>
          <w:rFonts w:ascii="Times New Roman" w:hAnsi="Times New Roman" w:cs="Times New Roman"/>
          <w:color w:val="000000" w:themeColor="text1"/>
          <w:sz w:val="24"/>
        </w:rPr>
        <w:t>м</w:t>
      </w:r>
      <w:r w:rsidR="00B91684" w:rsidRPr="004C7B38">
        <w:rPr>
          <w:rFonts w:ascii="Times New Roman" w:hAnsi="Times New Roman" w:cs="Times New Roman"/>
          <w:color w:val="000000" w:themeColor="text1"/>
          <w:sz w:val="24"/>
        </w:rPr>
        <w:t>етоды</w:t>
      </w:r>
      <w:r w:rsidR="00B91684" w:rsidRPr="004C7B38">
        <w:rPr>
          <w:rFonts w:ascii="Times New Roman" w:hAnsi="Times New Roman" w:cs="Times New Roman"/>
          <w:color w:val="000000" w:themeColor="text1"/>
          <w:sz w:val="24"/>
        </w:rPr>
        <w:t xml:space="preserve"> моделирования и анализа систем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24092" w:rsidRPr="004C7B38" w:rsidRDefault="00324092" w:rsidP="00324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4092" w:rsidRPr="004C7B38" w:rsidRDefault="00324092" w:rsidP="00324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91684" w:rsidRPr="004C7B38">
        <w:rPr>
          <w:rFonts w:ascii="Times New Roman" w:hAnsi="Times New Roman" w:cs="Times New Roman"/>
          <w:color w:val="000000" w:themeColor="text1"/>
          <w:sz w:val="24"/>
        </w:rPr>
        <w:t>применять методы математического моделирования для исследования и проектиров</w:t>
      </w:r>
      <w:r w:rsidR="00B91684" w:rsidRPr="004C7B38">
        <w:rPr>
          <w:rFonts w:ascii="Times New Roman" w:hAnsi="Times New Roman" w:cs="Times New Roman"/>
          <w:color w:val="000000" w:themeColor="text1"/>
          <w:sz w:val="24"/>
        </w:rPr>
        <w:t>а</w:t>
      </w:r>
      <w:r w:rsidR="00B91684" w:rsidRPr="004C7B38">
        <w:rPr>
          <w:rFonts w:ascii="Times New Roman" w:hAnsi="Times New Roman" w:cs="Times New Roman"/>
          <w:color w:val="000000" w:themeColor="text1"/>
          <w:sz w:val="24"/>
        </w:rPr>
        <w:t>ния сложных динамических объектов управления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24092" w:rsidRPr="004C7B38" w:rsidRDefault="00324092" w:rsidP="00324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- </w:t>
      </w:r>
      <w:r w:rsidR="00B91684" w:rsidRPr="004C7B38">
        <w:rPr>
          <w:rFonts w:ascii="Times New Roman" w:hAnsi="Times New Roman" w:cs="Times New Roman"/>
          <w:color w:val="000000" w:themeColor="text1"/>
          <w:sz w:val="24"/>
        </w:rPr>
        <w:t>строить адекватную модель системы или процесса с использованием современных ко</w:t>
      </w:r>
      <w:r w:rsidR="00B91684" w:rsidRPr="004C7B38">
        <w:rPr>
          <w:rFonts w:ascii="Times New Roman" w:hAnsi="Times New Roman" w:cs="Times New Roman"/>
          <w:color w:val="000000" w:themeColor="text1"/>
          <w:sz w:val="24"/>
        </w:rPr>
        <w:t>м</w:t>
      </w:r>
      <w:r w:rsidR="00B91684" w:rsidRPr="004C7B38">
        <w:rPr>
          <w:rFonts w:ascii="Times New Roman" w:hAnsi="Times New Roman" w:cs="Times New Roman"/>
          <w:color w:val="000000" w:themeColor="text1"/>
          <w:sz w:val="24"/>
        </w:rPr>
        <w:t>пьютерных средств; интерпретировать и анализировать результаты моделирования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24092" w:rsidRPr="004C7B38" w:rsidRDefault="00324092" w:rsidP="00324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91684" w:rsidRPr="004C7B38" w:rsidRDefault="00324092" w:rsidP="00B916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91684" w:rsidRPr="004C7B38">
        <w:rPr>
          <w:rFonts w:ascii="Times New Roman" w:hAnsi="Times New Roman" w:cs="Times New Roman"/>
          <w:color w:val="000000" w:themeColor="text1"/>
          <w:sz w:val="24"/>
        </w:rPr>
        <w:t>методами математического моделирования сложных динамических процессов и объе</w:t>
      </w:r>
      <w:r w:rsidR="00B91684" w:rsidRPr="004C7B38">
        <w:rPr>
          <w:rFonts w:ascii="Times New Roman" w:hAnsi="Times New Roman" w:cs="Times New Roman"/>
          <w:color w:val="000000" w:themeColor="text1"/>
          <w:sz w:val="24"/>
        </w:rPr>
        <w:t>к</w:t>
      </w:r>
      <w:r w:rsidR="00B91684" w:rsidRPr="004C7B38">
        <w:rPr>
          <w:rFonts w:ascii="Times New Roman" w:hAnsi="Times New Roman" w:cs="Times New Roman"/>
          <w:color w:val="000000" w:themeColor="text1"/>
          <w:sz w:val="24"/>
        </w:rPr>
        <w:t>тов управления</w:t>
      </w:r>
      <w:r w:rsidR="00B91684" w:rsidRPr="004C7B38">
        <w:rPr>
          <w:rFonts w:ascii="Times New Roman" w:hAnsi="Times New Roman" w:cs="Times New Roman"/>
          <w:color w:val="000000" w:themeColor="text1"/>
          <w:sz w:val="24"/>
        </w:rPr>
        <w:t>;</w:t>
      </w:r>
      <w:r w:rsidR="00B91684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66D6" w:rsidRPr="004C7B38" w:rsidRDefault="00324092" w:rsidP="00B916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навыками самостоятельной работы по сбору и обработке научно- технических матери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а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лов по результатам исследований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324092" w:rsidRPr="004C7B38" w:rsidRDefault="00324092" w:rsidP="00324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ПК-11</w:t>
      </w: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 студент должен:</w:t>
      </w:r>
    </w:p>
    <w:p w:rsidR="00324092" w:rsidRPr="004C7B38" w:rsidRDefault="00324092" w:rsidP="00324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324092" w:rsidRPr="004C7B38" w:rsidRDefault="00324092" w:rsidP="00324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математический  аппарат,  позволяющий  наиболее  адекватно  описать типовые техн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о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логические задачи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324092" w:rsidP="00AC21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методы формализации процессов функционирования систем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24092" w:rsidRPr="004C7B38" w:rsidRDefault="00324092" w:rsidP="00324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4092" w:rsidRPr="004C7B38" w:rsidRDefault="00324092" w:rsidP="003240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использовать методы имитации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C7B38" w:rsidRPr="004C7B38" w:rsidRDefault="00324092" w:rsidP="004C7B38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выбрать из освоенного арсенала необходимый математический аппарат и применить  соответствующую  методику  его  использования  при  решении задач моделирования технических систем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24092" w:rsidRPr="004C7B38" w:rsidRDefault="00324092" w:rsidP="004C7B38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4092" w:rsidRPr="004C7B38" w:rsidRDefault="00324092" w:rsidP="003240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навык использования различных схем реализации математического описания объектов и систем управления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66D6" w:rsidRPr="004C7B38" w:rsidRDefault="00324092" w:rsidP="00E378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математическими  методами  и  программными  средствами,  дающими возможность анализировать и моделировать устройства, процессы и явления из области будущей де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я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тельности студентов как специалистов.</w:t>
      </w:r>
    </w:p>
    <w:p w:rsidR="009A6FDD" w:rsidRPr="004C7B38" w:rsidRDefault="009D66D6" w:rsidP="00E870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 результате изучения дисциплины при освоении компетенции ПК-18</w:t>
      </w:r>
      <w:r w:rsidR="0010268A"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 студент должен: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основы моделирования как научного метода; основные понятия и определения математического моделирования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870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методы идентификации в статике и динамике; методы обработки экспериментальной информации; основные подходы к решению задачи диагностики технических систем; направления развития современной теории идентификации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систематизировать информацию об объекте управления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планировать и проводить экспериментальные исследования по изучению технических объектов управления; оценивать точность полученных математических моделей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37828" w:rsidRPr="004C7B38" w:rsidRDefault="00E37828" w:rsidP="00E378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методами и приемами работы в системе имитационного моделирования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7828" w:rsidRPr="004C7B38" w:rsidRDefault="00E37828" w:rsidP="00E37828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методикой построения алгоритмов формализации задач математического моделирования объектов и систем управления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66D6" w:rsidRPr="004C7B38" w:rsidRDefault="009D66D6" w:rsidP="009D66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6D6" w:rsidRPr="004C7B38" w:rsidRDefault="009D66D6" w:rsidP="009D66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473F" w:rsidRPr="004C7B38" w:rsidRDefault="00D9473F" w:rsidP="00D947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="009D66D6"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Общий объём дисциплины:  3 </w:t>
      </w:r>
      <w:r w:rsidR="009D66D6" w:rsidRPr="004C7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зачетные единицы </w:t>
      </w:r>
      <w:r w:rsidR="009D66D6"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(108 </w:t>
      </w:r>
      <w:r w:rsidR="009D66D6" w:rsidRPr="004C7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часов</w:t>
      </w:r>
      <w:r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9D66D6" w:rsidRPr="004C7B38" w:rsidRDefault="009D66D6" w:rsidP="009D66D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C7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9D66D6" w:rsidRPr="004C7B38" w:rsidRDefault="009D66D6" w:rsidP="009D66D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9D66D6" w:rsidRPr="004C7B38" w:rsidRDefault="009D66D6" w:rsidP="009D66D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9D66D6" w:rsidRPr="004C7B38" w:rsidRDefault="009D66D6" w:rsidP="009D66D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9D66D6" w:rsidRPr="004C7B38" w:rsidRDefault="009D66D6" w:rsidP="009D66D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9D66D6" w:rsidRPr="004C7B38" w:rsidRDefault="009D66D6" w:rsidP="009D66D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9D66D6" w:rsidRPr="004C7B38" w:rsidRDefault="009D66D6" w:rsidP="009D66D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9D66D6" w:rsidRPr="004C7B38" w:rsidRDefault="009D66D6" w:rsidP="009D66D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9D66D6" w:rsidRPr="004C7B38" w:rsidRDefault="009D66D6" w:rsidP="009D6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9D66D6" w:rsidRPr="004C7B38" w:rsidRDefault="009D66D6" w:rsidP="009D6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зачета.</w:t>
      </w:r>
    </w:p>
    <w:p w:rsidR="004F2021" w:rsidRPr="001A5FBE" w:rsidRDefault="004F2021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87015" w:rsidRPr="001A5FBE" w:rsidRDefault="00E87015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87015" w:rsidRPr="001A5FBE" w:rsidRDefault="00E87015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87015" w:rsidRDefault="00E87015" w:rsidP="005C630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C7B38" w:rsidRPr="001A5FBE" w:rsidRDefault="004C7B38" w:rsidP="005C630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5C630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4C7B38" w:rsidRDefault="00D9473F" w:rsidP="00D94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9D66D6" w:rsidRPr="004C7B38" w:rsidRDefault="00DE4233" w:rsidP="00DE423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Б1.В.ДВ.04.01 </w:t>
      </w:r>
    </w:p>
    <w:p w:rsidR="00D9473F" w:rsidRPr="004C7B38" w:rsidRDefault="00D9473F" w:rsidP="00DE423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ПРОГРАММНОЕ ОБЕСПЕЧЕНИЕ ИНЖЕНЕРНЫХ РАСЧЕТОВ</w:t>
      </w:r>
    </w:p>
    <w:p w:rsidR="00D9473F" w:rsidRPr="004C7B38" w:rsidRDefault="00D9473F" w:rsidP="00D9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4C7B38" w:rsidRDefault="00D9473F" w:rsidP="00D9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кафедры: </w:t>
      </w:r>
      <w:r w:rsidRPr="004C7B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Технология машиностроения</w:t>
      </w:r>
    </w:p>
    <w:p w:rsidR="00D9473F" w:rsidRPr="004C7B38" w:rsidRDefault="00D9473F" w:rsidP="00D9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4C7B38" w:rsidRDefault="00D9473F" w:rsidP="00D947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D9473F" w:rsidRPr="004C7B38" w:rsidRDefault="00D9473F" w:rsidP="00D9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53A7" w:rsidRPr="004C7B38" w:rsidRDefault="002553A7" w:rsidP="002553A7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C7B38">
        <w:rPr>
          <w:b/>
          <w:color w:val="000000" w:themeColor="text1"/>
        </w:rPr>
        <w:t xml:space="preserve">Целью </w:t>
      </w:r>
      <w:r w:rsidRPr="004C7B38">
        <w:rPr>
          <w:bCs/>
          <w:color w:val="000000" w:themeColor="text1"/>
        </w:rPr>
        <w:t>дисциплины</w:t>
      </w:r>
      <w:r w:rsidRPr="004C7B38">
        <w:rPr>
          <w:color w:val="000000" w:themeColor="text1"/>
        </w:rPr>
        <w:t xml:space="preserve"> является изучение и освоение студентами современных</w:t>
      </w:r>
      <w:bookmarkStart w:id="14" w:name="10"/>
      <w:r w:rsidRPr="004C7B38">
        <w:rPr>
          <w:color w:val="000000" w:themeColor="text1"/>
        </w:rPr>
        <w:t xml:space="preserve"> </w:t>
      </w:r>
      <w:r w:rsidRPr="004C7B38">
        <w:rPr>
          <w:bCs/>
          <w:color w:val="000000" w:themeColor="text1"/>
        </w:rPr>
        <w:t>математических методов</w:t>
      </w:r>
      <w:bookmarkEnd w:id="14"/>
      <w:r w:rsidRPr="004C7B38">
        <w:rPr>
          <w:color w:val="000000" w:themeColor="text1"/>
        </w:rPr>
        <w:t xml:space="preserve"> решения инженерно-технических</w:t>
      </w:r>
      <w:bookmarkStart w:id="15" w:name="11"/>
      <w:r w:rsidRPr="004C7B38">
        <w:rPr>
          <w:color w:val="000000" w:themeColor="text1"/>
        </w:rPr>
        <w:t xml:space="preserve"> </w:t>
      </w:r>
      <w:r w:rsidRPr="004C7B38">
        <w:rPr>
          <w:bCs/>
          <w:color w:val="000000" w:themeColor="text1"/>
        </w:rPr>
        <w:t>задач</w:t>
      </w:r>
      <w:bookmarkEnd w:id="15"/>
      <w:r w:rsidRPr="004C7B38">
        <w:rPr>
          <w:bCs/>
          <w:color w:val="000000" w:themeColor="text1"/>
        </w:rPr>
        <w:t xml:space="preserve"> при помощи специального программного обеспечения</w:t>
      </w:r>
      <w:r w:rsidRPr="004C7B38">
        <w:rPr>
          <w:color w:val="000000" w:themeColor="text1"/>
        </w:rPr>
        <w:t>.</w:t>
      </w:r>
    </w:p>
    <w:p w:rsidR="002553A7" w:rsidRPr="004C7B38" w:rsidRDefault="002553A7" w:rsidP="002553A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53A7" w:rsidRPr="004C7B38" w:rsidRDefault="002553A7" w:rsidP="002553A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Задачами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дисциплины являются:</w:t>
      </w:r>
    </w:p>
    <w:p w:rsidR="002553A7" w:rsidRPr="004C7B38" w:rsidRDefault="002553A7" w:rsidP="002553A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1) изучение математического, программного и лингвистического;</w:t>
      </w:r>
    </w:p>
    <w:p w:rsidR="002553A7" w:rsidRPr="004C7B38" w:rsidRDefault="002553A7" w:rsidP="002553A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2) изучение структуры, видов, моделей и языков проектирования;</w:t>
      </w:r>
    </w:p>
    <w:p w:rsidR="002553A7" w:rsidRPr="004C7B38" w:rsidRDefault="002553A7" w:rsidP="002553A7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3) изучение технологических и инженерных решений при помощи специализированных интегрированных систем анализа и методов оптимизации.</w:t>
      </w:r>
    </w:p>
    <w:p w:rsidR="00FE0DEE" w:rsidRPr="004C7B38" w:rsidRDefault="00FE0DEE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:rsidR="00D9473F" w:rsidRPr="004C7B38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 xml:space="preserve">2. Место дисциплины в структуре учебного плана </w:t>
      </w:r>
    </w:p>
    <w:p w:rsidR="00D9473F" w:rsidRPr="004C7B38" w:rsidRDefault="00D9473F" w:rsidP="00D947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53A7" w:rsidRPr="004C7B38" w:rsidRDefault="002553A7" w:rsidP="002553A7">
      <w:pPr>
        <w:pStyle w:val="13"/>
        <w:shd w:val="clear" w:color="auto" w:fill="auto"/>
        <w:spacing w:after="0"/>
        <w:ind w:left="20" w:firstLine="689"/>
        <w:jc w:val="both"/>
        <w:rPr>
          <w:rFonts w:cs="Times New Roman"/>
          <w:color w:val="000000" w:themeColor="text1"/>
          <w:sz w:val="24"/>
          <w:szCs w:val="24"/>
        </w:rPr>
      </w:pPr>
      <w:r w:rsidRPr="004C7B38">
        <w:rPr>
          <w:rFonts w:cs="Times New Roman"/>
          <w:color w:val="000000" w:themeColor="text1"/>
          <w:sz w:val="24"/>
          <w:szCs w:val="24"/>
        </w:rPr>
        <w:t>Дисциплина Б1.В.ДВ.04.01 «Программное обеспечение инженерных расчётов» входит в вариативную часть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2553A7" w:rsidRPr="004C7B38" w:rsidRDefault="002553A7" w:rsidP="002553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формы обучения в 3 семестре.</w:t>
      </w:r>
    </w:p>
    <w:p w:rsidR="002553A7" w:rsidRPr="004C7B38" w:rsidRDefault="002553A7" w:rsidP="002553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«математика», «Информационные технологии в инженерных расчётах», «Инженерные расчёты на ПК», «Информатика», «Компьютерная графика».</w:t>
      </w:r>
    </w:p>
    <w:p w:rsidR="00D9473F" w:rsidRPr="004C7B38" w:rsidRDefault="00D9473F" w:rsidP="002553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53A7" w:rsidRPr="004C7B38" w:rsidRDefault="00D9473F" w:rsidP="003025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Требования к результатам освоения  дисциплины </w:t>
      </w:r>
    </w:p>
    <w:p w:rsidR="00D47510" w:rsidRPr="004C7B38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C7B38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4C7B38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4C7B38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4C7B38">
        <w:rPr>
          <w:color w:val="000000" w:themeColor="text1"/>
          <w:sz w:val="28"/>
          <w:szCs w:val="28"/>
        </w:rPr>
        <w:t xml:space="preserve"> </w:t>
      </w:r>
      <w:r w:rsidRPr="004C7B38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4C7B38">
        <w:rPr>
          <w:color w:val="000000" w:themeColor="text1"/>
          <w:sz w:val="28"/>
          <w:szCs w:val="28"/>
        </w:rPr>
        <w:t xml:space="preserve"> </w:t>
      </w:r>
      <w:r w:rsidRPr="004C7B38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4C7B38" w:rsidTr="00874C63">
        <w:tc>
          <w:tcPr>
            <w:tcW w:w="1101" w:type="dxa"/>
            <w:shd w:val="clear" w:color="auto" w:fill="auto"/>
            <w:vAlign w:val="center"/>
          </w:tcPr>
          <w:p w:rsidR="00302572" w:rsidRPr="004C7B38" w:rsidRDefault="00302572" w:rsidP="005C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302572" w:rsidRPr="004C7B38" w:rsidRDefault="00302572" w:rsidP="005C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4C7B38" w:rsidTr="00302572">
        <w:trPr>
          <w:trHeight w:val="549"/>
        </w:trPr>
        <w:tc>
          <w:tcPr>
            <w:tcW w:w="1101" w:type="dxa"/>
            <w:shd w:val="clear" w:color="auto" w:fill="auto"/>
          </w:tcPr>
          <w:p w:rsidR="00302572" w:rsidRPr="004C7B38" w:rsidRDefault="00302572" w:rsidP="005C6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8646" w:type="dxa"/>
            <w:shd w:val="clear" w:color="auto" w:fill="auto"/>
          </w:tcPr>
          <w:p w:rsidR="00302572" w:rsidRPr="004C7B38" w:rsidRDefault="00302572" w:rsidP="005C6306">
            <w:pPr>
              <w:pStyle w:val="ab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способность использовать современные информационные технологии, прикладные программные средства при решении задач профессиональной деятельности </w:t>
            </w:r>
          </w:p>
        </w:tc>
      </w:tr>
      <w:tr w:rsidR="001A5FBE" w:rsidRPr="004C7B38" w:rsidTr="00302572">
        <w:trPr>
          <w:trHeight w:val="549"/>
        </w:trPr>
        <w:tc>
          <w:tcPr>
            <w:tcW w:w="1101" w:type="dxa"/>
            <w:shd w:val="clear" w:color="auto" w:fill="auto"/>
          </w:tcPr>
          <w:p w:rsidR="00302572" w:rsidRPr="004C7B38" w:rsidRDefault="00302572" w:rsidP="005C6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8646" w:type="dxa"/>
            <w:shd w:val="clear" w:color="auto" w:fill="auto"/>
          </w:tcPr>
          <w:p w:rsidR="00302572" w:rsidRPr="004C7B38" w:rsidRDefault="00302572" w:rsidP="005C6306">
            <w:pPr>
              <w:pStyle w:val="a7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1A5FBE" w:rsidRPr="004C7B38" w:rsidTr="00302572">
        <w:trPr>
          <w:trHeight w:val="549"/>
        </w:trPr>
        <w:tc>
          <w:tcPr>
            <w:tcW w:w="1101" w:type="dxa"/>
            <w:shd w:val="clear" w:color="auto" w:fill="auto"/>
          </w:tcPr>
          <w:p w:rsidR="009D66D6" w:rsidRPr="004C7B38" w:rsidRDefault="009D66D6" w:rsidP="005C6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ПК-6</w:t>
            </w:r>
          </w:p>
        </w:tc>
        <w:tc>
          <w:tcPr>
            <w:tcW w:w="8646" w:type="dxa"/>
            <w:shd w:val="clear" w:color="auto" w:fill="auto"/>
          </w:tcPr>
          <w:p w:rsidR="009D66D6" w:rsidRPr="004C7B38" w:rsidRDefault="009D66D6" w:rsidP="005C6306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участвовать в организации процессов разработки и изготовления изделий машиностроительных производств, средств их технологического оснащения и автоматизации, выборе технологий, и указанных средств </w:t>
            </w: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вычислительной техники для реализации процессов проектирования, изготовления, диагностирования и программных испытаний изделий</w:t>
            </w:r>
          </w:p>
        </w:tc>
      </w:tr>
      <w:tr w:rsidR="001A5FBE" w:rsidRPr="004C7B38" w:rsidTr="00302572">
        <w:trPr>
          <w:trHeight w:val="549"/>
        </w:trPr>
        <w:tc>
          <w:tcPr>
            <w:tcW w:w="1101" w:type="dxa"/>
            <w:shd w:val="clear" w:color="auto" w:fill="auto"/>
          </w:tcPr>
          <w:p w:rsidR="009D66D6" w:rsidRPr="004C7B38" w:rsidRDefault="009D66D6" w:rsidP="005C6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ПК-13</w:t>
            </w:r>
          </w:p>
        </w:tc>
        <w:tc>
          <w:tcPr>
            <w:tcW w:w="8646" w:type="dxa"/>
            <w:shd w:val="clear" w:color="auto" w:fill="auto"/>
          </w:tcPr>
          <w:p w:rsidR="009D66D6" w:rsidRPr="004C7B38" w:rsidRDefault="009D66D6" w:rsidP="005C6306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</w:t>
            </w:r>
          </w:p>
        </w:tc>
      </w:tr>
    </w:tbl>
    <w:p w:rsidR="00302572" w:rsidRPr="004C7B38" w:rsidRDefault="00302572" w:rsidP="00302572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9D66D6" w:rsidRPr="004C7B38" w:rsidRDefault="009D66D6" w:rsidP="009D66D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302572"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ОПК-2 </w:t>
      </w:r>
      <w:r w:rsidR="00302572" w:rsidRPr="004C7B38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="00302572"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 с учетом основных требований информационной безопасности</w:t>
      </w: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9D66D6" w:rsidRPr="004C7B38" w:rsidRDefault="009D66D6" w:rsidP="0008090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302572" w:rsidRPr="004C7B38" w:rsidRDefault="009D66D6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структуру, виды, модели и языки проектирования;</w:t>
      </w:r>
    </w:p>
    <w:p w:rsidR="009D66D6" w:rsidRPr="004C7B38" w:rsidRDefault="009D66D6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представление о математическом, программном и лингвистическом </w:t>
      </w:r>
      <w:proofErr w:type="spellStart"/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</w:t>
      </w:r>
      <w:proofErr w:type="spellEnd"/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обосновывать технологические и инженерные решения при помощи специализированных, интегрированных систем анализа и методов оптимизации;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изученные инструментальные средства информационных технологий для решения практических задач инженерной деятельности;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- методами расчёта в математическом проектировании, необходимых при изучении основных базовых, в особенности технологических дисциплин специальности;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- методами расчёта в программном проектировании, необходимых при изучении основных базовых, в особенности технологических дисциплин специальности.</w:t>
      </w:r>
    </w:p>
    <w:p w:rsidR="0008090A" w:rsidRPr="004C7B38" w:rsidRDefault="0008090A" w:rsidP="0008090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ОПК-3</w:t>
      </w:r>
      <w:r w:rsidR="00302572"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 использовать современные информационные технологии, прикладные программные средства при решении задач профессиональной деятельности</w:t>
      </w: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 решения задач инженерной деятельности с помощью инструментальных средств информационных технологий;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- технологию создания научно-технической документации;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критически анализировать современные проблемы </w:t>
      </w:r>
      <w:hyperlink r:id="rId9" w:tooltip="Прикладная механика" w:history="1">
        <w:r w:rsidRPr="004C7B38"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прикладной механики</w:t>
        </w:r>
      </w:hyperlink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 с учетом мировых тенденций развития техники и технологий, самостоятельно ставить цель исследования и определять пути её достижения;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- самостоятельно разрабатывать математические и конечно-элементные компьютерные модели конструкций, применяемых в машиностроении;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навыками использования различных программ, в том числе 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MathCAD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Mathematica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решения конкретных задач;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самостоятельной научно-исследовательской деятельности в области проведения поиска и отбора информации, компьютерного моделирования с использованием современных программных компле</w:t>
      </w:r>
      <w:r w:rsidR="00E37828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ксов и компьютерных технологий.</w:t>
      </w:r>
    </w:p>
    <w:p w:rsidR="00E37828" w:rsidRPr="004C7B38" w:rsidRDefault="00E37828" w:rsidP="00E3782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ПК-6 способностью участвовать в организации процессов разработки и изготовления изделий машиностроительных производств, средств их технологического оснащения и автоматизации, выборе технологий, и указанных средств вычислительной техники для реализации процессов проектирования, изготовления, диагностирования и программных испытаний изделий  студент должен:</w:t>
      </w:r>
    </w:p>
    <w:p w:rsidR="00E87015" w:rsidRPr="004C7B38" w:rsidRDefault="00E87015" w:rsidP="00E3782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7015" w:rsidRPr="004C7B38" w:rsidRDefault="00E87015" w:rsidP="00E3782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7828" w:rsidRPr="004C7B38" w:rsidRDefault="00E37828" w:rsidP="00E3782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методы и средства разработки математического, лингвистического, информационного обеспечения технологических систем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математические методы и компьютерные средства инженерных расчётов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средства вычислительной техники для выполнения прикладных расчетов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механико-математические модели типовых конструкций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E37828" w:rsidRPr="004C7B38" w:rsidRDefault="00E37828" w:rsidP="00E378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творческим подходом к решению инженерных задач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современными методами проектирования технологических процессов оборудования, инструмента, других средств автоматического оснащения, автоматизации с использованием компьютерной техники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7015" w:rsidRPr="004C7B38" w:rsidRDefault="00E37828" w:rsidP="00E8701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ПК-13 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 студент должен:</w:t>
      </w:r>
    </w:p>
    <w:p w:rsidR="00E37828" w:rsidRPr="004C7B38" w:rsidRDefault="00E37828" w:rsidP="00E3782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соотношение между свойствами реально используемых материалов и их расчетными моделями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место инженерного анализа в жизненном цикле изделия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на каких этапах необходимо будет использовать численную симуляцию для ускорения и оптимизации проектирования изделия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БД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PLM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для сохранения и передачи расчетных данных участникам проекта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E37828" w:rsidRPr="004C7B38" w:rsidRDefault="00E37828" w:rsidP="00E378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способами прогнозирования прочности изделия по его САПР-модели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опытом постановки и использования результатов расчетных задач в рамках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CAM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CAD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PDM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PLM</w:t>
      </w:r>
      <w:r w:rsidR="00E87015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7015" w:rsidRPr="004C7B38" w:rsidRDefault="00E87015" w:rsidP="0030257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2572" w:rsidRPr="004C7B38" w:rsidRDefault="00302572" w:rsidP="00302572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08090A" w:rsidRPr="004C7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Общий объём дисциплины: 4 </w:t>
      </w:r>
      <w:r w:rsidR="0008090A" w:rsidRPr="004C7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зачетные единицы </w:t>
      </w:r>
      <w:r w:rsidR="0008090A" w:rsidRPr="004C7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( 144 </w:t>
      </w:r>
      <w:r w:rsidR="0008090A" w:rsidRPr="004C7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4C7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08090A" w:rsidRPr="004C7B38" w:rsidRDefault="0008090A" w:rsidP="00302572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2572" w:rsidRPr="004C7B38" w:rsidRDefault="00302572" w:rsidP="00302572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Дополнительная информация. </w:t>
      </w:r>
    </w:p>
    <w:p w:rsidR="00302572" w:rsidRPr="004C7B38" w:rsidRDefault="00302572" w:rsidP="00302572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4C7B38">
        <w:rPr>
          <w:color w:val="000000" w:themeColor="text1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302572" w:rsidRPr="004C7B38" w:rsidRDefault="00302572" w:rsidP="00302572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4C7B38">
        <w:rPr>
          <w:color w:val="000000" w:themeColor="text1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302572" w:rsidRPr="004C7B38" w:rsidRDefault="00302572" w:rsidP="00302572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4C7B38">
        <w:rPr>
          <w:color w:val="000000" w:themeColor="text1"/>
        </w:rPr>
        <w:t>Контрольные работы</w:t>
      </w:r>
    </w:p>
    <w:p w:rsidR="00302572" w:rsidRPr="004C7B38" w:rsidRDefault="00302572" w:rsidP="00302572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4C7B38">
        <w:rPr>
          <w:color w:val="000000" w:themeColor="text1"/>
        </w:rPr>
        <w:t>Письменные домашние задания</w:t>
      </w:r>
    </w:p>
    <w:p w:rsidR="00302572" w:rsidRPr="004C7B38" w:rsidRDefault="00302572" w:rsidP="00302572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4C7B38">
        <w:rPr>
          <w:color w:val="000000" w:themeColor="text1"/>
        </w:rPr>
        <w:t>Подготовка докладов, рефератов</w:t>
      </w:r>
    </w:p>
    <w:p w:rsidR="00302572" w:rsidRPr="004C7B38" w:rsidRDefault="00302572" w:rsidP="00302572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4C7B38">
        <w:rPr>
          <w:color w:val="000000" w:themeColor="text1"/>
        </w:rPr>
        <w:t>Подготовка презентаций</w:t>
      </w:r>
    </w:p>
    <w:p w:rsidR="00302572" w:rsidRPr="004C7B38" w:rsidRDefault="00302572" w:rsidP="00302572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4C7B38">
        <w:rPr>
          <w:color w:val="000000" w:themeColor="text1"/>
        </w:rPr>
        <w:t>Тестирование по отдельным разделам дисциплины</w:t>
      </w:r>
    </w:p>
    <w:p w:rsidR="00302572" w:rsidRPr="004C7B38" w:rsidRDefault="00302572" w:rsidP="00302572">
      <w:pPr>
        <w:pStyle w:val="a9"/>
        <w:spacing w:before="0" w:beforeAutospacing="0" w:after="0" w:afterAutospacing="0"/>
        <w:rPr>
          <w:b/>
          <w:color w:val="000000" w:themeColor="text1"/>
        </w:rPr>
      </w:pPr>
      <w:r w:rsidRPr="004C7B38">
        <w:rPr>
          <w:b/>
          <w:color w:val="000000" w:themeColor="text1"/>
        </w:rPr>
        <w:t xml:space="preserve"> 6. Виды и формы промежуточной аттестации</w:t>
      </w:r>
    </w:p>
    <w:p w:rsidR="004F2021" w:rsidRPr="004C7B38" w:rsidRDefault="00302572" w:rsidP="00DF6DF8">
      <w:pPr>
        <w:pStyle w:val="a9"/>
        <w:rPr>
          <w:color w:val="000000" w:themeColor="text1"/>
        </w:rPr>
      </w:pPr>
      <w:r w:rsidRPr="004C7B38">
        <w:rPr>
          <w:color w:val="000000" w:themeColor="text1"/>
        </w:rPr>
        <w:t>Промежуточная аттес</w:t>
      </w:r>
      <w:r w:rsidR="007071A5" w:rsidRPr="004C7B38">
        <w:rPr>
          <w:color w:val="000000" w:themeColor="text1"/>
        </w:rPr>
        <w:t>тация проводится в форме зачета.</w:t>
      </w:r>
    </w:p>
    <w:p w:rsidR="004F2021" w:rsidRPr="001A5FBE" w:rsidRDefault="004F2021" w:rsidP="00D94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D9473F" w:rsidRPr="004C7B38" w:rsidRDefault="00D9473F" w:rsidP="00D94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D9473F" w:rsidRPr="004C7B38" w:rsidRDefault="00D9473F" w:rsidP="00D94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8090A" w:rsidRPr="004C7B38" w:rsidRDefault="0008090A" w:rsidP="00D94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Б1</w:t>
      </w:r>
      <w:r w:rsidR="00D9473F"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.В.ДВ.</w:t>
      </w: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04</w:t>
      </w:r>
      <w:r w:rsidR="00D9473F"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</w:t>
      </w:r>
      <w:r w:rsidR="00D9473F"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2 </w:t>
      </w:r>
    </w:p>
    <w:p w:rsidR="00D9473F" w:rsidRPr="004C7B38" w:rsidRDefault="00D9473F" w:rsidP="00D94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КОМПЬЮТЕРНОЕ МОДЕЛИРОВАНИЕ</w:t>
      </w:r>
    </w:p>
    <w:p w:rsidR="00D9473F" w:rsidRPr="004C7B38" w:rsidRDefault="00D9473F" w:rsidP="00D94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9473F" w:rsidRPr="004C7B38" w:rsidRDefault="00AC21FE" w:rsidP="00D9473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Название кафедры</w:t>
      </w:r>
      <w:r w:rsidR="00D9473F"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D9473F"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Технология машиностроения</w:t>
      </w:r>
    </w:p>
    <w:p w:rsidR="00D9473F" w:rsidRPr="004C7B38" w:rsidRDefault="00D9473F" w:rsidP="00D94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9473F" w:rsidRPr="004C7B38" w:rsidRDefault="00D9473F" w:rsidP="00D9473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 Цель и задачи дисциплины</w:t>
      </w:r>
    </w:p>
    <w:p w:rsidR="00D9473F" w:rsidRPr="004C7B38" w:rsidRDefault="00D9473F" w:rsidP="00D94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8090A" w:rsidRPr="004C7B38" w:rsidRDefault="0008090A" w:rsidP="0008090A">
      <w:pPr>
        <w:pStyle w:val="a9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C7B38">
        <w:rPr>
          <w:b/>
          <w:color w:val="000000" w:themeColor="text1"/>
        </w:rPr>
        <w:t xml:space="preserve">Целью </w:t>
      </w:r>
      <w:r w:rsidRPr="004C7B38">
        <w:rPr>
          <w:bCs/>
          <w:color w:val="000000" w:themeColor="text1"/>
        </w:rPr>
        <w:t>дисциплины</w:t>
      </w:r>
      <w:r w:rsidRPr="004C7B38">
        <w:rPr>
          <w:color w:val="000000" w:themeColor="text1"/>
        </w:rPr>
        <w:t xml:space="preserve"> является изучение и освоение студентами современных </w:t>
      </w:r>
      <w:r w:rsidRPr="004C7B38">
        <w:rPr>
          <w:bCs/>
          <w:color w:val="000000" w:themeColor="text1"/>
        </w:rPr>
        <w:t>математических методов</w:t>
      </w:r>
      <w:r w:rsidRPr="004C7B38">
        <w:rPr>
          <w:color w:val="000000" w:themeColor="text1"/>
        </w:rPr>
        <w:t xml:space="preserve"> решения инженерно-технических </w:t>
      </w:r>
      <w:r w:rsidRPr="004C7B38">
        <w:rPr>
          <w:bCs/>
          <w:color w:val="000000" w:themeColor="text1"/>
        </w:rPr>
        <w:t>задач при помощи специального программного обеспечения</w:t>
      </w:r>
      <w:r w:rsidRPr="004C7B38">
        <w:rPr>
          <w:color w:val="000000" w:themeColor="text1"/>
        </w:rPr>
        <w:t>.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Задачами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изучения дисциплины являются: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1) изучение математического, программного и лингвистического;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2) изучение структуры, видов, моделей и языков проектирования;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3) изучение технологических и инженерных решений при помощи специализированных интегрированных систем анализа и методов оптимизации.</w:t>
      </w:r>
    </w:p>
    <w:p w:rsidR="0008090A" w:rsidRPr="004C7B38" w:rsidRDefault="0008090A" w:rsidP="000809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:rsidR="00D9473F" w:rsidRPr="004C7B38" w:rsidRDefault="00D9473F" w:rsidP="00D94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9473F" w:rsidRPr="004C7B38" w:rsidRDefault="00D9473F" w:rsidP="00D9473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2. Место дисцип</w:t>
      </w:r>
      <w:r w:rsidR="0008090A"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лины в структуре учебного плана</w:t>
      </w:r>
    </w:p>
    <w:p w:rsidR="00D9473F" w:rsidRPr="004C7B38" w:rsidRDefault="00D9473F" w:rsidP="00D94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8090A" w:rsidRPr="004C7B38" w:rsidRDefault="0008090A" w:rsidP="0008090A">
      <w:pPr>
        <w:spacing w:after="0" w:line="274" w:lineRule="exact"/>
        <w:ind w:left="20" w:firstLine="68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Б1.В.ДВ.0</w:t>
      </w:r>
      <w:r w:rsidR="00C11A15"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4.01 «Программное обеспечение инженерных расчетов</w:t>
      </w: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входит в вариативную часть основной профессиональной образовательной программы (далее – ОПОП) 15.03.05 Конструкторско-технологическое обеспечение машиностроительных производств.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формы обучения в 3 семестре.</w:t>
      </w:r>
    </w:p>
    <w:p w:rsidR="00D9473F" w:rsidRPr="004C7B38" w:rsidRDefault="0008090A" w:rsidP="00080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производств:</w:t>
      </w:r>
    </w:p>
    <w:p w:rsidR="00D9473F" w:rsidRPr="004C7B38" w:rsidRDefault="00D9473F" w:rsidP="000809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Предшествующими курсами, на которых базируется дисциплина являются: «Сопротивление материалов», «Вычислительная механика», «Теория машин и механизмов».</w:t>
      </w:r>
    </w:p>
    <w:p w:rsidR="00D9473F" w:rsidRPr="004C7B38" w:rsidRDefault="00D9473F" w:rsidP="000809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свою очередь, дисциплина «Компьютерное моделирование» является базой для изучения дисциплин «Динамика твердого тела», «Программное обеспечение инженерных расчетов»</w:t>
      </w: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p w:rsidR="00D9473F" w:rsidRPr="004C7B38" w:rsidRDefault="00D9473F" w:rsidP="00D947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9473F" w:rsidRPr="004C7B38" w:rsidRDefault="00D9473F" w:rsidP="00D9473F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3. Требования к результатам освоения дисциплины </w:t>
      </w:r>
    </w:p>
    <w:p w:rsidR="00D47510" w:rsidRPr="004C7B38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C7B38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4C7B38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4C7B38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4C7B38">
        <w:rPr>
          <w:color w:val="000000" w:themeColor="text1"/>
          <w:sz w:val="28"/>
          <w:szCs w:val="28"/>
        </w:rPr>
        <w:t xml:space="preserve"> </w:t>
      </w:r>
      <w:r w:rsidRPr="004C7B38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4C7B38">
        <w:rPr>
          <w:color w:val="000000" w:themeColor="text1"/>
          <w:sz w:val="28"/>
          <w:szCs w:val="28"/>
        </w:rPr>
        <w:t xml:space="preserve"> </w:t>
      </w:r>
      <w:r w:rsidRPr="004C7B38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4C7B38" w:rsidTr="0008090A">
        <w:tc>
          <w:tcPr>
            <w:tcW w:w="1101" w:type="dxa"/>
            <w:shd w:val="clear" w:color="auto" w:fill="auto"/>
            <w:vAlign w:val="center"/>
          </w:tcPr>
          <w:p w:rsidR="0008090A" w:rsidRPr="004C7B38" w:rsidRDefault="0008090A" w:rsidP="00080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08090A" w:rsidRPr="004C7B38" w:rsidRDefault="0008090A" w:rsidP="0008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4C7B38" w:rsidTr="0008090A">
        <w:trPr>
          <w:trHeight w:val="549"/>
        </w:trPr>
        <w:tc>
          <w:tcPr>
            <w:tcW w:w="1101" w:type="dxa"/>
            <w:shd w:val="clear" w:color="auto" w:fill="auto"/>
          </w:tcPr>
          <w:p w:rsidR="0008090A" w:rsidRPr="004C7B38" w:rsidRDefault="0008090A" w:rsidP="000809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8646" w:type="dxa"/>
            <w:shd w:val="clear" w:color="auto" w:fill="auto"/>
          </w:tcPr>
          <w:p w:rsidR="0008090A" w:rsidRPr="004C7B38" w:rsidRDefault="0008090A" w:rsidP="0008090A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способность использовать современные информационные технологии, прикладные программные средства при решении задач профессиональной деятельности </w:t>
            </w:r>
          </w:p>
        </w:tc>
      </w:tr>
      <w:tr w:rsidR="001A5FBE" w:rsidRPr="004C7B38" w:rsidTr="0008090A">
        <w:trPr>
          <w:trHeight w:val="549"/>
        </w:trPr>
        <w:tc>
          <w:tcPr>
            <w:tcW w:w="1101" w:type="dxa"/>
            <w:shd w:val="clear" w:color="auto" w:fill="auto"/>
          </w:tcPr>
          <w:p w:rsidR="0008090A" w:rsidRPr="004C7B38" w:rsidRDefault="0008090A" w:rsidP="000809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8646" w:type="dxa"/>
            <w:shd w:val="clear" w:color="auto" w:fill="auto"/>
          </w:tcPr>
          <w:p w:rsidR="0008090A" w:rsidRPr="004C7B38" w:rsidRDefault="0008090A" w:rsidP="0008090A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1A5FBE" w:rsidRPr="004C7B38" w:rsidTr="0008090A">
        <w:trPr>
          <w:trHeight w:val="549"/>
        </w:trPr>
        <w:tc>
          <w:tcPr>
            <w:tcW w:w="1101" w:type="dxa"/>
            <w:shd w:val="clear" w:color="auto" w:fill="auto"/>
          </w:tcPr>
          <w:p w:rsidR="0008090A" w:rsidRPr="004C7B38" w:rsidRDefault="0008090A" w:rsidP="0008090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ПК-6</w:t>
            </w:r>
          </w:p>
        </w:tc>
        <w:tc>
          <w:tcPr>
            <w:tcW w:w="8646" w:type="dxa"/>
            <w:shd w:val="clear" w:color="auto" w:fill="auto"/>
          </w:tcPr>
          <w:p w:rsidR="0008090A" w:rsidRPr="004C7B38" w:rsidRDefault="0008090A" w:rsidP="0008090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организации процессов разработки и изготовления изделий машиностроительных производств, средств их технологического оснащения и автоматизации, выборе технологий, и указанных средств вычислительной техники для реализации процессов проектирования, изготовления, диагностирования и программных испытаний изделий</w:t>
            </w:r>
          </w:p>
        </w:tc>
      </w:tr>
      <w:tr w:rsidR="001A5FBE" w:rsidRPr="004C7B38" w:rsidTr="0008090A">
        <w:trPr>
          <w:trHeight w:val="549"/>
        </w:trPr>
        <w:tc>
          <w:tcPr>
            <w:tcW w:w="1101" w:type="dxa"/>
            <w:shd w:val="clear" w:color="auto" w:fill="auto"/>
          </w:tcPr>
          <w:p w:rsidR="0008090A" w:rsidRPr="004C7B38" w:rsidRDefault="0008090A" w:rsidP="0008090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ПК-13</w:t>
            </w:r>
          </w:p>
        </w:tc>
        <w:tc>
          <w:tcPr>
            <w:tcW w:w="8646" w:type="dxa"/>
            <w:shd w:val="clear" w:color="auto" w:fill="auto"/>
          </w:tcPr>
          <w:p w:rsidR="0008090A" w:rsidRPr="004C7B38" w:rsidRDefault="0008090A" w:rsidP="0008090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</w:t>
            </w:r>
          </w:p>
        </w:tc>
      </w:tr>
    </w:tbl>
    <w:p w:rsidR="0008090A" w:rsidRPr="004C7B38" w:rsidRDefault="0008090A" w:rsidP="00DF6D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ОПК-2 </w:t>
      </w:r>
      <w:r w:rsidRPr="004C7B38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 с учетом основных требований информационной безопасности студент должен: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основные виды моделирования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методы формализации, алгоритмизации и реализации моделей на ЭВМ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с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оздавать модели различных процессов на конкретном языке программирования или с использованием инструментальных средств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подбирать аналитические методы исследования математических моделей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принципами построения математических моделей, культурой мышления, спосо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б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ностью к анализу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основными критериями оценки полученных результатов моделирования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ОПК-3</w:t>
      </w: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 использовать современные информационные технологии, прикладные программные средства при решении задач профессиональной деятельности студент должен: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инструментарий компьютерного моделирования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;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основные типы математических моделей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разрабатывать алгоритмы и программы для решения вычислительных задач, уч</w:t>
      </w:r>
      <w:r w:rsidR="004C7B38" w:rsidRPr="004C7B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и</w:t>
      </w:r>
      <w:r w:rsidR="004C7B38" w:rsidRPr="004C7B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тывая необходимую точность получаемого результата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090A" w:rsidRPr="004C7B38" w:rsidRDefault="0008090A" w:rsidP="00080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использовать численные методы исследования математических моделей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 xml:space="preserve">методами и приемами работы в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  <w:lang w:val="en-US"/>
        </w:rPr>
        <w:t>CASE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-средствах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C7B38" w:rsidRPr="004C7B38" w:rsidRDefault="0008090A" w:rsidP="004C7B3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 xml:space="preserve">опытом работы и использования в ходе осуществления моделирования научно-технической информации, </w:t>
      </w:r>
      <w:r w:rsidR="004C7B38" w:rsidRPr="004C7B38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Internet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-ресурсов, баз данных и каталогов, электронных жу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р</w:t>
      </w:r>
      <w:r w:rsidR="004C7B38" w:rsidRPr="004C7B38">
        <w:rPr>
          <w:rFonts w:ascii="Times New Roman" w:hAnsi="Times New Roman" w:cs="Times New Roman"/>
          <w:color w:val="000000" w:themeColor="text1"/>
          <w:sz w:val="24"/>
        </w:rPr>
        <w:t>налов и патентов, поисковых ресурсов и др. в моделируемой области, в том числе на иностранном языке.</w:t>
      </w:r>
    </w:p>
    <w:p w:rsidR="00E87015" w:rsidRPr="004C7B38" w:rsidRDefault="00E37828" w:rsidP="004C7B3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ПК-6 способностью участвовать в организации процессов разработки и изготовления изделий машиностроительных производств, средств их технологического оснащения и автоматизации, выборе технологий, и указанных средств вычислительной техники для реализации процессов проектирования, изготовления, диагностирования и программных испытаний изделий</w:t>
      </w:r>
      <w:r w:rsidR="009D7D63"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E37828" w:rsidRPr="004C7B38" w:rsidRDefault="00E37828" w:rsidP="00E3782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D63" w:rsidRPr="004C7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методы моделирования и анализа систем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9D7D63" w:rsidRPr="004C7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принципы построения моделей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D63" w:rsidRPr="004C7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строить адекватную модель системы или процесса с использованием современных компьютерных средств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D7D63" w:rsidRPr="004C7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интерпретировать и анализировать результаты моделирования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E37828" w:rsidRPr="004C7B38" w:rsidRDefault="00E37828" w:rsidP="00E378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D7D63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методами и приемами работы в системе имитационного моделирования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D7D63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приемами реализации компьютерных моделей программными средствами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7828" w:rsidRPr="004C7B38" w:rsidRDefault="00E37828" w:rsidP="00E3782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ПК-13 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 студент должен:</w:t>
      </w:r>
    </w:p>
    <w:p w:rsidR="00E37828" w:rsidRPr="004C7B38" w:rsidRDefault="00E37828" w:rsidP="00E3782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D63" w:rsidRPr="004C7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примеры непроизводственных и производственных систем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D7D63" w:rsidRPr="004C7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области применения имитационного моделирования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D63" w:rsidRPr="004C7B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моделировать задачи непроизводственных и производственных систем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D7D63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решать задачи из теории массового обслуживания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E3782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E37828" w:rsidRPr="004C7B38" w:rsidRDefault="00E37828" w:rsidP="00E3782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D7D63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методами разработки моделей процессов и систем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7828" w:rsidRPr="004C7B38" w:rsidRDefault="00E37828" w:rsidP="009D7D63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D7D63"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технологиями построения моделей для решения конструкторских и технологических задач. </w:t>
      </w:r>
    </w:p>
    <w:p w:rsidR="009D7D63" w:rsidRPr="004C7B38" w:rsidRDefault="009D7D63" w:rsidP="00DF6DF8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090A" w:rsidRPr="004C7B38" w:rsidRDefault="0008090A" w:rsidP="00DF6DF8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4C7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зачетные единицы </w:t>
      </w:r>
      <w:r w:rsidRPr="004C7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( 144 </w:t>
      </w:r>
      <w:r w:rsidRPr="004C7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4C7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08090A" w:rsidRPr="004C7B38" w:rsidRDefault="0008090A" w:rsidP="000809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4C7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08090A" w:rsidRPr="004C7B38" w:rsidRDefault="0008090A" w:rsidP="000809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08090A" w:rsidRPr="004C7B38" w:rsidRDefault="0008090A" w:rsidP="000809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08090A" w:rsidRPr="004C7B38" w:rsidRDefault="0008090A" w:rsidP="000809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08090A" w:rsidRPr="004C7B38" w:rsidRDefault="0008090A" w:rsidP="000809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08090A" w:rsidRPr="004C7B38" w:rsidRDefault="0008090A" w:rsidP="000809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08090A" w:rsidRPr="004C7B38" w:rsidRDefault="0008090A" w:rsidP="000809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08090A" w:rsidRPr="004C7B38" w:rsidRDefault="0008090A" w:rsidP="0008090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324092" w:rsidRPr="004C7B38" w:rsidRDefault="0008090A" w:rsidP="00365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</w:t>
      </w:r>
      <w:r w:rsidR="00365576"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ация проводится в форме зачета.</w:t>
      </w: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4C7B38" w:rsidRDefault="004C7B3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4C7B38" w:rsidRDefault="004C7B3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4C7B38" w:rsidRDefault="004C7B3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4C7B38" w:rsidRDefault="004C7B3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4C7B38" w:rsidRPr="001A5FBE" w:rsidRDefault="004C7B38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9473F" w:rsidRPr="004C7B38" w:rsidRDefault="00D9473F" w:rsidP="005C630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D9473F" w:rsidRPr="004C7B38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EF6217" w:rsidRPr="004C7B38" w:rsidRDefault="0041058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Б1.В.ДВ.05.01 </w:t>
      </w:r>
    </w:p>
    <w:p w:rsidR="00D9473F" w:rsidRPr="004C7B38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КОНСТРУКЦИОННЫЕ И ЗАЩИТНО-ОТДЕЛОЧНЫЕ МАТЕРИАЛЫ В МАШИНОСТРОЕНИИ</w:t>
      </w:r>
    </w:p>
    <w:p w:rsidR="00D9473F" w:rsidRPr="004C7B38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4C7B38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кафедры:  </w:t>
      </w:r>
      <w:r w:rsidRPr="004C7B3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Технология машиностроения</w:t>
      </w:r>
    </w:p>
    <w:p w:rsidR="00D9473F" w:rsidRPr="004C7B38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4C7B38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D9473F" w:rsidRPr="004C7B38" w:rsidRDefault="00D9473F" w:rsidP="00D947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1058F" w:rsidRPr="004C7B38" w:rsidRDefault="0041058F" w:rsidP="0041058F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Изучение дисциплины «Конструкционные и защитно-отделочные материалы в машиностроении» имеет целью </w:t>
      </w: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получение студентами знаний об основных свойствах (механических,  физических и химических) конструкционных и защитно-отделочных материалов, используемых в современном машиностроении, способах их получения и закономерностях их изменения в процессе обработки и эксплуатации и применение этих знаний для осуществления рационального выбора материалов при проектировании, изготовлении и ремонте различных машин и механизмов.</w:t>
      </w:r>
    </w:p>
    <w:p w:rsidR="0041058F" w:rsidRPr="004C7B38" w:rsidRDefault="0041058F" w:rsidP="0041058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  </w:t>
      </w:r>
      <w:r w:rsidR="00AC21FE"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ab/>
      </w: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Задачи изучения данной дисциплины:</w:t>
      </w:r>
    </w:p>
    <w:p w:rsidR="0041058F" w:rsidRPr="004C7B38" w:rsidRDefault="0041058F" w:rsidP="00AC21F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1) Дать знания студентам о свойствах  и областях применения металлов и сплавов на их основе.</w:t>
      </w:r>
    </w:p>
    <w:p w:rsidR="0041058F" w:rsidRPr="004C7B38" w:rsidRDefault="0041058F" w:rsidP="00AC21F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2) Познакомить  студентов  с  основными  способами  производства металлов и сплавов.</w:t>
      </w:r>
    </w:p>
    <w:p w:rsidR="0041058F" w:rsidRPr="004C7B38" w:rsidRDefault="0041058F" w:rsidP="00AC21F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3) Сформировать у студентов знания по  классификации, свойствам и  применению в машиностроении неорганических и органических материалов;</w:t>
      </w:r>
    </w:p>
    <w:p w:rsidR="0041058F" w:rsidRPr="004C7B38" w:rsidRDefault="0041058F" w:rsidP="00AC21F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4) Изучить защитно-отделочных материалов, применяемые в машиностроении. </w:t>
      </w:r>
    </w:p>
    <w:p w:rsidR="00AC21FE" w:rsidRPr="004C7B38" w:rsidRDefault="00AC21FE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D9473F" w:rsidRPr="004C7B38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2. Место дисципли</w:t>
      </w:r>
      <w:r w:rsidR="0041058F" w:rsidRPr="004C7B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ны в структуре учебного плана </w:t>
      </w:r>
    </w:p>
    <w:p w:rsidR="007762A1" w:rsidRPr="004C7B38" w:rsidRDefault="007762A1" w:rsidP="007762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Б1.В.ДВ.05.01</w:t>
      </w: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«Конструкционные и защитно-отделочные материалы в машиностроении» </w:t>
      </w: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 и относится к дисциплине по выбору.</w:t>
      </w:r>
    </w:p>
    <w:p w:rsidR="007762A1" w:rsidRPr="004C7B38" w:rsidRDefault="007762A1" w:rsidP="007762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формы обучения в 2 семестре.</w:t>
      </w:r>
    </w:p>
    <w:p w:rsidR="0041058F" w:rsidRPr="004C7B38" w:rsidRDefault="007762A1" w:rsidP="00776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</w:t>
      </w:r>
      <w:r w:rsidR="0041058F"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материаловедения, электротехника, технология литья и сварки и др.</w:t>
      </w:r>
    </w:p>
    <w:p w:rsidR="00D9473F" w:rsidRPr="004C7B38" w:rsidRDefault="00D9473F" w:rsidP="00D9473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9473F" w:rsidRPr="004C7B38" w:rsidRDefault="00D9473F" w:rsidP="00D947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3.  Требования к результатам освоения  дисциплины </w:t>
      </w:r>
    </w:p>
    <w:p w:rsidR="007762A1" w:rsidRPr="004C7B38" w:rsidRDefault="007762A1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4C7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47510" w:rsidRPr="004C7B38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="00D47510" w:rsidRPr="004C7B38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="00D47510" w:rsidRPr="004C7B38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="00D47510" w:rsidRPr="004C7B38">
        <w:rPr>
          <w:color w:val="000000" w:themeColor="text1"/>
          <w:sz w:val="28"/>
          <w:szCs w:val="28"/>
        </w:rPr>
        <w:t xml:space="preserve"> </w:t>
      </w:r>
      <w:r w:rsidR="00D47510" w:rsidRPr="004C7B38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="00D47510" w:rsidRPr="004C7B38">
        <w:rPr>
          <w:color w:val="000000" w:themeColor="text1"/>
          <w:sz w:val="28"/>
          <w:szCs w:val="28"/>
        </w:rPr>
        <w:t xml:space="preserve"> </w:t>
      </w:r>
      <w:r w:rsidR="00D47510" w:rsidRPr="004C7B38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4C7B38" w:rsidTr="00D02200">
        <w:tc>
          <w:tcPr>
            <w:tcW w:w="1101" w:type="dxa"/>
            <w:shd w:val="clear" w:color="auto" w:fill="auto"/>
            <w:vAlign w:val="center"/>
          </w:tcPr>
          <w:p w:rsidR="007762A1" w:rsidRPr="004C7B38" w:rsidRDefault="007762A1" w:rsidP="00D0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7762A1" w:rsidRPr="004C7B38" w:rsidRDefault="007762A1" w:rsidP="00D0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4C7B38" w:rsidTr="00D02200">
        <w:trPr>
          <w:trHeight w:val="856"/>
        </w:trPr>
        <w:tc>
          <w:tcPr>
            <w:tcW w:w="1101" w:type="dxa"/>
            <w:shd w:val="clear" w:color="auto" w:fill="auto"/>
          </w:tcPr>
          <w:p w:rsidR="007762A1" w:rsidRPr="004C7B38" w:rsidRDefault="007762A1" w:rsidP="00776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ОПК-4</w:t>
            </w:r>
          </w:p>
        </w:tc>
        <w:tc>
          <w:tcPr>
            <w:tcW w:w="8646" w:type="dxa"/>
            <w:shd w:val="clear" w:color="auto" w:fill="auto"/>
          </w:tcPr>
          <w:p w:rsidR="007762A1" w:rsidRPr="004C7B38" w:rsidRDefault="007762A1" w:rsidP="00EF6217">
            <w:pPr>
              <w:pStyle w:val="ab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</w:t>
            </w:r>
          </w:p>
        </w:tc>
      </w:tr>
      <w:tr w:rsidR="001A5FBE" w:rsidRPr="004C7B38" w:rsidTr="00D02200">
        <w:trPr>
          <w:trHeight w:val="856"/>
        </w:trPr>
        <w:tc>
          <w:tcPr>
            <w:tcW w:w="1101" w:type="dxa"/>
            <w:shd w:val="clear" w:color="auto" w:fill="auto"/>
          </w:tcPr>
          <w:p w:rsidR="007762A1" w:rsidRPr="004C7B38" w:rsidRDefault="007762A1" w:rsidP="007762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</w:t>
            </w:r>
          </w:p>
        </w:tc>
        <w:tc>
          <w:tcPr>
            <w:tcW w:w="8646" w:type="dxa"/>
            <w:shd w:val="clear" w:color="auto" w:fill="auto"/>
          </w:tcPr>
          <w:p w:rsidR="007762A1" w:rsidRPr="004C7B38" w:rsidRDefault="007762A1" w:rsidP="00EF6217">
            <w:pPr>
              <w:pStyle w:val="ab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применять способы рационального использования сырьевых, энергетических  ресурсов и других видов ресурсов в машиностроительном производстве, выбирать основные и вспомогательные материалы для </w:t>
            </w: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изготовления их изделий, способы реализации основных технологических производств, аналитические и численные методы при разработке их математических моделей, а также современные методы разработки малоотходных и экологически чистых </w:t>
            </w:r>
            <w:r w:rsidR="00EF6217"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машиностроительных технологий .</w:t>
            </w:r>
          </w:p>
        </w:tc>
      </w:tr>
      <w:tr w:rsidR="00EF6217" w:rsidRPr="004C7B38" w:rsidTr="00EF6217">
        <w:trPr>
          <w:trHeight w:val="354"/>
        </w:trPr>
        <w:tc>
          <w:tcPr>
            <w:tcW w:w="1101" w:type="dxa"/>
            <w:shd w:val="clear" w:color="auto" w:fill="auto"/>
          </w:tcPr>
          <w:p w:rsidR="00EF6217" w:rsidRPr="004C7B38" w:rsidRDefault="00EF6217" w:rsidP="005C6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ПК-19</w:t>
            </w:r>
          </w:p>
        </w:tc>
        <w:tc>
          <w:tcPr>
            <w:tcW w:w="8646" w:type="dxa"/>
            <w:shd w:val="clear" w:color="auto" w:fill="auto"/>
          </w:tcPr>
          <w:p w:rsidR="00EF6217" w:rsidRPr="004C7B38" w:rsidRDefault="00EF6217" w:rsidP="005C6306">
            <w:pPr>
              <w:pStyle w:val="ab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 выпускаемой продукцией</w:t>
            </w:r>
          </w:p>
        </w:tc>
      </w:tr>
    </w:tbl>
    <w:p w:rsidR="007762A1" w:rsidRPr="004C7B38" w:rsidRDefault="007762A1" w:rsidP="007762A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762A1" w:rsidRPr="004C7B38" w:rsidRDefault="007762A1" w:rsidP="00776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Планируемые результаты обучения по дисциплине, соотнесенные с планируемыми результатами освоения ОПОП.</w:t>
      </w:r>
    </w:p>
    <w:p w:rsidR="00EF6217" w:rsidRPr="004C7B38" w:rsidRDefault="00EF6217" w:rsidP="00EF621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ОПК – 4 </w:t>
      </w:r>
      <w:r w:rsidR="007762A1"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способность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</w:t>
      </w: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гнозируемых последствий решения </w:t>
      </w: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7762A1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Знать: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-основные способы производства металлов и сплавов;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свойств и области применения металлов и сплавов на их основе;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-классификацию, свойства и области применения в машиностроении неорганических материалов;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-классификацию, свойства и области применения органических полимерных материалов;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-основные защитно-отделочные материалы;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Уметь</w:t>
      </w: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-проводить расчеты, связанные с определением состава веществ, термодинамических параметров, концентрации растворов и </w:t>
      </w:r>
      <w:proofErr w:type="spellStart"/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-применять полученные знания при изучении других дисциплин и решении задач прикладного характера;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Владеть</w:t>
      </w: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-способами </w:t>
      </w: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рационального использования сырьевых, энергетических  ресурсов и других видов ресурсов в машиностроительном производстве, выбирать основные и вспомогательные материалы для изготовления их изделий</w:t>
      </w:r>
    </w:p>
    <w:p w:rsidR="00EF6217" w:rsidRPr="004C7B38" w:rsidRDefault="00EF6217" w:rsidP="00EF621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ПК – 1 </w:t>
      </w:r>
      <w:r w:rsidR="007762A1"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способность применять способы рационального использования сырьевых, энергетических  ресурсов и других видов ресурсов в машиностроительном производстве, выбирать основные и вспомогательные материалы для изготовления их изделий, способы реализации основных технологических производств, аналитические и численные методы при разработке их математических моделей, а также современные методы разработки малоотходных и экологически чистых</w:t>
      </w: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машиностроительных технологий </w:t>
      </w: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Знать: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-основные способы производства металлов и сплавов;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свойств и области применения металлов и сплавов на их основе;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-классификацию, свойства и области применения в машиностроении неорганических материалов;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-классификацию, свойства и области применения органических полимерных материалов;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-основные защитно-отделочные материалы;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Уметь</w:t>
      </w: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-проводить расчеты, связанные с определением состава веществ, термодинамических параметров, концентрации растворов и </w:t>
      </w:r>
      <w:proofErr w:type="spellStart"/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-применять полученные знания при изучении других дисциплин и решении задач прикладного характера;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Владеть</w:t>
      </w: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7762A1" w:rsidRPr="004C7B38" w:rsidRDefault="00EF6217" w:rsidP="00EF6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-способами </w:t>
      </w: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рационального использования сырьевых, энергетических  ресурсов и других видов ресурсов в машиностроительном производстве, выбирать основные и вспомогательные материалы для изготовления их изделий</w:t>
      </w:r>
    </w:p>
    <w:p w:rsidR="00EF6217" w:rsidRPr="004C7B38" w:rsidRDefault="00EF6217" w:rsidP="00EF6217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ПК-19</w:t>
      </w:r>
      <w:r w:rsidR="0010268A"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 выпускаемой продукцией </w:t>
      </w: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Знать: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-основные способы производства металлов и сплавов;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свойств и области применения металлов и сплавов на их основе;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-классификацию, свойства и области применения в машиностроении неорганических материалов;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-классификацию, свойства и области применения органических полимерных материалов;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-основные защитно-отделочные материалы;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Уметь</w:t>
      </w: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-проводить расчеты, связанные с определением состава веществ, термодинамических параметров, концентрации растворов и </w:t>
      </w:r>
      <w:proofErr w:type="spellStart"/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-применять полученные знания при изучении других дисциплин и решении задач прикладного характера;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Владеть</w:t>
      </w: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EF6217" w:rsidRPr="004C7B38" w:rsidRDefault="00EF6217" w:rsidP="00EF62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-способами </w:t>
      </w:r>
      <w:r w:rsidRPr="004C7B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рационального использования сырьевых, энергетических  ресурсов и других видов ресурсов в машиностроительном производстве, выбирать основные и вспомогательные материалы для изготовления их изделий</w:t>
      </w:r>
    </w:p>
    <w:p w:rsidR="00EF6217" w:rsidRPr="004C7B38" w:rsidRDefault="00EF6217" w:rsidP="002B2E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7762A1" w:rsidRPr="004C7B38" w:rsidRDefault="007762A1" w:rsidP="007762A1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762A1" w:rsidRPr="004C7B38" w:rsidRDefault="00EF6217" w:rsidP="007762A1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7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3 </w:t>
      </w:r>
      <w:r w:rsidRPr="004C7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4C7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( 108 </w:t>
      </w:r>
      <w:r w:rsidRPr="004C7B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часов</w:t>
      </w:r>
      <w:r w:rsidR="007762A1" w:rsidRPr="004C7B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7762A1" w:rsidRPr="004C7B38" w:rsidRDefault="007762A1" w:rsidP="007762A1">
      <w:pPr>
        <w:pStyle w:val="a5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762A1" w:rsidRPr="004C7B38" w:rsidRDefault="007762A1" w:rsidP="007762A1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7B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Дополнительная информация. </w:t>
      </w:r>
    </w:p>
    <w:p w:rsidR="007762A1" w:rsidRPr="004C7B38" w:rsidRDefault="007762A1" w:rsidP="007762A1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4C7B38">
        <w:rPr>
          <w:color w:val="000000" w:themeColor="text1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762A1" w:rsidRPr="004C7B38" w:rsidRDefault="007762A1" w:rsidP="007762A1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4C7B38">
        <w:rPr>
          <w:color w:val="000000" w:themeColor="text1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7762A1" w:rsidRPr="004C7B38" w:rsidRDefault="007762A1" w:rsidP="007762A1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4C7B38">
        <w:rPr>
          <w:color w:val="000000" w:themeColor="text1"/>
        </w:rPr>
        <w:t>Контрольные работы</w:t>
      </w:r>
    </w:p>
    <w:p w:rsidR="007762A1" w:rsidRPr="004C7B38" w:rsidRDefault="007762A1" w:rsidP="007762A1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4C7B38">
        <w:rPr>
          <w:color w:val="000000" w:themeColor="text1"/>
        </w:rPr>
        <w:t>Письменные домашние задания</w:t>
      </w:r>
    </w:p>
    <w:p w:rsidR="007762A1" w:rsidRPr="004C7B38" w:rsidRDefault="007762A1" w:rsidP="007762A1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4C7B38">
        <w:rPr>
          <w:color w:val="000000" w:themeColor="text1"/>
        </w:rPr>
        <w:t>Подготовка докладов, рефератов</w:t>
      </w:r>
    </w:p>
    <w:p w:rsidR="007762A1" w:rsidRPr="004C7B38" w:rsidRDefault="007762A1" w:rsidP="007762A1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4C7B38">
        <w:rPr>
          <w:color w:val="000000" w:themeColor="text1"/>
        </w:rPr>
        <w:lastRenderedPageBreak/>
        <w:t>Подготовка презентаций</w:t>
      </w:r>
    </w:p>
    <w:p w:rsidR="007762A1" w:rsidRPr="004C7B38" w:rsidRDefault="007762A1" w:rsidP="007762A1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4C7B38">
        <w:rPr>
          <w:color w:val="000000" w:themeColor="text1"/>
        </w:rPr>
        <w:t>Тестирование по отдельным разделам дисциплины</w:t>
      </w:r>
    </w:p>
    <w:p w:rsidR="007762A1" w:rsidRPr="004C7B38" w:rsidRDefault="007762A1" w:rsidP="007762A1">
      <w:pPr>
        <w:pStyle w:val="a9"/>
        <w:rPr>
          <w:b/>
          <w:color w:val="000000" w:themeColor="text1"/>
        </w:rPr>
      </w:pPr>
      <w:r w:rsidRPr="004C7B38">
        <w:rPr>
          <w:b/>
          <w:color w:val="000000" w:themeColor="text1"/>
        </w:rPr>
        <w:t xml:space="preserve"> 6. Виды и формы промежуточной аттестации</w:t>
      </w:r>
    </w:p>
    <w:p w:rsidR="007762A1" w:rsidRPr="004C7B38" w:rsidRDefault="007762A1" w:rsidP="001A48E3">
      <w:pPr>
        <w:pStyle w:val="a9"/>
        <w:rPr>
          <w:color w:val="000000" w:themeColor="text1"/>
        </w:rPr>
      </w:pPr>
      <w:r w:rsidRPr="004C7B38">
        <w:rPr>
          <w:color w:val="000000" w:themeColor="text1"/>
        </w:rPr>
        <w:t>Промежуточная аттестация проводится в форме зачета.</w:t>
      </w:r>
    </w:p>
    <w:p w:rsidR="004F2021" w:rsidRPr="001A5FBE" w:rsidRDefault="004F2021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9D7D63" w:rsidRPr="001A5FBE" w:rsidRDefault="009D7D6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D9473F" w:rsidRPr="00A72D36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D9473F" w:rsidRPr="00A72D36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5D2A38" w:rsidRPr="00A72D36" w:rsidRDefault="007762A1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Б1.В.ДВ.05.02 </w:t>
      </w:r>
    </w:p>
    <w:p w:rsidR="00D9473F" w:rsidRPr="00A72D36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ВОССТАНОВЛЕНИЕ ДЕТАЛЕЙ МАШИН</w:t>
      </w:r>
    </w:p>
    <w:p w:rsidR="00D9473F" w:rsidRPr="00A72D36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A72D36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кафедры:  </w:t>
      </w: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Технология машиностроения</w:t>
      </w:r>
    </w:p>
    <w:p w:rsidR="00D9473F" w:rsidRPr="00A72D36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A72D36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7762A1" w:rsidRPr="00A72D36" w:rsidRDefault="007762A1" w:rsidP="007762A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Изучение дисциплины </w:t>
      </w:r>
      <w:r w:rsidR="001A48E3"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осстано</w:t>
      </w:r>
      <w:r w:rsidR="001A48E3"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ление деталей и машин имеет целью </w:t>
      </w: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получение студентами знаний об основных свойствах (механических,  физических и химических) конструкционных и защитно-отделочных материалов, используемых в современном машиностроении, способах их получения и закономерностях их изменения в процессе обработки и эксплуатации и применение этих знаний для осуществления рационального выбора материалов при проектировании, изготовлении и ремонте различных машин и механизмов.</w:t>
      </w:r>
    </w:p>
    <w:p w:rsidR="007762A1" w:rsidRPr="00A72D36" w:rsidRDefault="007762A1" w:rsidP="007762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 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Задачи изучения данной дисциплины:</w:t>
      </w:r>
    </w:p>
    <w:p w:rsidR="007762A1" w:rsidRPr="00A72D36" w:rsidRDefault="007762A1" w:rsidP="007762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1) Дать знания студентам о свойствах  и областях применения металлов и сплавов на их основе.</w:t>
      </w:r>
    </w:p>
    <w:p w:rsidR="007762A1" w:rsidRPr="00A72D36" w:rsidRDefault="007762A1" w:rsidP="007762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2) Познакомить  студентов  с  основными  способами  производства металлов и сплавов.</w:t>
      </w:r>
    </w:p>
    <w:p w:rsidR="007762A1" w:rsidRPr="00A72D36" w:rsidRDefault="007762A1" w:rsidP="007762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3) Сформировать у студентов знания по  классификации, свойствам и  применению в машиностроении неорганических и органических материалов;</w:t>
      </w:r>
    </w:p>
    <w:p w:rsidR="007762A1" w:rsidRPr="00A72D36" w:rsidRDefault="007762A1" w:rsidP="007762A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4) Изучить </w:t>
      </w:r>
      <w:r w:rsidR="001A48E3"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восстановление деталей машин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применяемые в машиностроении. </w:t>
      </w:r>
    </w:p>
    <w:p w:rsidR="00D9473F" w:rsidRPr="00A72D36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7762A1" w:rsidRPr="00A72D36" w:rsidRDefault="007762A1" w:rsidP="007762A1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2. Место дисциплины в структуре учебного плана </w:t>
      </w:r>
    </w:p>
    <w:p w:rsidR="007762A1" w:rsidRPr="00A72D36" w:rsidRDefault="007762A1" w:rsidP="007762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Б1.В.ДВ.05.02 </w:t>
      </w:r>
      <w:r w:rsidR="001A48E3"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Восстановление деталей и машин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 и относится к дисциплине по выбору.</w:t>
      </w:r>
    </w:p>
    <w:p w:rsidR="007762A1" w:rsidRPr="00A72D36" w:rsidRDefault="007762A1" w:rsidP="007762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формы обучения в 2 семестре.</w:t>
      </w:r>
    </w:p>
    <w:p w:rsidR="007762A1" w:rsidRPr="00A72D36" w:rsidRDefault="007762A1" w:rsidP="007762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материаловедения, электротехника, технология литья и сварки и др.</w:t>
      </w:r>
    </w:p>
    <w:p w:rsidR="007762A1" w:rsidRPr="00A72D36" w:rsidRDefault="007762A1" w:rsidP="00776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762A1" w:rsidRPr="00A72D36" w:rsidRDefault="007762A1" w:rsidP="007762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3.  Требования к результатам освоения  дисциплины </w:t>
      </w:r>
    </w:p>
    <w:p w:rsidR="007762A1" w:rsidRPr="00A72D36" w:rsidRDefault="007762A1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47510" w:rsidRPr="00A72D36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="00D47510" w:rsidRPr="00A72D36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="00D47510" w:rsidRPr="00A72D36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="00D47510" w:rsidRPr="00A72D36">
        <w:rPr>
          <w:color w:val="000000" w:themeColor="text1"/>
          <w:sz w:val="28"/>
          <w:szCs w:val="28"/>
        </w:rPr>
        <w:t xml:space="preserve"> </w:t>
      </w:r>
      <w:r w:rsidR="00D47510" w:rsidRPr="00A72D36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="00D47510" w:rsidRPr="00A72D36">
        <w:rPr>
          <w:color w:val="000000" w:themeColor="text1"/>
          <w:sz w:val="28"/>
          <w:szCs w:val="28"/>
        </w:rPr>
        <w:t xml:space="preserve"> </w:t>
      </w:r>
      <w:r w:rsidR="00D47510" w:rsidRPr="00A72D36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A72D36" w:rsidTr="00C11A15">
        <w:tc>
          <w:tcPr>
            <w:tcW w:w="1101" w:type="dxa"/>
            <w:shd w:val="clear" w:color="auto" w:fill="auto"/>
            <w:vAlign w:val="center"/>
          </w:tcPr>
          <w:p w:rsidR="005D2A38" w:rsidRPr="00A72D36" w:rsidRDefault="005D2A38" w:rsidP="005D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5D2A38" w:rsidRPr="00A72D36" w:rsidRDefault="005D2A38" w:rsidP="005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A72D36" w:rsidTr="00C11A15">
        <w:trPr>
          <w:trHeight w:val="856"/>
        </w:trPr>
        <w:tc>
          <w:tcPr>
            <w:tcW w:w="1101" w:type="dxa"/>
            <w:shd w:val="clear" w:color="auto" w:fill="auto"/>
          </w:tcPr>
          <w:p w:rsidR="005D2A38" w:rsidRPr="00A72D36" w:rsidRDefault="005D2A38" w:rsidP="005D2A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ОПК-4</w:t>
            </w:r>
          </w:p>
        </w:tc>
        <w:tc>
          <w:tcPr>
            <w:tcW w:w="8646" w:type="dxa"/>
            <w:shd w:val="clear" w:color="auto" w:fill="auto"/>
          </w:tcPr>
          <w:p w:rsidR="005D2A38" w:rsidRPr="00A72D36" w:rsidRDefault="005D2A38" w:rsidP="005D2A3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</w:t>
            </w:r>
          </w:p>
        </w:tc>
      </w:tr>
      <w:tr w:rsidR="001A5FBE" w:rsidRPr="00A72D36" w:rsidTr="00C11A15">
        <w:trPr>
          <w:trHeight w:val="856"/>
        </w:trPr>
        <w:tc>
          <w:tcPr>
            <w:tcW w:w="1101" w:type="dxa"/>
            <w:shd w:val="clear" w:color="auto" w:fill="auto"/>
          </w:tcPr>
          <w:p w:rsidR="005D2A38" w:rsidRPr="00A72D36" w:rsidRDefault="005D2A38" w:rsidP="005D2A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</w:t>
            </w:r>
          </w:p>
        </w:tc>
        <w:tc>
          <w:tcPr>
            <w:tcW w:w="8646" w:type="dxa"/>
            <w:shd w:val="clear" w:color="auto" w:fill="auto"/>
          </w:tcPr>
          <w:p w:rsidR="005D2A38" w:rsidRPr="00A72D36" w:rsidRDefault="005D2A38" w:rsidP="005D2A3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применять способы рационального использования сырьевых, энергетических  ресурсов и других видов ресурсов в машиностроительном производстве, выбирать основные и вспомогательные материалы для изготовления их изделий, способы реализации основных технологических производств, аналитические и численные методы при разработке их математических моделей, а также современные методы разработки </w:t>
            </w:r>
            <w:r w:rsidRPr="00A72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малоотходных и экологически чистых машиностроительных технологий .</w:t>
            </w:r>
          </w:p>
        </w:tc>
      </w:tr>
      <w:tr w:rsidR="001A5FBE" w:rsidRPr="00A72D36" w:rsidTr="00C11A15">
        <w:trPr>
          <w:trHeight w:val="354"/>
        </w:trPr>
        <w:tc>
          <w:tcPr>
            <w:tcW w:w="1101" w:type="dxa"/>
            <w:shd w:val="clear" w:color="auto" w:fill="auto"/>
          </w:tcPr>
          <w:p w:rsidR="005D2A38" w:rsidRPr="00A72D36" w:rsidRDefault="005D2A38" w:rsidP="009D7D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ПК-19</w:t>
            </w:r>
          </w:p>
        </w:tc>
        <w:tc>
          <w:tcPr>
            <w:tcW w:w="8646" w:type="dxa"/>
            <w:shd w:val="clear" w:color="auto" w:fill="auto"/>
          </w:tcPr>
          <w:p w:rsidR="005D2A38" w:rsidRPr="00A72D36" w:rsidRDefault="005D2A38" w:rsidP="009D7D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 выпускаемой продукцией</w:t>
            </w:r>
          </w:p>
        </w:tc>
      </w:tr>
    </w:tbl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Планируемые результаты обучения по дисциплине, соотнесенные с планируемыми результатами освоения ОПОП.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ОПК – 4 </w:t>
      </w: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способность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Знать: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-основные способы производства металлов и сплавов;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свойств и области применения металлов и сплавов на их основе;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-классификацию, свойства и области применения в машиностроении неорганических материалов;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-классификацию, свойства и области применения органических полимерных материалов;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-основные защитно-отделочные материалы;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Уметь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-проводить расчеты, связанные с определением состава веществ, термодинамических параметров, концентрации растворов и </w:t>
      </w:r>
      <w:proofErr w:type="spellStart"/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-применять полученные знания при изучении других дисциплин и решении задач прикладного характера;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Владеть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-способами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рационального использования сырьевых, энергетических  ресурсов и других видов ресурсов в машиностроительном производстве, выбирать основные и вспомогательные материалы для изготовления их изделий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ПК – 1 </w:t>
      </w: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способность применять способы рационального использования сырьевых, энергетических  ресурсов и других видов ресурсов в машиностроительном производстве, выбирать основные и вспомогательные материалы для изготовления их изделий, способы реализации основных технологических производств, аналитические и численные методы при разработке их математических моделей, а также современные методы разработки малоотходных и экологически чистых машиностроительных технологий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Знать: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-основные способы производства металлов и сплавов;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свойств и области применения металлов и сплавов на их основе;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-классификацию, свойства и области применения в машиностроении неорганических материалов;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-классификацию, свойства и области применения органических полимерных материалов;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-основные защитно-отделочные материалы;</w:t>
      </w:r>
    </w:p>
    <w:p w:rsidR="00D47510" w:rsidRPr="00A72D36" w:rsidRDefault="00D47510" w:rsidP="005D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Уметь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-проводить расчеты, связанные с определением состава веществ, термодинамических параметров, концентрации растворов и </w:t>
      </w:r>
      <w:proofErr w:type="spellStart"/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-применять полученные знания при изучении других дисциплин и решении задач прикладного характера;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Владеть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-способами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рационального использования сырьевых, энергетических  ресурсов и других видов ресурсов в машиностроительном производстве, выбирать основные и вспомогательные материалы для изготовления их изделий</w:t>
      </w:r>
    </w:p>
    <w:p w:rsidR="005D2A38" w:rsidRPr="00A72D36" w:rsidRDefault="005D2A38" w:rsidP="005D2A3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10268A"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ПК-19 </w:t>
      </w: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 выпускаемой продукцией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Знать: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-основные способы производства металлов и сплавов;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свойств и области применения металлов и сплавов на их основе;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-классификацию, свойства и области применения в машиностроении неорганических материалов;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-классификацию, свойства и области применения органических полимерных материалов;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-основные защитно-отделочные материалы;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Уметь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-проводить расчеты, связанные с определением состава веществ, термодинамических параметров, концентрации растворов и </w:t>
      </w:r>
      <w:proofErr w:type="spellStart"/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proofErr w:type="spellEnd"/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-применять полученные знания при изучении других дисциплин и решении задач прикладного характера;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Владеть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-способами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рационального использования сырьевых, энергетических  ресурсов и других видов ресурсов в машиностроительном производстве, выбирать основные и вспомогательные материалы для изготовления их изделий</w:t>
      </w:r>
    </w:p>
    <w:p w:rsidR="007762A1" w:rsidRPr="00A72D36" w:rsidRDefault="005D2A38" w:rsidP="007762A1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3 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A72D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( 108 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часов</w:t>
      </w:r>
      <w:r w:rsidR="007762A1" w:rsidRPr="00A72D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7762A1" w:rsidRPr="00A72D36" w:rsidRDefault="007762A1" w:rsidP="007762A1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Дополнительная информация. </w:t>
      </w:r>
    </w:p>
    <w:p w:rsidR="007762A1" w:rsidRPr="00A72D36" w:rsidRDefault="007762A1" w:rsidP="007762A1">
      <w:pPr>
        <w:pStyle w:val="21"/>
        <w:spacing w:after="0" w:line="240" w:lineRule="auto"/>
        <w:ind w:left="0" w:firstLine="709"/>
        <w:rPr>
          <w:color w:val="000000" w:themeColor="text1"/>
          <w:sz w:val="22"/>
        </w:rPr>
      </w:pPr>
      <w:r w:rsidRPr="00A72D36">
        <w:rPr>
          <w:color w:val="000000" w:themeColor="text1"/>
          <w:sz w:val="22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7762A1" w:rsidRPr="00A72D36" w:rsidRDefault="007762A1" w:rsidP="007762A1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A72D36">
        <w:rPr>
          <w:color w:val="000000" w:themeColor="text1"/>
          <w:sz w:val="22"/>
        </w:rPr>
        <w:t xml:space="preserve"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</w:t>
      </w:r>
      <w:r w:rsidRPr="00A72D36">
        <w:rPr>
          <w:color w:val="000000" w:themeColor="text1"/>
        </w:rPr>
        <w:t>преподавателем в следующих формах:</w:t>
      </w:r>
    </w:p>
    <w:p w:rsidR="007762A1" w:rsidRPr="00A72D36" w:rsidRDefault="007762A1" w:rsidP="007762A1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  <w:sz w:val="22"/>
        </w:rPr>
      </w:pPr>
      <w:r w:rsidRPr="00A72D36">
        <w:rPr>
          <w:color w:val="000000" w:themeColor="text1"/>
          <w:sz w:val="22"/>
        </w:rPr>
        <w:t>Контрольные работы</w:t>
      </w:r>
    </w:p>
    <w:p w:rsidR="007762A1" w:rsidRPr="00A72D36" w:rsidRDefault="007762A1" w:rsidP="007762A1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  <w:sz w:val="22"/>
        </w:rPr>
      </w:pPr>
      <w:r w:rsidRPr="00A72D36">
        <w:rPr>
          <w:color w:val="000000" w:themeColor="text1"/>
          <w:sz w:val="22"/>
        </w:rPr>
        <w:t>Письменные домашние задания</w:t>
      </w:r>
    </w:p>
    <w:p w:rsidR="007762A1" w:rsidRPr="00A72D36" w:rsidRDefault="007762A1" w:rsidP="007762A1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  <w:sz w:val="22"/>
        </w:rPr>
      </w:pPr>
      <w:r w:rsidRPr="00A72D36">
        <w:rPr>
          <w:color w:val="000000" w:themeColor="text1"/>
          <w:sz w:val="22"/>
        </w:rPr>
        <w:t>Подготовка докладов, рефератов</w:t>
      </w:r>
    </w:p>
    <w:p w:rsidR="007762A1" w:rsidRPr="00A72D36" w:rsidRDefault="007762A1" w:rsidP="007762A1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  <w:sz w:val="22"/>
        </w:rPr>
      </w:pPr>
      <w:r w:rsidRPr="00A72D36">
        <w:rPr>
          <w:color w:val="000000" w:themeColor="text1"/>
          <w:sz w:val="22"/>
        </w:rPr>
        <w:t>Подготовка презентаций</w:t>
      </w:r>
    </w:p>
    <w:p w:rsidR="00D47510" w:rsidRPr="00A72D36" w:rsidRDefault="007762A1" w:rsidP="007762A1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  <w:sz w:val="22"/>
        </w:rPr>
      </w:pPr>
      <w:r w:rsidRPr="00A72D36">
        <w:rPr>
          <w:color w:val="000000" w:themeColor="text1"/>
          <w:sz w:val="22"/>
        </w:rPr>
        <w:t>Тестирование по отдельным разделам дисциплины</w:t>
      </w:r>
    </w:p>
    <w:p w:rsidR="007762A1" w:rsidRPr="00A72D36" w:rsidRDefault="007762A1" w:rsidP="00D47510">
      <w:pPr>
        <w:pStyle w:val="21"/>
        <w:tabs>
          <w:tab w:val="left" w:pos="993"/>
        </w:tabs>
        <w:spacing w:after="0" w:line="240" w:lineRule="auto"/>
        <w:ind w:left="709"/>
        <w:jc w:val="both"/>
        <w:rPr>
          <w:color w:val="000000" w:themeColor="text1"/>
        </w:rPr>
      </w:pPr>
      <w:r w:rsidRPr="00A72D36">
        <w:rPr>
          <w:b/>
          <w:color w:val="000000" w:themeColor="text1"/>
        </w:rPr>
        <w:t xml:space="preserve"> 6. Виды и формы промежуточной аттестации</w:t>
      </w:r>
    </w:p>
    <w:p w:rsidR="005D2A38" w:rsidRPr="00A72D36" w:rsidRDefault="007762A1" w:rsidP="00885243">
      <w:pPr>
        <w:pStyle w:val="a9"/>
        <w:rPr>
          <w:color w:val="000000" w:themeColor="text1"/>
        </w:rPr>
      </w:pPr>
      <w:r w:rsidRPr="00A72D36">
        <w:rPr>
          <w:color w:val="000000" w:themeColor="text1"/>
        </w:rPr>
        <w:t>Промежуточная аттест</w:t>
      </w:r>
      <w:r w:rsidR="00885243" w:rsidRPr="00A72D36">
        <w:rPr>
          <w:color w:val="000000" w:themeColor="text1"/>
        </w:rPr>
        <w:t>ация проводится в форме зачета.</w:t>
      </w:r>
    </w:p>
    <w:p w:rsidR="00D9473F" w:rsidRPr="00A72D36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D9473F" w:rsidRPr="00A72D36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5D2A38" w:rsidRPr="00A72D36" w:rsidRDefault="001A48E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Б1.В.ДВ.06.01 </w:t>
      </w:r>
    </w:p>
    <w:p w:rsidR="00D9473F" w:rsidRPr="00A72D36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ГРУЗОПОДЪЕМНЫЕ МАШИНЫ И МЕХАНИЗМЫ</w:t>
      </w:r>
    </w:p>
    <w:p w:rsidR="00D9473F" w:rsidRPr="00A72D36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A72D36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Название кафедры:</w:t>
      </w: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Технология машиностроения</w:t>
      </w:r>
    </w:p>
    <w:p w:rsidR="00D9473F" w:rsidRPr="00A72D36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A72D36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D9473F" w:rsidRPr="00A72D36" w:rsidRDefault="00D9473F" w:rsidP="00D9473F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A48E3" w:rsidRPr="00A72D36" w:rsidRDefault="001A48E3" w:rsidP="00907474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Цели освоения дисциплины   </w:t>
      </w:r>
    </w:p>
    <w:p w:rsidR="001A48E3" w:rsidRPr="00A72D36" w:rsidRDefault="001A48E3" w:rsidP="001A4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Целями освоения дисциплины «Грузоподъемные машины и механизмы» являются ознакомление студентов с концептуальными основами различных типов и видов грузоподъемных машин и механизмов; знакомство с теоретическими положениями расчета работоспособности конструкций и отдельных механизмов грузоподъемных машин; знакомство с нормативными требованиями по расчету машин, обеспечивающими их расчетную и безопасную эксплуатацию.  </w:t>
      </w:r>
    </w:p>
    <w:p w:rsidR="001A48E3" w:rsidRPr="00A72D36" w:rsidRDefault="001A48E3" w:rsidP="00907474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Задачи освоения  дисциплины </w:t>
      </w:r>
    </w:p>
    <w:p w:rsidR="001A48E3" w:rsidRPr="00A72D36" w:rsidRDefault="001A48E3" w:rsidP="001A4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Основными задачами дисциплины являются: - изучение конструкции и нормативных требований по расчету грузоподъемных машин и их механизмов; - изучение характера и определения нагрузок, возникающих при работе механизмов и всей машин в целом;  - изучение и освоение расчетных положений и общепринятых расчетных схем грузоподъемных машин в условиях, отвечающих современным  требованиям строительно-монтажных работ; - получение практических навыков для  проектирования и ремонта механизмов и грузоподъемных машин в целом.  </w:t>
      </w:r>
    </w:p>
    <w:p w:rsidR="00D9473F" w:rsidRPr="00A72D36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D9473F" w:rsidRPr="00A72D36" w:rsidRDefault="00D9473F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2. Место дисципли</w:t>
      </w:r>
      <w:r w:rsidR="001A48E3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ны в структуре учебного плана</w:t>
      </w:r>
      <w:r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A48E3" w:rsidRPr="00A72D36" w:rsidRDefault="001A48E3" w:rsidP="001A4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Б1.В.ДВ.06.01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«Грузоподъемные машины и механизмы» относится к базовой части основной профессиональной образовательной программы (далее – ОПОП) 15.03.05 «Конструкторско-технологическое обеспечение машиностроительных производств» и является вариативной дисциплиной - дисциплиной по выбору. </w:t>
      </w:r>
    </w:p>
    <w:p w:rsidR="001A48E3" w:rsidRPr="00A72D36" w:rsidRDefault="001A48E3" w:rsidP="001A48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в 7 семестре.</w:t>
      </w:r>
    </w:p>
    <w:p w:rsidR="001A48E3" w:rsidRPr="00A72D36" w:rsidRDefault="001A48E3" w:rsidP="001A48E3">
      <w:pPr>
        <w:shd w:val="clear" w:color="auto" w:fill="FFFFFF"/>
        <w:spacing w:after="0" w:line="240" w:lineRule="auto"/>
        <w:ind w:left="10" w:right="29" w:firstLine="6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Данная дисциплина логически и содержательно-методически связана со следующими дисциплинами: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 конструкционных материалов; сопротивление материалов; теория механизмов и машин; детали машин и основы конструирования.</w:t>
      </w:r>
    </w:p>
    <w:p w:rsidR="001A48E3" w:rsidRPr="00A72D36" w:rsidRDefault="001A48E3" w:rsidP="001A4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Освоение данной дисциплины необходимо при изучении курса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дисциплины «Проектирование машиностроительных производств», «Технологическая подготовка производства».</w:t>
      </w:r>
    </w:p>
    <w:p w:rsidR="001A48E3" w:rsidRPr="00A72D36" w:rsidRDefault="001A48E3" w:rsidP="00D947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A72D36" w:rsidRDefault="00D9473F" w:rsidP="00D947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3.  Требования к результатам освоения  дисциплины </w:t>
      </w:r>
    </w:p>
    <w:p w:rsidR="00D02200" w:rsidRPr="00A72D36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72D36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A72D36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A72D36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A72D36">
        <w:rPr>
          <w:color w:val="000000" w:themeColor="text1"/>
          <w:sz w:val="28"/>
          <w:szCs w:val="28"/>
        </w:rPr>
        <w:t xml:space="preserve"> </w:t>
      </w:r>
      <w:r w:rsidRPr="00A72D36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A72D36">
        <w:rPr>
          <w:color w:val="000000" w:themeColor="text1"/>
          <w:sz w:val="28"/>
          <w:szCs w:val="28"/>
        </w:rPr>
        <w:t xml:space="preserve"> </w:t>
      </w:r>
      <w:r w:rsidRPr="00A72D36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A72D36" w:rsidTr="00D02200">
        <w:tc>
          <w:tcPr>
            <w:tcW w:w="1101" w:type="dxa"/>
            <w:shd w:val="clear" w:color="auto" w:fill="auto"/>
            <w:vAlign w:val="center"/>
          </w:tcPr>
          <w:p w:rsidR="00D02200" w:rsidRPr="00A72D36" w:rsidRDefault="00D02200" w:rsidP="00D0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D02200" w:rsidRPr="00A72D36" w:rsidRDefault="00D02200" w:rsidP="00D0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A72D36" w:rsidTr="00D02200">
        <w:trPr>
          <w:trHeight w:val="184"/>
        </w:trPr>
        <w:tc>
          <w:tcPr>
            <w:tcW w:w="1101" w:type="dxa"/>
            <w:shd w:val="clear" w:color="auto" w:fill="auto"/>
          </w:tcPr>
          <w:p w:rsidR="00D02200" w:rsidRPr="00A72D36" w:rsidRDefault="00D02200" w:rsidP="002B2E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8646" w:type="dxa"/>
            <w:shd w:val="clear" w:color="auto" w:fill="auto"/>
          </w:tcPr>
          <w:p w:rsidR="00D02200" w:rsidRPr="00A72D36" w:rsidRDefault="00D02200" w:rsidP="002B2ED1">
            <w:pPr>
              <w:pStyle w:val="ab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способностью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1A5FBE" w:rsidRPr="00A72D36" w:rsidTr="00D02200">
        <w:trPr>
          <w:trHeight w:val="184"/>
        </w:trPr>
        <w:tc>
          <w:tcPr>
            <w:tcW w:w="1101" w:type="dxa"/>
            <w:shd w:val="clear" w:color="auto" w:fill="auto"/>
          </w:tcPr>
          <w:p w:rsidR="00D02200" w:rsidRPr="00A72D36" w:rsidRDefault="00D02200" w:rsidP="002B2E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8646" w:type="dxa"/>
            <w:shd w:val="clear" w:color="auto" w:fill="auto"/>
          </w:tcPr>
          <w:p w:rsidR="00D02200" w:rsidRPr="00A72D36" w:rsidRDefault="00D02200" w:rsidP="002B2ED1">
            <w:pPr>
              <w:pStyle w:val="ab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 вариантов  оптимального  прогнозируемых последствий решения</w:t>
            </w:r>
          </w:p>
        </w:tc>
      </w:tr>
      <w:tr w:rsidR="001A5FBE" w:rsidRPr="00A72D36" w:rsidTr="00D02200">
        <w:trPr>
          <w:trHeight w:val="184"/>
        </w:trPr>
        <w:tc>
          <w:tcPr>
            <w:tcW w:w="1101" w:type="dxa"/>
            <w:shd w:val="clear" w:color="auto" w:fill="auto"/>
          </w:tcPr>
          <w:p w:rsidR="005D2A38" w:rsidRPr="00A72D36" w:rsidRDefault="005D2A38" w:rsidP="002B2E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ПК-5</w:t>
            </w:r>
          </w:p>
        </w:tc>
        <w:tc>
          <w:tcPr>
            <w:tcW w:w="8646" w:type="dxa"/>
            <w:shd w:val="clear" w:color="auto" w:fill="auto"/>
          </w:tcPr>
          <w:p w:rsidR="005D2A38" w:rsidRPr="00A72D36" w:rsidRDefault="009161A5" w:rsidP="002B2ED1">
            <w:pPr>
              <w:pStyle w:val="ab"/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участвовать: в проведении предварительного технико-экономического анализа проектных расчетов; разработке (на основе действующих нормативных документов) проектной и рабочей технической документации (в том числе в электронном виде) машиностроительных производств, технической документации для регламентного эксплуатационного обслуживания их средств и систем; в мероприятиях по контролю соответствия разрабатываемых проектов и технической документации действующим стандартам, техническим условиям и другим нормативным документам; оформлением законченных проектно-конструкторских работ</w:t>
            </w:r>
          </w:p>
        </w:tc>
      </w:tr>
      <w:tr w:rsidR="001A5FBE" w:rsidRPr="00A72D36" w:rsidTr="00D02200">
        <w:trPr>
          <w:trHeight w:val="184"/>
        </w:trPr>
        <w:tc>
          <w:tcPr>
            <w:tcW w:w="1101" w:type="dxa"/>
            <w:shd w:val="clear" w:color="auto" w:fill="auto"/>
          </w:tcPr>
          <w:p w:rsidR="005D2A38" w:rsidRPr="00A72D36" w:rsidRDefault="005D2A38" w:rsidP="002B2ED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ПК-14</w:t>
            </w:r>
          </w:p>
        </w:tc>
        <w:tc>
          <w:tcPr>
            <w:tcW w:w="8646" w:type="dxa"/>
            <w:shd w:val="clear" w:color="auto" w:fill="auto"/>
          </w:tcPr>
          <w:p w:rsidR="005D2A38" w:rsidRPr="00A72D36" w:rsidRDefault="009161A5" w:rsidP="009161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производств.</w:t>
            </w:r>
          </w:p>
        </w:tc>
      </w:tr>
    </w:tbl>
    <w:p w:rsidR="00D02200" w:rsidRPr="00A72D36" w:rsidRDefault="00D02200" w:rsidP="00D0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Планируемые результаты обучения по дисциплине, соотнесенные с планируемыми результатами освоения ОПОП.</w:t>
      </w:r>
    </w:p>
    <w:p w:rsidR="005D2A38" w:rsidRPr="00A72D36" w:rsidRDefault="005D2A38" w:rsidP="005D2A3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02200"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ОПК-3 </w:t>
      </w:r>
      <w:r w:rsidR="0010268A"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D02200"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способностью использовать современные информационные технологии, прикладные программные средства при решении задач профессиональной деятельности</w:t>
      </w:r>
      <w:r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D02200" w:rsidRPr="00A72D36" w:rsidRDefault="005D2A38" w:rsidP="00D0220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Знать:</w:t>
      </w:r>
    </w:p>
    <w:p w:rsidR="005D2A38" w:rsidRPr="00A72D36" w:rsidRDefault="005D2A38" w:rsidP="00D0220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теоретические основы информатики;</w:t>
      </w:r>
    </w:p>
    <w:p w:rsidR="005D2A38" w:rsidRPr="00A72D36" w:rsidRDefault="005D2A38" w:rsidP="00D0220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современные компьютерные и информационно - коммуникационные технологии и их применение для проектирования;</w:t>
      </w:r>
    </w:p>
    <w:p w:rsidR="005D2A38" w:rsidRPr="00A72D36" w:rsidRDefault="005D2A38" w:rsidP="00D0220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Уметь: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использовать программные системы для обработки данных, проводить текстовую и графическую обработку документов с использованием стандартных программных средств;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 пользоваться набором средств сети Интернет для профессиональной деятельности;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Владеть: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методами работы в различных операционных системах, с базами данных, с экспертными системами;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базовыми технологиями преобразования информации: текстовыми, табличными редакторами, поиском информации в сети Интернет</w:t>
      </w:r>
    </w:p>
    <w:p w:rsidR="005D2A38" w:rsidRPr="00A72D36" w:rsidRDefault="005D2A38" w:rsidP="005D2A3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02200"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ОПК-4</w:t>
      </w:r>
      <w:r w:rsidR="0010268A"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D02200"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D02200"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 вариантов  оптимального  прогнозируемых последствий решения</w:t>
      </w: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D02200" w:rsidRPr="00A72D36" w:rsidRDefault="005D2A38" w:rsidP="00D0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Знать:</w:t>
      </w:r>
    </w:p>
    <w:p w:rsidR="005D2A38" w:rsidRPr="00A72D36" w:rsidRDefault="005D2A38" w:rsidP="00D0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классификационные признаки и конструкцию грузоподъемных машин различного назначения, устройство их отдельных механизмов и агрегатов,</w:t>
      </w:r>
    </w:p>
    <w:p w:rsidR="005D2A38" w:rsidRPr="00A72D36" w:rsidRDefault="005D2A38" w:rsidP="00D0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критерии работоспособности,  нормативные требования на проектирование и расчетные схемы грузоподъемных машин и их механизмов, современные тенденции развития грузоподъемных машин.</w:t>
      </w:r>
    </w:p>
    <w:p w:rsidR="005D2A38" w:rsidRPr="00A72D36" w:rsidRDefault="005D2A38" w:rsidP="00D0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Уметь:</w:t>
      </w:r>
    </w:p>
    <w:p w:rsidR="005D2A38" w:rsidRPr="00A72D36" w:rsidRDefault="005D2A38" w:rsidP="00D0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анализировать и оценивать тактико-технические параметры грузоподъемных машин, исследовать кинематические схемы отдельных механизмов и всей машины в целом, комплектовать механизмы и агрегаты машин серийными элементами общего применения,</w:t>
      </w:r>
    </w:p>
    <w:p w:rsidR="005D2A38" w:rsidRPr="00A72D36" w:rsidRDefault="005D2A38" w:rsidP="00D0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- составлять расчетные схемы механизмов и их деталей;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проектные и проверочные расчеты, пользоваться справочной литературой по направлению своей профессиональной деятельности;</w:t>
      </w:r>
    </w:p>
    <w:p w:rsidR="005D2A38" w:rsidRPr="00A72D36" w:rsidRDefault="005D2A38" w:rsidP="00D0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>Владеть:</w:t>
      </w:r>
    </w:p>
    <w:p w:rsidR="005D2A38" w:rsidRPr="00A72D36" w:rsidRDefault="005D2A38" w:rsidP="005C6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терминологией в области проектирования и производства грузоподъемных машин  </w:t>
      </w:r>
      <w:r w:rsidR="005C6306"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</w: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основными методами, способами и средствами получения, переработки и хранения информации, способами работы с информацией в глобальных компьютерных сетях по направлению своей профессиональной деятельности.</w:t>
      </w:r>
    </w:p>
    <w:p w:rsidR="009161A5" w:rsidRPr="00A72D36" w:rsidRDefault="009161A5" w:rsidP="00916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ПК-5</w:t>
      </w:r>
      <w:r w:rsidRPr="00A72D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способностью участвовать: в проведении предварительного технико-экономического анализа проектных расчетов; разработке (на основе действующих нормативных документов) проектной и рабочей технической документации (в том числе в электронном виде) машиностроительных производств, технической документации для регламентного эксплуатационного обслуживания их средств и систем; в мероприятиях по контролю соответствия разрабатываемых проектов и технической документации действующим стандартам, техническим условиям и другим нормативным документам; оформлением законченных проектно-конструкторских работ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9161A5" w:rsidRPr="00A72D36" w:rsidRDefault="001474AC" w:rsidP="00916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1474AC" w:rsidRPr="00A72D36" w:rsidRDefault="001474AC" w:rsidP="001474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способы 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проведении предварительного технико-экономического анализа проектных расчетов;</w:t>
      </w:r>
    </w:p>
    <w:p w:rsidR="001474AC" w:rsidRPr="00A72D36" w:rsidRDefault="001474AC" w:rsidP="001474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способы разработки 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проектной и рабочей технической документации (в том числе в электронном виде) машиностроительных производств, технической документации для регламентного эксплуатационного обслуживания их средств и систем;</w:t>
      </w:r>
    </w:p>
    <w:p w:rsidR="001474AC" w:rsidRPr="00A72D36" w:rsidRDefault="001474AC" w:rsidP="001474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способы проведения  контроля соответствия разрабатываемых проектов и технической документации действующим стандартам, оформ</w:t>
      </w:r>
      <w:r w:rsidR="0010268A"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лением законченных проектно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-конструкторских работ;</w:t>
      </w:r>
    </w:p>
    <w:p w:rsidR="001474AC" w:rsidRPr="00A72D36" w:rsidRDefault="001474AC" w:rsidP="001474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1474AC" w:rsidRPr="00A72D36" w:rsidRDefault="001474AC" w:rsidP="001474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проводить предварительный технико-экономический анализ проектных расчетов;</w:t>
      </w:r>
    </w:p>
    <w:p w:rsidR="001474AC" w:rsidRPr="00A72D36" w:rsidRDefault="001474AC" w:rsidP="001474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разрабатывать 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проектную и рабочую техническую документацию (в том числе в электронном виде) машиностроительных производств, техническую документацию для регламентного эксплуатационного обслуживания их средств и систем;</w:t>
      </w:r>
    </w:p>
    <w:p w:rsidR="001474AC" w:rsidRPr="00A72D36" w:rsidRDefault="001474AC" w:rsidP="001474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проводить  контроль соответствия разрабатываемых проектов и технической документации действующим ста</w:t>
      </w:r>
      <w:r w:rsidR="0010268A"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ндартам, оформлять проектно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-конструкторские работы;</w:t>
      </w:r>
    </w:p>
    <w:p w:rsidR="001474AC" w:rsidRPr="00A72D36" w:rsidRDefault="001474AC" w:rsidP="001474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1474AC" w:rsidRPr="00A72D36" w:rsidRDefault="001474AC" w:rsidP="001474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навыками проведения предварительного технико-экономического анализа проектных расчетов;</w:t>
      </w:r>
    </w:p>
    <w:p w:rsidR="001474AC" w:rsidRPr="00A72D36" w:rsidRDefault="001474AC" w:rsidP="001474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навыками разработки 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проектной и рабочей технической документации (в том числе в электронном виде) машиностроительных производств, технической документации для регламентного эксплуатационного обслуживания их средств и систем;</w:t>
      </w:r>
    </w:p>
    <w:p w:rsidR="001474AC" w:rsidRPr="00A72D36" w:rsidRDefault="001474AC" w:rsidP="001474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навыками проведения  контроля соответствия разрабатываемых проектов и технической документации действующим стандартам, н</w:t>
      </w:r>
      <w:r w:rsidR="0010268A"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авыками оформления проектно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-конструкторских работ.</w:t>
      </w:r>
    </w:p>
    <w:p w:rsidR="005A1FD1" w:rsidRPr="00A72D36" w:rsidRDefault="005A1FD1" w:rsidP="005A1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B074AA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ПК-14 </w:t>
      </w:r>
      <w:r w:rsidR="0092145D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2145D"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</w:t>
      </w:r>
      <w:r w:rsidRPr="00A72D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5A1FD1" w:rsidRPr="00A72D36" w:rsidRDefault="005A1FD1" w:rsidP="005A1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145D" w:rsidRPr="00A72D36" w:rsidRDefault="005A1FD1" w:rsidP="005A1F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способы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составлению научных отчетов результатов исследований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5A1FD1" w:rsidRPr="00A72D36" w:rsidRDefault="005A1FD1" w:rsidP="005A1F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способы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внедрения результатов разработок для машиностроительных производств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5C6306" w:rsidRPr="00A72D36" w:rsidRDefault="005C6306" w:rsidP="005A1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A1FD1" w:rsidRPr="00A72D36" w:rsidRDefault="005A1FD1" w:rsidP="005A1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5A1FD1" w:rsidRPr="00A72D36" w:rsidRDefault="005A1FD1" w:rsidP="005A1F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выполнять работы по составлению различных отчетов результатов и разработок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5A1FD1" w:rsidRPr="00A72D36" w:rsidRDefault="005A1FD1" w:rsidP="005A1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внедрять в практику машиностроительных производств результаты разработок и исследований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A1FD1" w:rsidRPr="00A72D36" w:rsidRDefault="005A1FD1" w:rsidP="005A1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5A1FD1" w:rsidRPr="00A72D36" w:rsidRDefault="005A1FD1" w:rsidP="005A1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выполнения работ по составлению отчетов по технологическим, конструкторским, эксплуатационным, экономическим решениям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A1FD1" w:rsidRPr="00A72D36" w:rsidRDefault="005A1FD1" w:rsidP="005A1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оформления результатов исследований в соответствии с требованиями ЕСКД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61A5" w:rsidRPr="00A72D36" w:rsidRDefault="009161A5" w:rsidP="00D0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D02200" w:rsidRPr="00A72D36" w:rsidRDefault="005D2A38" w:rsidP="00D02200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="00401BEF" w:rsidRPr="00A72D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</w:t>
      </w:r>
      <w:r w:rsidRPr="00A72D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="00D02200" w:rsidRPr="00A72D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D02200" w:rsidRPr="00A72D36" w:rsidRDefault="00D02200" w:rsidP="00D02200">
      <w:pPr>
        <w:pStyle w:val="a5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02200" w:rsidRPr="00A72D36" w:rsidRDefault="00D02200" w:rsidP="00D02200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Дополнительная информация. </w:t>
      </w:r>
    </w:p>
    <w:p w:rsidR="00D02200" w:rsidRPr="00A72D36" w:rsidRDefault="00D02200" w:rsidP="00D02200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A72D36">
        <w:rPr>
          <w:color w:val="000000" w:themeColor="text1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D02200" w:rsidRPr="00A72D36" w:rsidRDefault="00D02200" w:rsidP="00D02200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A72D36">
        <w:rPr>
          <w:color w:val="000000" w:themeColor="text1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D02200" w:rsidRPr="00A72D36" w:rsidRDefault="00D02200" w:rsidP="00D02200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A72D36">
        <w:rPr>
          <w:color w:val="000000" w:themeColor="text1"/>
        </w:rPr>
        <w:t>Контрольные работы</w:t>
      </w:r>
    </w:p>
    <w:p w:rsidR="00D02200" w:rsidRPr="00A72D36" w:rsidRDefault="00D02200" w:rsidP="00D02200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A72D36">
        <w:rPr>
          <w:color w:val="000000" w:themeColor="text1"/>
        </w:rPr>
        <w:t>Письменные домашние задания</w:t>
      </w:r>
    </w:p>
    <w:p w:rsidR="00D02200" w:rsidRPr="00A72D36" w:rsidRDefault="00D02200" w:rsidP="00D02200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A72D36">
        <w:rPr>
          <w:color w:val="000000" w:themeColor="text1"/>
        </w:rPr>
        <w:t>Подготовка докладов, рефератов</w:t>
      </w:r>
    </w:p>
    <w:p w:rsidR="00D02200" w:rsidRPr="00A72D36" w:rsidRDefault="00D02200" w:rsidP="00D02200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A72D36">
        <w:rPr>
          <w:color w:val="000000" w:themeColor="text1"/>
        </w:rPr>
        <w:t>Подготовка презентаций</w:t>
      </w:r>
    </w:p>
    <w:p w:rsidR="00D02200" w:rsidRPr="00A72D36" w:rsidRDefault="00D02200" w:rsidP="00D02200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A72D36">
        <w:rPr>
          <w:color w:val="000000" w:themeColor="text1"/>
        </w:rPr>
        <w:t>Тестирование по отдельным разделам дисциплины</w:t>
      </w:r>
    </w:p>
    <w:p w:rsidR="00D02200" w:rsidRPr="00A72D36" w:rsidRDefault="00D02200" w:rsidP="00D02200">
      <w:pPr>
        <w:pStyle w:val="a9"/>
        <w:rPr>
          <w:b/>
          <w:color w:val="000000" w:themeColor="text1"/>
        </w:rPr>
      </w:pPr>
      <w:r w:rsidRPr="00A72D36">
        <w:rPr>
          <w:b/>
          <w:color w:val="000000" w:themeColor="text1"/>
        </w:rPr>
        <w:t xml:space="preserve"> 6. Виды и формы промежуточной аттестации</w:t>
      </w:r>
    </w:p>
    <w:p w:rsidR="00D02200" w:rsidRPr="00A72D36" w:rsidRDefault="00D02200" w:rsidP="00D02200">
      <w:pPr>
        <w:pStyle w:val="a9"/>
        <w:rPr>
          <w:color w:val="000000" w:themeColor="text1"/>
        </w:rPr>
      </w:pPr>
      <w:r w:rsidRPr="00A72D36">
        <w:rPr>
          <w:color w:val="000000" w:themeColor="text1"/>
        </w:rPr>
        <w:t>Промежуточная аттес</w:t>
      </w:r>
      <w:r w:rsidR="00401BEF" w:rsidRPr="00A72D36">
        <w:rPr>
          <w:color w:val="000000" w:themeColor="text1"/>
        </w:rPr>
        <w:t>тация проводится в форме экзамен.</w:t>
      </w:r>
    </w:p>
    <w:p w:rsidR="00885243" w:rsidRPr="001A5FBE" w:rsidRDefault="00885243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C865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C865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C865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C865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C865A6" w:rsidRPr="001A5FBE" w:rsidRDefault="00C865A6" w:rsidP="00C865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D02200" w:rsidRPr="00A72D36" w:rsidRDefault="00D02200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5243" w:rsidRPr="00A72D36" w:rsidRDefault="00D02200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Б1.В.ДВ.06.02</w:t>
      </w:r>
    </w:p>
    <w:p w:rsidR="00D9473F" w:rsidRPr="00A72D36" w:rsidRDefault="00D02200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9473F"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ПРИВОДЫ ТЕХНОЛОГИЧЕСКОГО ОБОРУДОВАНИЯ</w:t>
      </w: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5243" w:rsidRPr="00A72D36" w:rsidRDefault="00885243" w:rsidP="0088524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Название кафедры:</w:t>
      </w: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Технология машиностроения</w:t>
      </w:r>
    </w:p>
    <w:p w:rsidR="00885243" w:rsidRPr="00A72D36" w:rsidRDefault="00885243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Место дисц</w:t>
      </w:r>
      <w:r w:rsidR="00D02200"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иплины в учебном плане </w:t>
      </w: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A72D36" w:rsidRDefault="00D9473F" w:rsidP="0090747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и задачи дисциплины</w:t>
      </w:r>
    </w:p>
    <w:p w:rsidR="00D02200" w:rsidRPr="00A72D36" w:rsidRDefault="00D02200" w:rsidP="002B2E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Цели освоения дисциплины: формирование знаний в области электро-механического привода, автоматизированного гидравлического привода и систем пневмоавтоматики, предназначенных для использования в системах управления рабочими органами машин и установок широкого круга назначения.</w:t>
      </w:r>
    </w:p>
    <w:p w:rsidR="00D02200" w:rsidRPr="00A72D36" w:rsidRDefault="00D02200" w:rsidP="002B2E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Задачами изучения дисциплины являются:</w:t>
      </w:r>
    </w:p>
    <w:p w:rsidR="00D02200" w:rsidRPr="00A72D36" w:rsidRDefault="00D02200" w:rsidP="002B2ED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дать представление о современных конструкциях электромеханических приводов технологического оборудования;</w:t>
      </w:r>
    </w:p>
    <w:p w:rsidR="00D02200" w:rsidRPr="00A72D36" w:rsidRDefault="00D02200" w:rsidP="002B2ED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получить  навыки выбора, расчета и конструирования типовых приводов технологического оборудования, согласования их с системами управления и исполнительными механизмами;    </w:t>
      </w:r>
    </w:p>
    <w:p w:rsidR="00D02200" w:rsidRPr="00A72D36" w:rsidRDefault="00D02200" w:rsidP="002B2ED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ознакомить обучающихся с устройством, принципом действия гидравлических и пневматических приводов в системах цикловой автоматики;</w:t>
      </w:r>
    </w:p>
    <w:p w:rsidR="00D02200" w:rsidRPr="00A72D36" w:rsidRDefault="00D02200" w:rsidP="002B2ED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ознакомить с основными способами и средствами регулирования гидравлических приводов, особенностями и областями их применения с учетом совокупности показателей работоспособности и качества;</w:t>
      </w:r>
    </w:p>
    <w:p w:rsidR="00D02200" w:rsidRPr="00A72D36" w:rsidRDefault="00D02200" w:rsidP="002B2ED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обучить прогнозированию статических характеристик гидравлического привода;</w:t>
      </w:r>
    </w:p>
    <w:p w:rsidR="00D02200" w:rsidRPr="00A72D36" w:rsidRDefault="00D02200" w:rsidP="002B2ED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ознакомить с рациональными схемами построения электрогидравлических усилителей мощности и следящих систем регулирования гидравлического привода в целом;</w:t>
      </w:r>
    </w:p>
    <w:p w:rsidR="00D02200" w:rsidRPr="00A72D36" w:rsidRDefault="00D02200" w:rsidP="002B2ED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развить навыки чтения и составления принципиальных гидравлических и пневматических схем; </w:t>
      </w:r>
    </w:p>
    <w:p w:rsidR="00D02200" w:rsidRPr="00A72D36" w:rsidRDefault="00D02200" w:rsidP="002B2ED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ознакомить с гидравлической и электротехнической элементной базой, особенностью характеристик и областью применения устройств в составе гидравлических и пневматических приводов;</w:t>
      </w:r>
    </w:p>
    <w:p w:rsidR="00D9473F" w:rsidRPr="00A72D36" w:rsidRDefault="00D02200" w:rsidP="002B2ED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развить навыки выбора насоса и его привода с учетом особенностей гидравлической системы.</w:t>
      </w:r>
    </w:p>
    <w:p w:rsidR="00D02200" w:rsidRPr="00A72D36" w:rsidRDefault="00D02200" w:rsidP="002B2ED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02200" w:rsidRPr="00A72D36" w:rsidRDefault="00D02200" w:rsidP="00D02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Место дисциплины в структуре учебного плана</w:t>
      </w:r>
    </w:p>
    <w:p w:rsidR="00D02200" w:rsidRPr="00A72D36" w:rsidRDefault="00D02200" w:rsidP="00D022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Б1.В.ДВ.06.02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«Приводы технологического оборудования» относится к базовой части основной профессиональной образовательной программы (далее – ОПОП) 15.03.05 «Конструкторско-технологическое обеспечение машиностроительных производств» и является вариативной дисциплиной - дисциплиной по выбору. </w:t>
      </w:r>
    </w:p>
    <w:p w:rsidR="00D02200" w:rsidRPr="00A72D36" w:rsidRDefault="00D02200" w:rsidP="00D022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изучается в 7 семестре.</w:t>
      </w:r>
    </w:p>
    <w:p w:rsidR="00D02200" w:rsidRPr="00A72D36" w:rsidRDefault="00D02200" w:rsidP="00D02200">
      <w:pPr>
        <w:shd w:val="clear" w:color="auto" w:fill="FFFFFF"/>
        <w:spacing w:after="0" w:line="240" w:lineRule="auto"/>
        <w:ind w:left="10" w:right="29" w:firstLine="69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Данная дисциплина логически и содержательно-методически связана со следующими дисциплинами: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 конструкционных материалов; сопротивление материалов; теория механизмов и машин; детали машин и основы конструирования, гидравлика.</w:t>
      </w:r>
    </w:p>
    <w:p w:rsidR="00D02200" w:rsidRPr="00A72D36" w:rsidRDefault="00D02200" w:rsidP="00D02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Освоение данной дисциплины необходимо при изучении курса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дисциплины «Проектирование машиностроительных производств», «Технологическая подготовка производства».</w:t>
      </w:r>
    </w:p>
    <w:p w:rsidR="007F07E8" w:rsidRPr="00A72D36" w:rsidRDefault="007F07E8" w:rsidP="00D02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07E8" w:rsidRPr="00A72D36" w:rsidRDefault="007F07E8" w:rsidP="00D02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02200" w:rsidRPr="00A72D36" w:rsidRDefault="00D02200" w:rsidP="00D022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9473F" w:rsidRPr="00A72D36" w:rsidRDefault="00D02200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3</w:t>
      </w:r>
      <w:r w:rsidR="00D9473F"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.Требования к результатам освоения  дисциплины </w:t>
      </w:r>
    </w:p>
    <w:p w:rsidR="00D47510" w:rsidRPr="00A72D36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72D36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A72D36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A72D36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A72D36">
        <w:rPr>
          <w:color w:val="000000" w:themeColor="text1"/>
          <w:sz w:val="28"/>
          <w:szCs w:val="28"/>
        </w:rPr>
        <w:t xml:space="preserve"> </w:t>
      </w:r>
      <w:r w:rsidRPr="00A72D36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A72D36">
        <w:rPr>
          <w:color w:val="000000" w:themeColor="text1"/>
          <w:sz w:val="28"/>
          <w:szCs w:val="28"/>
        </w:rPr>
        <w:t xml:space="preserve"> </w:t>
      </w:r>
      <w:r w:rsidRPr="00A72D36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A72D36" w:rsidTr="00C11A15">
        <w:tc>
          <w:tcPr>
            <w:tcW w:w="1101" w:type="dxa"/>
            <w:shd w:val="clear" w:color="auto" w:fill="auto"/>
            <w:vAlign w:val="center"/>
          </w:tcPr>
          <w:p w:rsidR="005D2A38" w:rsidRPr="00A72D36" w:rsidRDefault="005D2A38" w:rsidP="005D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5D2A38" w:rsidRPr="00A72D36" w:rsidRDefault="005D2A38" w:rsidP="005D2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A72D36" w:rsidTr="00C11A15">
        <w:trPr>
          <w:trHeight w:val="184"/>
        </w:trPr>
        <w:tc>
          <w:tcPr>
            <w:tcW w:w="1101" w:type="dxa"/>
            <w:shd w:val="clear" w:color="auto" w:fill="auto"/>
          </w:tcPr>
          <w:p w:rsidR="005D2A38" w:rsidRPr="00A72D36" w:rsidRDefault="005D2A38" w:rsidP="005D2A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8646" w:type="dxa"/>
            <w:shd w:val="clear" w:color="auto" w:fill="auto"/>
          </w:tcPr>
          <w:p w:rsidR="005D2A38" w:rsidRPr="00A72D36" w:rsidRDefault="005D2A38" w:rsidP="005D2A3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способностью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1A5FBE" w:rsidRPr="00A72D36" w:rsidTr="00C11A15">
        <w:trPr>
          <w:trHeight w:val="184"/>
        </w:trPr>
        <w:tc>
          <w:tcPr>
            <w:tcW w:w="1101" w:type="dxa"/>
            <w:shd w:val="clear" w:color="auto" w:fill="auto"/>
          </w:tcPr>
          <w:p w:rsidR="005D2A38" w:rsidRPr="00A72D36" w:rsidRDefault="005D2A38" w:rsidP="005D2A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ОПК-4</w:t>
            </w:r>
          </w:p>
        </w:tc>
        <w:tc>
          <w:tcPr>
            <w:tcW w:w="8646" w:type="dxa"/>
            <w:shd w:val="clear" w:color="auto" w:fill="auto"/>
          </w:tcPr>
          <w:p w:rsidR="005D2A38" w:rsidRPr="00A72D36" w:rsidRDefault="005D2A38" w:rsidP="005D2A3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 вариантов  оптимального  прогнозируемых последствий решения</w:t>
            </w:r>
          </w:p>
        </w:tc>
      </w:tr>
      <w:tr w:rsidR="001A5FBE" w:rsidRPr="00A72D36" w:rsidTr="00C11A15">
        <w:trPr>
          <w:trHeight w:val="184"/>
        </w:trPr>
        <w:tc>
          <w:tcPr>
            <w:tcW w:w="1101" w:type="dxa"/>
            <w:shd w:val="clear" w:color="auto" w:fill="auto"/>
          </w:tcPr>
          <w:p w:rsidR="00C865A6" w:rsidRPr="00A72D36" w:rsidRDefault="00C865A6" w:rsidP="00003E5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8646" w:type="dxa"/>
            <w:shd w:val="clear" w:color="auto" w:fill="auto"/>
          </w:tcPr>
          <w:p w:rsidR="00C865A6" w:rsidRPr="00A72D36" w:rsidRDefault="00C865A6" w:rsidP="00003E59">
            <w:pPr>
              <w:pStyle w:val="ab"/>
              <w:suppressAutoHyphens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участвовать: в проведении предварительного технико-экономического анализа проектных расчетов; разработке (на основе действующих нормативных документов) проектной и рабочей технической документации (в том числе в электронном виде) машиностроительных производств, технической документации для регламентного эксплуатационного обслуживания их средств и систем; в мероприятиях по контролю соответствия разрабатываемых проектов и технической документации действующим стандартам, техническим условиям и другим нормативным документам; оформлением законченных проектно-конструкторских работ</w:t>
            </w:r>
          </w:p>
        </w:tc>
      </w:tr>
      <w:tr w:rsidR="001A5FBE" w:rsidRPr="00A72D36" w:rsidTr="00C11A15">
        <w:trPr>
          <w:trHeight w:val="184"/>
        </w:trPr>
        <w:tc>
          <w:tcPr>
            <w:tcW w:w="1101" w:type="dxa"/>
            <w:shd w:val="clear" w:color="auto" w:fill="auto"/>
          </w:tcPr>
          <w:p w:rsidR="00C865A6" w:rsidRPr="00A72D36" w:rsidRDefault="00C865A6" w:rsidP="00003E5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ПК-14</w:t>
            </w:r>
          </w:p>
        </w:tc>
        <w:tc>
          <w:tcPr>
            <w:tcW w:w="8646" w:type="dxa"/>
            <w:shd w:val="clear" w:color="auto" w:fill="auto"/>
          </w:tcPr>
          <w:p w:rsidR="00C865A6" w:rsidRPr="00A72D36" w:rsidRDefault="00C865A6" w:rsidP="00003E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производств.</w:t>
            </w:r>
          </w:p>
        </w:tc>
      </w:tr>
    </w:tbl>
    <w:p w:rsidR="005D2A38" w:rsidRPr="00A72D36" w:rsidRDefault="005D2A38" w:rsidP="005D2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Планируемые результаты обучения по дисциплине, соотнесенные с планируемыми результатами освоения ОПОП.</w:t>
      </w: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ОПК-3 </w:t>
      </w:r>
      <w:r w:rsidR="00B074AA"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способностью использовать современные информационные технологии, прикладные программные средства при решении задач профессиональной деятельности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Знать: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теоретические основы информатики;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современные компьютерные и информационно - коммуникационные технологии и их применение для проектирования;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Уметь: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использовать программные системы для обработки данных, проводить текстовую и графическую обработку документов с использованием стандартных программных средств;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 пользоваться набором средств сети Интернет для профессиональной деятельности;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Владеть: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методами работы в различных операционных системах, с базами данных, с экспертными системами;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базовыми технологиями преобразования информации: текстовыми, табличными редакторами, поиском информации в сети Интернет</w:t>
      </w:r>
      <w:r w:rsidR="005C6306"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5C6306" w:rsidRPr="00A72D36" w:rsidRDefault="005C6306" w:rsidP="005D2A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6306" w:rsidRPr="00A72D36" w:rsidRDefault="005C6306" w:rsidP="005D2A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2A38" w:rsidRPr="00A72D36" w:rsidRDefault="005D2A38" w:rsidP="005D2A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В результате изучения дисциплины при освоении компетенции </w:t>
      </w: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ОПК-4</w:t>
      </w:r>
      <w:r w:rsidR="00B074AA"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A72D3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 вариантов  оптимального  прогнозируемых последствий решения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Знать: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классификационные признаки и конструкцию грузоподъемных машин различного назначения, устройство их отдельных механизмов и агрегатов,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критерии работоспособности,  нормативные требования на проектирование и расчетные схемы грузоподъемных машин и их механизмов, современные тенденции развития грузоподъемных машин.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Уметь: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анализировать и оценивать тактико-технические параметры грузоподъемных машин, исследовать кинематические схемы отдельных механизмов и всей машины в целом, комплектовать механизмы и агрегаты машин серийными элементами общего применения,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- составлять расчетные схемы механизмов и их деталей;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выполнять проектные и проверочные расчеты, пользоваться справочной литературой по направлению своей профессиональной деятельности;</w:t>
      </w:r>
    </w:p>
    <w:p w:rsidR="005D2A38" w:rsidRPr="00A72D36" w:rsidRDefault="005D2A38" w:rsidP="005D2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Владеть:</w:t>
      </w:r>
    </w:p>
    <w:p w:rsidR="005C6306" w:rsidRPr="00A72D36" w:rsidRDefault="005D2A38" w:rsidP="005C6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терминологией в области проектирования и прои</w:t>
      </w:r>
      <w:r w:rsidR="005C6306"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зводства грузоподъемных машин</w:t>
      </w:r>
    </w:p>
    <w:p w:rsidR="005D2A38" w:rsidRPr="00A72D36" w:rsidRDefault="005C6306" w:rsidP="005C6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D2A38" w:rsidRPr="00A72D3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</w:t>
      </w:r>
      <w:r w:rsidR="005D2A38"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основными методами, способами и средствами получения, переработки и хранения информации, способами работы с информацией в глобальных компьютерных сетях по направлению своей профессиональной деятельности.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дисциплины при освоении компетенции ПК-5</w:t>
      </w:r>
      <w:r w:rsidRPr="00A72D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способностью участвовать: в проведении предварительного технико-экономического анализа проектных расчетов; разработке (на основе действующих нормативных документов) проектной и рабочей технической документации (в том числе в электронном виде) машиностроительных производств, технической документации для регламентного эксплуатационного обслуживания их средств и систем; в мероприятиях по контролю соответствия разрабатываемых проектов и технической документации действующим стандартам, техническим условиям и другим нормативным документам; оформлением законченных проектно-конструкторских работ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способы 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проведении предварительного технико-экономического анализа проектных расчетов;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способы разработки 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проектной и рабочей технической документации (в том числе в электронном виде) машиностроительных производств, технической документации для регламентного эксплуатационного обслуживания их средств и систем;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способы проведения  контроля соответствия разрабатываемых проектов и технической документации действующим стандартам, оформ</w:t>
      </w:r>
      <w:r w:rsidR="00B074AA"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лением законченных проектно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-конструкторских работ;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проводить предварительный технико-экономический анализ проектных расчетов;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разрабатывать 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проектную и рабочую техническую документацию (в том числе в электронном виде) машиностроительных производств, техническую документацию для регламентного эксплуатационного обслуживания их средств и систем;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проводить  контроль соответствия разрабатываемых проектов и технической документации действующим ста</w:t>
      </w:r>
      <w:r w:rsidR="00B074AA"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ндартам, оформлять проектно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-конструкторские работы;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навыками проведения предварительного технико-экономического анализа проектных расчетов;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навыками разработки 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проектной и рабочей технической документации (в том числе в электронном виде) машиностроительных производств, технической документации для регламентного эксплуатационного обслуживания их средств и систем;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навыками проведения  контроля соответствия разрабатываемых проектов и технической документации действующим стандартам, навыками оформления проектно-конструкторских работ.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B074AA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ПК-14 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</w:t>
      </w:r>
      <w:r w:rsidRPr="00A72D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способы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составлению научных отчетов результатов исследований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способы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внедрения результатов разработок для машиностроительных производств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выполнять работы по составлению различных отчетов результатов и разработок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внедрять в практику машиностроительных производств результаты разработок и исследований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выполнения работ по составлению отчетов по технологическим, конструкторским, эксплуатационным, экономическим решениям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865A6" w:rsidRPr="00A72D36" w:rsidRDefault="00C865A6" w:rsidP="00C86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оформления результатов исследований в соответствии с требованиями ЕСКД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65A6" w:rsidRPr="00A72D36" w:rsidRDefault="00C865A6" w:rsidP="00C86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5D2A38" w:rsidRPr="00A72D36" w:rsidRDefault="005D2A38" w:rsidP="005D2A38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A72D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Pr="00A72D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A72D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D02200" w:rsidRPr="00A72D36" w:rsidRDefault="00D02200" w:rsidP="00D02200">
      <w:pPr>
        <w:pStyle w:val="a5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02200" w:rsidRPr="00A72D36" w:rsidRDefault="00D02200" w:rsidP="00D02200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Дополнительная информация. </w:t>
      </w:r>
    </w:p>
    <w:p w:rsidR="00D02200" w:rsidRPr="00A72D36" w:rsidRDefault="00D02200" w:rsidP="00D02200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A72D36">
        <w:rPr>
          <w:color w:val="000000" w:themeColor="text1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D02200" w:rsidRPr="00A72D36" w:rsidRDefault="00D02200" w:rsidP="00D02200">
      <w:pPr>
        <w:pStyle w:val="21"/>
        <w:spacing w:after="0" w:line="240" w:lineRule="auto"/>
        <w:ind w:left="0" w:firstLine="709"/>
        <w:rPr>
          <w:color w:val="000000" w:themeColor="text1"/>
        </w:rPr>
      </w:pPr>
      <w:r w:rsidRPr="00A72D36">
        <w:rPr>
          <w:color w:val="000000" w:themeColor="text1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D02200" w:rsidRPr="00A72D36" w:rsidRDefault="00D02200" w:rsidP="00D02200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A72D36">
        <w:rPr>
          <w:color w:val="000000" w:themeColor="text1"/>
        </w:rPr>
        <w:t>Контрольные работы</w:t>
      </w:r>
    </w:p>
    <w:p w:rsidR="00D02200" w:rsidRPr="00A72D36" w:rsidRDefault="00D02200" w:rsidP="00D02200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A72D36">
        <w:rPr>
          <w:color w:val="000000" w:themeColor="text1"/>
        </w:rPr>
        <w:t>Письменные домашние задания</w:t>
      </w:r>
    </w:p>
    <w:p w:rsidR="00D02200" w:rsidRPr="00A72D36" w:rsidRDefault="00D02200" w:rsidP="00D02200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A72D36">
        <w:rPr>
          <w:color w:val="000000" w:themeColor="text1"/>
        </w:rPr>
        <w:t>Подготовка докладов, рефератов</w:t>
      </w:r>
    </w:p>
    <w:p w:rsidR="00D02200" w:rsidRPr="00A72D36" w:rsidRDefault="00D02200" w:rsidP="00D02200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A72D36">
        <w:rPr>
          <w:color w:val="000000" w:themeColor="text1"/>
        </w:rPr>
        <w:t>Подготовка презентаций</w:t>
      </w:r>
    </w:p>
    <w:p w:rsidR="00D02200" w:rsidRPr="00A72D36" w:rsidRDefault="00D02200" w:rsidP="00D02200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color w:val="000000" w:themeColor="text1"/>
        </w:rPr>
      </w:pPr>
      <w:r w:rsidRPr="00A72D36">
        <w:rPr>
          <w:color w:val="000000" w:themeColor="text1"/>
        </w:rPr>
        <w:t>Тестирование по отдельным разделам дисциплины</w:t>
      </w:r>
    </w:p>
    <w:p w:rsidR="00D02200" w:rsidRPr="00A72D36" w:rsidRDefault="00D02200" w:rsidP="00D02200">
      <w:pPr>
        <w:pStyle w:val="a9"/>
        <w:rPr>
          <w:b/>
          <w:color w:val="000000" w:themeColor="text1"/>
        </w:rPr>
      </w:pPr>
      <w:r w:rsidRPr="00A72D36">
        <w:rPr>
          <w:b/>
          <w:color w:val="000000" w:themeColor="text1"/>
        </w:rPr>
        <w:t xml:space="preserve"> 6. Виды и формы промежуточной аттестации</w:t>
      </w:r>
    </w:p>
    <w:p w:rsidR="00D02200" w:rsidRPr="00A72D36" w:rsidRDefault="00D02200" w:rsidP="00D02200">
      <w:pPr>
        <w:pStyle w:val="a9"/>
        <w:rPr>
          <w:color w:val="000000" w:themeColor="text1"/>
        </w:rPr>
      </w:pPr>
      <w:r w:rsidRPr="00A72D36">
        <w:rPr>
          <w:color w:val="000000" w:themeColor="text1"/>
        </w:rPr>
        <w:t xml:space="preserve">Промежуточная аттестация проводится в форме </w:t>
      </w:r>
      <w:r w:rsidR="00401BEF" w:rsidRPr="00A72D36">
        <w:rPr>
          <w:color w:val="000000" w:themeColor="text1"/>
        </w:rPr>
        <w:t>экзамена.</w:t>
      </w:r>
    </w:p>
    <w:p w:rsidR="00414E26" w:rsidRPr="001A5FBE" w:rsidRDefault="00414E26" w:rsidP="00D9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B074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5C63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A72D36" w:rsidRDefault="00D9473F" w:rsidP="00D9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D7B81" w:rsidRPr="00A72D36" w:rsidRDefault="00A80B2D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Б1.В.ДВ.07.01  </w:t>
      </w: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ПРОЕКТИРОВАНИЕ И ПРОИЗВОДСТВО ПРЕСС-ФОРМ И ШТАМПОВ</w:t>
      </w:r>
    </w:p>
    <w:p w:rsidR="00D9473F" w:rsidRPr="00A72D36" w:rsidRDefault="00D9473F" w:rsidP="00D94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A72D36" w:rsidRDefault="00D9473F" w:rsidP="00D947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кафедры: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Технология машиностроения</w:t>
      </w: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D9473F" w:rsidRPr="00A72D36" w:rsidRDefault="00D9473F" w:rsidP="00D9473F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Цели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освоения дисциплины: </w:t>
      </w:r>
    </w:p>
    <w:p w:rsidR="00D9473F" w:rsidRPr="00A72D36" w:rsidRDefault="00D9473F" w:rsidP="00D94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Изучение критериев работоспособности пресс-форм и штампов: деталей, узлов, агрегатов, более глубокое изучение основ теории и методов расчета деталей пресс-форм и штампов при их совместной работе с технологическим оборудованием (прессами, </w:t>
      </w:r>
      <w:proofErr w:type="spellStart"/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термопластавтоматами</w:t>
      </w:r>
      <w:proofErr w:type="spellEnd"/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литьевыми машинами и т.д.)</w:t>
      </w:r>
    </w:p>
    <w:p w:rsidR="00D9473F" w:rsidRPr="00A72D36" w:rsidRDefault="00D9473F" w:rsidP="00D9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изучения дисциплины:</w:t>
      </w:r>
    </w:p>
    <w:p w:rsidR="00D9473F" w:rsidRPr="00A72D36" w:rsidRDefault="00D9473F" w:rsidP="00D9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Развитие навыков конструирования и проектирования основных деталей и узлов; применения справочной литературы и стандартов, а также овладение основами компьютерного автоматизированного анализа штамповой оснастки и пресс-форм.</w:t>
      </w:r>
    </w:p>
    <w:p w:rsidR="00D9473F" w:rsidRPr="00A72D36" w:rsidRDefault="00D9473F" w:rsidP="00D9473F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D9473F" w:rsidRPr="00A72D36" w:rsidRDefault="00D9473F" w:rsidP="00D9473F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2. Место дисциплины в структуре учебного плана </w:t>
      </w:r>
    </w:p>
    <w:p w:rsidR="00A80B2D" w:rsidRPr="00A72D36" w:rsidRDefault="00A80B2D" w:rsidP="00A8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Б1.В.ДВ.07.01 «Проектирование и производство пресс-форм и штампов» относится к вариативной части образовательной программы (далее – ОПОП) 15.03.05 Конструкторско-технологическое обеспечение машиностроительных производств. </w:t>
      </w:r>
    </w:p>
    <w:p w:rsidR="00A80B2D" w:rsidRPr="00A72D36" w:rsidRDefault="00A80B2D" w:rsidP="00A80B2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Дисциплина изучается в 5 семестре. </w:t>
      </w:r>
      <w:r w:rsidRPr="00A72D3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дисциплинами: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«Теория, технология и оборудование обработки металлов давлением», «Основы технология машиностроения», «Технологические процессы в машиностроении», «Оборудование машиностроительных производств».</w:t>
      </w:r>
    </w:p>
    <w:p w:rsidR="00A80B2D" w:rsidRPr="00A72D36" w:rsidRDefault="00A80B2D" w:rsidP="00D9473F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3.Требования к результатам освоения  дисциплины </w:t>
      </w:r>
    </w:p>
    <w:p w:rsidR="00A80B2D" w:rsidRPr="00A72D36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72D36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A72D36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A72D36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A72D36">
        <w:rPr>
          <w:color w:val="000000" w:themeColor="text1"/>
          <w:sz w:val="28"/>
          <w:szCs w:val="28"/>
        </w:rPr>
        <w:t xml:space="preserve"> </w:t>
      </w:r>
      <w:r w:rsidRPr="00A72D36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A72D36">
        <w:rPr>
          <w:color w:val="000000" w:themeColor="text1"/>
          <w:sz w:val="28"/>
          <w:szCs w:val="28"/>
        </w:rPr>
        <w:t xml:space="preserve"> </w:t>
      </w:r>
      <w:r w:rsidRPr="00A72D36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A72D36" w:rsidTr="00C22A0A">
        <w:tc>
          <w:tcPr>
            <w:tcW w:w="1101" w:type="dxa"/>
            <w:shd w:val="clear" w:color="auto" w:fill="auto"/>
            <w:vAlign w:val="center"/>
          </w:tcPr>
          <w:p w:rsidR="00A80B2D" w:rsidRPr="00A72D36" w:rsidRDefault="00A80B2D" w:rsidP="00C2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A80B2D" w:rsidRPr="00A72D36" w:rsidRDefault="00A80B2D" w:rsidP="00C2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A72D36" w:rsidTr="00C22A0A">
        <w:trPr>
          <w:trHeight w:val="856"/>
        </w:trPr>
        <w:tc>
          <w:tcPr>
            <w:tcW w:w="1101" w:type="dxa"/>
            <w:shd w:val="clear" w:color="auto" w:fill="auto"/>
          </w:tcPr>
          <w:p w:rsidR="00A80B2D" w:rsidRPr="00A72D36" w:rsidRDefault="00A80B2D" w:rsidP="00AC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ПК-4</w:t>
            </w:r>
          </w:p>
        </w:tc>
        <w:tc>
          <w:tcPr>
            <w:tcW w:w="8646" w:type="dxa"/>
            <w:shd w:val="clear" w:color="auto" w:fill="auto"/>
          </w:tcPr>
          <w:p w:rsidR="00A80B2D" w:rsidRPr="00A72D36" w:rsidRDefault="00A80B2D" w:rsidP="002B2ED1">
            <w:pPr>
              <w:pStyle w:val="ab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разработке: проектов изделий машиностроения, средств технологического оснащения и автоматизации машиностроительных производств технологических процессов их изготовления; машиностроительных производств, их модернизации; средств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использованием современных информационных технологий и вычислительной техники, а также выбирать средства автоматизации и диагностики и проводить диагностику состояния и динамики производственных объектов машиностроительных производств с применением необходимых методов и средств анализа</w:t>
            </w:r>
          </w:p>
        </w:tc>
      </w:tr>
      <w:tr w:rsidR="001A5FBE" w:rsidRPr="00A72D36" w:rsidTr="00C22A0A">
        <w:trPr>
          <w:trHeight w:val="856"/>
        </w:trPr>
        <w:tc>
          <w:tcPr>
            <w:tcW w:w="1101" w:type="dxa"/>
            <w:shd w:val="clear" w:color="auto" w:fill="auto"/>
          </w:tcPr>
          <w:p w:rsidR="00A80B2D" w:rsidRPr="00A72D36" w:rsidRDefault="00A80B2D" w:rsidP="00AC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ПК-6</w:t>
            </w:r>
          </w:p>
        </w:tc>
        <w:tc>
          <w:tcPr>
            <w:tcW w:w="8646" w:type="dxa"/>
            <w:shd w:val="clear" w:color="auto" w:fill="auto"/>
          </w:tcPr>
          <w:p w:rsidR="00A80B2D" w:rsidRPr="00A72D36" w:rsidRDefault="00A80B2D" w:rsidP="002B2ED1">
            <w:pPr>
              <w:pStyle w:val="ab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участвовать в организации процессов разработки и производства изделий машиностроения, средств технологического оснащения и автоматизации производственных и технологических процессов, выбора технологий,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</w:t>
            </w: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программных испытаний изделий</w:t>
            </w:r>
          </w:p>
        </w:tc>
      </w:tr>
      <w:tr w:rsidR="001A5FBE" w:rsidRPr="00A72D36" w:rsidTr="00C22A0A">
        <w:trPr>
          <w:trHeight w:val="856"/>
        </w:trPr>
        <w:tc>
          <w:tcPr>
            <w:tcW w:w="1101" w:type="dxa"/>
            <w:shd w:val="clear" w:color="auto" w:fill="auto"/>
          </w:tcPr>
          <w:p w:rsidR="00A80B2D" w:rsidRPr="00A72D36" w:rsidRDefault="00A80B2D" w:rsidP="00AC2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8646" w:type="dxa"/>
            <w:shd w:val="clear" w:color="auto" w:fill="auto"/>
          </w:tcPr>
          <w:p w:rsidR="00A80B2D" w:rsidRPr="00A72D36" w:rsidRDefault="00A80B2D" w:rsidP="002B2ED1">
            <w:pPr>
              <w:pStyle w:val="ab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средств и систем машиностроительных производств</w:t>
            </w:r>
          </w:p>
        </w:tc>
      </w:tr>
      <w:tr w:rsidR="001A5FBE" w:rsidRPr="00A72D36" w:rsidTr="00C22A0A">
        <w:trPr>
          <w:trHeight w:val="856"/>
        </w:trPr>
        <w:tc>
          <w:tcPr>
            <w:tcW w:w="1101" w:type="dxa"/>
            <w:shd w:val="clear" w:color="auto" w:fill="auto"/>
          </w:tcPr>
          <w:p w:rsidR="00ED7B81" w:rsidRPr="00A72D36" w:rsidRDefault="00ED7B81" w:rsidP="00AC21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ПК-12</w:t>
            </w:r>
          </w:p>
        </w:tc>
        <w:tc>
          <w:tcPr>
            <w:tcW w:w="8646" w:type="dxa"/>
            <w:shd w:val="clear" w:color="auto" w:fill="auto"/>
          </w:tcPr>
          <w:p w:rsidR="00ED7B81" w:rsidRPr="00A72D36" w:rsidRDefault="00414E26" w:rsidP="002B2ED1">
            <w:pPr>
              <w:pStyle w:val="ab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выполнять работы по диагностике состояния динамики объектов машиностроительных производств с использованием необходимых методов и средств анализа</w:t>
            </w:r>
          </w:p>
        </w:tc>
      </w:tr>
    </w:tbl>
    <w:p w:rsidR="00A80B2D" w:rsidRPr="00A72D36" w:rsidRDefault="00A80B2D" w:rsidP="00A80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ED7B81" w:rsidRPr="00A72D36" w:rsidRDefault="00ED7B81" w:rsidP="00ED7B8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B074AA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ПК-4 </w:t>
      </w:r>
      <w:r w:rsidR="00A80B2D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разработке: проектов изделий машиностроения, средств технологического оснащения и автоматизации машиностроительных производств технологических процессов их изготовления; машиностроительных производств, их модернизации; средств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использованием современных информационных технологий и вычислительной техники, а также выбирать средства автоматизации и диагностики и проводить диагностику состояния и динамики производственных объектов машиностроительных производств с применением необхо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димых методов и средств анализа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A80B2D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средства технологического оснащения и автоматизации машиностроительных производств;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технологические особенности разделительных и формоизменяющих операций;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диагностику состояния и динамики производственных объектов машиностроительных производств;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выбирать средства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с использованием современных информационных технологий и вычислительной техники;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методами и средствами анализа для выбора средств автоматизации и диагностики технологических процессов;</w:t>
      </w:r>
    </w:p>
    <w:p w:rsidR="00ED7B81" w:rsidRPr="00A72D36" w:rsidRDefault="00ED7B81" w:rsidP="00ED7B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поиска средств технического оснащения машиностроительных производств;</w:t>
      </w:r>
    </w:p>
    <w:p w:rsidR="00ED7B81" w:rsidRPr="00A72D36" w:rsidRDefault="00ED7B81" w:rsidP="00ED7B8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B074AA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ПК-6 </w:t>
      </w:r>
      <w:r w:rsidR="00A80B2D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организации процессов разработки и производства изделий машиностроения, средств технологического оснащения и автоматизации производственных и технологических процессов, выбора технологий,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 программных испытаний изделий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A80B2D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основы конструирования штамповой оснастки и пресс-форм;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технологические процессы получения деталей пресс-форм и штампов;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решать конкретные задачи технологических расчетов деталей листовой штамповки и пластмассовых изделий, а также исследовать штампы, пресс-формы и их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основные детали, соединения и узлы на прочность, жестокость, долговечность и устойчивость;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проектировать  пресс-форм и штампы  в CAD - системах;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приемами выбора оптимальных технологий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изделий;</w:t>
      </w:r>
    </w:p>
    <w:p w:rsidR="00A80B2D" w:rsidRPr="00A72D36" w:rsidRDefault="00ED7B81" w:rsidP="00ED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необходимыми для  участия в организации процессов разработки и производства изделий машиностроения;</w:t>
      </w:r>
    </w:p>
    <w:p w:rsidR="00ED7B81" w:rsidRPr="00A72D36" w:rsidRDefault="00ED7B81" w:rsidP="00ED7B8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80B2D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ПК-8</w:t>
      </w:r>
      <w:r w:rsidR="00B074AA"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B2D"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B2D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средств и систем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машиностроительных производств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A80B2D" w:rsidRPr="00A72D36" w:rsidRDefault="00ED7B81" w:rsidP="00ED7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физическую сущность явлений, происходящих в расплавленных металлах при заливки их в литейную форму в условиях производства, затвердевание отливки в форме и процессы, происходящие на границе раздела металл литейная форма их влияние на структуру, а структуры - на свойства современных металлов;</w:t>
      </w:r>
    </w:p>
    <w:p w:rsidR="00ED7B81" w:rsidRPr="00A72D36" w:rsidRDefault="00ED7B81" w:rsidP="00414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материалы, применяемые для изготовления штампов и пресс-форм;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исследовать напряженно-деформированное состояние деталей при пластической деформации с помощью современных систем конечно-элементного расчета, разрабатывать технологические процессы штамповки, раскроя материала и изготовления штампов.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подготавливать техническую документацию;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выбора литейных сплавов и способами получения отливок без дефектов и низкой себестоимостью.;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знаниями в области конструирования штамповой оснастки и пресс-форм</w:t>
      </w: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414E26" w:rsidRPr="00A72D36" w:rsidRDefault="00414E26" w:rsidP="00414E2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ПК-12</w:t>
      </w:r>
      <w:r w:rsidR="00B074AA"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выполнять работы по диагностике состояния динамики объектов машиностроительных производств с использованием необходимых методов и средств анализа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414E26" w:rsidRPr="00A72D36" w:rsidRDefault="00414E26" w:rsidP="00414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414E26" w:rsidRPr="00A72D36" w:rsidRDefault="00414E26" w:rsidP="00414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работы по диагностике состояния динамики объектов машиностроительных производств;</w:t>
      </w:r>
    </w:p>
    <w:p w:rsidR="00414E26" w:rsidRPr="00A72D36" w:rsidRDefault="00414E26" w:rsidP="00414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- средства анализа машиностроительных производств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14E26" w:rsidRPr="00A72D36" w:rsidRDefault="00414E26" w:rsidP="00414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414E26" w:rsidRPr="00A72D36" w:rsidRDefault="00414E26" w:rsidP="00414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 диагностике состояния динамики объектов машиностроительных производств с использованием необходимых методов и средств анализа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14E26" w:rsidRPr="00A72D36" w:rsidRDefault="00414E26" w:rsidP="00414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подготавливать техническую документацию;</w:t>
      </w:r>
    </w:p>
    <w:p w:rsidR="00414E26" w:rsidRPr="00A72D36" w:rsidRDefault="00414E26" w:rsidP="00414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414E26" w:rsidRPr="00A72D36" w:rsidRDefault="00414E26" w:rsidP="00414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 работы по диагностике состояния динамики объектов машиностроительных производств с использованием необходимых методов и средств анализа;</w:t>
      </w:r>
    </w:p>
    <w:p w:rsidR="00414E26" w:rsidRPr="00A72D36" w:rsidRDefault="00414E26" w:rsidP="00414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навыками исследования влияния различных факторов (температуры, давления) на свойства антифрикционных и фрикционных материалов;</w:t>
      </w:r>
    </w:p>
    <w:p w:rsidR="00A80B2D" w:rsidRPr="00A72D36" w:rsidRDefault="00A80B2D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C6306" w:rsidRPr="00A72D36" w:rsidRDefault="005C6306" w:rsidP="00A80B2D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C6306" w:rsidRPr="00A72D36" w:rsidRDefault="005C6306" w:rsidP="00A80B2D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0B2D" w:rsidRPr="00A72D36" w:rsidRDefault="00A80B2D" w:rsidP="00A80B2D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4. Общий объём дисциплины: 4з.е. ( 144 час)</w:t>
      </w:r>
    </w:p>
    <w:p w:rsidR="00A80B2D" w:rsidRPr="00A72D36" w:rsidRDefault="00A80B2D" w:rsidP="00A80B2D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A80B2D" w:rsidRPr="00A72D36" w:rsidRDefault="00A80B2D" w:rsidP="00A80B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A80B2D" w:rsidRPr="00A72D36" w:rsidRDefault="00A80B2D" w:rsidP="00A80B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A80B2D" w:rsidRPr="00A72D36" w:rsidRDefault="00A80B2D" w:rsidP="00A80B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A80B2D" w:rsidRPr="00A72D36" w:rsidRDefault="00A80B2D" w:rsidP="00A80B2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A80B2D" w:rsidRPr="00A72D36" w:rsidRDefault="00A80B2D" w:rsidP="00A80B2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A80B2D" w:rsidRPr="00A72D36" w:rsidRDefault="00A80B2D" w:rsidP="00A80B2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A80B2D" w:rsidRPr="00A72D36" w:rsidRDefault="00A80B2D" w:rsidP="00A80B2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A80B2D" w:rsidRPr="00A72D36" w:rsidRDefault="00A80B2D" w:rsidP="00A80B2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A80B2D" w:rsidRPr="00A72D36" w:rsidRDefault="00A80B2D" w:rsidP="00A80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A80B2D" w:rsidRPr="00A72D36" w:rsidRDefault="00A80B2D" w:rsidP="00A80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экзамена.</w:t>
      </w:r>
    </w:p>
    <w:p w:rsidR="004F2021" w:rsidRPr="00A72D36" w:rsidRDefault="004F2021" w:rsidP="00414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F2021" w:rsidRPr="00A72D36" w:rsidRDefault="004F2021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F07E8" w:rsidRPr="00A72D36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ED7B81" w:rsidRPr="00A72D36" w:rsidRDefault="00ED7B81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D7B81" w:rsidRPr="00A72D36" w:rsidRDefault="00A80B2D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Б1.В.ДВ.07.02</w:t>
      </w: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ВЫБОР И УПРАВЛЕНИЕ СВОЙСТВАМИ МАШИНОСТРОИТЕЛЬНЫХ МАТЕРИАЛОВ</w:t>
      </w: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Название кафе</w:t>
      </w:r>
      <w:r w:rsidR="00AC21FE"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дры: </w:t>
      </w:r>
      <w:r w:rsidR="00AC21FE"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Технологии машиностроения</w:t>
      </w: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D7B81" w:rsidRPr="00A72D36" w:rsidRDefault="00ED7B81" w:rsidP="00ED7B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Цель и задачи дисциплины</w:t>
      </w:r>
    </w:p>
    <w:p w:rsidR="00ED7B81" w:rsidRPr="00A72D36" w:rsidRDefault="00ED7B81" w:rsidP="00ED7B81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Цели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освоения дисциплины: </w:t>
      </w:r>
    </w:p>
    <w:p w:rsidR="00ED7B81" w:rsidRPr="00A72D36" w:rsidRDefault="00ED7B81" w:rsidP="00ED7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Изучение критериев работоспособности пресс-форм и штампов: деталей, узлов, агрегатов, более глубокое изучение основ теории и методов расчета деталей пресс-форм и штампов при их совместной работе с технологическим оборудованием (прессами, </w:t>
      </w:r>
      <w:proofErr w:type="spellStart"/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термопластавтоматами</w:t>
      </w:r>
      <w:proofErr w:type="spellEnd"/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литьевыми машинами и т.д.)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изучения дисциплины: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Развитие навыков конструирования и проектирования основных деталей и узлов; применения справочной литературы и стандартов, а также овладение основами компьютерного автоматизированного анализа штамповой оснастки и пресс-форм.</w:t>
      </w:r>
    </w:p>
    <w:p w:rsidR="00ED7B81" w:rsidRPr="00A72D36" w:rsidRDefault="00ED7B81" w:rsidP="00ED7B81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ED7B81" w:rsidRPr="00A72D36" w:rsidRDefault="00ED7B81" w:rsidP="00ED7B81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2. Место дисциплины в структуре учебного плана </w:t>
      </w:r>
    </w:p>
    <w:p w:rsidR="00ED7B81" w:rsidRPr="00A72D36" w:rsidRDefault="00885243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Б1.В.ДВ.07.02 «Выбор и управление свойства</w:t>
      </w:r>
      <w:r w:rsidR="00AC21FE"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 машиностроительных материалов</w:t>
      </w:r>
      <w:r w:rsidR="00ED7B81"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относится к вариативной части образовательной программы (далее – ОПОП) 15.03.05 Конструкторско-технологическое обеспечение машиностроительных производств. </w:t>
      </w:r>
    </w:p>
    <w:p w:rsidR="00ED7B81" w:rsidRPr="00A72D36" w:rsidRDefault="00ED7B81" w:rsidP="00ED7B8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Дисциплина изучается в 5 семестре. </w:t>
      </w:r>
      <w:r w:rsidRPr="00A72D3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дисциплинами: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«Теория, технология и оборудование обработки металлов давлением», «Основы технология машиностроения», «Технологические процессы в машиностроении», «Оборудование машиностроительных производств».</w:t>
      </w:r>
    </w:p>
    <w:p w:rsidR="00414E26" w:rsidRPr="00A72D36" w:rsidRDefault="00414E26" w:rsidP="00ED7B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D7B81" w:rsidRPr="00A72D36" w:rsidRDefault="00ED7B81" w:rsidP="00ED7B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3.Требования к результатам освоения  дисциплины </w:t>
      </w:r>
    </w:p>
    <w:p w:rsidR="00ED7B81" w:rsidRPr="00A72D36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72D36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A72D36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A72D36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A72D36">
        <w:rPr>
          <w:color w:val="000000" w:themeColor="text1"/>
          <w:sz w:val="28"/>
          <w:szCs w:val="28"/>
        </w:rPr>
        <w:t xml:space="preserve"> </w:t>
      </w:r>
      <w:r w:rsidRPr="00A72D36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A72D36">
        <w:rPr>
          <w:color w:val="000000" w:themeColor="text1"/>
          <w:sz w:val="28"/>
          <w:szCs w:val="28"/>
        </w:rPr>
        <w:t xml:space="preserve"> </w:t>
      </w:r>
      <w:r w:rsidRPr="00A72D36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A72D36" w:rsidTr="00C11A15">
        <w:tc>
          <w:tcPr>
            <w:tcW w:w="1101" w:type="dxa"/>
            <w:shd w:val="clear" w:color="auto" w:fill="auto"/>
            <w:vAlign w:val="center"/>
          </w:tcPr>
          <w:p w:rsidR="00ED7B81" w:rsidRPr="00A72D36" w:rsidRDefault="00ED7B81" w:rsidP="00ED7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ED7B81" w:rsidRPr="00A72D36" w:rsidRDefault="00ED7B81" w:rsidP="00ED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A72D36" w:rsidTr="00C11A15">
        <w:trPr>
          <w:trHeight w:val="856"/>
        </w:trPr>
        <w:tc>
          <w:tcPr>
            <w:tcW w:w="1101" w:type="dxa"/>
            <w:shd w:val="clear" w:color="auto" w:fill="auto"/>
          </w:tcPr>
          <w:p w:rsidR="00ED7B81" w:rsidRPr="00A72D36" w:rsidRDefault="00ED7B81" w:rsidP="00ED7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ПК-4</w:t>
            </w:r>
          </w:p>
        </w:tc>
        <w:tc>
          <w:tcPr>
            <w:tcW w:w="8646" w:type="dxa"/>
            <w:shd w:val="clear" w:color="auto" w:fill="auto"/>
          </w:tcPr>
          <w:p w:rsidR="00ED7B81" w:rsidRPr="00A72D36" w:rsidRDefault="00ED7B81" w:rsidP="00ED7B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разработке: проектов изделий машиностроения, средств технологического оснащения и автоматизации машиностроительных производств технологических процессов их изготовления; машиностроительных производств, их модернизации; средств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использованием современных информационных технологий и вычислительной техники, а также выбирать средства автоматизации и диагностики и проводить диагностику состояния и динамики производственных объектов машиностроительных производств с применением необходимых методов и средств анализа</w:t>
            </w:r>
          </w:p>
        </w:tc>
      </w:tr>
      <w:tr w:rsidR="001A5FBE" w:rsidRPr="00A72D36" w:rsidTr="00C11A15">
        <w:trPr>
          <w:trHeight w:val="856"/>
        </w:trPr>
        <w:tc>
          <w:tcPr>
            <w:tcW w:w="1101" w:type="dxa"/>
            <w:shd w:val="clear" w:color="auto" w:fill="auto"/>
          </w:tcPr>
          <w:p w:rsidR="00ED7B81" w:rsidRPr="00A72D36" w:rsidRDefault="00ED7B81" w:rsidP="00ED7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ПК-6</w:t>
            </w:r>
          </w:p>
        </w:tc>
        <w:tc>
          <w:tcPr>
            <w:tcW w:w="8646" w:type="dxa"/>
            <w:shd w:val="clear" w:color="auto" w:fill="auto"/>
          </w:tcPr>
          <w:p w:rsidR="00ED7B81" w:rsidRPr="00A72D36" w:rsidRDefault="00ED7B81" w:rsidP="00ED7B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участвовать в организации процессов разработки и производства изделий машиностроения, средств технологического оснащения и автоматизации производственных и технологических процессов, выбора технологий, средств технологического оснащения, вычислительной техники для реализации </w:t>
            </w: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процессов проектирования, изготовления, технологического диагностирования и программных испытаний изделий</w:t>
            </w:r>
          </w:p>
        </w:tc>
      </w:tr>
      <w:tr w:rsidR="001A5FBE" w:rsidRPr="00A72D36" w:rsidTr="00C11A15">
        <w:trPr>
          <w:trHeight w:val="856"/>
        </w:trPr>
        <w:tc>
          <w:tcPr>
            <w:tcW w:w="1101" w:type="dxa"/>
            <w:shd w:val="clear" w:color="auto" w:fill="auto"/>
          </w:tcPr>
          <w:p w:rsidR="00ED7B81" w:rsidRPr="00A72D36" w:rsidRDefault="00ED7B81" w:rsidP="00ED7B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8646" w:type="dxa"/>
            <w:shd w:val="clear" w:color="auto" w:fill="auto"/>
          </w:tcPr>
          <w:p w:rsidR="00ED7B81" w:rsidRPr="00A72D36" w:rsidRDefault="00ED7B81" w:rsidP="00ED7B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средств и систем машиностроительных производств</w:t>
            </w:r>
          </w:p>
        </w:tc>
      </w:tr>
      <w:tr w:rsidR="001A5FBE" w:rsidRPr="00A72D36" w:rsidTr="00C11A15">
        <w:trPr>
          <w:trHeight w:val="856"/>
        </w:trPr>
        <w:tc>
          <w:tcPr>
            <w:tcW w:w="1101" w:type="dxa"/>
            <w:shd w:val="clear" w:color="auto" w:fill="auto"/>
          </w:tcPr>
          <w:p w:rsidR="00ED7B81" w:rsidRPr="00A72D36" w:rsidRDefault="00ED7B81" w:rsidP="00ED7B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ПК-12</w:t>
            </w:r>
          </w:p>
        </w:tc>
        <w:tc>
          <w:tcPr>
            <w:tcW w:w="8646" w:type="dxa"/>
            <w:shd w:val="clear" w:color="auto" w:fill="auto"/>
          </w:tcPr>
          <w:p w:rsidR="00ED7B81" w:rsidRPr="00A72D36" w:rsidRDefault="00414E26" w:rsidP="00ED7B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выполнять работы по диагностике состояния динамики объектов машиностроительных производств с использованием необходимых методов и средств анализа</w:t>
            </w:r>
          </w:p>
        </w:tc>
      </w:tr>
    </w:tbl>
    <w:p w:rsidR="00ED7B81" w:rsidRPr="00A72D36" w:rsidRDefault="00ED7B81" w:rsidP="00ED7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ED7B81" w:rsidRPr="00A72D36" w:rsidRDefault="00ED7B81" w:rsidP="00414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B074AA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ПК-4 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разработке: проектов изделий машиностроения, средств технологического оснащения и автоматизации машиностроительных производств технологических процессов их изготовления; машиностроительных производств, их модернизации; средств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использованием современных информационных технологий и вычислительной техники, а также выбирать средства автоматизации и диагностики и проводить диагностику состояния и динамики производственных объектов машиностроительных производств с применением необходимых методов и средств анализа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средства технологического оснащения и автоматизации машиностроительных производств;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технологические особенности разделительных и формоизменяющих операций;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диагностику состояния и динамики производственных объектов машиностроительных производств;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выбирать средства технологического оснащения, автоматизации и диагностики с учетом технологических, эксплуатационных, эстетических, экономических, управленческих параметров, и с использованием современных информационных технологий и вычислительной техники;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методами и средствами анализа для выбора средств автоматизации и диагностики технологических процессов;</w:t>
      </w:r>
    </w:p>
    <w:p w:rsidR="00ED7B81" w:rsidRPr="00A72D36" w:rsidRDefault="00ED7B81" w:rsidP="00ED7B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поиска средств технического оснащения машиностроительных производств;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B074AA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ПК-6 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организации процессов разработки и производства изделий машиностроения, средств технологического оснащения и автоматизации производственных и технологических процессов, выбора технологий,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основы конструирования штамповой оснастки и пресс-форм;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технологические процессы получения деталей пресс-форм и штампов;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решать конкретные задачи технологических расчетов деталей листовой штамповки и пластмассовых изделий, а также исследовать штампы, пресс-формы и их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основные детали, соединения и узлы на прочность, жестокость, долговечность и устойчивость;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проектировать  пресс-форм и штампы  в CAD - системах;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приемами выбора оптимальных технологий средств технологического оснащения, вычислительной техники для реализации процессов проектирования, изготовления, технологического диагностирования и программных испытаний изделий;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необходимыми для  участия в организации процессов разработки и производства изделий машиностроения;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ПК-8</w:t>
      </w:r>
      <w:r w:rsidR="00B074AA"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средств и систем машиностроительных производств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ED7B81" w:rsidRPr="00A72D36" w:rsidRDefault="00ED7B81" w:rsidP="00ED7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физическую сущность явлений, происходящих в расплавленных металлах при заливки их в литейную форму в условиях производства, затвердевание отливки в форме и процессы, происходящие на границе раздела металл литейная форма их влияние на структуру, а структуры - на свойства современных металлов;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материалы, применяемые для изготовления штампов и пресс-форм;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исследовать напряженно-деформированное состояние деталей при пластической деформации с помощью современных систем конечно-элементного расчета, разрабатывать технологические процессы штамповки, раскроя материала и изготовления штампов.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подготавливать техническую документацию;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выбора литейных сплавов и способами получения отливок без дефектов и низкой себестоимостью.;</w:t>
      </w:r>
    </w:p>
    <w:p w:rsidR="00ED7B81" w:rsidRPr="00A72D36" w:rsidRDefault="00ED7B81" w:rsidP="00ED7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знаниями в области конструирования штамповой оснастки и пресс-форм</w:t>
      </w: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414E26" w:rsidRPr="00A72D36" w:rsidRDefault="00414E26" w:rsidP="00414E26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ПК-12</w:t>
      </w:r>
      <w:r w:rsidR="00B074AA"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способностью выполнять работы по диагностике состояния динамики объектов машиностроительных производств с использованием необходимых методов и средств анализа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414E26" w:rsidRPr="00A72D36" w:rsidRDefault="00414E26" w:rsidP="00414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414E26" w:rsidRPr="00A72D36" w:rsidRDefault="00414E26" w:rsidP="00414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работы по диагностике состояния динамики объектов машиностроительных производств;</w:t>
      </w:r>
    </w:p>
    <w:p w:rsidR="00414E26" w:rsidRPr="00A72D36" w:rsidRDefault="00414E26" w:rsidP="00414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- средства анализа машиностроительных производств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14E26" w:rsidRPr="00A72D36" w:rsidRDefault="00414E26" w:rsidP="00414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414E26" w:rsidRPr="00A72D36" w:rsidRDefault="00414E26" w:rsidP="00414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 диагностике состояния динамики объектов машиностроительных производств с использованием необходимых методов и средств анализа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14E26" w:rsidRPr="00A72D36" w:rsidRDefault="00414E26" w:rsidP="00414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подготавливать техническую документацию;</w:t>
      </w:r>
    </w:p>
    <w:p w:rsidR="00414E26" w:rsidRPr="00A72D36" w:rsidRDefault="00414E26" w:rsidP="00414E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414E26" w:rsidRPr="00A72D36" w:rsidRDefault="00414E26" w:rsidP="00414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 работы по диагностике состояния динамики объектов машиностроительных производств с использованием необходимых методов и средств анализа;</w:t>
      </w:r>
    </w:p>
    <w:p w:rsidR="00414E26" w:rsidRPr="00A72D36" w:rsidRDefault="00414E26" w:rsidP="00414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навыками исследования влияния различных факторов (температуры, давления) на свойства антифрикционных и фрикционных материалов</w:t>
      </w:r>
      <w:r w:rsidR="005C6306" w:rsidRPr="00A72D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5C6306" w:rsidRPr="00A72D36" w:rsidRDefault="005C6306" w:rsidP="00414E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C6306" w:rsidRPr="00A72D36" w:rsidRDefault="005C6306" w:rsidP="00414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D7B81" w:rsidRPr="00A72D36" w:rsidRDefault="00ED7B81" w:rsidP="00ED7B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D7B81" w:rsidRPr="00A72D36" w:rsidRDefault="00ED7B81" w:rsidP="00ED7B81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4</w:t>
      </w:r>
      <w:r w:rsidR="005C6306"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Общий объём дисциплины: 4 </w:t>
      </w:r>
      <w:r w:rsidR="005C6306"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="005C6306"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( 144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</w:t>
      </w:r>
      <w:r w:rsidR="005C6306"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ED7B81" w:rsidRPr="00A72D36" w:rsidRDefault="00ED7B81" w:rsidP="00ED7B81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ED7B81" w:rsidRPr="00A72D36" w:rsidRDefault="00ED7B81" w:rsidP="00ED7B8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ED7B81" w:rsidRPr="00A72D36" w:rsidRDefault="00ED7B81" w:rsidP="00ED7B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ED7B81" w:rsidRPr="00A72D36" w:rsidRDefault="00ED7B81" w:rsidP="00ED7B8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ED7B81" w:rsidRPr="00A72D36" w:rsidRDefault="00ED7B81" w:rsidP="00ED7B8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ED7B81" w:rsidRPr="00A72D36" w:rsidRDefault="00ED7B81" w:rsidP="00ED7B8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ED7B81" w:rsidRPr="00A72D36" w:rsidRDefault="00ED7B81" w:rsidP="00ED7B8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ED7B81" w:rsidRPr="00A72D36" w:rsidRDefault="00ED7B81" w:rsidP="00ED7B8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ED7B81" w:rsidRPr="00A72D36" w:rsidRDefault="00ED7B81" w:rsidP="00ED7B8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ED7B81" w:rsidRPr="00A72D36" w:rsidRDefault="00ED7B81" w:rsidP="00ED7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ED7B81" w:rsidRPr="00A72D36" w:rsidRDefault="00ED7B81" w:rsidP="00ED7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экзамена.</w:t>
      </w:r>
    </w:p>
    <w:p w:rsidR="004F2021" w:rsidRPr="00A72D36" w:rsidRDefault="004F2021" w:rsidP="00D9473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5C6306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5C6306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5C6306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A72D36" w:rsidRDefault="00D9473F" w:rsidP="00D9473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ED7B81" w:rsidRPr="00A72D36" w:rsidRDefault="00A80B2D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Б1.В.ДВ.08.01 </w:t>
      </w: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ТЕПЛОВЫЕ ПРОЦЕССЫ В ТЕХНИЧЕСКИХ СИСТЕМАХ</w:t>
      </w: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Название кафедры: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Технология машиностроения</w:t>
      </w: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A72D36" w:rsidRDefault="00D9473F" w:rsidP="0090747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и задачи дисциплины</w:t>
      </w:r>
    </w:p>
    <w:p w:rsidR="00A80B2D" w:rsidRPr="00A72D36" w:rsidRDefault="00A80B2D" w:rsidP="00A80B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6" w:name="_Toc341370954"/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курса «Тепловые процессы в технических системах» является формирование у студентов глубоких знаний в области технологической теплофизики, что позволит им успешно освоить соответствующие разделы специальных дисциплин и творчески относиться к решению производственных задач, связанных с тепловыми процессами и явлениями в технологических системах, использованием тепловой энергии для интенсификации производства и экономией топливно-энергетических ресурсов.</w:t>
      </w:r>
    </w:p>
    <w:p w:rsidR="00A80B2D" w:rsidRPr="00A72D36" w:rsidRDefault="00A80B2D" w:rsidP="00A80B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 процессе преподавания данного учебного курса решаются следующие задачи:  </w:t>
      </w:r>
    </w:p>
    <w:p w:rsidR="00A80B2D" w:rsidRPr="00A72D36" w:rsidRDefault="00A80B2D" w:rsidP="00A80B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изучении студентами основ теории теплообмена, на базе которых они должны научиться проводить тепловые расчеты;</w:t>
      </w:r>
    </w:p>
    <w:p w:rsidR="00A80B2D" w:rsidRPr="00A72D36" w:rsidRDefault="00A80B2D" w:rsidP="00A80B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методологического подхода к оценке термодинамических и теплообменных процессов;</w:t>
      </w:r>
    </w:p>
    <w:p w:rsidR="00A80B2D" w:rsidRPr="00A72D36" w:rsidRDefault="00A80B2D" w:rsidP="00A80B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уметь анализировать рабочие процессы и знать методы повышения эффективности механической обработки материалов за счет использования закономерностей тепловых явлений;</w:t>
      </w:r>
    </w:p>
    <w:p w:rsidR="00A80B2D" w:rsidRPr="00A72D36" w:rsidRDefault="00A80B2D" w:rsidP="00A80B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навыков проведения термодинамического эксперимента;</w:t>
      </w:r>
    </w:p>
    <w:p w:rsidR="00A80B2D" w:rsidRPr="00A72D36" w:rsidRDefault="00A80B2D" w:rsidP="00A80B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усвоение методики решения инженерных задач, в том числе самостоятельной работы.</w:t>
      </w:r>
    </w:p>
    <w:p w:rsidR="00ED7B81" w:rsidRPr="00A72D36" w:rsidRDefault="00ED7B81" w:rsidP="00A80B2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473F" w:rsidRPr="00A72D36" w:rsidRDefault="00D9473F" w:rsidP="00A80B2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A80B2D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Место дисцип</w:t>
      </w:r>
      <w:r w:rsidR="00A80B2D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лины в структуре учебного плана</w:t>
      </w:r>
    </w:p>
    <w:p w:rsidR="00A80B2D" w:rsidRPr="00A72D36" w:rsidRDefault="00A80B2D" w:rsidP="00A8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Б1.В.ДВ.08.01 «Тепловые процессы в технических»  относится к вариативной части дисциплины по выбору основной профессиональной образовательной программы (далее – ОПОП) 15.03.05 Конструкторско-технологическое обеспечение машиностроительных производств. </w:t>
      </w:r>
    </w:p>
    <w:p w:rsidR="00A80B2D" w:rsidRPr="00A72D36" w:rsidRDefault="00A80B2D" w:rsidP="00A8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изучается на 3 курсе в 6 семестре. </w:t>
      </w:r>
      <w:r w:rsidRPr="00A72D3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дисциплинами: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«Технологические процессы в машиностроении», «Процессы и операции формообразования», «Гидравлика».</w:t>
      </w:r>
    </w:p>
    <w:bookmarkEnd w:id="16"/>
    <w:p w:rsidR="00D9473F" w:rsidRPr="00A72D36" w:rsidRDefault="00D9473F" w:rsidP="00A80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473F" w:rsidRPr="00A72D36" w:rsidRDefault="00A80B2D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D9473F"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.Требования к результатам освоения  дисциплины </w:t>
      </w:r>
    </w:p>
    <w:p w:rsidR="00A80B2D" w:rsidRPr="00A72D36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72D36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A72D36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A72D36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A72D36">
        <w:rPr>
          <w:color w:val="000000" w:themeColor="text1"/>
          <w:sz w:val="28"/>
          <w:szCs w:val="28"/>
        </w:rPr>
        <w:t xml:space="preserve"> </w:t>
      </w:r>
      <w:r w:rsidRPr="00A72D36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A72D36">
        <w:rPr>
          <w:color w:val="000000" w:themeColor="text1"/>
          <w:sz w:val="28"/>
          <w:szCs w:val="28"/>
        </w:rPr>
        <w:t xml:space="preserve"> </w:t>
      </w:r>
      <w:r w:rsidRPr="00A72D36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A72D36" w:rsidTr="00C22A0A">
        <w:tc>
          <w:tcPr>
            <w:tcW w:w="1101" w:type="dxa"/>
            <w:shd w:val="clear" w:color="auto" w:fill="auto"/>
            <w:vAlign w:val="center"/>
          </w:tcPr>
          <w:p w:rsidR="00A80B2D" w:rsidRPr="00A72D36" w:rsidRDefault="00A80B2D" w:rsidP="00A80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A80B2D" w:rsidRPr="00A72D36" w:rsidRDefault="00A80B2D" w:rsidP="00A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A72D36" w:rsidTr="00A80B2D">
        <w:trPr>
          <w:trHeight w:val="293"/>
        </w:trPr>
        <w:tc>
          <w:tcPr>
            <w:tcW w:w="1101" w:type="dxa"/>
            <w:shd w:val="clear" w:color="auto" w:fill="auto"/>
          </w:tcPr>
          <w:p w:rsidR="00A80B2D" w:rsidRPr="00A72D36" w:rsidRDefault="00A80B2D" w:rsidP="002B2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ОК-5</w:t>
            </w:r>
          </w:p>
          <w:p w:rsidR="00A80B2D" w:rsidRPr="00A72D36" w:rsidRDefault="00A80B2D" w:rsidP="002B2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A80B2D" w:rsidRPr="00A72D36" w:rsidRDefault="00A80B2D" w:rsidP="002B2E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1A5FBE" w:rsidRPr="00A72D36" w:rsidTr="00C22A0A">
        <w:trPr>
          <w:trHeight w:val="856"/>
        </w:trPr>
        <w:tc>
          <w:tcPr>
            <w:tcW w:w="1101" w:type="dxa"/>
            <w:shd w:val="clear" w:color="auto" w:fill="auto"/>
          </w:tcPr>
          <w:p w:rsidR="00A80B2D" w:rsidRPr="00A72D36" w:rsidRDefault="00A80B2D" w:rsidP="002B2ED1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ОПК-4</w:t>
            </w:r>
          </w:p>
        </w:tc>
        <w:tc>
          <w:tcPr>
            <w:tcW w:w="8646" w:type="dxa"/>
            <w:shd w:val="clear" w:color="auto" w:fill="auto"/>
          </w:tcPr>
          <w:p w:rsidR="0016321A" w:rsidRPr="00A72D36" w:rsidRDefault="00A80B2D" w:rsidP="002B2ED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</w:t>
            </w:r>
          </w:p>
        </w:tc>
      </w:tr>
      <w:tr w:rsidR="001A5FBE" w:rsidRPr="00A72D36" w:rsidTr="004F2021">
        <w:trPr>
          <w:trHeight w:val="273"/>
        </w:trPr>
        <w:tc>
          <w:tcPr>
            <w:tcW w:w="1101" w:type="dxa"/>
            <w:shd w:val="clear" w:color="auto" w:fill="auto"/>
          </w:tcPr>
          <w:p w:rsidR="002E2423" w:rsidRPr="00A72D36" w:rsidRDefault="002E2423" w:rsidP="002B2ED1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ПК-2</w:t>
            </w:r>
          </w:p>
        </w:tc>
        <w:tc>
          <w:tcPr>
            <w:tcW w:w="8646" w:type="dxa"/>
            <w:shd w:val="clear" w:color="auto" w:fill="auto"/>
          </w:tcPr>
          <w:p w:rsidR="004F2021" w:rsidRPr="00A72D36" w:rsidRDefault="004F2021" w:rsidP="004F2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</w:t>
            </w:r>
          </w:p>
          <w:p w:rsidR="002E2423" w:rsidRPr="00A72D36" w:rsidRDefault="002E2423" w:rsidP="002B2ED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321A" w:rsidRPr="00A72D36" w:rsidTr="00C22A0A">
        <w:trPr>
          <w:trHeight w:val="856"/>
        </w:trPr>
        <w:tc>
          <w:tcPr>
            <w:tcW w:w="1101" w:type="dxa"/>
            <w:shd w:val="clear" w:color="auto" w:fill="auto"/>
          </w:tcPr>
          <w:p w:rsidR="0016321A" w:rsidRPr="00A72D36" w:rsidRDefault="0016321A" w:rsidP="002B2ED1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8646" w:type="dxa"/>
            <w:shd w:val="clear" w:color="auto" w:fill="auto"/>
          </w:tcPr>
          <w:p w:rsidR="0016321A" w:rsidRPr="00A72D36" w:rsidRDefault="0016321A" w:rsidP="002B2ED1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</w:tbl>
    <w:p w:rsidR="00A80B2D" w:rsidRPr="00A72D36" w:rsidRDefault="00A80B2D" w:rsidP="00A80B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0B2D" w:rsidRPr="00A72D36" w:rsidRDefault="00A80B2D" w:rsidP="00A80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2E2423" w:rsidRPr="00A72D36" w:rsidRDefault="002E2423" w:rsidP="002E242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A80B2D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ОК-5 </w:t>
      </w:r>
      <w:r w:rsidR="00A80B2D" w:rsidRPr="00A72D3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способность к самоорганизации и самообразованию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A80B2D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самооценки, уровни притязаний, их влияния на результат образовательной, профессиональной деятельности;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этапы профессионального становления личности;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 оценивать роль новых знаний, навыков и компетенций в образовательной, профессиональной деятельности;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планировать и осуществлять свою деятельность с учетом полученных результатов.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познавательной и учебной деятельности, навыками разрешения проблем;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поиска методов решения практических задач, применению различных методов познания.</w:t>
      </w:r>
    </w:p>
    <w:p w:rsidR="002E2423" w:rsidRPr="00A72D36" w:rsidRDefault="002E2423" w:rsidP="002E242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B074AA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ОПК-4 </w:t>
      </w:r>
      <w:r w:rsidR="00A80B2D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80B2D" w:rsidRPr="00A72D3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A80B2D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методику подготовки планов проведения лабораторных работ;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 к технической документации, инженерные методики проектирования тепловых процессов.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рассчитывать параметры теплового процесса обработки изделий;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уметь разрабатывать техническую документацию.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разработки тепловых  процессов;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разработки обобщенных вариантов решения проблем, связанных с машиностроительным производством.</w:t>
      </w:r>
    </w:p>
    <w:p w:rsidR="004F2021" w:rsidRPr="00A72D36" w:rsidRDefault="004F2021" w:rsidP="004F2021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B074AA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ПК-2 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 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методы стандартных испытаний;</w:t>
      </w: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стандартные методы проектирования;</w:t>
      </w: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методы стандартных испытаний;</w:t>
      </w: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прогрессивные методы эксплуатации изделий;</w:t>
      </w:r>
    </w:p>
    <w:p w:rsidR="007F07E8" w:rsidRPr="00A72D36" w:rsidRDefault="007F07E8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47510" w:rsidRPr="00A72D36" w:rsidRDefault="00D47510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Владеть:</w:t>
      </w: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изделий;</w:t>
      </w: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стандартных методов проектирования.</w:t>
      </w:r>
    </w:p>
    <w:p w:rsidR="002E2423" w:rsidRPr="00A72D36" w:rsidRDefault="002E2423" w:rsidP="002E242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B074AA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ПК-10 </w:t>
      </w:r>
      <w:r w:rsidR="0016321A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машиностроительных производств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16321A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методику подготовки планов проведения лабораторных работ;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 к технической документации содержащую научно-техническую информацию;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пользоваться источниками научно-технической информации;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исследования;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способностью к пополнению знаний за счет научно-технической информации отечественного и зарубежного опыта;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проведения исследований в области разработки, эксплуатации, автоматизации и реорганизации машиностроительных производств</w:t>
      </w:r>
    </w:p>
    <w:p w:rsidR="00A80B2D" w:rsidRPr="00A72D36" w:rsidRDefault="00A80B2D" w:rsidP="00A80B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0B2D" w:rsidRPr="00A72D36" w:rsidRDefault="002E2423" w:rsidP="00AC21FE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="00A80B2D"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A80B2D" w:rsidRPr="00A72D36" w:rsidRDefault="00A80B2D" w:rsidP="00A80B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A80B2D" w:rsidRPr="00A72D36" w:rsidRDefault="00A80B2D" w:rsidP="00A80B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A80B2D" w:rsidRPr="00A72D36" w:rsidRDefault="00A80B2D" w:rsidP="00A80B2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A80B2D" w:rsidRPr="00A72D36" w:rsidRDefault="00A80B2D" w:rsidP="00A80B2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A80B2D" w:rsidRPr="00A72D36" w:rsidRDefault="00A80B2D" w:rsidP="00A80B2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A80B2D" w:rsidRPr="00A72D36" w:rsidRDefault="00A80B2D" w:rsidP="00A80B2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A80B2D" w:rsidRPr="00A72D36" w:rsidRDefault="00A80B2D" w:rsidP="00A80B2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A80B2D" w:rsidRPr="00A72D36" w:rsidRDefault="00A80B2D" w:rsidP="00A80B2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AC21FE" w:rsidRPr="00A72D36" w:rsidRDefault="00A80B2D" w:rsidP="00A80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A80B2D" w:rsidRPr="00A72D36" w:rsidRDefault="00A80B2D" w:rsidP="00A80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зачета.</w:t>
      </w: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A72D36" w:rsidRDefault="00D9473F" w:rsidP="00D9473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2E2423" w:rsidRPr="00A72D36" w:rsidRDefault="00D9473F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</w:t>
      </w:r>
      <w:r w:rsidR="00C11A15"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.В.ДВ.</w:t>
      </w:r>
      <w:r w:rsidR="00C11A15"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08</w:t>
      </w: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11A15"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 </w:t>
      </w: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ТРИБОЛОГИЯ</w:t>
      </w: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Название кафедры: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Технология машиностроения</w:t>
      </w: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E2423" w:rsidRPr="00A72D36" w:rsidRDefault="00AC21FE" w:rsidP="00AC21FE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2E2423"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и задачи дисциплины</w:t>
      </w:r>
    </w:p>
    <w:p w:rsidR="002E2423" w:rsidRPr="00A72D36" w:rsidRDefault="002E2423" w:rsidP="002E24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курса «Тепловые процессы в технических системах» является формирование у студентов глубоких знаний в области технологической теплофизики, что позволит им успешно освоить соответствующие разделы специальных дисциплин и творчески относиться к решению производственных задач, связанных с тепловыми процессами и явлениями в технологических системах, использованием тепловой энергии для интенсификации производства и экономией топливно-энергетических ресурсов.</w:t>
      </w:r>
    </w:p>
    <w:p w:rsidR="002E2423" w:rsidRPr="00A72D36" w:rsidRDefault="002E2423" w:rsidP="002E24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 процессе преподавания данного учебного курса решаются следующие задачи:  </w:t>
      </w:r>
    </w:p>
    <w:p w:rsidR="002E2423" w:rsidRPr="00A72D36" w:rsidRDefault="002E2423" w:rsidP="002E24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изучении студентами основ теории теплообмена, на базе которых они должны научиться проводить тепловые расчеты;</w:t>
      </w:r>
    </w:p>
    <w:p w:rsidR="002E2423" w:rsidRPr="00A72D36" w:rsidRDefault="002E2423" w:rsidP="002E24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методологического подхода к оценке термодинамических и теплообменных процессов;</w:t>
      </w:r>
    </w:p>
    <w:p w:rsidR="002E2423" w:rsidRPr="00A72D36" w:rsidRDefault="002E2423" w:rsidP="002E24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уметь анализировать рабочие процессы и знать методы повышения эффективности механической обработки материалов за счет использования закономерностей тепловых явлений;</w:t>
      </w:r>
    </w:p>
    <w:p w:rsidR="002E2423" w:rsidRPr="00A72D36" w:rsidRDefault="002E2423" w:rsidP="002E24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навыков проведения термодинамического эксперимента;</w:t>
      </w:r>
    </w:p>
    <w:p w:rsidR="002E2423" w:rsidRPr="00A72D36" w:rsidRDefault="002E2423" w:rsidP="002E24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усвоение методики решения инженерных задач, в том числе самостоятельной работы.</w:t>
      </w:r>
    </w:p>
    <w:p w:rsidR="002E2423" w:rsidRPr="00A72D36" w:rsidRDefault="002E2423" w:rsidP="002E24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2423" w:rsidRPr="00A72D36" w:rsidRDefault="002E2423" w:rsidP="002E242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 Место дисциплины в структуре учебного плана</w:t>
      </w:r>
    </w:p>
    <w:p w:rsidR="002E2423" w:rsidRPr="00A72D36" w:rsidRDefault="00C11A15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Б1.В.ДВ.08.02</w:t>
      </w:r>
      <w:r w:rsidR="002E2423"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Трибология</w:t>
      </w:r>
      <w:r w:rsidR="002E2423"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 относится к вариативной части дисциплины по выбору основной профессиональной образовательной программы (далее – ОПОП) 15.03.05 Конструкторско-технологическое обеспечение машиностроительных производств. 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Дисциплина изучается на 3 курсе в 6 семестре. </w:t>
      </w:r>
      <w:r w:rsidRPr="00A72D36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дисциплинами: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«Технологические процессы в машиностроении», «Процессы и операции формообразования», «Гидравлика».</w:t>
      </w:r>
    </w:p>
    <w:p w:rsidR="00D9473F" w:rsidRPr="00A72D36" w:rsidRDefault="00D9473F" w:rsidP="002E2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Требования к результатам освоения  дисциплины </w:t>
      </w:r>
    </w:p>
    <w:p w:rsidR="002E2423" w:rsidRPr="00A72D36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72D36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A72D36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A72D36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A72D36">
        <w:rPr>
          <w:color w:val="000000" w:themeColor="text1"/>
          <w:sz w:val="28"/>
          <w:szCs w:val="28"/>
        </w:rPr>
        <w:t xml:space="preserve"> </w:t>
      </w:r>
      <w:r w:rsidRPr="00A72D36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A72D36">
        <w:rPr>
          <w:color w:val="000000" w:themeColor="text1"/>
          <w:sz w:val="28"/>
          <w:szCs w:val="28"/>
        </w:rPr>
        <w:t xml:space="preserve"> </w:t>
      </w:r>
      <w:r w:rsidRPr="00A72D36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A72D36" w:rsidTr="00C11A15">
        <w:tc>
          <w:tcPr>
            <w:tcW w:w="1101" w:type="dxa"/>
            <w:shd w:val="clear" w:color="auto" w:fill="auto"/>
            <w:vAlign w:val="center"/>
          </w:tcPr>
          <w:p w:rsidR="002E2423" w:rsidRPr="00A72D36" w:rsidRDefault="002E2423" w:rsidP="002E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2E2423" w:rsidRPr="00A72D36" w:rsidRDefault="002E2423" w:rsidP="002E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A72D36" w:rsidTr="00C11A15">
        <w:trPr>
          <w:trHeight w:val="293"/>
        </w:trPr>
        <w:tc>
          <w:tcPr>
            <w:tcW w:w="1101" w:type="dxa"/>
            <w:shd w:val="clear" w:color="auto" w:fill="auto"/>
          </w:tcPr>
          <w:p w:rsidR="002E2423" w:rsidRPr="00A72D36" w:rsidRDefault="002E2423" w:rsidP="002E24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ОК-5</w:t>
            </w:r>
          </w:p>
          <w:p w:rsidR="002E2423" w:rsidRPr="00A72D36" w:rsidRDefault="002E2423" w:rsidP="002E24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646" w:type="dxa"/>
            <w:shd w:val="clear" w:color="auto" w:fill="auto"/>
          </w:tcPr>
          <w:p w:rsidR="002E2423" w:rsidRPr="00A72D36" w:rsidRDefault="002E2423" w:rsidP="002E24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способность к самоорганизации и самообразованию</w:t>
            </w:r>
          </w:p>
        </w:tc>
      </w:tr>
      <w:tr w:rsidR="001A5FBE" w:rsidRPr="00A72D36" w:rsidTr="00C11A15">
        <w:trPr>
          <w:trHeight w:val="856"/>
        </w:trPr>
        <w:tc>
          <w:tcPr>
            <w:tcW w:w="1101" w:type="dxa"/>
            <w:shd w:val="clear" w:color="auto" w:fill="auto"/>
          </w:tcPr>
          <w:p w:rsidR="002E2423" w:rsidRPr="00A72D36" w:rsidRDefault="002E2423" w:rsidP="002E2423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ОПК-4</w:t>
            </w:r>
          </w:p>
        </w:tc>
        <w:tc>
          <w:tcPr>
            <w:tcW w:w="8646" w:type="dxa"/>
            <w:shd w:val="clear" w:color="auto" w:fill="auto"/>
          </w:tcPr>
          <w:p w:rsidR="002E2423" w:rsidRPr="00A72D36" w:rsidRDefault="002E2423" w:rsidP="002E2423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</w:t>
            </w:r>
          </w:p>
        </w:tc>
      </w:tr>
      <w:tr w:rsidR="001A5FBE" w:rsidRPr="00A72D36" w:rsidTr="00C11A15">
        <w:trPr>
          <w:trHeight w:val="856"/>
        </w:trPr>
        <w:tc>
          <w:tcPr>
            <w:tcW w:w="1101" w:type="dxa"/>
            <w:shd w:val="clear" w:color="auto" w:fill="auto"/>
          </w:tcPr>
          <w:p w:rsidR="002E2423" w:rsidRPr="00A72D36" w:rsidRDefault="002E2423" w:rsidP="002E2423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ПК-2</w:t>
            </w:r>
          </w:p>
        </w:tc>
        <w:tc>
          <w:tcPr>
            <w:tcW w:w="8646" w:type="dxa"/>
            <w:shd w:val="clear" w:color="auto" w:fill="auto"/>
          </w:tcPr>
          <w:p w:rsidR="002E2423" w:rsidRPr="00A72D36" w:rsidRDefault="004F2021" w:rsidP="002E2423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  </w:t>
            </w:r>
          </w:p>
        </w:tc>
      </w:tr>
      <w:tr w:rsidR="002E2423" w:rsidRPr="00A72D36" w:rsidTr="00C11A15">
        <w:trPr>
          <w:trHeight w:val="856"/>
        </w:trPr>
        <w:tc>
          <w:tcPr>
            <w:tcW w:w="1101" w:type="dxa"/>
            <w:shd w:val="clear" w:color="auto" w:fill="auto"/>
          </w:tcPr>
          <w:p w:rsidR="002E2423" w:rsidRPr="00A72D36" w:rsidRDefault="002E2423" w:rsidP="002E2423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8646" w:type="dxa"/>
            <w:shd w:val="clear" w:color="auto" w:fill="auto"/>
          </w:tcPr>
          <w:p w:rsidR="002E2423" w:rsidRPr="00A72D36" w:rsidRDefault="002E2423" w:rsidP="002E2423">
            <w:pPr>
              <w:suppressAutoHyphens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</w:tbl>
    <w:p w:rsidR="002E2423" w:rsidRPr="00A72D36" w:rsidRDefault="002E2423" w:rsidP="002E24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2423" w:rsidRPr="00A72D36" w:rsidRDefault="002E2423" w:rsidP="002E2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ОК-5 </w:t>
      </w:r>
      <w:r w:rsidRPr="00A72D3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способность к самоорганизации и самообразованию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самооценки, уровни притязаний, их влияния на результат образовательной, профессиональной деятельности;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этапы профессионального становления личности;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 оценивать роль новых знаний, навыков и компетенций в образовательной, профессиональной деятельности;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планировать и осуществлять свою деятельность с учетом полученных результатов.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познавательной и учебной деятельности, навыками разрешения проблем;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поиска методов решения практических задач, применению различных методов познания.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B074AA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ОПК-4 </w:t>
      </w:r>
      <w:r w:rsidRPr="00A72D3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способностью участвовать в разработке обобщенных вариантов решения проблем, связанных с машиностроительными производствами, выбора на основе анализа вариантов оптимального прогнозируемых последствий решения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методику подготовки планов проведения лабораторных работ;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 к технической документации, инженерные методики проектирования тепловых процессов.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рассчитывать параметры теплового процесса обработки изделий;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уметь разрабатывать техническую документацию.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разработки тепловых  процессов;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разработки обобщенных вариантов решения проблем, связанных с машиностроительным производством.</w:t>
      </w: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ПК-2 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 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методы стандартных испытаний;</w:t>
      </w: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стандартные методы проектирования;</w:t>
      </w: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методы стандартных испытаний;</w:t>
      </w: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использовать прогрессивные методы эксплуатации изделий;</w:t>
      </w:r>
    </w:p>
    <w:p w:rsidR="00D47510" w:rsidRPr="00A72D36" w:rsidRDefault="00D47510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47510" w:rsidRPr="00A72D36" w:rsidRDefault="00D47510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47510" w:rsidRPr="00A72D36" w:rsidRDefault="00D47510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Владеть:</w:t>
      </w: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изделий;</w:t>
      </w:r>
    </w:p>
    <w:p w:rsidR="004F2021" w:rsidRPr="00A72D36" w:rsidRDefault="004F2021" w:rsidP="004F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стандартных методов проектирования.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B074AA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ПК-10 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методику подготовки планов проведения лабораторных работ;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 к технической документации содержащую научно-техническую информацию;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пользоваться источниками научно-технической информации;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исследования;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способностью к пополнению знаний за счет научно-технической информации отечественного и зарубежного опыта;</w:t>
      </w:r>
    </w:p>
    <w:p w:rsidR="002E2423" w:rsidRPr="00A72D36" w:rsidRDefault="002E2423" w:rsidP="002E24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проведения исследований в области разработки, эксплуатации, автоматизации и реорганизации машиностроительных производств</w:t>
      </w:r>
    </w:p>
    <w:p w:rsidR="002E2423" w:rsidRPr="00A72D36" w:rsidRDefault="002E2423" w:rsidP="002E24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2423" w:rsidRPr="00A72D36" w:rsidRDefault="002E2423" w:rsidP="002E2423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2E2423" w:rsidRPr="00A72D36" w:rsidRDefault="002E2423" w:rsidP="002E2423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2E2423" w:rsidRPr="00A72D36" w:rsidRDefault="002E2423" w:rsidP="002E242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2E2423" w:rsidRPr="00A72D36" w:rsidRDefault="002E2423" w:rsidP="002E24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2E2423" w:rsidRPr="00A72D36" w:rsidRDefault="002E2423" w:rsidP="002E242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2E2423" w:rsidRPr="00A72D36" w:rsidRDefault="002E2423" w:rsidP="002E242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2E2423" w:rsidRPr="00A72D36" w:rsidRDefault="002E2423" w:rsidP="002E242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2E2423" w:rsidRPr="00A72D36" w:rsidRDefault="002E2423" w:rsidP="002E242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2E2423" w:rsidRPr="00A72D36" w:rsidRDefault="002E2423" w:rsidP="002E242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2E2423" w:rsidRPr="00A72D36" w:rsidRDefault="002E2423" w:rsidP="002E242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2E2423" w:rsidRPr="00A72D36" w:rsidRDefault="002E2423" w:rsidP="002E2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2E2423" w:rsidRPr="00A72D36" w:rsidRDefault="002E2423" w:rsidP="002E2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зачета.</w:t>
      </w:r>
    </w:p>
    <w:p w:rsidR="00591CFA" w:rsidRPr="001A5FBE" w:rsidRDefault="00591CFA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C21FE" w:rsidRPr="001A5FBE" w:rsidRDefault="00AC21FE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C21FE" w:rsidRPr="001A5FBE" w:rsidRDefault="00AC21FE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C21FE" w:rsidRPr="001A5FBE" w:rsidRDefault="00AC21FE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C21FE" w:rsidRPr="001A5FBE" w:rsidRDefault="00AC21FE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C21FE" w:rsidRPr="001A5FBE" w:rsidRDefault="00AC21FE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C21FE" w:rsidRPr="001A5FBE" w:rsidRDefault="00AC21FE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C21FE" w:rsidRPr="001A5FBE" w:rsidRDefault="00AC21FE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C21FE" w:rsidRPr="001A5FBE" w:rsidRDefault="00AC21FE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A72D36" w:rsidRDefault="00D9473F" w:rsidP="00D9473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2E2423" w:rsidRPr="00A72D36" w:rsidRDefault="00A80B2D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Б1.В.ДВ.09.01 </w:t>
      </w: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ПРОГРАММИРОВАНИЕ СТАНКОВ С ЧПУ</w:t>
      </w: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Название кафедры: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Технология машиностроения</w:t>
      </w: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A72D36" w:rsidRDefault="00D9473F" w:rsidP="0090747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и задачи дисциплины</w:t>
      </w:r>
    </w:p>
    <w:p w:rsidR="00D9473F" w:rsidRPr="00A72D36" w:rsidRDefault="00D9473F" w:rsidP="00D9473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изучения дисциплины является формирование у студентов комплекса знаний, умений и навыков, необходимых для эффективного программирования обработки деталей на станках с числовым программным управлением (ЧПУ) на базе CAD/CAM систем.</w:t>
      </w:r>
    </w:p>
    <w:p w:rsidR="00D9473F" w:rsidRPr="00A72D36" w:rsidRDefault="00D9473F" w:rsidP="00D9473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Задачами изучения дисциплины являются:</w:t>
      </w:r>
    </w:p>
    <w:p w:rsidR="00D9473F" w:rsidRPr="00A72D36" w:rsidRDefault="00D9473F" w:rsidP="00D9473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ознакомление с основными принципами автоматизации процесса подготовки управляющих программ;</w:t>
      </w:r>
    </w:p>
    <w:p w:rsidR="00D9473F" w:rsidRPr="00A72D36" w:rsidRDefault="00D9473F" w:rsidP="00D9473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схемы работы с CAD/CAM системой;</w:t>
      </w:r>
    </w:p>
    <w:p w:rsidR="00D9473F" w:rsidRPr="00A72D36" w:rsidRDefault="00D9473F" w:rsidP="00D9473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изучение правил ввода исходной информации в САМ систему, контроля траектории режущих инструментов, формирования управляющей программы; </w:t>
      </w:r>
    </w:p>
    <w:p w:rsidR="00D9473F" w:rsidRPr="00A72D36" w:rsidRDefault="00D9473F" w:rsidP="00D9473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приобретение навыков программирования оборудования с ЧПУ  с применением САМ систем.</w:t>
      </w:r>
    </w:p>
    <w:p w:rsidR="00D9473F" w:rsidRPr="00A72D36" w:rsidRDefault="00D9473F" w:rsidP="00D9473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473F" w:rsidRPr="00A72D36" w:rsidRDefault="00D9473F" w:rsidP="00D9473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Место дисципли</w:t>
      </w:r>
      <w:r w:rsidR="00A80B2D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ны в структуре учебного плана </w:t>
      </w:r>
    </w:p>
    <w:p w:rsidR="00A80B2D" w:rsidRPr="00A72D36" w:rsidRDefault="00A80B2D" w:rsidP="00A8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Б1.В.ДВ.09.01 Программирование станков с ЧПУ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 и относится к дисциплине по выбору.</w:t>
      </w:r>
    </w:p>
    <w:p w:rsidR="00A80B2D" w:rsidRPr="00A72D36" w:rsidRDefault="00A80B2D" w:rsidP="00A80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изучается сту</w:t>
      </w:r>
      <w:r w:rsidR="00D036F5"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дентами очной формы обучения в 8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семестре.</w:t>
      </w:r>
    </w:p>
    <w:p w:rsidR="00A80B2D" w:rsidRPr="00A72D36" w:rsidRDefault="00A80B2D" w:rsidP="00D03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</w:t>
      </w:r>
      <w:r w:rsidR="00D036F5"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машиностроительных производств.</w:t>
      </w:r>
    </w:p>
    <w:p w:rsidR="00A80B2D" w:rsidRPr="00A72D36" w:rsidRDefault="00A80B2D" w:rsidP="00A80B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курса данной дисциплины базируется на дисциплине:</w:t>
      </w:r>
    </w:p>
    <w:p w:rsidR="00A80B2D" w:rsidRPr="00A72D36" w:rsidRDefault="00A80B2D" w:rsidP="00A80B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управление системами и процессами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A80B2D" w:rsidRPr="00A72D36" w:rsidRDefault="00A80B2D" w:rsidP="00A80B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Кроме того, освоение дисциплины связано с параллельно изучаемой дисциплиной  «Технология машиностроения».</w:t>
      </w:r>
    </w:p>
    <w:p w:rsidR="00A80B2D" w:rsidRPr="00A72D36" w:rsidRDefault="00A80B2D" w:rsidP="00D947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473F" w:rsidRPr="00A72D36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Требования к результатам освоения  дисциплины </w:t>
      </w:r>
    </w:p>
    <w:p w:rsidR="00D036F5" w:rsidRPr="00A72D36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72D36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A72D36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A72D36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A72D36">
        <w:rPr>
          <w:color w:val="000000" w:themeColor="text1"/>
          <w:sz w:val="28"/>
          <w:szCs w:val="28"/>
        </w:rPr>
        <w:t xml:space="preserve"> </w:t>
      </w:r>
      <w:r w:rsidRPr="00A72D36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A72D36">
        <w:rPr>
          <w:color w:val="000000" w:themeColor="text1"/>
          <w:sz w:val="28"/>
          <w:szCs w:val="28"/>
        </w:rPr>
        <w:t xml:space="preserve"> </w:t>
      </w:r>
      <w:r w:rsidRPr="00A72D36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A72D36" w:rsidTr="00C22A0A">
        <w:tc>
          <w:tcPr>
            <w:tcW w:w="1101" w:type="dxa"/>
            <w:shd w:val="clear" w:color="auto" w:fill="auto"/>
            <w:vAlign w:val="center"/>
          </w:tcPr>
          <w:p w:rsidR="00D036F5" w:rsidRPr="00A72D36" w:rsidRDefault="00D036F5" w:rsidP="00D03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D036F5" w:rsidRPr="00A72D36" w:rsidRDefault="00D036F5" w:rsidP="00D0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A72D36" w:rsidTr="00C22A0A">
        <w:trPr>
          <w:trHeight w:val="856"/>
        </w:trPr>
        <w:tc>
          <w:tcPr>
            <w:tcW w:w="1101" w:type="dxa"/>
            <w:shd w:val="clear" w:color="auto" w:fill="auto"/>
          </w:tcPr>
          <w:p w:rsidR="00D036F5" w:rsidRPr="00A72D36" w:rsidRDefault="00D036F5" w:rsidP="002E24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ОПК-3</w:t>
            </w:r>
          </w:p>
        </w:tc>
        <w:tc>
          <w:tcPr>
            <w:tcW w:w="8646" w:type="dxa"/>
            <w:shd w:val="clear" w:color="auto" w:fill="auto"/>
          </w:tcPr>
          <w:p w:rsidR="00D036F5" w:rsidRPr="00A72D36" w:rsidRDefault="00D036F5" w:rsidP="002E24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1A5FBE" w:rsidRPr="00A72D36" w:rsidTr="00C22A0A">
        <w:trPr>
          <w:trHeight w:val="856"/>
        </w:trPr>
        <w:tc>
          <w:tcPr>
            <w:tcW w:w="1101" w:type="dxa"/>
            <w:shd w:val="clear" w:color="auto" w:fill="auto"/>
          </w:tcPr>
          <w:p w:rsidR="00D036F5" w:rsidRPr="00A72D36" w:rsidRDefault="00D036F5" w:rsidP="002E24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2D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ПК-16</w:t>
            </w:r>
          </w:p>
        </w:tc>
        <w:tc>
          <w:tcPr>
            <w:tcW w:w="8646" w:type="dxa"/>
            <w:shd w:val="clear" w:color="auto" w:fill="auto"/>
          </w:tcPr>
          <w:p w:rsidR="00D036F5" w:rsidRPr="00A72D36" w:rsidRDefault="00D036F5" w:rsidP="002E24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1A5FBE" w:rsidRPr="00A72D36" w:rsidTr="002E2423">
        <w:trPr>
          <w:trHeight w:val="308"/>
        </w:trPr>
        <w:tc>
          <w:tcPr>
            <w:tcW w:w="1101" w:type="dxa"/>
            <w:shd w:val="clear" w:color="auto" w:fill="auto"/>
          </w:tcPr>
          <w:p w:rsidR="002E2423" w:rsidRPr="00A72D36" w:rsidRDefault="002E2423" w:rsidP="007F79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ПК-20</w:t>
            </w:r>
          </w:p>
        </w:tc>
        <w:tc>
          <w:tcPr>
            <w:tcW w:w="8646" w:type="dxa"/>
            <w:shd w:val="clear" w:color="auto" w:fill="auto"/>
          </w:tcPr>
          <w:p w:rsidR="002E2423" w:rsidRPr="00A72D36" w:rsidRDefault="007F79B6" w:rsidP="007F79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2D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разрабатывать планы, программы и методики, другие тестовые документы, входящие в состав конструкторской, технологической и эксплуатационной документации, осуществлять контроль за соблюдением технологической дисциплины, экологической безопасности машиностроительных производств</w:t>
            </w:r>
          </w:p>
        </w:tc>
      </w:tr>
    </w:tbl>
    <w:p w:rsidR="00D036F5" w:rsidRPr="00A72D36" w:rsidRDefault="00D036F5" w:rsidP="00D036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C11A15" w:rsidRPr="00A72D36" w:rsidRDefault="00C11A15" w:rsidP="00C11A1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036F5"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ОПК-3</w:t>
      </w: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</w:t>
      </w:r>
      <w:r w:rsidR="00D036F5"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пособность использовать современные информационные технологии, прикладные программные средства при решении задач профессиональной деятельности</w:t>
      </w: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C11A15" w:rsidRPr="00A72D36" w:rsidRDefault="00C11A15" w:rsidP="00C11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1A15" w:rsidRPr="00A72D36" w:rsidRDefault="00C11A15" w:rsidP="00C11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основные принципы автоматизации процесса подготовки управляющих программ;</w:t>
      </w:r>
    </w:p>
    <w:p w:rsidR="00C11A15" w:rsidRPr="00A72D36" w:rsidRDefault="00C11A15" w:rsidP="00C11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общую схему работы с CAD/CAM системой;</w:t>
      </w:r>
    </w:p>
    <w:p w:rsidR="00C11A15" w:rsidRPr="00A72D36" w:rsidRDefault="00C11A15" w:rsidP="00C11A1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Уметь: </w:t>
      </w:r>
    </w:p>
    <w:p w:rsidR="00C11A15" w:rsidRPr="00A72D36" w:rsidRDefault="00C11A15" w:rsidP="00C11A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осуществлять поиск необходимой нормативной литературы и использовать ее при решении профессиональных задач и расчетов;</w:t>
      </w:r>
    </w:p>
    <w:p w:rsidR="00C11A15" w:rsidRPr="00A72D36" w:rsidRDefault="00C11A15" w:rsidP="00C11A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свободно ориентироваться в наиболее распространенных видах станков с ЧПУ;</w:t>
      </w:r>
    </w:p>
    <w:p w:rsidR="00C11A15" w:rsidRPr="00A72D36" w:rsidRDefault="00C11A15" w:rsidP="00C11A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1A15" w:rsidRPr="00A72D36" w:rsidRDefault="00C11A15" w:rsidP="00C11A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навыками программирования оборудования с ЧПУ  с применением САМ систем.</w:t>
      </w:r>
    </w:p>
    <w:p w:rsidR="00C11A15" w:rsidRPr="00A72D36" w:rsidRDefault="00C11A15" w:rsidP="00C11A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навыками внедрения управляющих программ на станках с числовым про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граммным управлением</w:t>
      </w:r>
    </w:p>
    <w:p w:rsidR="00C11A15" w:rsidRPr="00A72D36" w:rsidRDefault="00C11A15" w:rsidP="00C11A15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036F5"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ПК-16</w:t>
      </w: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</w:t>
      </w:r>
      <w:r w:rsidR="00D036F5"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</w:t>
      </w: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ких процессов для их реализации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D036F5" w:rsidRPr="00A72D36" w:rsidRDefault="00C11A15" w:rsidP="00D036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C11A15" w:rsidRPr="00A72D36" w:rsidRDefault="00C11A15" w:rsidP="00D036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основные положения и понятия технологии машино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строения, метод разработки технологического процесса изготовления машин, правила разработки технологического процесса изготовления машиностроительных изделий;</w:t>
      </w:r>
    </w:p>
    <w:p w:rsidR="00C11A15" w:rsidRPr="00A72D36" w:rsidRDefault="00C11A15" w:rsidP="00D036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классификацию оборудования; методы формообразования поверхности на металлообрабатывающих станках; кинематиче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скую структуру и компоновку станков;</w:t>
      </w:r>
    </w:p>
    <w:p w:rsidR="00C11A15" w:rsidRPr="00A72D36" w:rsidRDefault="00C11A15" w:rsidP="00C11A1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Уметь: </w:t>
      </w:r>
    </w:p>
    <w:p w:rsidR="00C11A15" w:rsidRPr="00A72D36" w:rsidRDefault="00C11A15" w:rsidP="00C11A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контролировать траекторию режущих инструментов;</w:t>
      </w:r>
    </w:p>
    <w:p w:rsidR="00C11A15" w:rsidRPr="00A72D36" w:rsidRDefault="00C11A15" w:rsidP="00C11A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формировать управляющую программу;</w:t>
      </w:r>
    </w:p>
    <w:p w:rsidR="00C11A15" w:rsidRPr="00A72D36" w:rsidRDefault="00C11A15" w:rsidP="00C11A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1A15" w:rsidRPr="00A72D36" w:rsidRDefault="00C11A15" w:rsidP="00C11A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-навыками выбора оборудования, инструментов, средств технологического оснащения для реализации технологических процессов изготовления продукции.</w:t>
      </w:r>
    </w:p>
    <w:p w:rsidR="00C11A15" w:rsidRPr="00A72D36" w:rsidRDefault="00C11A15" w:rsidP="00C11A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-навыками анализа технологических процессов как объекта управления и выбора функциональных схем их автоматиза</w:t>
      </w: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ции</w:t>
      </w:r>
      <w:r w:rsidR="007F79B6"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F79B6" w:rsidRPr="00A72D36" w:rsidRDefault="007F79B6" w:rsidP="007F79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B074AA"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ПК-20</w:t>
      </w: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способностью разрабатывать планы, программы и методики, другие тестовые документы, входящие в состав конструкторской, технологической и эксплуатационной документации, осуществлять контроль за соблюдением технологической дисциплины, экологической безопасности машиностроительных производств</w:t>
      </w: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D47510" w:rsidRPr="00A72D36" w:rsidRDefault="00D47510" w:rsidP="00F17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741B" w:rsidRPr="00A72D36" w:rsidRDefault="00F1741B" w:rsidP="00F17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Знать: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1741B" w:rsidRPr="00A72D36" w:rsidRDefault="00F1741B" w:rsidP="00F174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- методы обработки и внедрения управляющих программ для обработки типовых деталей на автоматизированном оборудовании;</w:t>
      </w:r>
    </w:p>
    <w:p w:rsidR="00F1741B" w:rsidRPr="00A72D36" w:rsidRDefault="00F1741B" w:rsidP="00F174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 требования к инструменту, классификационные признаки и общую классификацию инструментов;</w:t>
      </w:r>
    </w:p>
    <w:p w:rsidR="00F1741B" w:rsidRPr="00A72D36" w:rsidRDefault="00F1741B" w:rsidP="00F1741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Уметь: </w:t>
      </w:r>
    </w:p>
    <w:p w:rsidR="00F1741B" w:rsidRPr="00A72D36" w:rsidRDefault="00F1741B" w:rsidP="00F174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справочную и исходную документацию при написании управляющих программ;</w:t>
      </w:r>
    </w:p>
    <w:p w:rsidR="00F1741B" w:rsidRPr="00A72D36" w:rsidRDefault="00F1741B" w:rsidP="00F174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- заполнять формы сопроводительной документации;</w:t>
      </w:r>
    </w:p>
    <w:p w:rsidR="00F1741B" w:rsidRPr="00A72D36" w:rsidRDefault="00F1741B" w:rsidP="00F1741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1741B" w:rsidRPr="00A72D36" w:rsidRDefault="00F1741B" w:rsidP="00F174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проектирования типовых технологических процессов изготовления машиностроительной продукции;</w:t>
      </w:r>
    </w:p>
    <w:p w:rsidR="00F1741B" w:rsidRPr="00A72D36" w:rsidRDefault="00F1741B" w:rsidP="00F174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основными понятиями теории программирования для автоматизированного оборудования.</w:t>
      </w:r>
    </w:p>
    <w:p w:rsidR="007F79B6" w:rsidRPr="00A72D36" w:rsidRDefault="007F79B6" w:rsidP="00C11A1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036F5" w:rsidRPr="00A72D36" w:rsidRDefault="00C11A15" w:rsidP="00D036F5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( 144 </w:t>
      </w:r>
      <w:r w:rsidRPr="00A72D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="00D036F5" w:rsidRPr="00A72D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D036F5" w:rsidRPr="00A72D36" w:rsidRDefault="00D036F5" w:rsidP="00D036F5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D036F5" w:rsidRPr="00A72D36" w:rsidRDefault="00D036F5" w:rsidP="00D036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D036F5" w:rsidRPr="00A72D36" w:rsidRDefault="00D036F5" w:rsidP="00D036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D036F5" w:rsidRPr="00A72D36" w:rsidRDefault="00D036F5" w:rsidP="00D036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D036F5" w:rsidRPr="00A72D36" w:rsidRDefault="00D036F5" w:rsidP="00D036F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D036F5" w:rsidRPr="00A72D36" w:rsidRDefault="00D036F5" w:rsidP="00D036F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D036F5" w:rsidRPr="00A72D36" w:rsidRDefault="00D036F5" w:rsidP="00D036F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D036F5" w:rsidRPr="00A72D36" w:rsidRDefault="00D036F5" w:rsidP="00D036F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D036F5" w:rsidRPr="00A72D36" w:rsidRDefault="00D036F5" w:rsidP="00D036F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D036F5" w:rsidRPr="00A72D36" w:rsidRDefault="00D036F5" w:rsidP="00D0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D036F5" w:rsidRPr="00A72D36" w:rsidRDefault="00D036F5" w:rsidP="00D0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2D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экзамен.</w:t>
      </w:r>
    </w:p>
    <w:p w:rsidR="007F07E8" w:rsidRPr="00A72D36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884E24" w:rsidRDefault="00D9473F" w:rsidP="00D9473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C11A15" w:rsidRPr="00884E24" w:rsidRDefault="00C11A15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Б1</w:t>
      </w:r>
      <w:r w:rsidR="00D9473F"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.В.ДВ.</w:t>
      </w: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09</w:t>
      </w:r>
      <w:r w:rsidR="00D9473F"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D9473F"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 </w:t>
      </w:r>
    </w:p>
    <w:p w:rsidR="00D9473F" w:rsidRPr="00884E24" w:rsidRDefault="00D9473F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ИНФОРМАЦИОННЫЕ ТЕХНОЛОГИИ УПРАВЛЕНИЯ ПРОИЗВОДСТВОМ</w:t>
      </w:r>
    </w:p>
    <w:p w:rsidR="00D9473F" w:rsidRPr="00884E24" w:rsidRDefault="00D9473F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884E24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Название кафедры: 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Технология машиностроения</w:t>
      </w:r>
    </w:p>
    <w:p w:rsidR="00D9473F" w:rsidRPr="00884E24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884E24" w:rsidRDefault="00D9473F" w:rsidP="0090747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и задачи дисциплины</w:t>
      </w:r>
    </w:p>
    <w:p w:rsidR="00885243" w:rsidRPr="00884E24" w:rsidRDefault="00885243" w:rsidP="0088524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изучения дисциплины является формирование у студентов комплекса знаний, умений и навыков, необходимых для эффективного программирования обработки деталей на станках с числовым программным управлением (ЧПУ) на базе CAD/CAM систем.</w:t>
      </w:r>
    </w:p>
    <w:p w:rsidR="00885243" w:rsidRPr="00884E24" w:rsidRDefault="00885243" w:rsidP="0088524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Задачами изучения дисциплины являются:</w:t>
      </w:r>
    </w:p>
    <w:p w:rsidR="00885243" w:rsidRPr="00884E24" w:rsidRDefault="00885243" w:rsidP="0088524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ознакомление с основными принципами автоматизации процесса подготовки управляющих программ;</w:t>
      </w:r>
    </w:p>
    <w:p w:rsidR="00885243" w:rsidRPr="00884E24" w:rsidRDefault="00885243" w:rsidP="0088524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схемы работы с CAD/CAM системой;</w:t>
      </w:r>
    </w:p>
    <w:p w:rsidR="00885243" w:rsidRPr="00884E24" w:rsidRDefault="00885243" w:rsidP="0088524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изучение правил ввода исходной информации в САМ систему, контроля траектории режущих инструментов, формирования управляющей программы; </w:t>
      </w:r>
    </w:p>
    <w:p w:rsidR="00885243" w:rsidRPr="00884E24" w:rsidRDefault="00885243" w:rsidP="0088524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приобретение навыков программирования оборудования с ЧПУ  с применением САМ систем.</w:t>
      </w:r>
    </w:p>
    <w:p w:rsidR="00885243" w:rsidRPr="00884E24" w:rsidRDefault="00885243" w:rsidP="0088524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85243" w:rsidRPr="00884E24" w:rsidRDefault="00885243" w:rsidP="0088524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 Место дисциплины в структуре учебного плана </w:t>
      </w:r>
    </w:p>
    <w:p w:rsidR="00885243" w:rsidRPr="00884E24" w:rsidRDefault="00885243" w:rsidP="00885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</w:t>
      </w: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Б1.В.ДВ.09.02 Информационные технологии управления </w:t>
      </w:r>
      <w:proofErr w:type="spellStart"/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производсвом</w:t>
      </w:r>
      <w:proofErr w:type="spellEnd"/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относится к вариативной части основной профессиональной образовательной программы (далее – ОПОП) 15.03.05 Конструкторско-технологическое обеспечение машиностроительных производств и относится к дисциплине по выбору.</w:t>
      </w:r>
    </w:p>
    <w:p w:rsidR="00885243" w:rsidRPr="00884E24" w:rsidRDefault="00885243" w:rsidP="00885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формы обучения в 8 семестре.</w:t>
      </w:r>
    </w:p>
    <w:p w:rsidR="00885243" w:rsidRPr="00884E24" w:rsidRDefault="00885243" w:rsidP="00885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Данная дисциплина логически и содержательно-методически связана со следующими дисциплинами учебного плана ОПОП ВО 15.03.05 Конструкторско-технологическое обеспечение машиностроительных производств.</w:t>
      </w:r>
    </w:p>
    <w:p w:rsidR="00885243" w:rsidRPr="00884E24" w:rsidRDefault="00885243" w:rsidP="00885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курса данной дисциплины базируется на дисциплине:</w:t>
      </w:r>
    </w:p>
    <w:p w:rsidR="00885243" w:rsidRPr="00884E24" w:rsidRDefault="00885243" w:rsidP="00885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управление системами и процессами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85243" w:rsidRPr="00884E24" w:rsidRDefault="00885243" w:rsidP="00885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Кроме того, освоение дисциплины связано с параллельно изучаемой дисциплиной  «Технология машиностроения».</w:t>
      </w:r>
    </w:p>
    <w:p w:rsidR="00D9473F" w:rsidRPr="00884E24" w:rsidRDefault="00D9473F" w:rsidP="00D947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5243" w:rsidRPr="00884E24" w:rsidRDefault="00885243" w:rsidP="008852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Требования к результатам освоения  дисциплины </w:t>
      </w:r>
    </w:p>
    <w:p w:rsidR="00885243" w:rsidRPr="00884E24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884E24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884E24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884E24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884E24">
        <w:rPr>
          <w:color w:val="000000" w:themeColor="text1"/>
          <w:sz w:val="28"/>
          <w:szCs w:val="28"/>
        </w:rPr>
        <w:t xml:space="preserve"> </w:t>
      </w:r>
      <w:r w:rsidRPr="00884E24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884E24">
        <w:rPr>
          <w:color w:val="000000" w:themeColor="text1"/>
          <w:sz w:val="28"/>
          <w:szCs w:val="28"/>
        </w:rPr>
        <w:t xml:space="preserve"> </w:t>
      </w:r>
      <w:r w:rsidRPr="00884E24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884E24" w:rsidTr="00692F72">
        <w:tc>
          <w:tcPr>
            <w:tcW w:w="1101" w:type="dxa"/>
            <w:shd w:val="clear" w:color="auto" w:fill="auto"/>
            <w:vAlign w:val="center"/>
          </w:tcPr>
          <w:p w:rsidR="00885243" w:rsidRPr="00884E24" w:rsidRDefault="00885243" w:rsidP="00885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885243" w:rsidRPr="00884E24" w:rsidRDefault="00885243" w:rsidP="008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884E24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885243" w:rsidRPr="00884E24" w:rsidRDefault="00885243" w:rsidP="008852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4E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ОПК-3</w:t>
            </w:r>
          </w:p>
        </w:tc>
        <w:tc>
          <w:tcPr>
            <w:tcW w:w="8646" w:type="dxa"/>
            <w:shd w:val="clear" w:color="auto" w:fill="auto"/>
          </w:tcPr>
          <w:p w:rsidR="00885243" w:rsidRPr="00884E24" w:rsidRDefault="00885243" w:rsidP="008852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4E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1A5FBE" w:rsidRPr="00884E24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885243" w:rsidRPr="00884E24" w:rsidRDefault="00885243" w:rsidP="008852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4E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ПК-16</w:t>
            </w:r>
          </w:p>
        </w:tc>
        <w:tc>
          <w:tcPr>
            <w:tcW w:w="8646" w:type="dxa"/>
            <w:shd w:val="clear" w:color="auto" w:fill="auto"/>
          </w:tcPr>
          <w:p w:rsidR="00885243" w:rsidRPr="00884E24" w:rsidRDefault="00885243" w:rsidP="008852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4E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1A5FBE" w:rsidRPr="00884E24" w:rsidTr="00692F72">
        <w:trPr>
          <w:trHeight w:val="308"/>
        </w:trPr>
        <w:tc>
          <w:tcPr>
            <w:tcW w:w="1101" w:type="dxa"/>
            <w:shd w:val="clear" w:color="auto" w:fill="auto"/>
          </w:tcPr>
          <w:p w:rsidR="00885243" w:rsidRPr="00884E24" w:rsidRDefault="00885243" w:rsidP="008852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4E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ПК-20</w:t>
            </w:r>
          </w:p>
        </w:tc>
        <w:tc>
          <w:tcPr>
            <w:tcW w:w="8646" w:type="dxa"/>
            <w:shd w:val="clear" w:color="auto" w:fill="auto"/>
          </w:tcPr>
          <w:p w:rsidR="00885243" w:rsidRPr="00884E24" w:rsidRDefault="007F79B6" w:rsidP="00A72D3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4E2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способностью разрабатывать планы, программы и методики, другие тестовые документы, входящие в состав конструкторской, технологической и эксплуатационной документации, осуществлять контроль за соблюдением технологической дисциплины, экологической безопасности машиностроительных производств</w:t>
            </w:r>
          </w:p>
        </w:tc>
      </w:tr>
    </w:tbl>
    <w:p w:rsidR="00885243" w:rsidRPr="00884E24" w:rsidRDefault="00885243" w:rsidP="008852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885243" w:rsidRPr="00884E24" w:rsidRDefault="00885243" w:rsidP="008852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B074AA"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ОПК-3</w:t>
      </w: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</w:t>
      </w: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пособность использовать современные информационные технологии, прикладные программные средства при решении задач профессиональной деятельности </w:t>
      </w: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885243" w:rsidRPr="00884E24" w:rsidRDefault="00885243" w:rsidP="00885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5243" w:rsidRPr="00884E24" w:rsidRDefault="00885243" w:rsidP="00885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2D36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принципы организации производственно-хозяйственной деятельности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01D25" w:rsidRPr="00884E24" w:rsidRDefault="00885243" w:rsidP="00A72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72D36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технологии разработки </w:t>
      </w:r>
      <w:proofErr w:type="spellStart"/>
      <w:r w:rsidR="00A72D36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proofErr w:type="spellEnd"/>
      <w:r w:rsidR="00A72D36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-приложений</w:t>
      </w:r>
      <w:r w:rsidR="00A72D36"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85243" w:rsidRPr="00884E24" w:rsidRDefault="00885243" w:rsidP="008852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Уметь: </w:t>
      </w:r>
    </w:p>
    <w:p w:rsidR="00885243" w:rsidRPr="00884E24" w:rsidRDefault="00885243" w:rsidP="0088524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72D36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информационные технологии для поиска организационно- управленческих решений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85243" w:rsidRPr="00884E24" w:rsidRDefault="00885243" w:rsidP="008852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A72D36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информационные технологии для решения прикладных задач производственно-хозяйственной деятельности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85243" w:rsidRPr="00884E24" w:rsidRDefault="00885243" w:rsidP="0088524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5243" w:rsidRPr="00884E24" w:rsidRDefault="00885243" w:rsidP="0088524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2D36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инструментальными методами оценки эффективности производственно-хозяйственной деятельности организации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85243" w:rsidRPr="00884E24" w:rsidRDefault="00885243" w:rsidP="0088524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72D36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инструментальными средствами разработки </w:t>
      </w:r>
      <w:proofErr w:type="spellStart"/>
      <w:r w:rsidR="00A72D36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proofErr w:type="spellEnd"/>
      <w:r w:rsidR="00A72D36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-приложений для управления прои</w:t>
      </w:r>
      <w:r w:rsidR="00A72D36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A72D36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водственно-хозяйственной деятельностью;</w:t>
      </w:r>
    </w:p>
    <w:p w:rsidR="00885243" w:rsidRPr="00884E24" w:rsidRDefault="00885243" w:rsidP="008852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ПК-16</w:t>
      </w:r>
      <w:r w:rsidR="00B074AA"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</w: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885243" w:rsidRPr="00884E24" w:rsidRDefault="00885243" w:rsidP="00885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885243" w:rsidRPr="00884E24" w:rsidRDefault="00885243" w:rsidP="00885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72D36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общую теорию статистики и методы статистического анализа социально- экономических процессов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85243" w:rsidRPr="00884E24" w:rsidRDefault="00885243" w:rsidP="008852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72D36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разработки информационных систем для управления производством и продвижением продукции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85243" w:rsidRPr="00884E24" w:rsidRDefault="00885243" w:rsidP="008852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Уметь: </w:t>
      </w:r>
    </w:p>
    <w:p w:rsidR="00885243" w:rsidRPr="00884E24" w:rsidRDefault="00885243" w:rsidP="0088524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72D36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сравнительный анализ и обоснованный выбор инструментальных средств и информационных технологий для решения профессиональных задач в области производства и продвижения продукции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85243" w:rsidRPr="00884E24" w:rsidRDefault="00885243" w:rsidP="0088524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84E24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статистические методы оценки и прогнозирования для поддержки принятия решений в производственно-хозяйственной деятельности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85243" w:rsidRPr="00884E24" w:rsidRDefault="00885243" w:rsidP="0088524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5243" w:rsidRPr="00884E24" w:rsidRDefault="00885243" w:rsidP="0088524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84E24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инструментальными средствами сбора, обработки и хранения производственной и коммерческой информации;</w:t>
      </w:r>
    </w:p>
    <w:p w:rsidR="00885243" w:rsidRPr="00884E24" w:rsidRDefault="00885243" w:rsidP="0088524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84E24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навыками разработки технического задания на создание или модификацию экономических информационных систем в соответствие с определенными функциональными тр</w:t>
      </w:r>
      <w:r w:rsidR="00884E24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84E24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бованиями.</w:t>
      </w:r>
      <w:r w:rsidR="007F79B6"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01D25" w:rsidRPr="00884E24" w:rsidRDefault="00D01D25" w:rsidP="00D01D2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B074AA"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ПК-20</w:t>
      </w: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способностью разрабатывать планы, программы и методики, другие тестовые </w:t>
      </w: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документы, входящие в состав конструкторской, технологической и эксплуатационной документации, осуществлять контроль за соблюдением технологической дисциплины, экологической безопасности машиностроительных производств</w:t>
      </w: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студент должен:</w:t>
      </w:r>
    </w:p>
    <w:p w:rsidR="00D01D25" w:rsidRPr="00884E24" w:rsidRDefault="00D01D25" w:rsidP="00D01D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01D25" w:rsidRPr="00884E24" w:rsidRDefault="00D01D25" w:rsidP="00D01D2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03E59"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основы интеллектуального анализа данных</w:t>
      </w: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1D25" w:rsidRPr="00884E24" w:rsidRDefault="00D01D25" w:rsidP="00D01D2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03E59"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виды информационных ресурсов для проведения маркетинговых исследований</w:t>
      </w: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1D25" w:rsidRPr="00884E24" w:rsidRDefault="00D01D25" w:rsidP="00D01D2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Уметь: </w:t>
      </w:r>
    </w:p>
    <w:p w:rsidR="00D01D25" w:rsidRPr="00884E24" w:rsidRDefault="00D01D25" w:rsidP="00D01D2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03E59"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готовить аналитические обзоры на основе официальной статистики, коммерческой и рекламной информации, научной литературы, электронных ресурсов и иных видов публикаций</w:t>
      </w: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1D25" w:rsidRPr="00884E24" w:rsidRDefault="00D01D25" w:rsidP="00D01D2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03E59"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анализ методов оценивания и выбора современных информационных технологий для автоматизации решения прикладных задач</w:t>
      </w: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1D25" w:rsidRPr="00884E24" w:rsidRDefault="00D01D25" w:rsidP="00D01D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01D25" w:rsidRPr="00884E24" w:rsidRDefault="00D01D25" w:rsidP="00D01D2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03E59"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оформления и представления результатов анализа с использованием информационных технологий</w:t>
      </w: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01D25" w:rsidRPr="00884E24" w:rsidRDefault="00D01D25" w:rsidP="00D01D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03E59"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навыками поиска и работы с действующими нормативными и техническими документами в области инф</w:t>
      </w:r>
      <w:r w:rsidR="00003E59"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ормационных систем и технологий</w:t>
      </w: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79B6" w:rsidRPr="00884E24" w:rsidRDefault="007F79B6" w:rsidP="0088524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5243" w:rsidRPr="00884E24" w:rsidRDefault="00885243" w:rsidP="008852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5243" w:rsidRPr="00884E24" w:rsidRDefault="00885243" w:rsidP="00885243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Общий объём дисциплины: 4 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зачетные единицы</w:t>
      </w: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( 144 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885243" w:rsidRPr="00884E24" w:rsidRDefault="00885243" w:rsidP="00885243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885243" w:rsidRPr="00884E24" w:rsidRDefault="00885243" w:rsidP="0088524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885243" w:rsidRPr="00884E24" w:rsidRDefault="00885243" w:rsidP="0088524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885243" w:rsidRPr="00884E24" w:rsidRDefault="00885243" w:rsidP="0088524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885243" w:rsidRPr="00884E24" w:rsidRDefault="00885243" w:rsidP="0088524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885243" w:rsidRPr="00884E24" w:rsidRDefault="00885243" w:rsidP="0088524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885243" w:rsidRPr="00884E24" w:rsidRDefault="00885243" w:rsidP="0088524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885243" w:rsidRPr="00884E24" w:rsidRDefault="00885243" w:rsidP="0088524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885243" w:rsidRPr="00884E24" w:rsidRDefault="00885243" w:rsidP="0088524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885243" w:rsidRPr="00884E24" w:rsidRDefault="00885243" w:rsidP="0088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885243" w:rsidRPr="00884E24" w:rsidRDefault="00885243" w:rsidP="00885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экзамен.</w:t>
      </w: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47510" w:rsidRPr="001A5FBE" w:rsidRDefault="00D47510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884E24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884E24" w:rsidRDefault="00D9473F" w:rsidP="00D9473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885243" w:rsidRPr="00884E24" w:rsidRDefault="00D036F5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Б1.В.ДВ.10.01</w:t>
      </w:r>
    </w:p>
    <w:p w:rsidR="00D9473F" w:rsidRPr="00884E24" w:rsidRDefault="00D9473F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ОРГАНИЗАЦИЯ ПРОИЗВОДСТВА И МЕНЕДЖМЕНТ </w:t>
      </w:r>
    </w:p>
    <w:p w:rsidR="00D9473F" w:rsidRPr="00884E24" w:rsidRDefault="00D9473F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884E24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Название кафедры: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Технология машиностроения</w:t>
      </w:r>
    </w:p>
    <w:p w:rsidR="00D9473F" w:rsidRPr="00884E24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884E24" w:rsidRDefault="007F79B6" w:rsidP="007F79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D9473F"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и задачи дисциплины</w:t>
      </w:r>
    </w:p>
    <w:p w:rsidR="00D036F5" w:rsidRPr="00884E24" w:rsidRDefault="00D036F5" w:rsidP="00D036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 освоения учебной дисциплины «Организация производства и менеджмент»  заключается в получении знаний будущими бакалаврами в области производственного менеджмента на предприятии, в раскрытии основных тенденций совершенствования управления производством в условиях рыночной экономики и ускорения темпов научно-технического прогресса, в развитии навыков самостоятельной творческой работы по рационализации процессов и методов управления производством.</w:t>
      </w:r>
    </w:p>
    <w:p w:rsidR="00D036F5" w:rsidRPr="00884E24" w:rsidRDefault="00D036F5" w:rsidP="004174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достижения указанных целей необходимо решить следующие задачи:</w:t>
      </w:r>
    </w:p>
    <w:p w:rsidR="00D036F5" w:rsidRPr="00884E24" w:rsidRDefault="00D036F5" w:rsidP="004174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определить современные тенденции в области управления производственной деятельностью;</w:t>
      </w:r>
    </w:p>
    <w:p w:rsidR="00D036F5" w:rsidRPr="00884E24" w:rsidRDefault="00D036F5" w:rsidP="004174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овладеть основными методами формирования производственных структур, производственной инфраструктуры и организационных структур управления, а также методами организации и планирования производства;</w:t>
      </w:r>
    </w:p>
    <w:p w:rsidR="00D9473F" w:rsidRPr="00884E24" w:rsidRDefault="00D036F5" w:rsidP="004174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сформировать представление о возможностях практического применения инструментов производственного менеджмента в деятельности предприятий.</w:t>
      </w:r>
    </w:p>
    <w:p w:rsidR="00D036F5" w:rsidRPr="00884E24" w:rsidRDefault="00D036F5" w:rsidP="00D9473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473F" w:rsidRPr="00884E24" w:rsidRDefault="00D9473F" w:rsidP="00D9473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Место дисципли</w:t>
      </w:r>
      <w:r w:rsidR="00D036F5"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ны в структуре учебного плана </w:t>
      </w:r>
    </w:p>
    <w:p w:rsidR="0016321A" w:rsidRPr="00884E24" w:rsidRDefault="0016321A" w:rsidP="0016321A">
      <w:pPr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Дисциплина 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Б1.В.ДВ.10.01 «Организация производства и менеджмент»  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относится к </w:t>
      </w:r>
      <w:proofErr w:type="spellStart"/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вариантивной</w:t>
      </w:r>
      <w:proofErr w:type="spellEnd"/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части основной профессиональной образовательной программы (далее – ОПОП) 15.03.05 «Конструкторско-технологическое обеспечение машиностроительных производств» и является дисциплиной по выбору.</w:t>
      </w: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:rsidR="0016321A" w:rsidRPr="00884E24" w:rsidRDefault="0016321A" w:rsidP="0016321A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и заочной формы обучения на 4 и 5 курсах в 7 и 10 семестрах соответственно.</w:t>
      </w:r>
    </w:p>
    <w:p w:rsidR="0016321A" w:rsidRPr="00884E24" w:rsidRDefault="0016321A" w:rsidP="0016321A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 учебного плана ОПОП 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15.03.05 «Конструкторско-технологическое обеспечение машиностроительных производств» «Экономика», «Маркетинг и менеджмент», «Управление системами и процессами», которые являются предшествующими. Весь комплекс знаний, умений и навыков по данной дисциплине необходим для успешного освоения дисциплины «Проектирование машиностроительных производств», прохождения преддипломной практики и государственной итоговой аттестации студентами данного направления подготовки.</w:t>
      </w:r>
    </w:p>
    <w:p w:rsidR="00D9473F" w:rsidRPr="00884E24" w:rsidRDefault="00D9473F" w:rsidP="00D947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473F" w:rsidRPr="00884E24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3. Требования к результатам освоения  дисциплины </w:t>
      </w:r>
    </w:p>
    <w:p w:rsidR="00D036F5" w:rsidRPr="00884E24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884E24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884E24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884E24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884E24">
        <w:rPr>
          <w:color w:val="000000" w:themeColor="text1"/>
          <w:sz w:val="28"/>
          <w:szCs w:val="28"/>
        </w:rPr>
        <w:t xml:space="preserve"> </w:t>
      </w:r>
      <w:r w:rsidRPr="00884E24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884E24">
        <w:rPr>
          <w:color w:val="000000" w:themeColor="text1"/>
          <w:sz w:val="28"/>
          <w:szCs w:val="28"/>
        </w:rPr>
        <w:t xml:space="preserve"> </w:t>
      </w:r>
      <w:r w:rsidRPr="00884E24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884E24" w:rsidTr="00C22A0A">
        <w:tc>
          <w:tcPr>
            <w:tcW w:w="1101" w:type="dxa"/>
            <w:shd w:val="clear" w:color="auto" w:fill="auto"/>
            <w:vAlign w:val="center"/>
          </w:tcPr>
          <w:p w:rsidR="00D036F5" w:rsidRPr="00884E24" w:rsidRDefault="00D036F5" w:rsidP="00C2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D036F5" w:rsidRPr="00884E24" w:rsidRDefault="00D036F5" w:rsidP="00C2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884E24" w:rsidTr="00C22A0A">
        <w:trPr>
          <w:trHeight w:val="856"/>
        </w:trPr>
        <w:tc>
          <w:tcPr>
            <w:tcW w:w="1101" w:type="dxa"/>
            <w:shd w:val="clear" w:color="auto" w:fill="auto"/>
          </w:tcPr>
          <w:p w:rsidR="00D036F5" w:rsidRPr="00884E24" w:rsidRDefault="00D036F5" w:rsidP="00D036F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4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ОК-2</w:t>
            </w:r>
          </w:p>
        </w:tc>
        <w:tc>
          <w:tcPr>
            <w:tcW w:w="8646" w:type="dxa"/>
            <w:shd w:val="clear" w:color="auto" w:fill="auto"/>
          </w:tcPr>
          <w:p w:rsidR="00D036F5" w:rsidRPr="00884E24" w:rsidRDefault="00D036F5" w:rsidP="00C22A0A">
            <w:pPr>
              <w:pStyle w:val="ab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4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1A5FBE" w:rsidRPr="00884E24" w:rsidTr="00C22A0A">
        <w:trPr>
          <w:trHeight w:val="856"/>
        </w:trPr>
        <w:tc>
          <w:tcPr>
            <w:tcW w:w="1101" w:type="dxa"/>
            <w:shd w:val="clear" w:color="auto" w:fill="auto"/>
          </w:tcPr>
          <w:p w:rsidR="00D036F5" w:rsidRPr="00884E24" w:rsidRDefault="00D036F5" w:rsidP="00C22A0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4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8646" w:type="dxa"/>
            <w:shd w:val="clear" w:color="auto" w:fill="auto"/>
          </w:tcPr>
          <w:p w:rsidR="00D036F5" w:rsidRPr="00884E24" w:rsidRDefault="00D036F5" w:rsidP="00C22A0A">
            <w:pPr>
              <w:pStyle w:val="ab"/>
              <w:suppressAutoHyphens/>
              <w:spacing w:after="0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4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указанных средств и систем</w:t>
            </w:r>
          </w:p>
        </w:tc>
      </w:tr>
      <w:tr w:rsidR="001A5FBE" w:rsidRPr="00884E24" w:rsidTr="00C22A0A">
        <w:trPr>
          <w:trHeight w:val="856"/>
        </w:trPr>
        <w:tc>
          <w:tcPr>
            <w:tcW w:w="1101" w:type="dxa"/>
            <w:shd w:val="clear" w:color="auto" w:fill="auto"/>
          </w:tcPr>
          <w:p w:rsidR="00885243" w:rsidRPr="00884E24" w:rsidRDefault="00885243" w:rsidP="00C22A0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ПК-17</w:t>
            </w:r>
          </w:p>
        </w:tc>
        <w:tc>
          <w:tcPr>
            <w:tcW w:w="8646" w:type="dxa"/>
            <w:shd w:val="clear" w:color="auto" w:fill="auto"/>
          </w:tcPr>
          <w:p w:rsidR="00885243" w:rsidRPr="00884E24" w:rsidRDefault="00DF6DF8" w:rsidP="00DF6DF8">
            <w:pPr>
              <w:pStyle w:val="ab"/>
              <w:suppressAutoHyphens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</w:t>
            </w:r>
          </w:p>
        </w:tc>
      </w:tr>
    </w:tbl>
    <w:p w:rsidR="00D036F5" w:rsidRPr="00884E24" w:rsidRDefault="00D036F5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885243" w:rsidRPr="00884E24" w:rsidRDefault="00885243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D036F5"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ОК-2 способностью использовать основы экономических знаний при оценке эффективности результатов д</w:t>
      </w: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еятельности в различных сферах </w:t>
      </w: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D036F5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основные понятия и концепцию производственного менеджмента;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методы формирования и управления производственным потенциалом промышленного предприятия,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российские и международные стандарты управления качеством, показатели качества продукции и методы их оценки;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проводить стратегических анализ производства продукции и услуг, выбирать стратегии производства;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применять методы оценки вариантов размещения производства;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навыками сбора, анализа и преобразования информации производственного и экономического характера;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методами выстраивания и управления системой качества, стандартизации и сертификации.</w:t>
      </w:r>
    </w:p>
    <w:p w:rsidR="00885243" w:rsidRPr="00884E24" w:rsidRDefault="00885243" w:rsidP="0088524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B074AA"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ПК-8 </w:t>
      </w:r>
      <w:r w:rsidR="00D036F5"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</w:t>
      </w: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ий, указанных средств и систем </w:t>
      </w: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D036F5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состав производственной системы, типологию производственных систем;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планирование производственной программы, производственной мощности, производственных ресурсов предприятия, производительности труда;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структуру и типы, законы организации производственного процесса;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задачи производственной инфраструктуры в обеспечении производства;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разрабатывать и планировать организацию производственного процесса товаров и услуг;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проектировать производственный поток, производственную мощность, применять сетевой метод планирования подготовки производства;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моделировать организационную структуру управления ремонтным и обслуживающим производством предприятия;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использования современных технологий обеспечивающих эффективное управление и контроль производственной деятельностью;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en-US"/>
        </w:rPr>
      </w:pPr>
      <w:r w:rsidRPr="00884E2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en-US"/>
        </w:rPr>
        <w:t>- навыками принятия стратегических и тактических решений производственного и операционного менеджмента;</w:t>
      </w:r>
    </w:p>
    <w:p w:rsidR="00885243" w:rsidRPr="00884E24" w:rsidRDefault="00885243" w:rsidP="00D036F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навыками планирования производственной программы товара и услуг, производственной мощности, производственных ресурсов предприятия, производительности труда.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B074AA"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ПК-17 </w:t>
      </w: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 студент должен: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виды изделий машиностроения;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виды оснащения и оборудования машиностроительных производств;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- пользоваться справочной литературой для выбора технологий, средств технологического оснащения, контроля и испытаний;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- рационально пользоваться средствами технологического диагностирования и программных испытаний готовых продукции;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необходимыми для участия в организации процессов разработки и производства изделий машиностроения;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для технического оснащения эффективного контроля качества материала.</w:t>
      </w:r>
    </w:p>
    <w:p w:rsidR="00DF6DF8" w:rsidRPr="00884E24" w:rsidRDefault="00DF6DF8" w:rsidP="00D036F5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036F5" w:rsidRPr="00884E24" w:rsidRDefault="00885243" w:rsidP="00D036F5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Общий объём дисциплины: 4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зачетные единицы</w:t>
      </w: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="00D036F5"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D036F5" w:rsidRPr="00884E24" w:rsidRDefault="00D036F5" w:rsidP="00D036F5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D036F5" w:rsidRPr="00884E24" w:rsidRDefault="00D036F5" w:rsidP="00D036F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D036F5" w:rsidRPr="00884E24" w:rsidRDefault="00D036F5" w:rsidP="00D036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D036F5" w:rsidRPr="00884E24" w:rsidRDefault="00D036F5" w:rsidP="00D036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D036F5" w:rsidRPr="00884E24" w:rsidRDefault="00D036F5" w:rsidP="00D036F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D036F5" w:rsidRPr="00884E24" w:rsidRDefault="00D036F5" w:rsidP="00D036F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D036F5" w:rsidRPr="00884E24" w:rsidRDefault="00D036F5" w:rsidP="00D036F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D036F5" w:rsidRPr="00884E24" w:rsidRDefault="00D036F5" w:rsidP="00D036F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D036F5" w:rsidRPr="00884E24" w:rsidRDefault="00D036F5" w:rsidP="00D036F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D036F5" w:rsidRPr="00884E24" w:rsidRDefault="00D036F5" w:rsidP="00D0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591CFA" w:rsidRPr="00884E24" w:rsidRDefault="00D036F5" w:rsidP="00DF6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экзамен.</w:t>
      </w: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5C6306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C6306" w:rsidRPr="001A5FBE" w:rsidRDefault="005C6306" w:rsidP="005C6306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7F07E8" w:rsidRPr="001A5FBE" w:rsidRDefault="007F07E8" w:rsidP="00D9473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D9473F" w:rsidRPr="00884E24" w:rsidRDefault="00D9473F" w:rsidP="00D9473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Аннотация рабочей программы дисциплины</w:t>
      </w:r>
    </w:p>
    <w:p w:rsidR="00885243" w:rsidRPr="00884E24" w:rsidRDefault="00D036F5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Б1.В.ДВ.10.02</w:t>
      </w:r>
    </w:p>
    <w:p w:rsidR="00D9473F" w:rsidRPr="00884E24" w:rsidRDefault="00D036F5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9473F"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ОРГАНИЗАЦИЯ И ПРОИЗВОДСТВО НОВОЙ ТЕХНИКИ</w:t>
      </w:r>
    </w:p>
    <w:p w:rsidR="00D9473F" w:rsidRPr="00884E24" w:rsidRDefault="00D9473F" w:rsidP="00D9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884E24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Название кафедры: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Технология машиностроения</w:t>
      </w:r>
    </w:p>
    <w:p w:rsidR="00D9473F" w:rsidRPr="00884E24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473F" w:rsidRPr="00884E24" w:rsidRDefault="00D9473F" w:rsidP="0090747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и задачи дисциплины</w:t>
      </w:r>
    </w:p>
    <w:p w:rsidR="00D9473F" w:rsidRPr="00884E24" w:rsidRDefault="00D9473F" w:rsidP="004174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дисциплины является обучение студентов действиям на производстве в период создания и освоения новых образцов продукции.</w:t>
      </w:r>
    </w:p>
    <w:p w:rsidR="00D9473F" w:rsidRPr="00884E24" w:rsidRDefault="00D9473F" w:rsidP="004174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курса - освоение принципов и методов создания новых образцов изделий, их запуск в производство и достижение проектных показателей будущего производства.</w:t>
      </w:r>
    </w:p>
    <w:p w:rsidR="00D9473F" w:rsidRPr="00884E24" w:rsidRDefault="00D9473F" w:rsidP="004174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Задачи: </w:t>
      </w:r>
    </w:p>
    <w:p w:rsidR="00D9473F" w:rsidRPr="00884E24" w:rsidRDefault="00D9473F" w:rsidP="004174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обучить порядку организации производственного процесса во времени и в пространстве;</w:t>
      </w:r>
    </w:p>
    <w:p w:rsidR="00D9473F" w:rsidRPr="00884E24" w:rsidRDefault="00D9473F" w:rsidP="004174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обучить особенностям организации конструкторской и технологической подготовки производства;</w:t>
      </w:r>
    </w:p>
    <w:p w:rsidR="00D9473F" w:rsidRPr="00884E24" w:rsidRDefault="00D9473F" w:rsidP="004174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обучить организации производственной инфраструктуры предприятия и системы управления качеством продукции; </w:t>
      </w:r>
    </w:p>
    <w:p w:rsidR="00D9473F" w:rsidRPr="00884E24" w:rsidRDefault="00D9473F" w:rsidP="004174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 обучить различным видам внутризаводского планирования;  </w:t>
      </w:r>
    </w:p>
    <w:p w:rsidR="00D9473F" w:rsidRPr="00884E24" w:rsidRDefault="00D9473F" w:rsidP="004174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обучить алгоритму процесса принятия управленческих решений и формированию эффективных организационных  коммуникаций на пре</w:t>
      </w:r>
      <w:bookmarkStart w:id="17" w:name="_GoBack"/>
      <w:bookmarkEnd w:id="17"/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дприятии;</w:t>
      </w:r>
    </w:p>
    <w:p w:rsidR="00D9473F" w:rsidRPr="00884E24" w:rsidRDefault="00D9473F" w:rsidP="004174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обучить особенностям осуществления общих функций менеджмента;</w:t>
      </w:r>
    </w:p>
    <w:p w:rsidR="00D9473F" w:rsidRPr="00884E24" w:rsidRDefault="00D9473F" w:rsidP="0041744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7) обучить методам управления персоналом предприятия.</w:t>
      </w:r>
    </w:p>
    <w:p w:rsidR="00D9473F" w:rsidRPr="00884E24" w:rsidRDefault="00D9473F" w:rsidP="00D9473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9473F" w:rsidRPr="00884E24" w:rsidRDefault="00D9473F" w:rsidP="00D9473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Место дисципли</w:t>
      </w:r>
      <w:r w:rsidR="00D036F5"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ны в структуре учебного плана </w:t>
      </w:r>
    </w:p>
    <w:p w:rsidR="0016321A" w:rsidRPr="00884E24" w:rsidRDefault="0016321A" w:rsidP="0016321A">
      <w:pPr>
        <w:tabs>
          <w:tab w:val="left" w:pos="0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Дисциплина </w:t>
      </w:r>
      <w:r w:rsidR="001C7665"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Б1.В.ДВ.10.02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«Организация и производство новой техники»  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относится к </w:t>
      </w:r>
      <w:proofErr w:type="spellStart"/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вариантивной</w:t>
      </w:r>
      <w:proofErr w:type="spellEnd"/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части основной профессиональной образовательной программы (далее – ОПОП) 15.03.05 «Конструкторско-технологическое обеспечение машиностроительных производств» и является дисциплиной по выбору.</w:t>
      </w: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:rsidR="0016321A" w:rsidRPr="00884E24" w:rsidRDefault="0016321A" w:rsidP="0016321A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изучается студентами очной и заочной формы обучения на 4 и 5 курсах в 7 и 10 семестрах соответственно.</w:t>
      </w:r>
    </w:p>
    <w:p w:rsidR="0016321A" w:rsidRPr="00884E24" w:rsidRDefault="0016321A" w:rsidP="0016321A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Данная дисциплина логически и содержательно-методически связана со следующими дисциплинами учебного плана ОПОП 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15.03.05 «Конструкторско-технологическое обеспечение машиностроительных производств» «Экономика», «Маркетинг и менеджмент», «Управление системами и процессами», которые являются предшествующими. Весь комплекс знаний, умений и навыков по данной дисциплине необходим для успешного освоения дисциплины «Проектирование машиностроительных производств», прохождения преддипломной практики и государственной итоговой аттестации студентами данного направления подготовки.</w:t>
      </w:r>
    </w:p>
    <w:p w:rsidR="0016321A" w:rsidRPr="00884E24" w:rsidRDefault="0016321A" w:rsidP="0016321A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036F5" w:rsidRPr="00884E24" w:rsidRDefault="00D9473F" w:rsidP="00D947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Требования к ре</w:t>
      </w:r>
      <w:r w:rsidR="00D036F5"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зультатам освоения  дисциплины </w:t>
      </w:r>
    </w:p>
    <w:p w:rsidR="00D036F5" w:rsidRPr="00884E24" w:rsidRDefault="00D47510" w:rsidP="00D47510">
      <w:pPr>
        <w:tabs>
          <w:tab w:val="left" w:pos="708"/>
        </w:tabs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884E24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федеральным государственным образовательным стандартом высшего образования (утв. приказом </w:t>
      </w:r>
      <w:proofErr w:type="spellStart"/>
      <w:r w:rsidRPr="00884E24">
        <w:rPr>
          <w:rFonts w:ascii="Times New Roman" w:hAnsi="Times New Roman" w:cs="Times New Roman"/>
          <w:color w:val="000000" w:themeColor="text1"/>
        </w:rPr>
        <w:t>Минобрнауки</w:t>
      </w:r>
      <w:proofErr w:type="spellEnd"/>
      <w:r w:rsidRPr="00884E24">
        <w:rPr>
          <w:rFonts w:ascii="Times New Roman" w:hAnsi="Times New Roman" w:cs="Times New Roman"/>
          <w:color w:val="000000" w:themeColor="text1"/>
        </w:rPr>
        <w:t xml:space="preserve"> России от 11.08.2016 № 1000) по направлению подготовки 15.03.05 Конструкторско-технологическое обеспечение машиностроительных</w:t>
      </w:r>
      <w:r w:rsidRPr="00884E24">
        <w:rPr>
          <w:color w:val="000000" w:themeColor="text1"/>
          <w:sz w:val="28"/>
          <w:szCs w:val="28"/>
        </w:rPr>
        <w:t xml:space="preserve"> </w:t>
      </w:r>
      <w:r w:rsidRPr="00884E24">
        <w:rPr>
          <w:rFonts w:ascii="Times New Roman" w:hAnsi="Times New Roman" w:cs="Times New Roman"/>
          <w:color w:val="000000" w:themeColor="text1"/>
        </w:rPr>
        <w:t>производств  процесс изучения дисциплины  направлен на формирование следующих компетенций:</w:t>
      </w:r>
      <w:r w:rsidRPr="00884E24">
        <w:rPr>
          <w:color w:val="000000" w:themeColor="text1"/>
          <w:sz w:val="28"/>
          <w:szCs w:val="28"/>
        </w:rPr>
        <w:t xml:space="preserve"> </w:t>
      </w:r>
      <w:r w:rsidRPr="00884E24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1A5FBE" w:rsidRPr="00884E24" w:rsidTr="00692F72">
        <w:tc>
          <w:tcPr>
            <w:tcW w:w="1101" w:type="dxa"/>
            <w:shd w:val="clear" w:color="auto" w:fill="auto"/>
            <w:vAlign w:val="center"/>
          </w:tcPr>
          <w:p w:rsidR="001C7665" w:rsidRPr="00884E24" w:rsidRDefault="001C7665" w:rsidP="001C7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 по ФГОС/ НИУ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1C7665" w:rsidRPr="00884E24" w:rsidRDefault="001C7665" w:rsidP="001C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</w:tr>
      <w:tr w:rsidR="001A5FBE" w:rsidRPr="00884E24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1C7665" w:rsidRPr="00884E24" w:rsidRDefault="001C7665" w:rsidP="001C76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4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ОК-2</w:t>
            </w:r>
          </w:p>
        </w:tc>
        <w:tc>
          <w:tcPr>
            <w:tcW w:w="8646" w:type="dxa"/>
            <w:shd w:val="clear" w:color="auto" w:fill="auto"/>
          </w:tcPr>
          <w:p w:rsidR="001C7665" w:rsidRPr="00884E24" w:rsidRDefault="001C7665" w:rsidP="001C7665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4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1A5FBE" w:rsidRPr="00884E24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1C7665" w:rsidRPr="00884E24" w:rsidRDefault="001C7665" w:rsidP="001C766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4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8646" w:type="dxa"/>
            <w:shd w:val="clear" w:color="auto" w:fill="auto"/>
          </w:tcPr>
          <w:p w:rsidR="001C7665" w:rsidRPr="00884E24" w:rsidRDefault="001C7665" w:rsidP="001C7665">
            <w:pPr>
              <w:suppressAutoHyphens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4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указанных средств и систем</w:t>
            </w:r>
          </w:p>
        </w:tc>
      </w:tr>
      <w:tr w:rsidR="001A5FBE" w:rsidRPr="00884E24" w:rsidTr="00692F72">
        <w:trPr>
          <w:trHeight w:val="856"/>
        </w:trPr>
        <w:tc>
          <w:tcPr>
            <w:tcW w:w="1101" w:type="dxa"/>
            <w:shd w:val="clear" w:color="auto" w:fill="auto"/>
          </w:tcPr>
          <w:p w:rsidR="001C7665" w:rsidRPr="00884E24" w:rsidRDefault="001C7665" w:rsidP="001C766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ПК-17</w:t>
            </w:r>
          </w:p>
        </w:tc>
        <w:tc>
          <w:tcPr>
            <w:tcW w:w="8646" w:type="dxa"/>
            <w:shd w:val="clear" w:color="auto" w:fill="auto"/>
          </w:tcPr>
          <w:p w:rsidR="001C7665" w:rsidRPr="00884E24" w:rsidRDefault="00DF6DF8" w:rsidP="00DF6DF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</w:t>
            </w:r>
          </w:p>
        </w:tc>
      </w:tr>
    </w:tbl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обучения по дисциплине, соотнесенные с планируемыми результатами освоения ОПОП.</w:t>
      </w:r>
    </w:p>
    <w:p w:rsidR="001C7665" w:rsidRPr="00884E24" w:rsidRDefault="001C7665" w:rsidP="001C7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ОК-2 способностью использовать основы экономических знаний при оценке эффективности результатов деятельности в различных сферах </w:t>
      </w: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884E24" w:rsidRPr="00884E24">
        <w:rPr>
          <w:rStyle w:val="FontStyle36"/>
          <w:color w:val="000000" w:themeColor="text1"/>
          <w:sz w:val="24"/>
          <w:szCs w:val="24"/>
        </w:rPr>
        <w:t>теорию организации и производства опытных образцов изделий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884E24" w:rsidRPr="00884E24">
        <w:rPr>
          <w:rStyle w:val="FontStyle36"/>
          <w:color w:val="000000" w:themeColor="text1"/>
          <w:sz w:val="24"/>
          <w:szCs w:val="24"/>
        </w:rPr>
        <w:t>способы снижения трудоемкости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884E24" w:rsidRPr="00884E24">
        <w:rPr>
          <w:rStyle w:val="FontStyle36"/>
          <w:color w:val="000000" w:themeColor="text1"/>
          <w:sz w:val="24"/>
          <w:szCs w:val="24"/>
        </w:rPr>
        <w:t>определять трудоемкость и сроки подготовки производства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884E24" w:rsidRPr="00884E24">
        <w:rPr>
          <w:rStyle w:val="FontStyle36"/>
          <w:color w:val="000000" w:themeColor="text1"/>
          <w:sz w:val="24"/>
          <w:szCs w:val="24"/>
        </w:rPr>
        <w:t>оценивать экономическую эффективность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884E24" w:rsidRPr="00884E24">
        <w:rPr>
          <w:rStyle w:val="FontStyle39"/>
          <w:color w:val="000000" w:themeColor="text1"/>
          <w:sz w:val="24"/>
          <w:szCs w:val="24"/>
        </w:rPr>
        <w:t xml:space="preserve">навыками </w:t>
      </w:r>
      <w:r w:rsidR="00884E24" w:rsidRPr="00884E24">
        <w:rPr>
          <w:rStyle w:val="FontStyle36"/>
          <w:color w:val="000000" w:themeColor="text1"/>
          <w:sz w:val="24"/>
          <w:szCs w:val="24"/>
        </w:rPr>
        <w:t>в выборе наиболее эффективных решений при подготовке и освоении прои</w:t>
      </w:r>
      <w:r w:rsidR="00884E24" w:rsidRPr="00884E24">
        <w:rPr>
          <w:rStyle w:val="FontStyle36"/>
          <w:color w:val="000000" w:themeColor="text1"/>
          <w:sz w:val="24"/>
          <w:szCs w:val="24"/>
        </w:rPr>
        <w:t>з</w:t>
      </w:r>
      <w:r w:rsidR="00884E24" w:rsidRPr="00884E24">
        <w:rPr>
          <w:rStyle w:val="FontStyle36"/>
          <w:color w:val="000000" w:themeColor="text1"/>
          <w:sz w:val="24"/>
          <w:szCs w:val="24"/>
        </w:rPr>
        <w:t>водства новых изделий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1C7665" w:rsidRPr="00884E24" w:rsidRDefault="001C7665" w:rsidP="001C7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B074AA"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ПК-8 </w:t>
      </w: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указанных средств и систем </w:t>
      </w: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студент должен:</w:t>
      </w:r>
    </w:p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884E24" w:rsidRPr="00884E24">
        <w:rPr>
          <w:rStyle w:val="FontStyle36"/>
          <w:color w:val="000000" w:themeColor="text1"/>
          <w:sz w:val="24"/>
          <w:szCs w:val="24"/>
        </w:rPr>
        <w:t>особенности периода подготовки изготовления новой продукции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884E24" w:rsidRPr="00884E24">
        <w:rPr>
          <w:rStyle w:val="FontStyle36"/>
          <w:color w:val="000000" w:themeColor="text1"/>
          <w:sz w:val="24"/>
          <w:szCs w:val="24"/>
        </w:rPr>
        <w:t>способы выведения производства на проектную мощность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Уметь:</w:t>
      </w:r>
    </w:p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84E24" w:rsidRPr="00884E24">
        <w:rPr>
          <w:rStyle w:val="FontStyle36"/>
          <w:color w:val="000000" w:themeColor="text1"/>
          <w:sz w:val="24"/>
          <w:szCs w:val="24"/>
        </w:rPr>
        <w:t>выявлять номенклатуру и объёмы необходимых производственных ресурсов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84E24" w:rsidRPr="00884E24">
        <w:rPr>
          <w:rStyle w:val="FontStyle36"/>
          <w:color w:val="000000" w:themeColor="text1"/>
          <w:sz w:val="24"/>
          <w:szCs w:val="24"/>
        </w:rPr>
        <w:t>разрабатывать графики подготовки производства</w:t>
      </w: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Владеть:</w:t>
      </w:r>
    </w:p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884E24" w:rsidRPr="00884E24">
        <w:rPr>
          <w:rStyle w:val="FontStyle39"/>
          <w:b w:val="0"/>
          <w:color w:val="000000" w:themeColor="text1"/>
          <w:sz w:val="24"/>
          <w:szCs w:val="24"/>
        </w:rPr>
        <w:t xml:space="preserve">навыками научной, конструкторской и </w:t>
      </w:r>
      <w:proofErr w:type="spellStart"/>
      <w:r w:rsidR="00884E24" w:rsidRPr="00884E24">
        <w:rPr>
          <w:rStyle w:val="FontStyle39"/>
          <w:b w:val="0"/>
          <w:color w:val="000000" w:themeColor="text1"/>
          <w:sz w:val="24"/>
          <w:szCs w:val="24"/>
        </w:rPr>
        <w:t>технологическйо</w:t>
      </w:r>
      <w:proofErr w:type="spellEnd"/>
      <w:r w:rsidR="00884E24" w:rsidRPr="00884E24">
        <w:rPr>
          <w:rStyle w:val="FontStyle39"/>
          <w:b w:val="0"/>
          <w:color w:val="000000" w:themeColor="text1"/>
          <w:sz w:val="24"/>
          <w:szCs w:val="24"/>
        </w:rPr>
        <w:t xml:space="preserve"> подготовки производства новых изделий</w:t>
      </w: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84E2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en-US"/>
        </w:rPr>
        <w:t xml:space="preserve">- </w:t>
      </w:r>
      <w:r w:rsidR="00884E24" w:rsidRPr="00884E24">
        <w:rPr>
          <w:rStyle w:val="FontStyle39"/>
          <w:b w:val="0"/>
          <w:color w:val="000000" w:themeColor="text1"/>
          <w:sz w:val="24"/>
          <w:szCs w:val="24"/>
        </w:rPr>
        <w:t>навыками сетевого планирования</w:t>
      </w:r>
      <w:r w:rsidRPr="00884E2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en-US"/>
        </w:rPr>
        <w:t>;</w:t>
      </w:r>
    </w:p>
    <w:p w:rsidR="001C7665" w:rsidRPr="00884E24" w:rsidRDefault="001C7665" w:rsidP="001C7665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884E24" w:rsidRPr="00884E24">
        <w:rPr>
          <w:rStyle w:val="FontStyle39"/>
          <w:b w:val="0"/>
          <w:color w:val="000000" w:themeColor="text1"/>
          <w:sz w:val="24"/>
          <w:szCs w:val="24"/>
        </w:rPr>
        <w:t>навыками планирования необходимых ресурсов для производства новой техники</w:t>
      </w: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результате изучения дисциплины при освоении компетенции </w:t>
      </w:r>
      <w:r w:rsidR="00B074AA"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ПК-17 </w:t>
      </w: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способностью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 студент должен: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виды изделий машиностроения;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виды оснащения и оборудования машиностроительных производств;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- пользоваться справочной литературой для выбора технологий, средств технологического оснащения, контроля и испытаний;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рационально пользоваться средствами технологического диагностирования и программных испытаний готовых продукции;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необходимыми для участия в организации процессов разработки и производства изделий машиностроения;</w:t>
      </w:r>
    </w:p>
    <w:p w:rsidR="00DF6DF8" w:rsidRPr="00884E24" w:rsidRDefault="00DF6DF8" w:rsidP="00DF6DF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hAnsi="Times New Roman" w:cs="Times New Roman"/>
          <w:color w:val="000000" w:themeColor="text1"/>
          <w:sz w:val="24"/>
          <w:szCs w:val="24"/>
        </w:rPr>
        <w:t>- навыками для технического оснащения эффективного контроля качества материала.</w:t>
      </w:r>
    </w:p>
    <w:p w:rsidR="001C7665" w:rsidRPr="00884E24" w:rsidRDefault="001C7665" w:rsidP="001C7665">
      <w:pPr>
        <w:tabs>
          <w:tab w:val="left" w:pos="708"/>
        </w:tabs>
        <w:spacing w:after="0" w:line="235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665" w:rsidRPr="00884E24" w:rsidRDefault="001C7665" w:rsidP="00417440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Общий объём дисциплины: 4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зачетные единицы</w:t>
      </w: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( 144 </w:t>
      </w:r>
      <w:r w:rsidRPr="00884E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часа</w:t>
      </w:r>
      <w:r w:rsidRPr="00884E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5C6306" w:rsidRPr="00884E24" w:rsidRDefault="005C6306" w:rsidP="001C76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1C7665" w:rsidRPr="00884E24" w:rsidRDefault="001C7665" w:rsidP="001C76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5. Дополнительная информация. </w:t>
      </w:r>
    </w:p>
    <w:p w:rsidR="001C7665" w:rsidRPr="00884E24" w:rsidRDefault="001C7665" w:rsidP="001C76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проведения занятий в лекционных аудиториях используются стационарное или переносные мультимедийное оборудование, комплект мультимедийных демонстрационных материалов, наглядных пособий, комплекты раздаточного материала.</w:t>
      </w:r>
    </w:p>
    <w:p w:rsidR="001C7665" w:rsidRPr="00884E24" w:rsidRDefault="001C7665" w:rsidP="001C76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процессе изучения дисциплины  проводится текущий контроль и промежуточная аттестация результатов освоения дисциплины. Текущий контроль осуществляется преподавателем в следующих формах:</w:t>
      </w:r>
    </w:p>
    <w:p w:rsidR="001C7665" w:rsidRPr="00884E24" w:rsidRDefault="001C7665" w:rsidP="001C76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Контрольные работы</w:t>
      </w:r>
    </w:p>
    <w:p w:rsidR="001C7665" w:rsidRPr="00884E24" w:rsidRDefault="001C7665" w:rsidP="001C76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Письменные домашние задания</w:t>
      </w:r>
    </w:p>
    <w:p w:rsidR="001C7665" w:rsidRPr="00884E24" w:rsidRDefault="001C7665" w:rsidP="001C76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докладов, рефератов</w:t>
      </w:r>
    </w:p>
    <w:p w:rsidR="001C7665" w:rsidRPr="00884E24" w:rsidRDefault="001C7665" w:rsidP="001C76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презентаций</w:t>
      </w:r>
    </w:p>
    <w:p w:rsidR="001C7665" w:rsidRPr="00884E24" w:rsidRDefault="001C7665" w:rsidP="001C76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Тестирование по отдельным разделам дисциплины</w:t>
      </w:r>
    </w:p>
    <w:p w:rsidR="001C7665" w:rsidRPr="00884E24" w:rsidRDefault="001C7665" w:rsidP="001C7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6. Виды и формы промежуточной аттестации</w:t>
      </w:r>
    </w:p>
    <w:p w:rsidR="001C7665" w:rsidRPr="00884E24" w:rsidRDefault="001C7665" w:rsidP="00907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Промежуточная аттестация проводится в форме экзамен.</w:t>
      </w:r>
    </w:p>
    <w:sectPr w:rsidR="001C7665" w:rsidRPr="00884E24" w:rsidSect="000E348A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760F5"/>
    <w:multiLevelType w:val="hybridMultilevel"/>
    <w:tmpl w:val="0C822CE4"/>
    <w:lvl w:ilvl="0" w:tplc="500429A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E5423F"/>
    <w:multiLevelType w:val="hybridMultilevel"/>
    <w:tmpl w:val="7E308724"/>
    <w:lvl w:ilvl="0" w:tplc="934C6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160B8"/>
    <w:multiLevelType w:val="hybridMultilevel"/>
    <w:tmpl w:val="6978A3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2450C4"/>
    <w:multiLevelType w:val="hybridMultilevel"/>
    <w:tmpl w:val="3FF4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518C7"/>
    <w:multiLevelType w:val="hybridMultilevel"/>
    <w:tmpl w:val="7E308724"/>
    <w:lvl w:ilvl="0" w:tplc="934C6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D5DE8"/>
    <w:multiLevelType w:val="hybridMultilevel"/>
    <w:tmpl w:val="2042DEF0"/>
    <w:lvl w:ilvl="0" w:tplc="D652AFA0">
      <w:start w:val="4"/>
      <w:numFmt w:val="decimal"/>
      <w:lvlText w:val="%1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12044C3C"/>
    <w:multiLevelType w:val="hybridMultilevel"/>
    <w:tmpl w:val="340032F0"/>
    <w:lvl w:ilvl="0" w:tplc="D2B4D350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3BB17F5"/>
    <w:multiLevelType w:val="hybridMultilevel"/>
    <w:tmpl w:val="783066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4E73FB"/>
    <w:multiLevelType w:val="hybridMultilevel"/>
    <w:tmpl w:val="AD7E2FA4"/>
    <w:lvl w:ilvl="0" w:tplc="0B401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7C1152"/>
    <w:multiLevelType w:val="hybridMultilevel"/>
    <w:tmpl w:val="3FA4EB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E04CB"/>
    <w:multiLevelType w:val="hybridMultilevel"/>
    <w:tmpl w:val="2042DEF0"/>
    <w:lvl w:ilvl="0" w:tplc="D652AFA0">
      <w:start w:val="4"/>
      <w:numFmt w:val="decimal"/>
      <w:lvlText w:val="%1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23454C44"/>
    <w:multiLevelType w:val="hybridMultilevel"/>
    <w:tmpl w:val="231A1D76"/>
    <w:lvl w:ilvl="0" w:tplc="FA22A4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73C56"/>
    <w:multiLevelType w:val="hybridMultilevel"/>
    <w:tmpl w:val="3A02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B031B"/>
    <w:multiLevelType w:val="hybridMultilevel"/>
    <w:tmpl w:val="94D072B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>
    <w:nsid w:val="296B1F5D"/>
    <w:multiLevelType w:val="hybridMultilevel"/>
    <w:tmpl w:val="DF683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9F272C"/>
    <w:multiLevelType w:val="hybridMultilevel"/>
    <w:tmpl w:val="C00C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A65794"/>
    <w:multiLevelType w:val="hybridMultilevel"/>
    <w:tmpl w:val="3B0E02D0"/>
    <w:lvl w:ilvl="0" w:tplc="13FAA36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32CA3641"/>
    <w:multiLevelType w:val="hybridMultilevel"/>
    <w:tmpl w:val="489C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67144"/>
    <w:multiLevelType w:val="hybridMultilevel"/>
    <w:tmpl w:val="04EE58C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4A5BA9"/>
    <w:multiLevelType w:val="hybridMultilevel"/>
    <w:tmpl w:val="2042DEF0"/>
    <w:lvl w:ilvl="0" w:tplc="D652AFA0">
      <w:start w:val="4"/>
      <w:numFmt w:val="decimal"/>
      <w:lvlText w:val="%1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3B4A40B0"/>
    <w:multiLevelType w:val="hybridMultilevel"/>
    <w:tmpl w:val="BDDC4A78"/>
    <w:lvl w:ilvl="0" w:tplc="83B07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1585E"/>
    <w:multiLevelType w:val="hybridMultilevel"/>
    <w:tmpl w:val="7E308724"/>
    <w:lvl w:ilvl="0" w:tplc="934C6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019CA"/>
    <w:multiLevelType w:val="hybridMultilevel"/>
    <w:tmpl w:val="08B8D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CA5A40"/>
    <w:multiLevelType w:val="hybridMultilevel"/>
    <w:tmpl w:val="7E308724"/>
    <w:lvl w:ilvl="0" w:tplc="934C6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96920"/>
    <w:multiLevelType w:val="hybridMultilevel"/>
    <w:tmpl w:val="9FB09B2A"/>
    <w:lvl w:ilvl="0" w:tplc="0272268A">
      <w:numFmt w:val="bullet"/>
      <w:lvlText w:val="-"/>
      <w:lvlJc w:val="left"/>
      <w:pPr>
        <w:tabs>
          <w:tab w:val="num" w:pos="1352"/>
        </w:tabs>
        <w:ind w:left="218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1480CAD"/>
    <w:multiLevelType w:val="hybridMultilevel"/>
    <w:tmpl w:val="E84C4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E00DF"/>
    <w:multiLevelType w:val="hybridMultilevel"/>
    <w:tmpl w:val="258A82F8"/>
    <w:lvl w:ilvl="0" w:tplc="FA22A4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6F0495"/>
    <w:multiLevelType w:val="hybridMultilevel"/>
    <w:tmpl w:val="106431B0"/>
    <w:lvl w:ilvl="0" w:tplc="35CE865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kern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B14E96"/>
    <w:multiLevelType w:val="hybridMultilevel"/>
    <w:tmpl w:val="9F7256BA"/>
    <w:lvl w:ilvl="0" w:tplc="83B07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BB190F"/>
    <w:multiLevelType w:val="hybridMultilevel"/>
    <w:tmpl w:val="3A02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77F56"/>
    <w:multiLevelType w:val="hybridMultilevel"/>
    <w:tmpl w:val="A57648FA"/>
    <w:lvl w:ilvl="0" w:tplc="F482D360">
      <w:start w:val="1"/>
      <w:numFmt w:val="bullet"/>
      <w:lvlText w:val=""/>
      <w:lvlJc w:val="left"/>
      <w:pPr>
        <w:tabs>
          <w:tab w:val="num" w:pos="1352"/>
        </w:tabs>
        <w:ind w:left="218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A23C8B"/>
    <w:multiLevelType w:val="hybridMultilevel"/>
    <w:tmpl w:val="7E308724"/>
    <w:lvl w:ilvl="0" w:tplc="934C6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864DE"/>
    <w:multiLevelType w:val="hybridMultilevel"/>
    <w:tmpl w:val="B64E4F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CB01C6"/>
    <w:multiLevelType w:val="hybridMultilevel"/>
    <w:tmpl w:val="5F8ACE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116071"/>
    <w:multiLevelType w:val="hybridMultilevel"/>
    <w:tmpl w:val="396C54A4"/>
    <w:lvl w:ilvl="0" w:tplc="0272268A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6EE352F3"/>
    <w:multiLevelType w:val="hybridMultilevel"/>
    <w:tmpl w:val="EF8EDBEA"/>
    <w:lvl w:ilvl="0" w:tplc="F27AE3E2">
      <w:start w:val="1"/>
      <w:numFmt w:val="bullet"/>
      <w:lvlText w:val=""/>
      <w:lvlJc w:val="left"/>
      <w:pPr>
        <w:tabs>
          <w:tab w:val="num" w:pos="958"/>
        </w:tabs>
        <w:ind w:left="959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38">
    <w:nsid w:val="741515D8"/>
    <w:multiLevelType w:val="multilevel"/>
    <w:tmpl w:val="CD5E375A"/>
    <w:lvl w:ilvl="0">
      <w:start w:val="1"/>
      <w:numFmt w:val="decimal"/>
      <w:pStyle w:val="a0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>
    <w:nsid w:val="75256A73"/>
    <w:multiLevelType w:val="hybridMultilevel"/>
    <w:tmpl w:val="DFE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475D7B"/>
    <w:multiLevelType w:val="hybridMultilevel"/>
    <w:tmpl w:val="3A02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A710C"/>
    <w:multiLevelType w:val="hybridMultilevel"/>
    <w:tmpl w:val="004A77C0"/>
    <w:lvl w:ilvl="0" w:tplc="934C6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D0710"/>
    <w:multiLevelType w:val="hybridMultilevel"/>
    <w:tmpl w:val="B1ACC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24DD3"/>
    <w:multiLevelType w:val="hybridMultilevel"/>
    <w:tmpl w:val="0E8E9F84"/>
    <w:lvl w:ilvl="0" w:tplc="256861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C800158"/>
    <w:multiLevelType w:val="hybridMultilevel"/>
    <w:tmpl w:val="69E287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D3106B2"/>
    <w:multiLevelType w:val="hybridMultilevel"/>
    <w:tmpl w:val="2C6A5C4E"/>
    <w:lvl w:ilvl="0" w:tplc="6C92B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>
    <w:nsid w:val="7F6524C3"/>
    <w:multiLevelType w:val="hybridMultilevel"/>
    <w:tmpl w:val="7E308724"/>
    <w:lvl w:ilvl="0" w:tplc="934C6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7"/>
  </w:num>
  <w:num w:numId="3">
    <w:abstractNumId w:val="39"/>
  </w:num>
  <w:num w:numId="4">
    <w:abstractNumId w:val="32"/>
  </w:num>
  <w:num w:numId="5">
    <w:abstractNumId w:val="1"/>
  </w:num>
  <w:num w:numId="6">
    <w:abstractNumId w:val="45"/>
  </w:num>
  <w:num w:numId="7">
    <w:abstractNumId w:val="37"/>
  </w:num>
  <w:num w:numId="8">
    <w:abstractNumId w:val="25"/>
  </w:num>
  <w:num w:numId="9">
    <w:abstractNumId w:val="41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3"/>
  </w:num>
  <w:num w:numId="13">
    <w:abstractNumId w:val="7"/>
  </w:num>
  <w:num w:numId="14">
    <w:abstractNumId w:val="27"/>
  </w:num>
  <w:num w:numId="15">
    <w:abstractNumId w:val="10"/>
  </w:num>
  <w:num w:numId="16">
    <w:abstractNumId w:val="14"/>
  </w:num>
  <w:num w:numId="17">
    <w:abstractNumId w:val="40"/>
  </w:num>
  <w:num w:numId="18">
    <w:abstractNumId w:val="30"/>
  </w:num>
  <w:num w:numId="19">
    <w:abstractNumId w:val="9"/>
  </w:num>
  <w:num w:numId="20">
    <w:abstractNumId w:val="28"/>
  </w:num>
  <w:num w:numId="21">
    <w:abstractNumId w:val="12"/>
  </w:num>
  <w:num w:numId="22">
    <w:abstractNumId w:val="31"/>
  </w:num>
  <w:num w:numId="23">
    <w:abstractNumId w:val="44"/>
  </w:num>
  <w:num w:numId="24">
    <w:abstractNumId w:val="4"/>
  </w:num>
  <w:num w:numId="25">
    <w:abstractNumId w:val="2"/>
  </w:num>
  <w:num w:numId="26">
    <w:abstractNumId w:val="5"/>
  </w:num>
  <w:num w:numId="27">
    <w:abstractNumId w:val="46"/>
  </w:num>
  <w:num w:numId="28">
    <w:abstractNumId w:val="35"/>
  </w:num>
  <w:num w:numId="29">
    <w:abstractNumId w:val="23"/>
  </w:num>
  <w:num w:numId="30">
    <w:abstractNumId w:val="33"/>
  </w:num>
  <w:num w:numId="31">
    <w:abstractNumId w:val="22"/>
  </w:num>
  <w:num w:numId="32">
    <w:abstractNumId w:val="20"/>
  </w:num>
  <w:num w:numId="33">
    <w:abstractNumId w:val="11"/>
  </w:num>
  <w:num w:numId="34">
    <w:abstractNumId w:val="6"/>
  </w:num>
  <w:num w:numId="35">
    <w:abstractNumId w:val="43"/>
  </w:num>
  <w:num w:numId="36">
    <w:abstractNumId w:val="0"/>
  </w:num>
  <w:num w:numId="37">
    <w:abstractNumId w:val="25"/>
  </w:num>
  <w:num w:numId="38">
    <w:abstractNumId w:val="15"/>
  </w:num>
  <w:num w:numId="39">
    <w:abstractNumId w:val="29"/>
  </w:num>
  <w:num w:numId="40">
    <w:abstractNumId w:val="21"/>
  </w:num>
  <w:num w:numId="41">
    <w:abstractNumId w:val="8"/>
  </w:num>
  <w:num w:numId="42">
    <w:abstractNumId w:val="19"/>
  </w:num>
  <w:num w:numId="43">
    <w:abstractNumId w:val="26"/>
  </w:num>
  <w:num w:numId="44">
    <w:abstractNumId w:val="42"/>
  </w:num>
  <w:num w:numId="45">
    <w:abstractNumId w:val="16"/>
  </w:num>
  <w:num w:numId="46">
    <w:abstractNumId w:val="18"/>
  </w:num>
  <w:num w:numId="47">
    <w:abstractNumId w:val="36"/>
  </w:num>
  <w:num w:numId="48">
    <w:abstractNumId w:val="24"/>
  </w:num>
  <w:num w:numId="49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9473F"/>
    <w:rsid w:val="00003266"/>
    <w:rsid w:val="00003E59"/>
    <w:rsid w:val="00011FFB"/>
    <w:rsid w:val="00035295"/>
    <w:rsid w:val="0006129D"/>
    <w:rsid w:val="00076FA9"/>
    <w:rsid w:val="0008090A"/>
    <w:rsid w:val="00090E0F"/>
    <w:rsid w:val="000A27B2"/>
    <w:rsid w:val="000B3572"/>
    <w:rsid w:val="000D3305"/>
    <w:rsid w:val="000E2FA3"/>
    <w:rsid w:val="000E348A"/>
    <w:rsid w:val="000F0C29"/>
    <w:rsid w:val="00101308"/>
    <w:rsid w:val="0010268A"/>
    <w:rsid w:val="0010420B"/>
    <w:rsid w:val="00116777"/>
    <w:rsid w:val="001177BE"/>
    <w:rsid w:val="00132750"/>
    <w:rsid w:val="00145103"/>
    <w:rsid w:val="001474AC"/>
    <w:rsid w:val="00150596"/>
    <w:rsid w:val="0016321A"/>
    <w:rsid w:val="001718F7"/>
    <w:rsid w:val="00180D58"/>
    <w:rsid w:val="00184180"/>
    <w:rsid w:val="001870EC"/>
    <w:rsid w:val="0019365E"/>
    <w:rsid w:val="00197AFE"/>
    <w:rsid w:val="001A48E3"/>
    <w:rsid w:val="001A4CD1"/>
    <w:rsid w:val="001A5FBE"/>
    <w:rsid w:val="001C057A"/>
    <w:rsid w:val="001C16CF"/>
    <w:rsid w:val="001C7665"/>
    <w:rsid w:val="001D5576"/>
    <w:rsid w:val="001E1B4D"/>
    <w:rsid w:val="00202968"/>
    <w:rsid w:val="00214C78"/>
    <w:rsid w:val="00250B7B"/>
    <w:rsid w:val="002553A7"/>
    <w:rsid w:val="002575D2"/>
    <w:rsid w:val="00262C07"/>
    <w:rsid w:val="00287BAB"/>
    <w:rsid w:val="00290A8C"/>
    <w:rsid w:val="0029163F"/>
    <w:rsid w:val="002A0670"/>
    <w:rsid w:val="002A23BD"/>
    <w:rsid w:val="002B2ED1"/>
    <w:rsid w:val="002B396B"/>
    <w:rsid w:val="002C6F80"/>
    <w:rsid w:val="002D645C"/>
    <w:rsid w:val="002E2423"/>
    <w:rsid w:val="002E6A02"/>
    <w:rsid w:val="00302572"/>
    <w:rsid w:val="00311C01"/>
    <w:rsid w:val="00324092"/>
    <w:rsid w:val="003343A6"/>
    <w:rsid w:val="00336C9D"/>
    <w:rsid w:val="0035577C"/>
    <w:rsid w:val="003640C3"/>
    <w:rsid w:val="00365576"/>
    <w:rsid w:val="00372890"/>
    <w:rsid w:val="003755CE"/>
    <w:rsid w:val="00383823"/>
    <w:rsid w:val="003A1E17"/>
    <w:rsid w:val="003B0A16"/>
    <w:rsid w:val="003C3A91"/>
    <w:rsid w:val="003C70D6"/>
    <w:rsid w:val="003F68E5"/>
    <w:rsid w:val="00401BEF"/>
    <w:rsid w:val="0041058F"/>
    <w:rsid w:val="00414E26"/>
    <w:rsid w:val="00417440"/>
    <w:rsid w:val="00421157"/>
    <w:rsid w:val="0042174F"/>
    <w:rsid w:val="00423A5D"/>
    <w:rsid w:val="00425DC3"/>
    <w:rsid w:val="004276A7"/>
    <w:rsid w:val="004363FD"/>
    <w:rsid w:val="00450740"/>
    <w:rsid w:val="00454376"/>
    <w:rsid w:val="00456CF5"/>
    <w:rsid w:val="00461B38"/>
    <w:rsid w:val="004972ED"/>
    <w:rsid w:val="004A13DE"/>
    <w:rsid w:val="004C4EBB"/>
    <w:rsid w:val="004C7B38"/>
    <w:rsid w:val="004C7C1E"/>
    <w:rsid w:val="004D5975"/>
    <w:rsid w:val="004D5999"/>
    <w:rsid w:val="004D6B05"/>
    <w:rsid w:val="004E23EC"/>
    <w:rsid w:val="004E7993"/>
    <w:rsid w:val="004F011D"/>
    <w:rsid w:val="004F2021"/>
    <w:rsid w:val="004F75BC"/>
    <w:rsid w:val="00506D6A"/>
    <w:rsid w:val="00531E40"/>
    <w:rsid w:val="00536C34"/>
    <w:rsid w:val="00551D48"/>
    <w:rsid w:val="00565BAF"/>
    <w:rsid w:val="0058720D"/>
    <w:rsid w:val="00591CFA"/>
    <w:rsid w:val="005A1FD1"/>
    <w:rsid w:val="005B4DB8"/>
    <w:rsid w:val="005B6E0A"/>
    <w:rsid w:val="005C6306"/>
    <w:rsid w:val="005D2A38"/>
    <w:rsid w:val="005D34DA"/>
    <w:rsid w:val="005F3ADA"/>
    <w:rsid w:val="00633B8A"/>
    <w:rsid w:val="006361B0"/>
    <w:rsid w:val="00660EB3"/>
    <w:rsid w:val="00692F72"/>
    <w:rsid w:val="006941C9"/>
    <w:rsid w:val="006A2395"/>
    <w:rsid w:val="006A4D04"/>
    <w:rsid w:val="006B0EA3"/>
    <w:rsid w:val="006B1E4E"/>
    <w:rsid w:val="006B2451"/>
    <w:rsid w:val="006D5709"/>
    <w:rsid w:val="006E3565"/>
    <w:rsid w:val="006E5A1A"/>
    <w:rsid w:val="00706550"/>
    <w:rsid w:val="007071A5"/>
    <w:rsid w:val="00733E60"/>
    <w:rsid w:val="007618E4"/>
    <w:rsid w:val="00772452"/>
    <w:rsid w:val="00774ECC"/>
    <w:rsid w:val="007762A1"/>
    <w:rsid w:val="00784089"/>
    <w:rsid w:val="00791FEC"/>
    <w:rsid w:val="007C32CD"/>
    <w:rsid w:val="007C4A76"/>
    <w:rsid w:val="007D50FA"/>
    <w:rsid w:val="007E4BB2"/>
    <w:rsid w:val="007F07E8"/>
    <w:rsid w:val="007F1541"/>
    <w:rsid w:val="007F79B6"/>
    <w:rsid w:val="00805263"/>
    <w:rsid w:val="008070DF"/>
    <w:rsid w:val="00813E90"/>
    <w:rsid w:val="0081728E"/>
    <w:rsid w:val="008253B3"/>
    <w:rsid w:val="00833879"/>
    <w:rsid w:val="008570F4"/>
    <w:rsid w:val="00874C63"/>
    <w:rsid w:val="0088012F"/>
    <w:rsid w:val="00884E24"/>
    <w:rsid w:val="00885243"/>
    <w:rsid w:val="00896292"/>
    <w:rsid w:val="00896780"/>
    <w:rsid w:val="008A2E64"/>
    <w:rsid w:val="008A671B"/>
    <w:rsid w:val="008E0429"/>
    <w:rsid w:val="008F7350"/>
    <w:rsid w:val="00902525"/>
    <w:rsid w:val="00907474"/>
    <w:rsid w:val="00910102"/>
    <w:rsid w:val="009161A5"/>
    <w:rsid w:val="0091703B"/>
    <w:rsid w:val="0092145D"/>
    <w:rsid w:val="00933754"/>
    <w:rsid w:val="00940E5F"/>
    <w:rsid w:val="009413AF"/>
    <w:rsid w:val="00972E42"/>
    <w:rsid w:val="009835D1"/>
    <w:rsid w:val="0098386E"/>
    <w:rsid w:val="00985AD2"/>
    <w:rsid w:val="009916FE"/>
    <w:rsid w:val="009A6FDD"/>
    <w:rsid w:val="009B2D8D"/>
    <w:rsid w:val="009B59A5"/>
    <w:rsid w:val="009C5566"/>
    <w:rsid w:val="009C6887"/>
    <w:rsid w:val="009D66D6"/>
    <w:rsid w:val="009D7D63"/>
    <w:rsid w:val="009F00C2"/>
    <w:rsid w:val="00A132AE"/>
    <w:rsid w:val="00A248EA"/>
    <w:rsid w:val="00A426E5"/>
    <w:rsid w:val="00A45026"/>
    <w:rsid w:val="00A535D1"/>
    <w:rsid w:val="00A646FE"/>
    <w:rsid w:val="00A64DF8"/>
    <w:rsid w:val="00A72059"/>
    <w:rsid w:val="00A72D36"/>
    <w:rsid w:val="00A80B2D"/>
    <w:rsid w:val="00A94A23"/>
    <w:rsid w:val="00AC21FE"/>
    <w:rsid w:val="00AC5422"/>
    <w:rsid w:val="00AD20B5"/>
    <w:rsid w:val="00AE320B"/>
    <w:rsid w:val="00AE6AAC"/>
    <w:rsid w:val="00B04C47"/>
    <w:rsid w:val="00B074AA"/>
    <w:rsid w:val="00B1418F"/>
    <w:rsid w:val="00B23F76"/>
    <w:rsid w:val="00B4622F"/>
    <w:rsid w:val="00B52F4C"/>
    <w:rsid w:val="00B85626"/>
    <w:rsid w:val="00B91684"/>
    <w:rsid w:val="00BA7A4F"/>
    <w:rsid w:val="00BB41B6"/>
    <w:rsid w:val="00BB635A"/>
    <w:rsid w:val="00BC47CB"/>
    <w:rsid w:val="00BC6ADD"/>
    <w:rsid w:val="00BC70FF"/>
    <w:rsid w:val="00C01CC3"/>
    <w:rsid w:val="00C024F9"/>
    <w:rsid w:val="00C02CC3"/>
    <w:rsid w:val="00C04654"/>
    <w:rsid w:val="00C11A15"/>
    <w:rsid w:val="00C158FA"/>
    <w:rsid w:val="00C22A0A"/>
    <w:rsid w:val="00C25460"/>
    <w:rsid w:val="00C260EE"/>
    <w:rsid w:val="00C41138"/>
    <w:rsid w:val="00C53F5D"/>
    <w:rsid w:val="00C865A6"/>
    <w:rsid w:val="00C952FF"/>
    <w:rsid w:val="00CA0085"/>
    <w:rsid w:val="00CA6003"/>
    <w:rsid w:val="00CD4D33"/>
    <w:rsid w:val="00CF183C"/>
    <w:rsid w:val="00CF6198"/>
    <w:rsid w:val="00D01D25"/>
    <w:rsid w:val="00D02200"/>
    <w:rsid w:val="00D036F5"/>
    <w:rsid w:val="00D12A89"/>
    <w:rsid w:val="00D321C8"/>
    <w:rsid w:val="00D47510"/>
    <w:rsid w:val="00D50C7C"/>
    <w:rsid w:val="00D77E94"/>
    <w:rsid w:val="00D9473F"/>
    <w:rsid w:val="00DA1B85"/>
    <w:rsid w:val="00DA2958"/>
    <w:rsid w:val="00DA30AE"/>
    <w:rsid w:val="00DD0B68"/>
    <w:rsid w:val="00DE4233"/>
    <w:rsid w:val="00DE45CF"/>
    <w:rsid w:val="00DF5E67"/>
    <w:rsid w:val="00DF6DF8"/>
    <w:rsid w:val="00E050DD"/>
    <w:rsid w:val="00E0752D"/>
    <w:rsid w:val="00E11C23"/>
    <w:rsid w:val="00E200CC"/>
    <w:rsid w:val="00E3020B"/>
    <w:rsid w:val="00E30D51"/>
    <w:rsid w:val="00E37828"/>
    <w:rsid w:val="00E87015"/>
    <w:rsid w:val="00EA0921"/>
    <w:rsid w:val="00EA2C5A"/>
    <w:rsid w:val="00EC05DF"/>
    <w:rsid w:val="00EC0E3A"/>
    <w:rsid w:val="00ED6193"/>
    <w:rsid w:val="00ED7B81"/>
    <w:rsid w:val="00EF6217"/>
    <w:rsid w:val="00F1741B"/>
    <w:rsid w:val="00F17A1A"/>
    <w:rsid w:val="00F24426"/>
    <w:rsid w:val="00F27F22"/>
    <w:rsid w:val="00F433B7"/>
    <w:rsid w:val="00F435F1"/>
    <w:rsid w:val="00F50B24"/>
    <w:rsid w:val="00F527F9"/>
    <w:rsid w:val="00F671A9"/>
    <w:rsid w:val="00F747A8"/>
    <w:rsid w:val="00F76771"/>
    <w:rsid w:val="00F85DA1"/>
    <w:rsid w:val="00FB4CF3"/>
    <w:rsid w:val="00FE0DEE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6DF8"/>
  </w:style>
  <w:style w:type="paragraph" w:styleId="1">
    <w:name w:val="heading 1"/>
    <w:basedOn w:val="a1"/>
    <w:next w:val="a1"/>
    <w:link w:val="10"/>
    <w:qFormat/>
    <w:rsid w:val="00D947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94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947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947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D947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D9473F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a5">
    <w:name w:val="List Paragraph"/>
    <w:basedOn w:val="a1"/>
    <w:uiPriority w:val="34"/>
    <w:qFormat/>
    <w:rsid w:val="00D9473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6">
    <w:name w:val="список с точками"/>
    <w:basedOn w:val="a1"/>
    <w:rsid w:val="00D9473F"/>
    <w:pPr>
      <w:tabs>
        <w:tab w:val="num" w:pos="432"/>
      </w:tabs>
      <w:spacing w:after="0" w:line="312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1"/>
    <w:link w:val="22"/>
    <w:rsid w:val="00D947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D94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_Кр_строки"/>
    <w:basedOn w:val="a1"/>
    <w:next w:val="a1"/>
    <w:rsid w:val="00D9473F"/>
    <w:pPr>
      <w:widowControl w:val="0"/>
      <w:numPr>
        <w:numId w:val="1"/>
      </w:numPr>
      <w:tabs>
        <w:tab w:val="clear" w:pos="432"/>
      </w:tabs>
      <w:spacing w:after="0" w:line="360" w:lineRule="auto"/>
      <w:ind w:left="357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1"/>
    <w:link w:val="a8"/>
    <w:uiPriority w:val="99"/>
    <w:unhideWhenUsed/>
    <w:rsid w:val="00D9473F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rsid w:val="00D9473F"/>
    <w:rPr>
      <w:rFonts w:eastAsiaTheme="minorEastAsia"/>
      <w:lang w:eastAsia="ru-RU"/>
    </w:rPr>
  </w:style>
  <w:style w:type="paragraph" w:customStyle="1" w:styleId="11">
    <w:name w:val="Абзац списка1"/>
    <w:basedOn w:val="a1"/>
    <w:rsid w:val="00D9473F"/>
    <w:pPr>
      <w:ind w:left="720"/>
    </w:pPr>
    <w:rPr>
      <w:rFonts w:ascii="Calibri" w:eastAsia="Times New Roman" w:hAnsi="Calibri" w:cs="Calibri"/>
      <w:lang w:eastAsia="en-US"/>
    </w:rPr>
  </w:style>
  <w:style w:type="paragraph" w:styleId="a9">
    <w:name w:val="Normal (Web)"/>
    <w:basedOn w:val="a1"/>
    <w:rsid w:val="00D9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Текст раздела"/>
    <w:basedOn w:val="a1"/>
    <w:uiPriority w:val="99"/>
    <w:rsid w:val="00D9473F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1"/>
    <w:link w:val="ac"/>
    <w:uiPriority w:val="99"/>
    <w:unhideWhenUsed/>
    <w:rsid w:val="00D9473F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rsid w:val="00D9473F"/>
    <w:rPr>
      <w:rFonts w:eastAsiaTheme="minorEastAsia"/>
      <w:lang w:eastAsia="ru-RU"/>
    </w:rPr>
  </w:style>
  <w:style w:type="table" w:styleId="ad">
    <w:name w:val="Table Grid"/>
    <w:basedOn w:val="a3"/>
    <w:rsid w:val="00D94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."/>
    <w:basedOn w:val="a1"/>
    <w:rsid w:val="00D9473F"/>
    <w:pPr>
      <w:numPr>
        <w:numId w:val="4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  <w:lang w:eastAsia="en-US"/>
    </w:rPr>
  </w:style>
  <w:style w:type="paragraph" w:styleId="ae">
    <w:name w:val="footnote text"/>
    <w:basedOn w:val="a1"/>
    <w:link w:val="af"/>
    <w:rsid w:val="00D94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2"/>
    <w:link w:val="ae"/>
    <w:rsid w:val="00D94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D9473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Обычный2"/>
    <w:next w:val="12"/>
    <w:rsid w:val="00D94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rsid w:val="00D94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D947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1"/>
    <w:uiPriority w:val="99"/>
    <w:rsid w:val="00D9473F"/>
    <w:pPr>
      <w:widowControl w:val="0"/>
      <w:autoSpaceDE w:val="0"/>
      <w:autoSpaceDN w:val="0"/>
      <w:adjustRightInd w:val="0"/>
      <w:spacing w:after="0" w:line="334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1"/>
    <w:uiPriority w:val="99"/>
    <w:rsid w:val="00D94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D9473F"/>
    <w:rPr>
      <w:rFonts w:ascii="Times New Roman" w:hAnsi="Times New Roman" w:cs="Times New Roman"/>
      <w:b/>
      <w:bCs/>
      <w:sz w:val="26"/>
      <w:szCs w:val="26"/>
    </w:rPr>
  </w:style>
  <w:style w:type="paragraph" w:customStyle="1" w:styleId="-">
    <w:name w:val="абзац-Азар"/>
    <w:basedOn w:val="ae"/>
    <w:rsid w:val="00D9473F"/>
    <w:pPr>
      <w:spacing w:line="288" w:lineRule="auto"/>
      <w:ind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1"/>
    <w:qFormat/>
    <w:rsid w:val="00D9473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3">
    <w:name w:val="Body Text Indent 3"/>
    <w:basedOn w:val="a1"/>
    <w:link w:val="30"/>
    <w:uiPriority w:val="99"/>
    <w:semiHidden/>
    <w:unhideWhenUsed/>
    <w:rsid w:val="00D947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D9473F"/>
    <w:rPr>
      <w:rFonts w:eastAsiaTheme="minorEastAsia"/>
      <w:sz w:val="16"/>
      <w:szCs w:val="16"/>
      <w:lang w:eastAsia="ru-RU"/>
    </w:rPr>
  </w:style>
  <w:style w:type="paragraph" w:customStyle="1" w:styleId="Default">
    <w:name w:val="Default"/>
    <w:rsid w:val="003640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210">
    <w:name w:val="Основной текст 21"/>
    <w:basedOn w:val="a1"/>
    <w:rsid w:val="00633B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Hyperlink"/>
    <w:uiPriority w:val="99"/>
    <w:rsid w:val="00DE423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2"/>
    <w:rsid w:val="00DE4233"/>
  </w:style>
  <w:style w:type="character" w:customStyle="1" w:styleId="Bodytext">
    <w:name w:val="Body text_"/>
    <w:basedOn w:val="a2"/>
    <w:link w:val="13"/>
    <w:rsid w:val="002553A7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1"/>
    <w:link w:val="Bodytext"/>
    <w:rsid w:val="002553A7"/>
    <w:pPr>
      <w:shd w:val="clear" w:color="auto" w:fill="FFFFFF"/>
      <w:spacing w:after="180" w:line="274" w:lineRule="exact"/>
      <w:ind w:hanging="420"/>
      <w:jc w:val="center"/>
    </w:pPr>
    <w:rPr>
      <w:rFonts w:ascii="Times New Roman" w:eastAsia="Times New Roman" w:hAnsi="Times New Roman"/>
      <w:lang w:eastAsia="en-US"/>
    </w:rPr>
  </w:style>
  <w:style w:type="paragraph" w:customStyle="1" w:styleId="ConsPlusNormal">
    <w:name w:val="ConsPlusNormal"/>
    <w:rsid w:val="00116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2">
    <w:name w:val="Plain Text"/>
    <w:basedOn w:val="a1"/>
    <w:link w:val="af3"/>
    <w:rsid w:val="001870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2"/>
    <w:link w:val="af2"/>
    <w:rsid w:val="001870E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1"/>
    <w:rsid w:val="00F27F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2">
    <w:name w:val="Style2"/>
    <w:basedOn w:val="a1"/>
    <w:uiPriority w:val="99"/>
    <w:rsid w:val="00AC5422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2"/>
    <w:uiPriority w:val="99"/>
    <w:rsid w:val="00AC542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basedOn w:val="a2"/>
    <w:uiPriority w:val="99"/>
    <w:rsid w:val="00AC542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211">
    <w:name w:val="Основной текст с отступом 21"/>
    <w:basedOn w:val="a1"/>
    <w:rsid w:val="00ED61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14">
    <w:name w:val="Сетка таблицы1"/>
    <w:basedOn w:val="a3"/>
    <w:next w:val="ad"/>
    <w:uiPriority w:val="59"/>
    <w:rsid w:val="008801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3"/>
    <w:next w:val="ad"/>
    <w:rsid w:val="00BB6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4"/>
    <w:uiPriority w:val="99"/>
    <w:semiHidden/>
    <w:unhideWhenUsed/>
    <w:rsid w:val="00692F72"/>
  </w:style>
  <w:style w:type="table" w:customStyle="1" w:styleId="31">
    <w:name w:val="Сетка таблицы3"/>
    <w:basedOn w:val="a3"/>
    <w:next w:val="ad"/>
    <w:rsid w:val="00692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d"/>
    <w:uiPriority w:val="59"/>
    <w:rsid w:val="00692F7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3"/>
    <w:next w:val="ad"/>
    <w:rsid w:val="00692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2"/>
    <w:uiPriority w:val="99"/>
    <w:semiHidden/>
    <w:unhideWhenUsed/>
    <w:rsid w:val="00692F72"/>
    <w:rPr>
      <w:color w:val="800080" w:themeColor="followedHyperlink"/>
      <w:u w:val="single"/>
    </w:rPr>
  </w:style>
  <w:style w:type="character" w:customStyle="1" w:styleId="FontStyle43">
    <w:name w:val="Font Style43"/>
    <w:basedOn w:val="a2"/>
    <w:rsid w:val="00536C34"/>
    <w:rPr>
      <w:rFonts w:ascii="Times New Roman" w:hAnsi="Times New Roman" w:cs="Times New Roman" w:hint="default"/>
      <w:sz w:val="24"/>
      <w:szCs w:val="24"/>
    </w:rPr>
  </w:style>
  <w:style w:type="paragraph" w:customStyle="1" w:styleId="221">
    <w:name w:val="Основной текст с отступом 22"/>
    <w:basedOn w:val="a1"/>
    <w:rsid w:val="00551D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D9473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94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947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947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D947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D9473F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a5">
    <w:name w:val="List Paragraph"/>
    <w:basedOn w:val="a1"/>
    <w:uiPriority w:val="34"/>
    <w:qFormat/>
    <w:rsid w:val="00D9473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6">
    <w:name w:val="список с точками"/>
    <w:basedOn w:val="a1"/>
    <w:rsid w:val="00D9473F"/>
    <w:pPr>
      <w:tabs>
        <w:tab w:val="num" w:pos="432"/>
      </w:tabs>
      <w:spacing w:after="0" w:line="312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1"/>
    <w:link w:val="22"/>
    <w:rsid w:val="00D9473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D94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_Кр_строки"/>
    <w:basedOn w:val="a1"/>
    <w:next w:val="a1"/>
    <w:rsid w:val="00D9473F"/>
    <w:pPr>
      <w:widowControl w:val="0"/>
      <w:numPr>
        <w:numId w:val="1"/>
      </w:numPr>
      <w:tabs>
        <w:tab w:val="clear" w:pos="432"/>
      </w:tabs>
      <w:spacing w:after="0" w:line="360" w:lineRule="auto"/>
      <w:ind w:left="357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1"/>
    <w:link w:val="a8"/>
    <w:uiPriority w:val="99"/>
    <w:unhideWhenUsed/>
    <w:rsid w:val="00D9473F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rsid w:val="00D9473F"/>
    <w:rPr>
      <w:rFonts w:eastAsiaTheme="minorEastAsia"/>
      <w:lang w:eastAsia="ru-RU"/>
    </w:rPr>
  </w:style>
  <w:style w:type="paragraph" w:customStyle="1" w:styleId="11">
    <w:name w:val="Абзац списка1"/>
    <w:basedOn w:val="a1"/>
    <w:rsid w:val="00D9473F"/>
    <w:pPr>
      <w:ind w:left="720"/>
    </w:pPr>
    <w:rPr>
      <w:rFonts w:ascii="Calibri" w:eastAsia="Times New Roman" w:hAnsi="Calibri" w:cs="Calibri"/>
      <w:lang w:eastAsia="en-US"/>
    </w:rPr>
  </w:style>
  <w:style w:type="paragraph" w:styleId="a9">
    <w:name w:val="Normal (Web)"/>
    <w:basedOn w:val="a1"/>
    <w:rsid w:val="00D9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Текст раздела"/>
    <w:basedOn w:val="a1"/>
    <w:uiPriority w:val="99"/>
    <w:rsid w:val="00D9473F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1"/>
    <w:link w:val="ac"/>
    <w:uiPriority w:val="99"/>
    <w:unhideWhenUsed/>
    <w:rsid w:val="00D9473F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rsid w:val="00D9473F"/>
    <w:rPr>
      <w:rFonts w:eastAsiaTheme="minorEastAsia"/>
      <w:lang w:eastAsia="ru-RU"/>
    </w:rPr>
  </w:style>
  <w:style w:type="table" w:styleId="ad">
    <w:name w:val="Table Grid"/>
    <w:basedOn w:val="a3"/>
    <w:rsid w:val="00D94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."/>
    <w:basedOn w:val="a1"/>
    <w:rsid w:val="00D9473F"/>
    <w:pPr>
      <w:numPr>
        <w:numId w:val="4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  <w:lang w:eastAsia="en-US"/>
    </w:rPr>
  </w:style>
  <w:style w:type="paragraph" w:styleId="ae">
    <w:name w:val="footnote text"/>
    <w:basedOn w:val="a1"/>
    <w:link w:val="af"/>
    <w:rsid w:val="00D94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2"/>
    <w:link w:val="ae"/>
    <w:rsid w:val="00D947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D9473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Обычный2"/>
    <w:next w:val="12"/>
    <w:rsid w:val="00D94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rsid w:val="00D94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D947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1"/>
    <w:uiPriority w:val="99"/>
    <w:rsid w:val="00D9473F"/>
    <w:pPr>
      <w:widowControl w:val="0"/>
      <w:autoSpaceDE w:val="0"/>
      <w:autoSpaceDN w:val="0"/>
      <w:adjustRightInd w:val="0"/>
      <w:spacing w:after="0" w:line="334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1"/>
    <w:uiPriority w:val="99"/>
    <w:rsid w:val="00D94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D9473F"/>
    <w:rPr>
      <w:rFonts w:ascii="Times New Roman" w:hAnsi="Times New Roman" w:cs="Times New Roman"/>
      <w:b/>
      <w:bCs/>
      <w:sz w:val="26"/>
      <w:szCs w:val="26"/>
    </w:rPr>
  </w:style>
  <w:style w:type="paragraph" w:customStyle="1" w:styleId="-">
    <w:name w:val="абзац-Азар"/>
    <w:basedOn w:val="ae"/>
    <w:rsid w:val="00D9473F"/>
    <w:pPr>
      <w:spacing w:line="288" w:lineRule="auto"/>
      <w:ind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1"/>
    <w:qFormat/>
    <w:rsid w:val="00D9473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3">
    <w:name w:val="Body Text Indent 3"/>
    <w:basedOn w:val="a1"/>
    <w:link w:val="30"/>
    <w:uiPriority w:val="99"/>
    <w:semiHidden/>
    <w:unhideWhenUsed/>
    <w:rsid w:val="00D947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semiHidden/>
    <w:rsid w:val="00D9473F"/>
    <w:rPr>
      <w:rFonts w:eastAsiaTheme="minorEastAsia"/>
      <w:sz w:val="16"/>
      <w:szCs w:val="16"/>
      <w:lang w:eastAsia="ru-RU"/>
    </w:rPr>
  </w:style>
  <w:style w:type="paragraph" w:customStyle="1" w:styleId="Default">
    <w:name w:val="Default"/>
    <w:rsid w:val="003640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210">
    <w:name w:val="Основной текст 21"/>
    <w:basedOn w:val="a1"/>
    <w:rsid w:val="00633B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Hyperlink"/>
    <w:uiPriority w:val="99"/>
    <w:rsid w:val="00DE423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2"/>
    <w:rsid w:val="00DE4233"/>
  </w:style>
  <w:style w:type="character" w:customStyle="1" w:styleId="Bodytext">
    <w:name w:val="Body text_"/>
    <w:basedOn w:val="a2"/>
    <w:link w:val="13"/>
    <w:rsid w:val="002553A7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1"/>
    <w:link w:val="Bodytext"/>
    <w:rsid w:val="002553A7"/>
    <w:pPr>
      <w:shd w:val="clear" w:color="auto" w:fill="FFFFFF"/>
      <w:spacing w:after="180" w:line="274" w:lineRule="exact"/>
      <w:ind w:hanging="420"/>
      <w:jc w:val="center"/>
    </w:pPr>
    <w:rPr>
      <w:rFonts w:ascii="Times New Roman" w:eastAsia="Times New Roman" w:hAnsi="Times New Roman"/>
      <w:lang w:eastAsia="en-US"/>
    </w:rPr>
  </w:style>
  <w:style w:type="paragraph" w:customStyle="1" w:styleId="ConsPlusNormal">
    <w:name w:val="ConsPlusNormal"/>
    <w:rsid w:val="00116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2">
    <w:name w:val="Plain Text"/>
    <w:basedOn w:val="a1"/>
    <w:link w:val="af3"/>
    <w:rsid w:val="001870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2"/>
    <w:link w:val="af2"/>
    <w:rsid w:val="001870E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1"/>
    <w:rsid w:val="00F27F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ikladnaya_mehanik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professionalmznaya_deyatelmz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prikladnaya_mehan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4DC2A-100B-4AA3-802E-8E640500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222</Pages>
  <Words>75343</Words>
  <Characters>429459</Characters>
  <Application>Microsoft Office Word</Application>
  <DocSecurity>0</DocSecurity>
  <Lines>3578</Lines>
  <Paragraphs>1007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Наташа</cp:lastModifiedBy>
  <cp:revision>4</cp:revision>
  <dcterms:created xsi:type="dcterms:W3CDTF">2018-03-06T05:01:00Z</dcterms:created>
  <dcterms:modified xsi:type="dcterms:W3CDTF">2018-05-27T16:17:00Z</dcterms:modified>
</cp:coreProperties>
</file>